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753FE" w14:textId="77777777" w:rsidR="00FC02B0" w:rsidRDefault="00FC02B0" w:rsidP="00FC02B0">
      <w:pPr>
        <w:jc w:val="center"/>
        <w:rPr>
          <w:b/>
          <w:bCs/>
        </w:rPr>
      </w:pPr>
    </w:p>
    <w:p w14:paraId="110EFDF4" w14:textId="77777777" w:rsidR="00FC02B0" w:rsidRDefault="00FC02B0" w:rsidP="00FC02B0">
      <w:pPr>
        <w:jc w:val="center"/>
        <w:rPr>
          <w:b/>
          <w:bCs/>
        </w:rPr>
      </w:pPr>
    </w:p>
    <w:p w14:paraId="0329DA42" w14:textId="77777777" w:rsidR="00FC02B0" w:rsidRDefault="00FC02B0" w:rsidP="00FC02B0">
      <w:pPr>
        <w:jc w:val="center"/>
        <w:rPr>
          <w:b/>
          <w:bCs/>
        </w:rPr>
      </w:pPr>
    </w:p>
    <w:p w14:paraId="53A82308" w14:textId="77777777" w:rsidR="00FC02B0" w:rsidRDefault="00FC02B0" w:rsidP="00FC02B0">
      <w:pPr>
        <w:jc w:val="center"/>
        <w:rPr>
          <w:b/>
          <w:bCs/>
        </w:rPr>
      </w:pPr>
    </w:p>
    <w:p w14:paraId="73538324" w14:textId="77777777" w:rsidR="00FC02B0" w:rsidRDefault="00FC02B0" w:rsidP="00FC02B0">
      <w:pPr>
        <w:jc w:val="center"/>
        <w:rPr>
          <w:b/>
          <w:bCs/>
        </w:rPr>
      </w:pPr>
    </w:p>
    <w:p w14:paraId="1C832E1D" w14:textId="77777777" w:rsidR="00FC02B0" w:rsidRDefault="00FC02B0" w:rsidP="00FC02B0">
      <w:pPr>
        <w:jc w:val="center"/>
        <w:rPr>
          <w:b/>
          <w:bCs/>
        </w:rPr>
      </w:pPr>
    </w:p>
    <w:p w14:paraId="07DBC92B" w14:textId="77777777" w:rsidR="00FC02B0" w:rsidRDefault="00FC02B0" w:rsidP="00FC02B0">
      <w:pPr>
        <w:jc w:val="center"/>
        <w:rPr>
          <w:b/>
          <w:bCs/>
        </w:rPr>
      </w:pPr>
    </w:p>
    <w:p w14:paraId="14F0175F" w14:textId="6F8CCE85" w:rsidR="00ED5E31" w:rsidRPr="00FC02B0" w:rsidRDefault="00FC02B0" w:rsidP="00FC02B0">
      <w:pPr>
        <w:jc w:val="center"/>
        <w:rPr>
          <w:b/>
          <w:bCs/>
          <w:sz w:val="44"/>
          <w:szCs w:val="44"/>
        </w:rPr>
      </w:pPr>
      <w:r w:rsidRPr="00FC02B0">
        <w:rPr>
          <w:b/>
          <w:bCs/>
          <w:sz w:val="44"/>
          <w:szCs w:val="44"/>
        </w:rPr>
        <w:t>IST-687 Final Project Document</w:t>
      </w:r>
    </w:p>
    <w:p w14:paraId="3B660406" w14:textId="53B51F30" w:rsidR="00FC02B0" w:rsidRDefault="00FC02B0" w:rsidP="00FC02B0">
      <w:pPr>
        <w:jc w:val="center"/>
        <w:rPr>
          <w:b/>
          <w:bCs/>
        </w:rPr>
      </w:pPr>
    </w:p>
    <w:p w14:paraId="667A5970" w14:textId="2734C3AA" w:rsidR="00FC02B0" w:rsidRPr="00EF6CC4" w:rsidRDefault="00FC02B0" w:rsidP="00FC02B0">
      <w:pPr>
        <w:jc w:val="center"/>
        <w:rPr>
          <w:sz w:val="36"/>
          <w:szCs w:val="36"/>
        </w:rPr>
      </w:pPr>
      <w:r w:rsidRPr="00EF6CC4">
        <w:rPr>
          <w:sz w:val="36"/>
          <w:szCs w:val="36"/>
        </w:rPr>
        <w:t>Team No. 002</w:t>
      </w:r>
    </w:p>
    <w:p w14:paraId="2E4311DF" w14:textId="5E116BEE" w:rsidR="00FC02B0" w:rsidRPr="00EF6CC4" w:rsidRDefault="00FC02B0" w:rsidP="00FC02B0">
      <w:pPr>
        <w:jc w:val="center"/>
        <w:rPr>
          <w:sz w:val="36"/>
          <w:szCs w:val="36"/>
        </w:rPr>
      </w:pPr>
    </w:p>
    <w:p w14:paraId="5D667415" w14:textId="77C15C05" w:rsidR="00FC02B0" w:rsidRPr="00EF6CC4" w:rsidRDefault="00FC02B0" w:rsidP="00FC02B0">
      <w:pPr>
        <w:jc w:val="center"/>
        <w:rPr>
          <w:sz w:val="36"/>
          <w:szCs w:val="36"/>
        </w:rPr>
      </w:pPr>
      <w:r w:rsidRPr="00EF6CC4">
        <w:rPr>
          <w:sz w:val="36"/>
          <w:szCs w:val="36"/>
        </w:rPr>
        <w:t>Summer 2020</w:t>
      </w:r>
    </w:p>
    <w:p w14:paraId="4FF42DE4" w14:textId="65916A41" w:rsidR="00FC02B0" w:rsidRPr="00EF6CC4" w:rsidRDefault="00FC02B0" w:rsidP="00FC02B0">
      <w:pPr>
        <w:jc w:val="center"/>
        <w:rPr>
          <w:sz w:val="36"/>
          <w:szCs w:val="36"/>
        </w:rPr>
      </w:pPr>
    </w:p>
    <w:p w14:paraId="16A62512" w14:textId="2DF9A394" w:rsidR="00FC02B0" w:rsidRPr="00EF6CC4" w:rsidRDefault="00FC02B0" w:rsidP="00FC02B0">
      <w:pPr>
        <w:jc w:val="center"/>
        <w:rPr>
          <w:sz w:val="36"/>
          <w:szCs w:val="36"/>
        </w:rPr>
      </w:pPr>
      <w:r w:rsidRPr="00EF6CC4">
        <w:rPr>
          <w:sz w:val="36"/>
          <w:szCs w:val="36"/>
        </w:rPr>
        <w:t>Ana Schambach</w:t>
      </w:r>
    </w:p>
    <w:p w14:paraId="5D053217" w14:textId="4EB75389" w:rsidR="00FC02B0" w:rsidRPr="00EF6CC4" w:rsidRDefault="00FC02B0" w:rsidP="00FC02B0">
      <w:pPr>
        <w:jc w:val="center"/>
        <w:rPr>
          <w:sz w:val="36"/>
          <w:szCs w:val="36"/>
        </w:rPr>
      </w:pPr>
      <w:r w:rsidRPr="00EF6CC4">
        <w:rPr>
          <w:sz w:val="36"/>
          <w:szCs w:val="36"/>
        </w:rPr>
        <w:t>Clinton McConnell</w:t>
      </w:r>
    </w:p>
    <w:p w14:paraId="6A0C82CB" w14:textId="3F028031" w:rsidR="00FC02B0" w:rsidRPr="00EF6CC4" w:rsidRDefault="00FC02B0" w:rsidP="00FC02B0">
      <w:pPr>
        <w:jc w:val="center"/>
        <w:rPr>
          <w:sz w:val="36"/>
          <w:szCs w:val="36"/>
        </w:rPr>
      </w:pPr>
      <w:r w:rsidRPr="00EF6CC4">
        <w:rPr>
          <w:sz w:val="36"/>
          <w:szCs w:val="36"/>
        </w:rPr>
        <w:t>Gabe Uhrig</w:t>
      </w:r>
    </w:p>
    <w:p w14:paraId="4CDF1076" w14:textId="232A4F43" w:rsidR="00FC02B0" w:rsidRPr="00EF6CC4" w:rsidRDefault="00FC02B0" w:rsidP="00FC02B0">
      <w:pPr>
        <w:jc w:val="center"/>
        <w:rPr>
          <w:sz w:val="36"/>
          <w:szCs w:val="36"/>
        </w:rPr>
      </w:pPr>
      <w:r w:rsidRPr="00EF6CC4">
        <w:rPr>
          <w:sz w:val="36"/>
          <w:szCs w:val="36"/>
        </w:rPr>
        <w:t>Keeley Ables</w:t>
      </w:r>
    </w:p>
    <w:p w14:paraId="292F9562" w14:textId="4A64A578" w:rsidR="00FC02B0" w:rsidRPr="00EF6CC4" w:rsidRDefault="00FC02B0" w:rsidP="00FC02B0">
      <w:pPr>
        <w:jc w:val="center"/>
        <w:rPr>
          <w:sz w:val="36"/>
          <w:szCs w:val="36"/>
        </w:rPr>
      </w:pPr>
      <w:r w:rsidRPr="00EF6CC4">
        <w:rPr>
          <w:sz w:val="36"/>
          <w:szCs w:val="36"/>
        </w:rPr>
        <w:t>Louise Co</w:t>
      </w:r>
    </w:p>
    <w:p w14:paraId="145A3376" w14:textId="7CE5341E" w:rsidR="00FC02B0" w:rsidRPr="00EF6CC4" w:rsidRDefault="00FC02B0" w:rsidP="00FC02B0">
      <w:pPr>
        <w:jc w:val="center"/>
        <w:rPr>
          <w:sz w:val="36"/>
          <w:szCs w:val="36"/>
        </w:rPr>
      </w:pPr>
      <w:r w:rsidRPr="00EF6CC4">
        <w:rPr>
          <w:sz w:val="36"/>
          <w:szCs w:val="36"/>
        </w:rPr>
        <w:t>Matthew Stockhaus</w:t>
      </w:r>
    </w:p>
    <w:p w14:paraId="000D601C" w14:textId="1C2CB35E" w:rsidR="00FC02B0" w:rsidRDefault="00FC02B0" w:rsidP="00FC02B0">
      <w:pPr>
        <w:jc w:val="center"/>
        <w:rPr>
          <w:b/>
          <w:bCs/>
          <w:sz w:val="36"/>
          <w:szCs w:val="36"/>
        </w:rPr>
      </w:pPr>
    </w:p>
    <w:p w14:paraId="79E9E288" w14:textId="1CA46A87" w:rsidR="00FC02B0" w:rsidRDefault="00FC02B0" w:rsidP="00FC02B0">
      <w:pPr>
        <w:jc w:val="center"/>
        <w:rPr>
          <w:b/>
          <w:bCs/>
          <w:sz w:val="36"/>
          <w:szCs w:val="36"/>
        </w:rPr>
      </w:pPr>
    </w:p>
    <w:p w14:paraId="15D8814F" w14:textId="2DE57D21" w:rsidR="00FC02B0" w:rsidRDefault="00FC02B0" w:rsidP="00FC02B0">
      <w:pPr>
        <w:jc w:val="center"/>
        <w:rPr>
          <w:b/>
          <w:bCs/>
          <w:sz w:val="36"/>
          <w:szCs w:val="36"/>
        </w:rPr>
      </w:pPr>
    </w:p>
    <w:p w14:paraId="57FE3520" w14:textId="0209DC88" w:rsidR="00FC02B0" w:rsidRDefault="00FC02B0" w:rsidP="00FC02B0"/>
    <w:p w14:paraId="4F5DF09F" w14:textId="61E4EBD6" w:rsidR="00140A7A" w:rsidRDefault="00140A7A" w:rsidP="00FC02B0"/>
    <w:p w14:paraId="26386D0D" w14:textId="77777777" w:rsidR="00140A7A" w:rsidRDefault="00140A7A" w:rsidP="00FC02B0"/>
    <w:sdt>
      <w:sdtPr>
        <w:rPr>
          <w:rFonts w:asciiTheme="minorHAnsi" w:eastAsiaTheme="minorHAnsi" w:hAnsiTheme="minorHAnsi" w:cstheme="minorBidi"/>
          <w:color w:val="auto"/>
          <w:sz w:val="22"/>
          <w:szCs w:val="22"/>
        </w:rPr>
        <w:id w:val="853531658"/>
        <w:docPartObj>
          <w:docPartGallery w:val="Table of Contents"/>
          <w:docPartUnique/>
        </w:docPartObj>
      </w:sdtPr>
      <w:sdtEndPr>
        <w:rPr>
          <w:b/>
          <w:bCs/>
          <w:noProof/>
        </w:rPr>
      </w:sdtEndPr>
      <w:sdtContent>
        <w:p w14:paraId="03D7EC4C" w14:textId="1F2E1B0E" w:rsidR="002D5336" w:rsidRDefault="002D5336">
          <w:pPr>
            <w:pStyle w:val="TOCHeading"/>
          </w:pPr>
          <w:r>
            <w:t>Contents</w:t>
          </w:r>
        </w:p>
        <w:p w14:paraId="51924C30" w14:textId="496E2678" w:rsidR="005F4129" w:rsidRDefault="002D5336">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50937520" w:history="1">
            <w:r w:rsidR="005F4129" w:rsidRPr="00AE0315">
              <w:rPr>
                <w:rStyle w:val="Hyperlink"/>
                <w:b/>
                <w:bCs/>
                <w:noProof/>
              </w:rPr>
              <w:t>Project Background</w:t>
            </w:r>
            <w:r w:rsidR="005F4129">
              <w:rPr>
                <w:noProof/>
                <w:webHidden/>
              </w:rPr>
              <w:tab/>
            </w:r>
            <w:r w:rsidR="005F4129">
              <w:rPr>
                <w:noProof/>
                <w:webHidden/>
              </w:rPr>
              <w:fldChar w:fldCharType="begin"/>
            </w:r>
            <w:r w:rsidR="005F4129">
              <w:rPr>
                <w:noProof/>
                <w:webHidden/>
              </w:rPr>
              <w:instrText xml:space="preserve"> PAGEREF _Toc50937520 \h </w:instrText>
            </w:r>
            <w:r w:rsidR="005F4129">
              <w:rPr>
                <w:noProof/>
                <w:webHidden/>
              </w:rPr>
            </w:r>
            <w:r w:rsidR="005F4129">
              <w:rPr>
                <w:noProof/>
                <w:webHidden/>
              </w:rPr>
              <w:fldChar w:fldCharType="separate"/>
            </w:r>
            <w:r w:rsidR="005F4129">
              <w:rPr>
                <w:noProof/>
                <w:webHidden/>
              </w:rPr>
              <w:t>3</w:t>
            </w:r>
            <w:r w:rsidR="005F4129">
              <w:rPr>
                <w:noProof/>
                <w:webHidden/>
              </w:rPr>
              <w:fldChar w:fldCharType="end"/>
            </w:r>
          </w:hyperlink>
        </w:p>
        <w:p w14:paraId="7481A4E0" w14:textId="5174D6BD" w:rsidR="005F4129" w:rsidRDefault="00254454">
          <w:pPr>
            <w:pStyle w:val="TOC1"/>
            <w:tabs>
              <w:tab w:val="right" w:leader="dot" w:pos="10790"/>
            </w:tabs>
            <w:rPr>
              <w:rFonts w:eastAsiaTheme="minorEastAsia"/>
              <w:noProof/>
            </w:rPr>
          </w:pPr>
          <w:hyperlink w:anchor="_Toc50937521" w:history="1">
            <w:r w:rsidR="005F4129" w:rsidRPr="00AE0315">
              <w:rPr>
                <w:rStyle w:val="Hyperlink"/>
                <w:b/>
                <w:bCs/>
                <w:noProof/>
              </w:rPr>
              <w:t>Project Scope</w:t>
            </w:r>
            <w:r w:rsidR="005F4129">
              <w:rPr>
                <w:noProof/>
                <w:webHidden/>
              </w:rPr>
              <w:tab/>
            </w:r>
            <w:r w:rsidR="005F4129">
              <w:rPr>
                <w:noProof/>
                <w:webHidden/>
              </w:rPr>
              <w:fldChar w:fldCharType="begin"/>
            </w:r>
            <w:r w:rsidR="005F4129">
              <w:rPr>
                <w:noProof/>
                <w:webHidden/>
              </w:rPr>
              <w:instrText xml:space="preserve"> PAGEREF _Toc50937521 \h </w:instrText>
            </w:r>
            <w:r w:rsidR="005F4129">
              <w:rPr>
                <w:noProof/>
                <w:webHidden/>
              </w:rPr>
            </w:r>
            <w:r w:rsidR="005F4129">
              <w:rPr>
                <w:noProof/>
                <w:webHidden/>
              </w:rPr>
              <w:fldChar w:fldCharType="separate"/>
            </w:r>
            <w:r w:rsidR="005F4129">
              <w:rPr>
                <w:noProof/>
                <w:webHidden/>
              </w:rPr>
              <w:t>3</w:t>
            </w:r>
            <w:r w:rsidR="005F4129">
              <w:rPr>
                <w:noProof/>
                <w:webHidden/>
              </w:rPr>
              <w:fldChar w:fldCharType="end"/>
            </w:r>
          </w:hyperlink>
        </w:p>
        <w:p w14:paraId="2C9F249B" w14:textId="2E0C3A7C" w:rsidR="005F4129" w:rsidRDefault="00254454">
          <w:pPr>
            <w:pStyle w:val="TOC1"/>
            <w:tabs>
              <w:tab w:val="right" w:leader="dot" w:pos="10790"/>
            </w:tabs>
            <w:rPr>
              <w:rFonts w:eastAsiaTheme="minorEastAsia"/>
              <w:noProof/>
            </w:rPr>
          </w:pPr>
          <w:hyperlink w:anchor="_Toc50937522" w:history="1">
            <w:r w:rsidR="005F4129" w:rsidRPr="00AE0315">
              <w:rPr>
                <w:rStyle w:val="Hyperlink"/>
                <w:b/>
                <w:bCs/>
                <w:noProof/>
              </w:rPr>
              <w:t>Business Problem</w:t>
            </w:r>
            <w:r w:rsidR="005F4129">
              <w:rPr>
                <w:noProof/>
                <w:webHidden/>
              </w:rPr>
              <w:tab/>
            </w:r>
            <w:r w:rsidR="005F4129">
              <w:rPr>
                <w:noProof/>
                <w:webHidden/>
              </w:rPr>
              <w:fldChar w:fldCharType="begin"/>
            </w:r>
            <w:r w:rsidR="005F4129">
              <w:rPr>
                <w:noProof/>
                <w:webHidden/>
              </w:rPr>
              <w:instrText xml:space="preserve"> PAGEREF _Toc50937522 \h </w:instrText>
            </w:r>
            <w:r w:rsidR="005F4129">
              <w:rPr>
                <w:noProof/>
                <w:webHidden/>
              </w:rPr>
            </w:r>
            <w:r w:rsidR="005F4129">
              <w:rPr>
                <w:noProof/>
                <w:webHidden/>
              </w:rPr>
              <w:fldChar w:fldCharType="separate"/>
            </w:r>
            <w:r w:rsidR="005F4129">
              <w:rPr>
                <w:noProof/>
                <w:webHidden/>
              </w:rPr>
              <w:t>3</w:t>
            </w:r>
            <w:r w:rsidR="005F4129">
              <w:rPr>
                <w:noProof/>
                <w:webHidden/>
              </w:rPr>
              <w:fldChar w:fldCharType="end"/>
            </w:r>
          </w:hyperlink>
        </w:p>
        <w:p w14:paraId="704C1244" w14:textId="02F272D8" w:rsidR="005F4129" w:rsidRDefault="00254454">
          <w:pPr>
            <w:pStyle w:val="TOC1"/>
            <w:tabs>
              <w:tab w:val="right" w:leader="dot" w:pos="10790"/>
            </w:tabs>
            <w:rPr>
              <w:rFonts w:eastAsiaTheme="minorEastAsia"/>
              <w:noProof/>
            </w:rPr>
          </w:pPr>
          <w:hyperlink w:anchor="_Toc50937523" w:history="1">
            <w:r w:rsidR="005F4129" w:rsidRPr="00AE0315">
              <w:rPr>
                <w:rStyle w:val="Hyperlink"/>
                <w:b/>
                <w:bCs/>
                <w:noProof/>
              </w:rPr>
              <w:t>Data Acquisition and Wrangling Process</w:t>
            </w:r>
            <w:r w:rsidR="005F4129">
              <w:rPr>
                <w:noProof/>
                <w:webHidden/>
              </w:rPr>
              <w:tab/>
            </w:r>
            <w:r w:rsidR="005F4129">
              <w:rPr>
                <w:noProof/>
                <w:webHidden/>
              </w:rPr>
              <w:fldChar w:fldCharType="begin"/>
            </w:r>
            <w:r w:rsidR="005F4129">
              <w:rPr>
                <w:noProof/>
                <w:webHidden/>
              </w:rPr>
              <w:instrText xml:space="preserve"> PAGEREF _Toc50937523 \h </w:instrText>
            </w:r>
            <w:r w:rsidR="005F4129">
              <w:rPr>
                <w:noProof/>
                <w:webHidden/>
              </w:rPr>
            </w:r>
            <w:r w:rsidR="005F4129">
              <w:rPr>
                <w:noProof/>
                <w:webHidden/>
              </w:rPr>
              <w:fldChar w:fldCharType="separate"/>
            </w:r>
            <w:r w:rsidR="005F4129">
              <w:rPr>
                <w:noProof/>
                <w:webHidden/>
              </w:rPr>
              <w:t>5</w:t>
            </w:r>
            <w:r w:rsidR="005F4129">
              <w:rPr>
                <w:noProof/>
                <w:webHidden/>
              </w:rPr>
              <w:fldChar w:fldCharType="end"/>
            </w:r>
          </w:hyperlink>
        </w:p>
        <w:p w14:paraId="3165B13E" w14:textId="35AE3EAA" w:rsidR="005F4129" w:rsidRDefault="00254454">
          <w:pPr>
            <w:pStyle w:val="TOC1"/>
            <w:tabs>
              <w:tab w:val="right" w:leader="dot" w:pos="10790"/>
            </w:tabs>
            <w:rPr>
              <w:rFonts w:eastAsiaTheme="minorEastAsia"/>
              <w:noProof/>
            </w:rPr>
          </w:pPr>
          <w:hyperlink w:anchor="_Toc50937524" w:history="1">
            <w:r w:rsidR="005F4129" w:rsidRPr="00AE0315">
              <w:rPr>
                <w:rStyle w:val="Hyperlink"/>
                <w:noProof/>
              </w:rPr>
              <w:t>Fields/Variables and Structure of Base Data</w:t>
            </w:r>
            <w:r w:rsidR="005F4129">
              <w:rPr>
                <w:noProof/>
                <w:webHidden/>
              </w:rPr>
              <w:tab/>
            </w:r>
            <w:r w:rsidR="005F4129">
              <w:rPr>
                <w:noProof/>
                <w:webHidden/>
              </w:rPr>
              <w:fldChar w:fldCharType="begin"/>
            </w:r>
            <w:r w:rsidR="005F4129">
              <w:rPr>
                <w:noProof/>
                <w:webHidden/>
              </w:rPr>
              <w:instrText xml:space="preserve"> PAGEREF _Toc50937524 \h </w:instrText>
            </w:r>
            <w:r w:rsidR="005F4129">
              <w:rPr>
                <w:noProof/>
                <w:webHidden/>
              </w:rPr>
            </w:r>
            <w:r w:rsidR="005F4129">
              <w:rPr>
                <w:noProof/>
                <w:webHidden/>
              </w:rPr>
              <w:fldChar w:fldCharType="separate"/>
            </w:r>
            <w:r w:rsidR="005F4129">
              <w:rPr>
                <w:noProof/>
                <w:webHidden/>
              </w:rPr>
              <w:t>5</w:t>
            </w:r>
            <w:r w:rsidR="005F4129">
              <w:rPr>
                <w:noProof/>
                <w:webHidden/>
              </w:rPr>
              <w:fldChar w:fldCharType="end"/>
            </w:r>
          </w:hyperlink>
        </w:p>
        <w:p w14:paraId="254D58CA" w14:textId="74C11D2A" w:rsidR="005F4129" w:rsidRDefault="00254454">
          <w:pPr>
            <w:pStyle w:val="TOC1"/>
            <w:tabs>
              <w:tab w:val="right" w:leader="dot" w:pos="10790"/>
            </w:tabs>
            <w:rPr>
              <w:rFonts w:eastAsiaTheme="minorEastAsia"/>
              <w:noProof/>
            </w:rPr>
          </w:pPr>
          <w:hyperlink w:anchor="_Toc50937525" w:history="1">
            <w:r w:rsidR="005F4129" w:rsidRPr="00AE0315">
              <w:rPr>
                <w:rStyle w:val="Hyperlink"/>
                <w:noProof/>
              </w:rPr>
              <w:t>Fields/Variables and Structure of Performance Data</w:t>
            </w:r>
            <w:r w:rsidR="005F4129">
              <w:rPr>
                <w:noProof/>
                <w:webHidden/>
              </w:rPr>
              <w:tab/>
            </w:r>
            <w:r w:rsidR="005F4129">
              <w:rPr>
                <w:noProof/>
                <w:webHidden/>
              </w:rPr>
              <w:fldChar w:fldCharType="begin"/>
            </w:r>
            <w:r w:rsidR="005F4129">
              <w:rPr>
                <w:noProof/>
                <w:webHidden/>
              </w:rPr>
              <w:instrText xml:space="preserve"> PAGEREF _Toc50937525 \h </w:instrText>
            </w:r>
            <w:r w:rsidR="005F4129">
              <w:rPr>
                <w:noProof/>
                <w:webHidden/>
              </w:rPr>
            </w:r>
            <w:r w:rsidR="005F4129">
              <w:rPr>
                <w:noProof/>
                <w:webHidden/>
              </w:rPr>
              <w:fldChar w:fldCharType="separate"/>
            </w:r>
            <w:r w:rsidR="005F4129">
              <w:rPr>
                <w:noProof/>
                <w:webHidden/>
              </w:rPr>
              <w:t>6</w:t>
            </w:r>
            <w:r w:rsidR="005F4129">
              <w:rPr>
                <w:noProof/>
                <w:webHidden/>
              </w:rPr>
              <w:fldChar w:fldCharType="end"/>
            </w:r>
          </w:hyperlink>
        </w:p>
        <w:p w14:paraId="2353F8E1" w14:textId="3CF04CBE" w:rsidR="005F4129" w:rsidRDefault="00254454">
          <w:pPr>
            <w:pStyle w:val="TOC2"/>
            <w:tabs>
              <w:tab w:val="right" w:leader="dot" w:pos="10790"/>
            </w:tabs>
            <w:rPr>
              <w:rFonts w:eastAsiaTheme="minorEastAsia"/>
              <w:noProof/>
            </w:rPr>
          </w:pPr>
          <w:hyperlink w:anchor="_Toc50937526" w:history="1">
            <w:r w:rsidR="005F4129" w:rsidRPr="00AE0315">
              <w:rPr>
                <w:rStyle w:val="Hyperlink"/>
                <w:noProof/>
              </w:rPr>
              <w:t>Statistical Process Control: XmR charts</w:t>
            </w:r>
            <w:r w:rsidR="005F4129">
              <w:rPr>
                <w:noProof/>
                <w:webHidden/>
              </w:rPr>
              <w:tab/>
            </w:r>
            <w:r w:rsidR="005F4129">
              <w:rPr>
                <w:noProof/>
                <w:webHidden/>
              </w:rPr>
              <w:fldChar w:fldCharType="begin"/>
            </w:r>
            <w:r w:rsidR="005F4129">
              <w:rPr>
                <w:noProof/>
                <w:webHidden/>
              </w:rPr>
              <w:instrText xml:space="preserve"> PAGEREF _Toc50937526 \h </w:instrText>
            </w:r>
            <w:r w:rsidR="005F4129">
              <w:rPr>
                <w:noProof/>
                <w:webHidden/>
              </w:rPr>
            </w:r>
            <w:r w:rsidR="005F4129">
              <w:rPr>
                <w:noProof/>
                <w:webHidden/>
              </w:rPr>
              <w:fldChar w:fldCharType="separate"/>
            </w:r>
            <w:r w:rsidR="005F4129">
              <w:rPr>
                <w:noProof/>
                <w:webHidden/>
              </w:rPr>
              <w:t>7</w:t>
            </w:r>
            <w:r w:rsidR="005F4129">
              <w:rPr>
                <w:noProof/>
                <w:webHidden/>
              </w:rPr>
              <w:fldChar w:fldCharType="end"/>
            </w:r>
          </w:hyperlink>
        </w:p>
        <w:p w14:paraId="677F8BC1" w14:textId="694E1C35" w:rsidR="005F4129" w:rsidRDefault="00254454">
          <w:pPr>
            <w:pStyle w:val="TOC1"/>
            <w:tabs>
              <w:tab w:val="right" w:leader="dot" w:pos="10790"/>
            </w:tabs>
            <w:rPr>
              <w:rFonts w:eastAsiaTheme="minorEastAsia"/>
              <w:noProof/>
            </w:rPr>
          </w:pPr>
          <w:hyperlink w:anchor="_Toc50937527" w:history="1">
            <w:r w:rsidR="005F4129" w:rsidRPr="00AE0315">
              <w:rPr>
                <w:rStyle w:val="Hyperlink"/>
                <w:b/>
                <w:bCs/>
                <w:noProof/>
              </w:rPr>
              <w:t>Techniques Used for Analysis and Results</w:t>
            </w:r>
            <w:r w:rsidR="005F4129">
              <w:rPr>
                <w:noProof/>
                <w:webHidden/>
              </w:rPr>
              <w:tab/>
            </w:r>
            <w:r w:rsidR="005F4129">
              <w:rPr>
                <w:noProof/>
                <w:webHidden/>
              </w:rPr>
              <w:fldChar w:fldCharType="begin"/>
            </w:r>
            <w:r w:rsidR="005F4129">
              <w:rPr>
                <w:noProof/>
                <w:webHidden/>
              </w:rPr>
              <w:instrText xml:space="preserve"> PAGEREF _Toc50937527 \h </w:instrText>
            </w:r>
            <w:r w:rsidR="005F4129">
              <w:rPr>
                <w:noProof/>
                <w:webHidden/>
              </w:rPr>
            </w:r>
            <w:r w:rsidR="005F4129">
              <w:rPr>
                <w:noProof/>
                <w:webHidden/>
              </w:rPr>
              <w:fldChar w:fldCharType="separate"/>
            </w:r>
            <w:r w:rsidR="005F4129">
              <w:rPr>
                <w:noProof/>
                <w:webHidden/>
              </w:rPr>
              <w:t>9</w:t>
            </w:r>
            <w:r w:rsidR="005F4129">
              <w:rPr>
                <w:noProof/>
                <w:webHidden/>
              </w:rPr>
              <w:fldChar w:fldCharType="end"/>
            </w:r>
          </w:hyperlink>
        </w:p>
        <w:p w14:paraId="232157E9" w14:textId="543900BD" w:rsidR="005F4129" w:rsidRDefault="00254454">
          <w:pPr>
            <w:pStyle w:val="TOC2"/>
            <w:tabs>
              <w:tab w:val="right" w:leader="dot" w:pos="10790"/>
            </w:tabs>
            <w:rPr>
              <w:rFonts w:eastAsiaTheme="minorEastAsia"/>
              <w:noProof/>
            </w:rPr>
          </w:pPr>
          <w:hyperlink w:anchor="_Toc50937528" w:history="1">
            <w:r w:rsidR="005F4129" w:rsidRPr="00AE0315">
              <w:rPr>
                <w:rStyle w:val="Hyperlink"/>
                <w:noProof/>
              </w:rPr>
              <w:t>1): Descriptive Statistics</w:t>
            </w:r>
            <w:r w:rsidR="005F4129">
              <w:rPr>
                <w:noProof/>
                <w:webHidden/>
              </w:rPr>
              <w:tab/>
            </w:r>
            <w:r w:rsidR="005F4129">
              <w:rPr>
                <w:noProof/>
                <w:webHidden/>
              </w:rPr>
              <w:fldChar w:fldCharType="begin"/>
            </w:r>
            <w:r w:rsidR="005F4129">
              <w:rPr>
                <w:noProof/>
                <w:webHidden/>
              </w:rPr>
              <w:instrText xml:space="preserve"> PAGEREF _Toc50937528 \h </w:instrText>
            </w:r>
            <w:r w:rsidR="005F4129">
              <w:rPr>
                <w:noProof/>
                <w:webHidden/>
              </w:rPr>
            </w:r>
            <w:r w:rsidR="005F4129">
              <w:rPr>
                <w:noProof/>
                <w:webHidden/>
              </w:rPr>
              <w:fldChar w:fldCharType="separate"/>
            </w:r>
            <w:r w:rsidR="005F4129">
              <w:rPr>
                <w:noProof/>
                <w:webHidden/>
              </w:rPr>
              <w:t>9</w:t>
            </w:r>
            <w:r w:rsidR="005F4129">
              <w:rPr>
                <w:noProof/>
                <w:webHidden/>
              </w:rPr>
              <w:fldChar w:fldCharType="end"/>
            </w:r>
          </w:hyperlink>
        </w:p>
        <w:p w14:paraId="51365598" w14:textId="784E0F40" w:rsidR="005F4129" w:rsidRDefault="00254454">
          <w:pPr>
            <w:pStyle w:val="TOC2"/>
            <w:tabs>
              <w:tab w:val="right" w:leader="dot" w:pos="10790"/>
            </w:tabs>
            <w:rPr>
              <w:rFonts w:eastAsiaTheme="minorEastAsia"/>
              <w:noProof/>
            </w:rPr>
          </w:pPr>
          <w:hyperlink w:anchor="_Toc50937529" w:history="1">
            <w:r w:rsidR="005F4129" w:rsidRPr="00AE0315">
              <w:rPr>
                <w:rStyle w:val="Hyperlink"/>
                <w:noProof/>
              </w:rPr>
              <w:t>2): General and Map Visualizations</w:t>
            </w:r>
            <w:r w:rsidR="005F4129">
              <w:rPr>
                <w:noProof/>
                <w:webHidden/>
              </w:rPr>
              <w:tab/>
            </w:r>
            <w:r w:rsidR="005F4129">
              <w:rPr>
                <w:noProof/>
                <w:webHidden/>
              </w:rPr>
              <w:fldChar w:fldCharType="begin"/>
            </w:r>
            <w:r w:rsidR="005F4129">
              <w:rPr>
                <w:noProof/>
                <w:webHidden/>
              </w:rPr>
              <w:instrText xml:space="preserve"> PAGEREF _Toc50937529 \h </w:instrText>
            </w:r>
            <w:r w:rsidR="005F4129">
              <w:rPr>
                <w:noProof/>
                <w:webHidden/>
              </w:rPr>
            </w:r>
            <w:r w:rsidR="005F4129">
              <w:rPr>
                <w:noProof/>
                <w:webHidden/>
              </w:rPr>
              <w:fldChar w:fldCharType="separate"/>
            </w:r>
            <w:r w:rsidR="005F4129">
              <w:rPr>
                <w:noProof/>
                <w:webHidden/>
              </w:rPr>
              <w:t>11</w:t>
            </w:r>
            <w:r w:rsidR="005F4129">
              <w:rPr>
                <w:noProof/>
                <w:webHidden/>
              </w:rPr>
              <w:fldChar w:fldCharType="end"/>
            </w:r>
          </w:hyperlink>
        </w:p>
        <w:p w14:paraId="2C7E7ACB" w14:textId="2563409F" w:rsidR="005F4129" w:rsidRDefault="00254454">
          <w:pPr>
            <w:pStyle w:val="TOC2"/>
            <w:tabs>
              <w:tab w:val="right" w:leader="dot" w:pos="10790"/>
            </w:tabs>
            <w:rPr>
              <w:rFonts w:eastAsiaTheme="minorEastAsia"/>
              <w:noProof/>
            </w:rPr>
          </w:pPr>
          <w:hyperlink w:anchor="_Toc50937530" w:history="1">
            <w:r w:rsidR="005F4129" w:rsidRPr="00AE0315">
              <w:rPr>
                <w:rStyle w:val="Hyperlink"/>
                <w:noProof/>
              </w:rPr>
              <w:t>3): Linear Model and Results</w:t>
            </w:r>
            <w:r w:rsidR="005F4129">
              <w:rPr>
                <w:noProof/>
                <w:webHidden/>
              </w:rPr>
              <w:tab/>
            </w:r>
            <w:r w:rsidR="005F4129">
              <w:rPr>
                <w:noProof/>
                <w:webHidden/>
              </w:rPr>
              <w:fldChar w:fldCharType="begin"/>
            </w:r>
            <w:r w:rsidR="005F4129">
              <w:rPr>
                <w:noProof/>
                <w:webHidden/>
              </w:rPr>
              <w:instrText xml:space="preserve"> PAGEREF _Toc50937530 \h </w:instrText>
            </w:r>
            <w:r w:rsidR="005F4129">
              <w:rPr>
                <w:noProof/>
                <w:webHidden/>
              </w:rPr>
            </w:r>
            <w:r w:rsidR="005F4129">
              <w:rPr>
                <w:noProof/>
                <w:webHidden/>
              </w:rPr>
              <w:fldChar w:fldCharType="separate"/>
            </w:r>
            <w:r w:rsidR="005F4129">
              <w:rPr>
                <w:noProof/>
                <w:webHidden/>
              </w:rPr>
              <w:t>14</w:t>
            </w:r>
            <w:r w:rsidR="005F4129">
              <w:rPr>
                <w:noProof/>
                <w:webHidden/>
              </w:rPr>
              <w:fldChar w:fldCharType="end"/>
            </w:r>
          </w:hyperlink>
        </w:p>
        <w:p w14:paraId="0B3977AB" w14:textId="2A59BBC8" w:rsidR="005F4129" w:rsidRDefault="00254454">
          <w:pPr>
            <w:pStyle w:val="TOC2"/>
            <w:tabs>
              <w:tab w:val="right" w:leader="dot" w:pos="10790"/>
            </w:tabs>
            <w:rPr>
              <w:rFonts w:eastAsiaTheme="minorEastAsia"/>
              <w:noProof/>
            </w:rPr>
          </w:pPr>
          <w:hyperlink w:anchor="_Toc50937531" w:history="1">
            <w:r w:rsidR="005F4129" w:rsidRPr="00AE0315">
              <w:rPr>
                <w:rStyle w:val="Hyperlink"/>
                <w:noProof/>
              </w:rPr>
              <w:t>4): Machine Learning Classification and Results</w:t>
            </w:r>
            <w:r w:rsidR="005F4129">
              <w:rPr>
                <w:noProof/>
                <w:webHidden/>
              </w:rPr>
              <w:tab/>
            </w:r>
            <w:r w:rsidR="005F4129">
              <w:rPr>
                <w:noProof/>
                <w:webHidden/>
              </w:rPr>
              <w:fldChar w:fldCharType="begin"/>
            </w:r>
            <w:r w:rsidR="005F4129">
              <w:rPr>
                <w:noProof/>
                <w:webHidden/>
              </w:rPr>
              <w:instrText xml:space="preserve"> PAGEREF _Toc50937531 \h </w:instrText>
            </w:r>
            <w:r w:rsidR="005F4129">
              <w:rPr>
                <w:noProof/>
                <w:webHidden/>
              </w:rPr>
            </w:r>
            <w:r w:rsidR="005F4129">
              <w:rPr>
                <w:noProof/>
                <w:webHidden/>
              </w:rPr>
              <w:fldChar w:fldCharType="separate"/>
            </w:r>
            <w:r w:rsidR="005F4129">
              <w:rPr>
                <w:noProof/>
                <w:webHidden/>
              </w:rPr>
              <w:t>17</w:t>
            </w:r>
            <w:r w:rsidR="005F4129">
              <w:rPr>
                <w:noProof/>
                <w:webHidden/>
              </w:rPr>
              <w:fldChar w:fldCharType="end"/>
            </w:r>
          </w:hyperlink>
        </w:p>
        <w:p w14:paraId="36B09E42" w14:textId="3EA0A900" w:rsidR="005F4129" w:rsidRDefault="00254454">
          <w:pPr>
            <w:pStyle w:val="TOC1"/>
            <w:tabs>
              <w:tab w:val="right" w:leader="dot" w:pos="10790"/>
            </w:tabs>
            <w:rPr>
              <w:rFonts w:eastAsiaTheme="minorEastAsia"/>
              <w:noProof/>
            </w:rPr>
          </w:pPr>
          <w:hyperlink w:anchor="_Toc50937532" w:history="1">
            <w:r w:rsidR="005F4129" w:rsidRPr="00AE0315">
              <w:rPr>
                <w:rStyle w:val="Hyperlink"/>
                <w:b/>
                <w:bCs/>
                <w:noProof/>
              </w:rPr>
              <w:t>Business Insights and Conclusion</w:t>
            </w:r>
            <w:r w:rsidR="005F4129">
              <w:rPr>
                <w:noProof/>
                <w:webHidden/>
              </w:rPr>
              <w:tab/>
            </w:r>
            <w:r w:rsidR="005F4129">
              <w:rPr>
                <w:noProof/>
                <w:webHidden/>
              </w:rPr>
              <w:fldChar w:fldCharType="begin"/>
            </w:r>
            <w:r w:rsidR="005F4129">
              <w:rPr>
                <w:noProof/>
                <w:webHidden/>
              </w:rPr>
              <w:instrText xml:space="preserve"> PAGEREF _Toc50937532 \h </w:instrText>
            </w:r>
            <w:r w:rsidR="005F4129">
              <w:rPr>
                <w:noProof/>
                <w:webHidden/>
              </w:rPr>
            </w:r>
            <w:r w:rsidR="005F4129">
              <w:rPr>
                <w:noProof/>
                <w:webHidden/>
              </w:rPr>
              <w:fldChar w:fldCharType="separate"/>
            </w:r>
            <w:r w:rsidR="005F4129">
              <w:rPr>
                <w:noProof/>
                <w:webHidden/>
              </w:rPr>
              <w:t>25</w:t>
            </w:r>
            <w:r w:rsidR="005F4129">
              <w:rPr>
                <w:noProof/>
                <w:webHidden/>
              </w:rPr>
              <w:fldChar w:fldCharType="end"/>
            </w:r>
          </w:hyperlink>
        </w:p>
        <w:p w14:paraId="30B41A3A" w14:textId="7E0F45DA" w:rsidR="005F4129" w:rsidRDefault="00254454">
          <w:pPr>
            <w:pStyle w:val="TOC1"/>
            <w:tabs>
              <w:tab w:val="right" w:leader="dot" w:pos="10790"/>
            </w:tabs>
            <w:rPr>
              <w:rFonts w:eastAsiaTheme="minorEastAsia"/>
              <w:noProof/>
            </w:rPr>
          </w:pPr>
          <w:hyperlink w:anchor="_Toc50937533" w:history="1">
            <w:r w:rsidR="005F4129" w:rsidRPr="00AE0315">
              <w:rPr>
                <w:rStyle w:val="Hyperlink"/>
                <w:b/>
                <w:bCs/>
                <w:noProof/>
              </w:rPr>
              <w:t>References</w:t>
            </w:r>
            <w:r w:rsidR="005F4129">
              <w:rPr>
                <w:noProof/>
                <w:webHidden/>
              </w:rPr>
              <w:tab/>
            </w:r>
            <w:r w:rsidR="005F4129">
              <w:rPr>
                <w:noProof/>
                <w:webHidden/>
              </w:rPr>
              <w:fldChar w:fldCharType="begin"/>
            </w:r>
            <w:r w:rsidR="005F4129">
              <w:rPr>
                <w:noProof/>
                <w:webHidden/>
              </w:rPr>
              <w:instrText xml:space="preserve"> PAGEREF _Toc50937533 \h </w:instrText>
            </w:r>
            <w:r w:rsidR="005F4129">
              <w:rPr>
                <w:noProof/>
                <w:webHidden/>
              </w:rPr>
            </w:r>
            <w:r w:rsidR="005F4129">
              <w:rPr>
                <w:noProof/>
                <w:webHidden/>
              </w:rPr>
              <w:fldChar w:fldCharType="separate"/>
            </w:r>
            <w:r w:rsidR="005F4129">
              <w:rPr>
                <w:noProof/>
                <w:webHidden/>
              </w:rPr>
              <w:t>26</w:t>
            </w:r>
            <w:r w:rsidR="005F4129">
              <w:rPr>
                <w:noProof/>
                <w:webHidden/>
              </w:rPr>
              <w:fldChar w:fldCharType="end"/>
            </w:r>
          </w:hyperlink>
        </w:p>
        <w:p w14:paraId="085EEB28" w14:textId="08FA2F63" w:rsidR="005F4129" w:rsidRDefault="00254454">
          <w:pPr>
            <w:pStyle w:val="TOC1"/>
            <w:tabs>
              <w:tab w:val="right" w:leader="dot" w:pos="10790"/>
            </w:tabs>
            <w:rPr>
              <w:rFonts w:eastAsiaTheme="minorEastAsia"/>
              <w:noProof/>
            </w:rPr>
          </w:pPr>
          <w:hyperlink w:anchor="_Toc50937534" w:history="1">
            <w:r w:rsidR="005F4129" w:rsidRPr="00AE0315">
              <w:rPr>
                <w:rStyle w:val="Hyperlink"/>
                <w:b/>
                <w:bCs/>
                <w:noProof/>
              </w:rPr>
              <w:t>Appendix – R Code</w:t>
            </w:r>
            <w:r w:rsidR="005F4129">
              <w:rPr>
                <w:noProof/>
                <w:webHidden/>
              </w:rPr>
              <w:tab/>
            </w:r>
            <w:r w:rsidR="005F4129">
              <w:rPr>
                <w:noProof/>
                <w:webHidden/>
              </w:rPr>
              <w:fldChar w:fldCharType="begin"/>
            </w:r>
            <w:r w:rsidR="005F4129">
              <w:rPr>
                <w:noProof/>
                <w:webHidden/>
              </w:rPr>
              <w:instrText xml:space="preserve"> PAGEREF _Toc50937534 \h </w:instrText>
            </w:r>
            <w:r w:rsidR="005F4129">
              <w:rPr>
                <w:noProof/>
                <w:webHidden/>
              </w:rPr>
            </w:r>
            <w:r w:rsidR="005F4129">
              <w:rPr>
                <w:noProof/>
                <w:webHidden/>
              </w:rPr>
              <w:fldChar w:fldCharType="separate"/>
            </w:r>
            <w:r w:rsidR="005F4129">
              <w:rPr>
                <w:noProof/>
                <w:webHidden/>
              </w:rPr>
              <w:t>27</w:t>
            </w:r>
            <w:r w:rsidR="005F4129">
              <w:rPr>
                <w:noProof/>
                <w:webHidden/>
              </w:rPr>
              <w:fldChar w:fldCharType="end"/>
            </w:r>
          </w:hyperlink>
        </w:p>
        <w:p w14:paraId="0D90C800" w14:textId="3C7006F8" w:rsidR="002D5336" w:rsidRDefault="002D5336">
          <w:r>
            <w:rPr>
              <w:b/>
              <w:bCs/>
              <w:noProof/>
            </w:rPr>
            <w:fldChar w:fldCharType="end"/>
          </w:r>
        </w:p>
      </w:sdtContent>
    </w:sdt>
    <w:p w14:paraId="6BA1A5E9" w14:textId="59C69B47" w:rsidR="00FC02B0" w:rsidRDefault="00FC02B0" w:rsidP="00FC02B0"/>
    <w:p w14:paraId="333FC72A" w14:textId="30C85DF7" w:rsidR="00FC02B0" w:rsidRDefault="00FC02B0" w:rsidP="00FC02B0"/>
    <w:p w14:paraId="11C9A00E" w14:textId="7F0DEBF5" w:rsidR="00FC02B0" w:rsidRDefault="00FC02B0" w:rsidP="00FC02B0"/>
    <w:p w14:paraId="54222305" w14:textId="3CA64AF6" w:rsidR="00FC02B0" w:rsidRDefault="00FC02B0" w:rsidP="00FC02B0"/>
    <w:p w14:paraId="52969888" w14:textId="76667916" w:rsidR="00FC02B0" w:rsidRDefault="00FC02B0" w:rsidP="00FC02B0"/>
    <w:p w14:paraId="54403F78" w14:textId="3FCFCFD0" w:rsidR="00FC02B0" w:rsidRDefault="00FC02B0" w:rsidP="00FC02B0"/>
    <w:p w14:paraId="226423A6" w14:textId="76B85CE9" w:rsidR="00FC02B0" w:rsidRDefault="00FC02B0" w:rsidP="00FC02B0"/>
    <w:p w14:paraId="19D14D09" w14:textId="0D850573" w:rsidR="00FC02B0" w:rsidRDefault="00FC02B0" w:rsidP="00FC02B0"/>
    <w:p w14:paraId="432EC293" w14:textId="73EB6B46" w:rsidR="00FC02B0" w:rsidRDefault="00FC02B0" w:rsidP="00FC02B0"/>
    <w:p w14:paraId="297F4F85" w14:textId="141A7B29" w:rsidR="00FC02B0" w:rsidRDefault="00FC02B0" w:rsidP="00FC02B0"/>
    <w:p w14:paraId="56F37F34" w14:textId="5663C747" w:rsidR="00FC02B0" w:rsidRDefault="00FC02B0" w:rsidP="00FC02B0"/>
    <w:p w14:paraId="4CE0E362" w14:textId="6A7FF25A" w:rsidR="00FC02B0" w:rsidRDefault="00FC02B0" w:rsidP="00FC02B0"/>
    <w:p w14:paraId="49815909" w14:textId="02418F28" w:rsidR="00FC02B0" w:rsidRDefault="00FC02B0" w:rsidP="00FC02B0"/>
    <w:p w14:paraId="281D9FB0" w14:textId="1383F896" w:rsidR="00FC02B0" w:rsidRDefault="00FC02B0" w:rsidP="00FC02B0"/>
    <w:p w14:paraId="48E44E36" w14:textId="79993E89" w:rsidR="00FC02B0" w:rsidRDefault="00FC02B0" w:rsidP="00FC02B0"/>
    <w:p w14:paraId="4EF7A0A0" w14:textId="0CDA0533" w:rsidR="00FC02B0" w:rsidRDefault="00FC02B0" w:rsidP="00FC02B0"/>
    <w:p w14:paraId="5C334656" w14:textId="0CAF0362" w:rsidR="00DB6321" w:rsidRDefault="00DB6321" w:rsidP="002D5336">
      <w:pPr>
        <w:pStyle w:val="Heading1"/>
        <w:rPr>
          <w:b/>
          <w:bCs/>
        </w:rPr>
      </w:pPr>
      <w:bookmarkStart w:id="0" w:name="_Toc50937520"/>
      <w:r w:rsidRPr="00BF0360">
        <w:rPr>
          <w:b/>
          <w:bCs/>
        </w:rPr>
        <w:lastRenderedPageBreak/>
        <w:t>Project Background</w:t>
      </w:r>
      <w:bookmarkEnd w:id="0"/>
    </w:p>
    <w:p w14:paraId="2F46DCA8" w14:textId="77777777" w:rsidR="0029284A" w:rsidRDefault="0029284A" w:rsidP="0029284A">
      <w:r>
        <w:t>The group project was an opportunity to challenge our skills in R. We selected a comprehensive dataset, determined an appropriate set of business questions, and performed various data analyses and visualizations to address the business problem.</w:t>
      </w:r>
    </w:p>
    <w:p w14:paraId="51F90B65" w14:textId="77777777" w:rsidR="000A43B0" w:rsidRDefault="000A43B0" w:rsidP="00BF0360"/>
    <w:p w14:paraId="69D87305" w14:textId="072FBBA5" w:rsidR="008141BF" w:rsidRPr="008141BF" w:rsidRDefault="008141BF" w:rsidP="002D5336">
      <w:pPr>
        <w:pStyle w:val="Heading1"/>
        <w:rPr>
          <w:b/>
          <w:bCs/>
        </w:rPr>
      </w:pPr>
      <w:bookmarkStart w:id="1" w:name="_Toc50937521"/>
      <w:r w:rsidRPr="008141BF">
        <w:rPr>
          <w:b/>
          <w:bCs/>
        </w:rPr>
        <w:t>Project Scope</w:t>
      </w:r>
      <w:bookmarkEnd w:id="1"/>
    </w:p>
    <w:p w14:paraId="4BD3FA0C" w14:textId="77777777" w:rsidR="0029284A" w:rsidRDefault="0029284A" w:rsidP="0029284A">
      <w:r>
        <w:t>Our mission was to analyze Florida school district grades and improvement metrics from 2008-2019 to determine if, and which, external factors had the largest impact on a school’s change in performance.</w:t>
      </w:r>
    </w:p>
    <w:p w14:paraId="1FDFE2DA" w14:textId="6B0E8E19" w:rsidR="00155A26" w:rsidRDefault="00155A26" w:rsidP="008141BF"/>
    <w:p w14:paraId="40A1FDD0" w14:textId="77777777" w:rsidR="00E64CD7" w:rsidRDefault="00155A26" w:rsidP="000A43B0">
      <w:pPr>
        <w:pStyle w:val="Heading1"/>
        <w:rPr>
          <w:b/>
          <w:bCs/>
        </w:rPr>
      </w:pPr>
      <w:bookmarkStart w:id="2" w:name="_Toc50937522"/>
      <w:r w:rsidRPr="00155A26">
        <w:rPr>
          <w:b/>
          <w:bCs/>
        </w:rPr>
        <w:t>Business Problem</w:t>
      </w:r>
      <w:bookmarkEnd w:id="2"/>
    </w:p>
    <w:p w14:paraId="37627C29" w14:textId="770CC9AE" w:rsidR="00CE4656" w:rsidRPr="00E64CD7" w:rsidRDefault="00E64CD7" w:rsidP="00155A26">
      <w:pPr>
        <w:rPr>
          <w:rStyle w:val="eop"/>
          <w:b/>
          <w:bCs/>
        </w:rPr>
      </w:pPr>
      <w:r>
        <w:rPr>
          <w:rStyle w:val="normaltextrun"/>
          <w:rFonts w:ascii="Calibri" w:hAnsi="Calibri" w:cs="Calibri"/>
          <w:color w:val="000000"/>
          <w:shd w:val="clear" w:color="auto" w:fill="FFFFFF"/>
        </w:rPr>
        <w:t>The budget allotted for student support in the state of Florida equated to approximately $187,289,696 for the 2019-2020 school year.  The following pie chart is a high-level, visual, itemization of the allocation of funds for that academic year.  </w:t>
      </w:r>
      <w:r>
        <w:rPr>
          <w:rStyle w:val="eop"/>
          <w:rFonts w:ascii="Calibri" w:hAnsi="Calibri" w:cs="Calibri"/>
          <w:color w:val="000000"/>
          <w:shd w:val="clear" w:color="auto" w:fill="FFFFFF"/>
        </w:rPr>
        <w:t> </w:t>
      </w:r>
    </w:p>
    <w:p w14:paraId="52BA617F" w14:textId="450207FC" w:rsidR="00E64CD7" w:rsidRDefault="005D2BD0" w:rsidP="00E64CD7">
      <w:pPr>
        <w:jc w:val="center"/>
      </w:pPr>
      <w:r>
        <w:rPr>
          <w:noProof/>
        </w:rPr>
        <w:drawing>
          <wp:inline distT="0" distB="0" distL="0" distR="0" wp14:anchorId="230CE145" wp14:editId="63447FBE">
            <wp:extent cx="5677190" cy="29020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677190" cy="2902099"/>
                    </a:xfrm>
                    <a:prstGeom prst="rect">
                      <a:avLst/>
                    </a:prstGeom>
                  </pic:spPr>
                </pic:pic>
              </a:graphicData>
            </a:graphic>
          </wp:inline>
        </w:drawing>
      </w:r>
    </w:p>
    <w:p w14:paraId="04308CBB" w14:textId="77777777" w:rsidR="00434B16" w:rsidRDefault="00434B16" w:rsidP="00434B16">
      <w:r>
        <w:t xml:space="preserve">A brief elaboration on the fiscal categories in the above visualization is as follows: “Total Building Capacity” refers to monies appropriated for professional development to build capacity among teachers, administrators, and district personnel.  The category “Total Funds Initiatives Driven by Data” refers to funds allocated for programs (initiatives) implemented due to a signaled area of weakness found in student data.  For example, student data may show a weakness in Reading comprehension in a school district.  The district may address the problem by purchasing new Reading curriculum with enhanced differentiated student supports/interventions infused into the program.  The “Total Performance-Based Initiatives” category budgets money for yearly bonuses to reward teachers and administrators whose students meet a set criterion for standardized testing scores.  Finally, monies set aside for “Total Support for Underperforming Schools” was meant to support schools whose school grades were a “D” or an “F” to aid students in accelerated learning.  This would enable schools to fill the gap between students who traditionally perform on grade-level and students traditionally perform more than two levels below grade level.   </w:t>
      </w:r>
    </w:p>
    <w:p w14:paraId="1C3ED325" w14:textId="66B5C033" w:rsidR="00434B16" w:rsidRDefault="00434B16" w:rsidP="00434B16">
      <w:r>
        <w:t xml:space="preserve">In addition, according to the Florida Department of Education, data concerning academic performance, student growth, and proficiency statewide, on average, have stagnated in past years.  This is despite the monies allocated to support </w:t>
      </w:r>
      <w:r>
        <w:lastRenderedPageBreak/>
        <w:t xml:space="preserve">student success.  As a result, our team has deemed it prudent to identify the schools that are improving and declining.  This identification would allow for the most appropriate optimization of resources for maximized support of student achievement.  To summarize our objective, we want to know what schools/districts are consistently meeting or exceeding performance expectations and which schools/districts traditionally enjoy limited academic success.  We also want to determine the </w:t>
      </w:r>
      <w:r w:rsidR="39860D6A">
        <w:t>potential</w:t>
      </w:r>
      <w:r>
        <w:t xml:space="preserve"> factors for this academic success, or lack thereof.  This knowledge will give insight into how and where to best distribute funds to help Florida’s struggling students fill the performance gap.   </w:t>
      </w:r>
    </w:p>
    <w:p w14:paraId="221F3A0C" w14:textId="449D6C8B" w:rsidR="00434B16" w:rsidRDefault="00434B16" w:rsidP="00434B16">
      <w:r>
        <w:t xml:space="preserve">In order to objectively measure student academic achievement, the Florida Department of Education quantifies this success using percent of students meeting proficiency at grade level, percent of students making learning gains, and percent of students advancing out of the lowest quartile of student testing scores.  An amalgamation of these percentages is included in a school grade given to every school in the state of Florida.  Therefore, for the purpose of this team’s objective, we are utilizing school grades for schools across Florida to quantify “improving” and “declining” schools.  Our variables potentially driving our independent variable (school grade) are whether or not the school is a charter school, whether or not the school is a Title 1 school, percent minority students attending the school, percent of economically disadvantaged students in attendance, and average income of families whose students attend the school.   </w:t>
      </w:r>
    </w:p>
    <w:p w14:paraId="34905131" w14:textId="037A192E" w:rsidR="00434B16" w:rsidRDefault="00434B16" w:rsidP="00434B16">
      <w:r>
        <w:t xml:space="preserve">For clarification, it is necessary to define some of the education jargon included in our business problem. </w:t>
      </w:r>
    </w:p>
    <w:p w14:paraId="1E57C489" w14:textId="2C6F6FF4" w:rsidR="00333E36" w:rsidRDefault="00434B16" w:rsidP="00434B16">
      <w:pPr>
        <w:pStyle w:val="ListParagraph"/>
        <w:numPr>
          <w:ilvl w:val="0"/>
          <w:numId w:val="6"/>
        </w:numPr>
      </w:pPr>
      <w:r w:rsidRPr="00333E36">
        <w:rPr>
          <w:b/>
          <w:bCs/>
        </w:rPr>
        <w:t>Differentiation</w:t>
      </w:r>
      <w:r>
        <w:t xml:space="preserve">: Customized instruction to address the different levels of abilities within a classroom/grade-level/school.  This is necessary because even within one classroom containing students in one grade level, performance abilities can range from three levels below grade level to three levels above.  This is just an example.  It is common for an even greater range of abilities to exist within one classroom.  Therefore, instruction must be customized to support all student needs. </w:t>
      </w:r>
    </w:p>
    <w:p w14:paraId="03949A7E" w14:textId="03C97D55" w:rsidR="00333E36" w:rsidRDefault="00434B16" w:rsidP="00434B16">
      <w:pPr>
        <w:pStyle w:val="ListParagraph"/>
        <w:numPr>
          <w:ilvl w:val="0"/>
          <w:numId w:val="6"/>
        </w:numPr>
      </w:pPr>
      <w:r w:rsidRPr="3A0C76CF">
        <w:rPr>
          <w:b/>
          <w:bCs/>
        </w:rPr>
        <w:t>Charter schools</w:t>
      </w:r>
      <w:r>
        <w:t xml:space="preserve">: Schools that are </w:t>
      </w:r>
      <w:r w:rsidR="084EB4A4">
        <w:t>state funded</w:t>
      </w:r>
      <w:r>
        <w:t xml:space="preserve">, but usually receive less state funding.  They are privately run and are not held to the same government regulations as public schools.  However, they still implement standardized testing which holds them accountable to the state. </w:t>
      </w:r>
    </w:p>
    <w:p w14:paraId="3E4D3122" w14:textId="26897D31" w:rsidR="00E64CD7" w:rsidRDefault="00434B16" w:rsidP="00434B16">
      <w:pPr>
        <w:pStyle w:val="ListParagraph"/>
        <w:numPr>
          <w:ilvl w:val="0"/>
          <w:numId w:val="6"/>
        </w:numPr>
      </w:pPr>
      <w:r w:rsidRPr="2138AD2A">
        <w:rPr>
          <w:b/>
          <w:bCs/>
        </w:rPr>
        <w:t>Title 1 schools</w:t>
      </w:r>
      <w:r>
        <w:t xml:space="preserve">: Schools which serve a significant number of economically disadvantaged students within their student population.  Therefore, these schools receive additional federal funds to support students and their families.   </w:t>
      </w:r>
    </w:p>
    <w:p w14:paraId="166D4105" w14:textId="4A59F3B4" w:rsidR="77FB1D26" w:rsidRDefault="77FB1D26" w:rsidP="2138AD2A">
      <w:pPr>
        <w:pStyle w:val="ListParagraph"/>
        <w:numPr>
          <w:ilvl w:val="0"/>
          <w:numId w:val="6"/>
        </w:numPr>
      </w:pPr>
      <w:r w:rsidRPr="3A0C76CF">
        <w:rPr>
          <w:b/>
          <w:bCs/>
        </w:rPr>
        <w:t xml:space="preserve">Standardized Testing:  </w:t>
      </w:r>
      <w:r>
        <w:t>A</w:t>
      </w:r>
      <w:r w:rsidR="67C52EF4">
        <w:t xml:space="preserve"> common state</w:t>
      </w:r>
      <w:r>
        <w:t xml:space="preserve"> </w:t>
      </w:r>
      <w:r w:rsidR="2BC119AC">
        <w:t>assessment given to s</w:t>
      </w:r>
      <w:r w:rsidR="292EC390">
        <w:t>tudents across the state of Florida used to measure student proficiency at grade level</w:t>
      </w:r>
      <w:r w:rsidR="3D6AA1BD">
        <w:t>, as well as</w:t>
      </w:r>
      <w:r w:rsidR="292EC390">
        <w:t xml:space="preserve"> student growth</w:t>
      </w:r>
      <w:r w:rsidR="56B7AB00">
        <w:t>.</w:t>
      </w:r>
      <w:r w:rsidR="4398442C">
        <w:t xml:space="preserve">  Each state has their own.  In Florida, state testing is called Florid</w:t>
      </w:r>
      <w:r w:rsidR="0029284A">
        <w:t>a</w:t>
      </w:r>
      <w:r w:rsidR="4398442C">
        <w:t xml:space="preserve"> Standardized Assessment (FSA).</w:t>
      </w:r>
    </w:p>
    <w:p w14:paraId="7B5F4F22" w14:textId="5BF2E047" w:rsidR="004A7416" w:rsidRDefault="77FB1D26" w:rsidP="004A7416">
      <w:pPr>
        <w:pStyle w:val="ListParagraph"/>
        <w:numPr>
          <w:ilvl w:val="0"/>
          <w:numId w:val="6"/>
        </w:numPr>
      </w:pPr>
      <w:r w:rsidRPr="2138AD2A">
        <w:rPr>
          <w:b/>
          <w:bCs/>
        </w:rPr>
        <w:t>Scale Score</w:t>
      </w:r>
      <w:r w:rsidR="78AFBA93" w:rsidRPr="2138AD2A">
        <w:rPr>
          <w:b/>
          <w:bCs/>
        </w:rPr>
        <w:t>/Levels (in the context of describing student performance on state testing):</w:t>
      </w:r>
      <w:r w:rsidR="3678C078" w:rsidRPr="2138AD2A">
        <w:rPr>
          <w:b/>
          <w:bCs/>
        </w:rPr>
        <w:t xml:space="preserve">  </w:t>
      </w:r>
      <w:r w:rsidR="3678C078">
        <w:t>Students’ performance on standardized testing is measured by a scale score.  Ranges of scale scor</w:t>
      </w:r>
      <w:r w:rsidR="202625DE">
        <w:t xml:space="preserve">es are clustered together and assigned levels.  </w:t>
      </w:r>
      <w:r w:rsidR="36F953D2">
        <w:t xml:space="preserve">Student performance is expressed in levels achieved on the FSA.  Students who achieve a level 3 or higher are considered </w:t>
      </w:r>
      <w:r w:rsidR="103D9383">
        <w:t>“proficient at grade level.”</w:t>
      </w:r>
    </w:p>
    <w:p w14:paraId="647EDBF5" w14:textId="77777777" w:rsidR="001A5494" w:rsidRDefault="001A5494" w:rsidP="0050397E">
      <w:pPr>
        <w:rPr>
          <w:b/>
          <w:bCs/>
        </w:rPr>
      </w:pPr>
    </w:p>
    <w:p w14:paraId="4FB446A7" w14:textId="77777777" w:rsidR="001A5494" w:rsidRDefault="001A5494" w:rsidP="0050397E">
      <w:pPr>
        <w:rPr>
          <w:b/>
          <w:bCs/>
        </w:rPr>
      </w:pPr>
    </w:p>
    <w:p w14:paraId="7D95204F" w14:textId="77777777" w:rsidR="001A5494" w:rsidRDefault="001A5494" w:rsidP="0050397E">
      <w:pPr>
        <w:rPr>
          <w:b/>
          <w:bCs/>
        </w:rPr>
      </w:pPr>
    </w:p>
    <w:p w14:paraId="34C39845" w14:textId="77777777" w:rsidR="001A5494" w:rsidRDefault="001A5494" w:rsidP="0050397E">
      <w:pPr>
        <w:rPr>
          <w:b/>
          <w:bCs/>
        </w:rPr>
      </w:pPr>
    </w:p>
    <w:p w14:paraId="2066BF61" w14:textId="77777777" w:rsidR="001A5494" w:rsidRDefault="001A5494" w:rsidP="0050397E">
      <w:pPr>
        <w:rPr>
          <w:b/>
          <w:bCs/>
        </w:rPr>
      </w:pPr>
    </w:p>
    <w:p w14:paraId="4C9E15E7" w14:textId="77777777" w:rsidR="001A5494" w:rsidRDefault="001A5494" w:rsidP="0050397E">
      <w:pPr>
        <w:rPr>
          <w:b/>
          <w:bCs/>
        </w:rPr>
      </w:pPr>
    </w:p>
    <w:p w14:paraId="0DA393D2" w14:textId="77777777" w:rsidR="001A5494" w:rsidRDefault="001A5494" w:rsidP="0050397E">
      <w:pPr>
        <w:rPr>
          <w:b/>
          <w:bCs/>
        </w:rPr>
      </w:pPr>
    </w:p>
    <w:p w14:paraId="3203C327" w14:textId="67BB0B0B" w:rsidR="0050397E" w:rsidRDefault="0050397E" w:rsidP="000A43B0">
      <w:pPr>
        <w:pStyle w:val="Heading1"/>
        <w:rPr>
          <w:b/>
          <w:bCs/>
        </w:rPr>
      </w:pPr>
      <w:bookmarkStart w:id="3" w:name="_Toc50937523"/>
      <w:r w:rsidRPr="0050397E">
        <w:rPr>
          <w:b/>
          <w:bCs/>
        </w:rPr>
        <w:lastRenderedPageBreak/>
        <w:t xml:space="preserve">Data Acquisition </w:t>
      </w:r>
      <w:r w:rsidR="00814F64">
        <w:rPr>
          <w:b/>
          <w:bCs/>
        </w:rPr>
        <w:t>and</w:t>
      </w:r>
      <w:r w:rsidRPr="0050397E">
        <w:rPr>
          <w:b/>
          <w:bCs/>
        </w:rPr>
        <w:t xml:space="preserve"> Wrangling Process</w:t>
      </w:r>
      <w:bookmarkEnd w:id="3"/>
    </w:p>
    <w:p w14:paraId="41A5748D" w14:textId="432483AA" w:rsidR="00D214F0" w:rsidRDefault="0029284A" w:rsidP="0050397E">
      <w:r>
        <w:t>W</w:t>
      </w:r>
      <w:r w:rsidR="00D214F0">
        <w:t xml:space="preserve">e utilized </w:t>
      </w:r>
      <w:r w:rsidR="00D138A7">
        <w:t xml:space="preserve">data provided </w:t>
      </w:r>
      <w:r w:rsidR="003F6CDE">
        <w:t>by team member Keeley Ables, that focuse</w:t>
      </w:r>
      <w:r w:rsidR="00FF6B70">
        <w:t>d</w:t>
      </w:r>
      <w:r w:rsidR="003F6CDE">
        <w:t xml:space="preserve"> on Florida Grade 5 Test Data spanning 2008 </w:t>
      </w:r>
      <w:r w:rsidR="00C70C46">
        <w:t>–</w:t>
      </w:r>
      <w:r w:rsidR="003F6CDE">
        <w:t xml:space="preserve"> 2019</w:t>
      </w:r>
      <w:r w:rsidR="00C70C46">
        <w:t>.</w:t>
      </w:r>
      <w:r w:rsidR="00F50AA8">
        <w:t xml:space="preserve"> The datasets were </w:t>
      </w:r>
      <w:r w:rsidR="00E57E2B">
        <w:t>originally divided by year and each file pertained to a certain subject matter, i.e., Math</w:t>
      </w:r>
      <w:r w:rsidR="00FF6B70">
        <w:t xml:space="preserve"> or Reading,</w:t>
      </w:r>
      <w:r w:rsidR="37CD2828">
        <w:t xml:space="preserve"> </w:t>
      </w:r>
      <w:r w:rsidR="00FF6B70">
        <w:t xml:space="preserve">each school’s overall grade </w:t>
      </w:r>
      <w:r w:rsidR="192440D7">
        <w:t>by</w:t>
      </w:r>
      <w:r w:rsidR="00FF6B70">
        <w:t xml:space="preserve"> subject matter</w:t>
      </w:r>
      <w:r w:rsidR="00D213A6">
        <w:t xml:space="preserve">, as well as additional </w:t>
      </w:r>
      <w:r w:rsidR="0006200C">
        <w:t>columns pertaining to</w:t>
      </w:r>
      <w:r w:rsidR="00D213A6">
        <w:t xml:space="preserve"> the sch</w:t>
      </w:r>
      <w:r w:rsidR="00413598">
        <w:t>ool</w:t>
      </w:r>
      <w:r w:rsidR="024BDC17">
        <w:t>.  Examples are</w:t>
      </w:r>
      <w:r w:rsidR="00413598">
        <w:t xml:space="preserve"> District Name and Number, School Number, Number of Students, Mean Scale </w:t>
      </w:r>
      <w:r w:rsidR="00345048">
        <w:t>Score, Percentage in Level 3 or Above, ad final Percentage at Each Achievement Level (</w:t>
      </w:r>
      <w:r w:rsidR="0006200C">
        <w:t xml:space="preserve">1:5) with an associating score. </w:t>
      </w:r>
      <w:r>
        <w:t xml:space="preserve">We then </w:t>
      </w:r>
      <w:r w:rsidR="003A115F">
        <w:t>merge</w:t>
      </w:r>
      <w:r>
        <w:t>d</w:t>
      </w:r>
      <w:r w:rsidR="003A115F">
        <w:t xml:space="preserve"> in </w:t>
      </w:r>
      <w:r w:rsidR="00161C1C">
        <w:t xml:space="preserve">geographical information as well as socioeconomic information </w:t>
      </w:r>
      <w:r w:rsidR="003A115F">
        <w:t xml:space="preserve">pertaining to each school within the regions of Florida. </w:t>
      </w:r>
    </w:p>
    <w:p w14:paraId="2EA38F1A" w14:textId="2E34CCFE" w:rsidR="00314C01" w:rsidRDefault="000C61F4" w:rsidP="0050397E">
      <w:r>
        <w:t xml:space="preserve">Once a final dataset </w:t>
      </w:r>
      <w:r w:rsidR="00675585">
        <w:t xml:space="preserve">was established </w:t>
      </w:r>
      <w:r w:rsidR="0029284A">
        <w:t>in Excel</w:t>
      </w:r>
      <w:r w:rsidR="00675585">
        <w:t xml:space="preserve">, we utilized R to </w:t>
      </w:r>
      <w:r w:rsidR="00084600">
        <w:t>read the raw excel data file and begin data wrangling processes. We modified the final dataset column</w:t>
      </w:r>
      <w:r w:rsidR="00B56718">
        <w:t xml:space="preserve"> names to ones that are more streamlined </w:t>
      </w:r>
      <w:r w:rsidR="00EB02B5">
        <w:t xml:space="preserve">and easier to include in testing, R functions, and general column header length. </w:t>
      </w:r>
      <w:r w:rsidR="00D2214F">
        <w:t xml:space="preserve">We </w:t>
      </w:r>
      <w:r w:rsidR="0029284A">
        <w:t>further</w:t>
      </w:r>
      <w:r w:rsidR="00D2214F">
        <w:t xml:space="preserve"> refine</w:t>
      </w:r>
      <w:r w:rsidR="0029284A">
        <w:t>d</w:t>
      </w:r>
      <w:r w:rsidR="00D2214F">
        <w:t xml:space="preserve"> our dataset in R by selecting only elementary schools from the list of schools</w:t>
      </w:r>
      <w:r w:rsidR="00161128">
        <w:t xml:space="preserve">, and </w:t>
      </w:r>
      <w:r w:rsidR="0029284A">
        <w:t>then by only using</w:t>
      </w:r>
      <w:r w:rsidR="005C2B06">
        <w:t xml:space="preserve"> complete cases—not </w:t>
      </w:r>
      <w:r w:rsidR="0029284A">
        <w:t xml:space="preserve">including </w:t>
      </w:r>
      <w:r w:rsidR="0055487A">
        <w:t xml:space="preserve">NA values that were introduced through merging of data or from original dataset. </w:t>
      </w:r>
      <w:r w:rsidR="1EF564E2">
        <w:t xml:space="preserve">We called this our “Base” set. </w:t>
      </w:r>
    </w:p>
    <w:p w14:paraId="55628602" w14:textId="6995170F" w:rsidR="0050397E" w:rsidRDefault="0050397E" w:rsidP="185EAF0D">
      <w:pPr>
        <w:pStyle w:val="Heading1"/>
        <w:rPr>
          <w:color w:val="auto"/>
          <w:sz w:val="24"/>
          <w:szCs w:val="24"/>
        </w:rPr>
      </w:pPr>
      <w:bookmarkStart w:id="4" w:name="_Toc50937524"/>
      <w:r w:rsidRPr="185EAF0D">
        <w:rPr>
          <w:color w:val="auto"/>
          <w:sz w:val="24"/>
          <w:szCs w:val="24"/>
        </w:rPr>
        <w:t>Fields</w:t>
      </w:r>
      <w:r w:rsidR="005A407E" w:rsidRPr="185EAF0D">
        <w:rPr>
          <w:color w:val="auto"/>
          <w:sz w:val="24"/>
          <w:szCs w:val="24"/>
        </w:rPr>
        <w:t xml:space="preserve">/Variables </w:t>
      </w:r>
      <w:r w:rsidR="00814F64" w:rsidRPr="185EAF0D">
        <w:rPr>
          <w:color w:val="auto"/>
          <w:sz w:val="24"/>
          <w:szCs w:val="24"/>
        </w:rPr>
        <w:t>and</w:t>
      </w:r>
      <w:r w:rsidR="005A407E" w:rsidRPr="185EAF0D">
        <w:rPr>
          <w:color w:val="auto"/>
          <w:sz w:val="24"/>
          <w:szCs w:val="24"/>
        </w:rPr>
        <w:t xml:space="preserve"> Structure of </w:t>
      </w:r>
      <w:r w:rsidR="0333D3CE" w:rsidRPr="185EAF0D">
        <w:rPr>
          <w:color w:val="auto"/>
          <w:sz w:val="24"/>
          <w:szCs w:val="24"/>
        </w:rPr>
        <w:t xml:space="preserve">Base </w:t>
      </w:r>
      <w:r w:rsidR="005A407E" w:rsidRPr="185EAF0D">
        <w:rPr>
          <w:color w:val="auto"/>
          <w:sz w:val="24"/>
          <w:szCs w:val="24"/>
        </w:rPr>
        <w:t>Data</w:t>
      </w:r>
      <w:bookmarkEnd w:id="4"/>
    </w:p>
    <w:p w14:paraId="23CB62A8" w14:textId="37DE108B" w:rsidR="009D6980" w:rsidRDefault="00435C3A" w:rsidP="0050397E">
      <w:r>
        <w:rPr>
          <w:noProof/>
        </w:rPr>
        <w:drawing>
          <wp:inline distT="0" distB="0" distL="0" distR="0" wp14:anchorId="4666BADE" wp14:editId="71F51BD7">
            <wp:extent cx="3181350" cy="2005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1350" cy="2005965"/>
                    </a:xfrm>
                    <a:prstGeom prst="rect">
                      <a:avLst/>
                    </a:prstGeom>
                  </pic:spPr>
                </pic:pic>
              </a:graphicData>
            </a:graphic>
          </wp:inline>
        </w:drawing>
      </w:r>
      <w:r w:rsidR="00F50D83" w:rsidRPr="1131D277">
        <w:rPr>
          <w:noProof/>
        </w:rPr>
        <w:t xml:space="preserve">  </w:t>
      </w:r>
      <w:r w:rsidR="009D6980">
        <w:rPr>
          <w:noProof/>
        </w:rPr>
        <w:drawing>
          <wp:inline distT="0" distB="0" distL="0" distR="0" wp14:anchorId="1D41D724" wp14:editId="5CBB79A3">
            <wp:extent cx="3524250" cy="2053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4250" cy="2053590"/>
                    </a:xfrm>
                    <a:prstGeom prst="rect">
                      <a:avLst/>
                    </a:prstGeom>
                  </pic:spPr>
                </pic:pic>
              </a:graphicData>
            </a:graphic>
          </wp:inline>
        </w:drawing>
      </w:r>
    </w:p>
    <w:p w14:paraId="14CE6501" w14:textId="33942E07" w:rsidR="0050397E" w:rsidRPr="00ED6CF2" w:rsidRDefault="0029284A" w:rsidP="0029284A">
      <w:r>
        <w:t>To</w:t>
      </w:r>
      <w:r w:rsidR="71925A30">
        <w:t xml:space="preserve"> proceed with our </w:t>
      </w:r>
      <w:r w:rsidR="137110E1">
        <w:t>analysis,</w:t>
      </w:r>
      <w:r w:rsidR="71925A30">
        <w:t xml:space="preserve"> we decided to recode the letter grades </w:t>
      </w:r>
      <w:r w:rsidR="00A71691">
        <w:t>as</w:t>
      </w:r>
      <w:r w:rsidR="71925A30">
        <w:t xml:space="preserve"> "A"=4,"B"=3,"C"=2,"D"=1,"F"=0.</w:t>
      </w:r>
      <w:r w:rsidR="5AD75C35">
        <w:t xml:space="preserve"> We then employed the concept of statistical process controls (</w:t>
      </w:r>
      <w:r w:rsidR="56FE771D">
        <w:t>as</w:t>
      </w:r>
      <w:r w:rsidR="5AD75C35">
        <w:t xml:space="preserve"> described by Donald Wheeler in </w:t>
      </w:r>
      <w:r w:rsidR="5AD75C35" w:rsidRPr="3A0C76CF">
        <w:rPr>
          <w:u w:val="single"/>
        </w:rPr>
        <w:t>Understanding Variation: The Key to Manag</w:t>
      </w:r>
      <w:r w:rsidR="0420C559" w:rsidRPr="3A0C76CF">
        <w:rPr>
          <w:u w:val="single"/>
        </w:rPr>
        <w:t>ing Chaos</w:t>
      </w:r>
      <w:r w:rsidR="0420C559">
        <w:t xml:space="preserve">) to help us determine </w:t>
      </w:r>
      <w:r w:rsidR="483D4C5E">
        <w:t xml:space="preserve">if </w:t>
      </w:r>
      <w:r w:rsidR="00B6792D">
        <w:t xml:space="preserve">a </w:t>
      </w:r>
      <w:r w:rsidR="483D4C5E">
        <w:t>school</w:t>
      </w:r>
      <w:r w:rsidR="00B6792D">
        <w:t>’s</w:t>
      </w:r>
      <w:r w:rsidR="483D4C5E">
        <w:t xml:space="preserve"> performance was improving or declining</w:t>
      </w:r>
      <w:r w:rsidR="0420C559">
        <w:t>.</w:t>
      </w:r>
      <w:r w:rsidR="71925A30">
        <w:t xml:space="preserve"> </w:t>
      </w:r>
    </w:p>
    <w:p w14:paraId="43470839" w14:textId="1A011D4D" w:rsidR="0050397E" w:rsidRPr="00ED6CF2" w:rsidRDefault="71925A30" w:rsidP="0029284A">
      <w:r>
        <w:t>W</w:t>
      </w:r>
      <w:r w:rsidR="64CD613B">
        <w:t xml:space="preserve">e </w:t>
      </w:r>
      <w:r w:rsidR="1DE059CD">
        <w:t xml:space="preserve">then </w:t>
      </w:r>
      <w:r w:rsidR="64CD613B">
        <w:t xml:space="preserve">calculated average grades, average moving ranges, upper control limits, and lower control limits for each school in R </w:t>
      </w:r>
      <w:r w:rsidR="379ED7A4">
        <w:t>with customized functions</w:t>
      </w:r>
      <w:r w:rsidR="7A9E1921">
        <w:t xml:space="preserve"> as seen below:</w:t>
      </w:r>
    </w:p>
    <w:p w14:paraId="1BF9A8A4" w14:textId="5DAD3A4C" w:rsidR="0050397E" w:rsidRPr="00ED6CF2" w:rsidRDefault="7A9E1921" w:rsidP="185EAF0D">
      <w:pPr>
        <w:ind w:left="360"/>
        <w:jc w:val="center"/>
      </w:pPr>
      <w:r>
        <w:rPr>
          <w:noProof/>
        </w:rPr>
        <w:drawing>
          <wp:inline distT="0" distB="0" distL="0" distR="0" wp14:anchorId="0A6B198B" wp14:editId="4D077257">
            <wp:extent cx="3060187" cy="2158898"/>
            <wp:effectExtent l="0" t="0" r="0" b="0"/>
            <wp:docPr id="707051100" name="Picture 70705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51100"/>
                    <pic:cNvPicPr/>
                  </pic:nvPicPr>
                  <pic:blipFill>
                    <a:blip r:embed="rId14">
                      <a:extLst>
                        <a:ext uri="{28A0092B-C50C-407E-A947-70E740481C1C}">
                          <a14:useLocalDpi xmlns:a14="http://schemas.microsoft.com/office/drawing/2010/main" val="0"/>
                        </a:ext>
                      </a:extLst>
                    </a:blip>
                    <a:stretch>
                      <a:fillRect/>
                    </a:stretch>
                  </pic:blipFill>
                  <pic:spPr>
                    <a:xfrm>
                      <a:off x="0" y="0"/>
                      <a:ext cx="3060187" cy="2158898"/>
                    </a:xfrm>
                    <a:prstGeom prst="rect">
                      <a:avLst/>
                    </a:prstGeom>
                  </pic:spPr>
                </pic:pic>
              </a:graphicData>
            </a:graphic>
          </wp:inline>
        </w:drawing>
      </w:r>
      <w:r>
        <w:rPr>
          <w:noProof/>
        </w:rPr>
        <w:drawing>
          <wp:inline distT="0" distB="0" distL="0" distR="0" wp14:anchorId="728A92F1" wp14:editId="0BA7C96F">
            <wp:extent cx="3324225" cy="1572082"/>
            <wp:effectExtent l="0" t="0" r="0" b="0"/>
            <wp:docPr id="246476681" name="Picture 24647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76681"/>
                    <pic:cNvPicPr/>
                  </pic:nvPicPr>
                  <pic:blipFill>
                    <a:blip r:embed="rId15">
                      <a:extLst>
                        <a:ext uri="{28A0092B-C50C-407E-A947-70E740481C1C}">
                          <a14:useLocalDpi xmlns:a14="http://schemas.microsoft.com/office/drawing/2010/main" val="0"/>
                        </a:ext>
                      </a:extLst>
                    </a:blip>
                    <a:stretch>
                      <a:fillRect/>
                    </a:stretch>
                  </pic:blipFill>
                  <pic:spPr>
                    <a:xfrm>
                      <a:off x="0" y="0"/>
                      <a:ext cx="3324225" cy="1572082"/>
                    </a:xfrm>
                    <a:prstGeom prst="rect">
                      <a:avLst/>
                    </a:prstGeom>
                  </pic:spPr>
                </pic:pic>
              </a:graphicData>
            </a:graphic>
          </wp:inline>
        </w:drawing>
      </w:r>
    </w:p>
    <w:p w14:paraId="177A50CC" w14:textId="77777777" w:rsidR="00B6792D" w:rsidRDefault="00B6792D" w:rsidP="00B6792D"/>
    <w:p w14:paraId="6A25272B" w14:textId="24DE1525" w:rsidR="0050397E" w:rsidRPr="00ED6CF2" w:rsidRDefault="64CD613B" w:rsidP="00B6792D">
      <w:r>
        <w:lastRenderedPageBreak/>
        <w:t xml:space="preserve">We then analyzed each school’s performance </w:t>
      </w:r>
      <w:r w:rsidR="00B6792D">
        <w:t>over</w:t>
      </w:r>
      <w:r>
        <w:t xml:space="preserve"> the past 5 years in order to determine whether a school is improving or declining</w:t>
      </w:r>
      <w:r w:rsidR="755D97EB">
        <w:t xml:space="preserve"> with an iterating function that holds </w:t>
      </w:r>
      <w:r w:rsidR="00B6792D">
        <w:t>the</w:t>
      </w:r>
      <w:r w:rsidR="755D97EB">
        <w:t xml:space="preserve"> case</w:t>
      </w:r>
      <w:r w:rsidR="0056165C">
        <w:t xml:space="preserve"> </w:t>
      </w:r>
      <w:r w:rsidR="755D97EB">
        <w:t xml:space="preserve">when following </w:t>
      </w:r>
      <w:r w:rsidR="0056165C">
        <w:t xml:space="preserve">the </w:t>
      </w:r>
      <w:r w:rsidR="755D97EB">
        <w:t>rules we established</w:t>
      </w:r>
      <w:r>
        <w:t>. ​</w:t>
      </w:r>
    </w:p>
    <w:p w14:paraId="60399DD5" w14:textId="58EC593E" w:rsidR="0050397E" w:rsidRPr="00ED6CF2" w:rsidRDefault="64CD613B" w:rsidP="185EAF0D">
      <w:pPr>
        <w:ind w:left="1080"/>
        <w:jc w:val="center"/>
      </w:pPr>
      <w:r>
        <w:rPr>
          <w:noProof/>
        </w:rPr>
        <w:drawing>
          <wp:inline distT="0" distB="0" distL="0" distR="0" wp14:anchorId="313EC23E" wp14:editId="4491C802">
            <wp:extent cx="2343150" cy="3133725"/>
            <wp:effectExtent l="0" t="0" r="0" b="9525"/>
            <wp:docPr id="1077579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2343150" cy="3133725"/>
                    </a:xfrm>
                    <a:prstGeom prst="rect">
                      <a:avLst/>
                    </a:prstGeom>
                  </pic:spPr>
                </pic:pic>
              </a:graphicData>
            </a:graphic>
          </wp:inline>
        </w:drawing>
      </w:r>
      <w:r w:rsidR="498F2620">
        <w:rPr>
          <w:noProof/>
        </w:rPr>
        <w:drawing>
          <wp:inline distT="0" distB="0" distL="0" distR="0" wp14:anchorId="1A98122E" wp14:editId="0AE3DD9D">
            <wp:extent cx="2990850" cy="1927860"/>
            <wp:effectExtent l="0" t="0" r="0" b="0"/>
            <wp:docPr id="602732438" name="Picture 60273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732438"/>
                    <pic:cNvPicPr/>
                  </pic:nvPicPr>
                  <pic:blipFill>
                    <a:blip r:embed="rId17">
                      <a:extLst>
                        <a:ext uri="{28A0092B-C50C-407E-A947-70E740481C1C}">
                          <a14:useLocalDpi xmlns:a14="http://schemas.microsoft.com/office/drawing/2010/main" val="0"/>
                        </a:ext>
                      </a:extLst>
                    </a:blip>
                    <a:stretch>
                      <a:fillRect/>
                    </a:stretch>
                  </pic:blipFill>
                  <pic:spPr>
                    <a:xfrm>
                      <a:off x="0" y="0"/>
                      <a:ext cx="2990850" cy="1927860"/>
                    </a:xfrm>
                    <a:prstGeom prst="rect">
                      <a:avLst/>
                    </a:prstGeom>
                  </pic:spPr>
                </pic:pic>
              </a:graphicData>
            </a:graphic>
          </wp:inline>
        </w:drawing>
      </w:r>
    </w:p>
    <w:p w14:paraId="15DA41C8" w14:textId="0336BE48" w:rsidR="0050397E" w:rsidRPr="00ED6CF2" w:rsidRDefault="64CD613B" w:rsidP="185EAF0D">
      <w:r>
        <w:t>Example of output:</w:t>
      </w:r>
    </w:p>
    <w:p w14:paraId="50247E62" w14:textId="3A39FA52" w:rsidR="0050397E" w:rsidRPr="00ED6CF2" w:rsidRDefault="6745894B" w:rsidP="185EAF0D">
      <w:pPr>
        <w:ind w:left="1800"/>
      </w:pPr>
      <w:r>
        <w:rPr>
          <w:noProof/>
        </w:rPr>
        <w:drawing>
          <wp:inline distT="0" distB="0" distL="0" distR="0" wp14:anchorId="51896C0D" wp14:editId="1B8C080D">
            <wp:extent cx="2400300" cy="1610201"/>
            <wp:effectExtent l="0" t="0" r="0" b="9525"/>
            <wp:docPr id="1115374522" name="Picture 11153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374522"/>
                    <pic:cNvPicPr/>
                  </pic:nvPicPr>
                  <pic:blipFill>
                    <a:blip r:embed="rId18">
                      <a:extLst>
                        <a:ext uri="{28A0092B-C50C-407E-A947-70E740481C1C}">
                          <a14:useLocalDpi xmlns:a14="http://schemas.microsoft.com/office/drawing/2010/main" val="0"/>
                        </a:ext>
                      </a:extLst>
                    </a:blip>
                    <a:stretch>
                      <a:fillRect/>
                    </a:stretch>
                  </pic:blipFill>
                  <pic:spPr>
                    <a:xfrm>
                      <a:off x="0" y="0"/>
                      <a:ext cx="2400300" cy="1610201"/>
                    </a:xfrm>
                    <a:prstGeom prst="rect">
                      <a:avLst/>
                    </a:prstGeom>
                  </pic:spPr>
                </pic:pic>
              </a:graphicData>
            </a:graphic>
          </wp:inline>
        </w:drawing>
      </w:r>
    </w:p>
    <w:p w14:paraId="7274E55B" w14:textId="0A4163B1" w:rsidR="0050397E" w:rsidRPr="00ED6CF2" w:rsidRDefault="5F6428AA" w:rsidP="185EAF0D">
      <w:r>
        <w:t xml:space="preserve">This became </w:t>
      </w:r>
      <w:r w:rsidR="3C5AE7B3">
        <w:t>our new</w:t>
      </w:r>
      <w:r>
        <w:t xml:space="preserve"> dataset </w:t>
      </w:r>
      <w:r w:rsidR="00B6792D">
        <w:t>named</w:t>
      </w:r>
      <w:r>
        <w:t xml:space="preserve"> “Performance”. </w:t>
      </w:r>
    </w:p>
    <w:p w14:paraId="4327CE68" w14:textId="404D0152" w:rsidR="0050397E" w:rsidRPr="00ED6CF2" w:rsidRDefault="5F6428AA" w:rsidP="185EAF0D">
      <w:pPr>
        <w:pStyle w:val="Heading1"/>
        <w:rPr>
          <w:color w:val="auto"/>
          <w:sz w:val="24"/>
          <w:szCs w:val="24"/>
        </w:rPr>
      </w:pPr>
      <w:bookmarkStart w:id="5" w:name="_Toc50937525"/>
      <w:r w:rsidRPr="185EAF0D">
        <w:rPr>
          <w:color w:val="auto"/>
          <w:sz w:val="24"/>
          <w:szCs w:val="24"/>
        </w:rPr>
        <w:t>Fields/Variables and Structure of Performance Data</w:t>
      </w:r>
      <w:bookmarkEnd w:id="5"/>
    </w:p>
    <w:p w14:paraId="3CBF43A6" w14:textId="49144556" w:rsidR="0050397E" w:rsidRDefault="5F6428AA" w:rsidP="185EAF0D">
      <w:pPr>
        <w:rPr>
          <w:b/>
          <w:bCs/>
        </w:rPr>
      </w:pPr>
      <w:r>
        <w:rPr>
          <w:noProof/>
        </w:rPr>
        <w:drawing>
          <wp:inline distT="0" distB="0" distL="0" distR="0" wp14:anchorId="70181FC3" wp14:editId="6CC60650">
            <wp:extent cx="3190875" cy="2464435"/>
            <wp:effectExtent l="0" t="0" r="0" b="0"/>
            <wp:docPr id="15755483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0875" cy="2464435"/>
                    </a:xfrm>
                    <a:prstGeom prst="rect">
                      <a:avLst/>
                    </a:prstGeom>
                  </pic:spPr>
                </pic:pic>
              </a:graphicData>
            </a:graphic>
          </wp:inline>
        </w:drawing>
      </w:r>
      <w:r w:rsidR="00AB1C86" w:rsidRPr="1131D277">
        <w:rPr>
          <w:b/>
          <w:bCs/>
        </w:rPr>
        <w:t xml:space="preserve">  </w:t>
      </w:r>
      <w:r>
        <w:rPr>
          <w:noProof/>
        </w:rPr>
        <w:drawing>
          <wp:inline distT="0" distB="0" distL="0" distR="0" wp14:anchorId="62DEC81B" wp14:editId="2F13F53B">
            <wp:extent cx="3552825" cy="2341880"/>
            <wp:effectExtent l="0" t="0" r="9525" b="1270"/>
            <wp:docPr id="159525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552825" cy="2341880"/>
                    </a:xfrm>
                    <a:prstGeom prst="rect">
                      <a:avLst/>
                    </a:prstGeom>
                  </pic:spPr>
                </pic:pic>
              </a:graphicData>
            </a:graphic>
          </wp:inline>
        </w:drawing>
      </w:r>
    </w:p>
    <w:p w14:paraId="58929DD7" w14:textId="099A2E4F" w:rsidR="0050397E" w:rsidRPr="00ED6CF2" w:rsidRDefault="6745894B" w:rsidP="185EAF0D">
      <w:pPr>
        <w:rPr>
          <w:b/>
          <w:bCs/>
          <w:sz w:val="28"/>
          <w:szCs w:val="28"/>
        </w:rPr>
      </w:pPr>
      <w:r w:rsidRPr="185EAF0D">
        <w:rPr>
          <w:b/>
          <w:bCs/>
          <w:sz w:val="28"/>
          <w:szCs w:val="28"/>
        </w:rPr>
        <w:t>Results</w:t>
      </w:r>
    </w:p>
    <w:p w14:paraId="1453CA04" w14:textId="5E53F7DB" w:rsidR="0050397E" w:rsidRPr="00ED6CF2" w:rsidRDefault="64CD613B" w:rsidP="00AB1C86">
      <w:r>
        <w:rPr>
          <w:noProof/>
        </w:rPr>
        <w:drawing>
          <wp:inline distT="0" distB="0" distL="0" distR="0" wp14:anchorId="2391DE7B" wp14:editId="3309BAD1">
            <wp:extent cx="2273417" cy="1104957"/>
            <wp:effectExtent l="0" t="0" r="0" b="0"/>
            <wp:docPr id="1484101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273417" cy="1104957"/>
                    </a:xfrm>
                    <a:prstGeom prst="rect">
                      <a:avLst/>
                    </a:prstGeom>
                  </pic:spPr>
                </pic:pic>
              </a:graphicData>
            </a:graphic>
          </wp:inline>
        </w:drawing>
      </w:r>
    </w:p>
    <w:p w14:paraId="5641517D" w14:textId="0A55ADAA" w:rsidR="0050397E" w:rsidRDefault="0056165C" w:rsidP="185EAF0D">
      <w:r>
        <w:t>Most</w:t>
      </w:r>
      <w:r w:rsidR="64CD613B">
        <w:t xml:space="preserve"> schools are stable, which allows us to have confidence in our identification method. However, only 3 schools were identified as improving while 124 schools </w:t>
      </w:r>
      <w:r>
        <w:t>were</w:t>
      </w:r>
      <w:r w:rsidR="64CD613B">
        <w:t xml:space="preserve"> identified as declining.​ To proceed with our analysis, we decided to identify Excellent schools, which are schools that have received only A grades in the past 12 years. There are 164 such schools so this set will be used </w:t>
      </w:r>
      <w:r>
        <w:t>for comparison</w:t>
      </w:r>
      <w:r w:rsidR="64CD613B">
        <w:t xml:space="preserve"> with declining schools.​</w:t>
      </w:r>
    </w:p>
    <w:p w14:paraId="52D2E5E1" w14:textId="30AE4373" w:rsidR="0050397E" w:rsidRPr="00ED6CF2" w:rsidRDefault="52FE2339" w:rsidP="185EAF0D">
      <w:pPr>
        <w:pStyle w:val="Heading2"/>
      </w:pPr>
      <w:bookmarkStart w:id="6" w:name="_Toc50937526"/>
      <w:r>
        <w:t>Statistical Process Control: XmR charts</w:t>
      </w:r>
      <w:bookmarkEnd w:id="6"/>
    </w:p>
    <w:p w14:paraId="0A924D5A" w14:textId="6C71163C" w:rsidR="0050397E" w:rsidRPr="00ED6CF2" w:rsidRDefault="64CD613B" w:rsidP="185EAF0D">
      <w:r>
        <w:t xml:space="preserve">Upon visual inspection of XmR charts, we can have more confidence in our application of the method as these renderings are in line with </w:t>
      </w:r>
      <w:r w:rsidR="0056165C">
        <w:t xml:space="preserve">the </w:t>
      </w:r>
      <w:r>
        <w:t xml:space="preserve">expected output </w:t>
      </w:r>
      <w:r w:rsidR="0056165C">
        <w:t>(</w:t>
      </w:r>
      <w:r>
        <w:t>e.g. stable schools staying within upper and lower control limits and fluctuating schools breaking both limits</w:t>
      </w:r>
      <w:r w:rsidR="0056165C">
        <w:t>)</w:t>
      </w:r>
      <w:r>
        <w:t>.</w:t>
      </w:r>
    </w:p>
    <w:p w14:paraId="6F301383" w14:textId="1679394D" w:rsidR="0050397E" w:rsidRPr="00ED6CF2" w:rsidRDefault="64CD613B" w:rsidP="185EAF0D">
      <w:pPr>
        <w:pStyle w:val="ListParagraph"/>
        <w:numPr>
          <w:ilvl w:val="1"/>
          <w:numId w:val="4"/>
        </w:numPr>
      </w:pPr>
      <w:r>
        <w:t>Improving Schools</w:t>
      </w:r>
    </w:p>
    <w:p w14:paraId="1895B1A4" w14:textId="327A1D72" w:rsidR="0050397E" w:rsidRPr="00ED6CF2" w:rsidRDefault="64CD613B" w:rsidP="185EAF0D">
      <w:pPr>
        <w:pStyle w:val="ListParagraph"/>
        <w:numPr>
          <w:ilvl w:val="2"/>
          <w:numId w:val="4"/>
        </w:numPr>
      </w:pPr>
      <w:r>
        <w:rPr>
          <w:noProof/>
        </w:rPr>
        <w:drawing>
          <wp:inline distT="0" distB="0" distL="0" distR="0" wp14:anchorId="6D9B3241" wp14:editId="1CD45DEB">
            <wp:extent cx="2733675" cy="2065808"/>
            <wp:effectExtent l="0" t="0" r="0" b="0"/>
            <wp:docPr id="1830171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2733675" cy="2065808"/>
                    </a:xfrm>
                    <a:prstGeom prst="rect">
                      <a:avLst/>
                    </a:prstGeom>
                  </pic:spPr>
                </pic:pic>
              </a:graphicData>
            </a:graphic>
          </wp:inline>
        </w:drawing>
      </w:r>
    </w:p>
    <w:p w14:paraId="002752EC" w14:textId="66EED766" w:rsidR="0050397E" w:rsidRPr="00ED6CF2" w:rsidRDefault="64CD613B" w:rsidP="185EAF0D">
      <w:pPr>
        <w:pStyle w:val="ListParagraph"/>
        <w:numPr>
          <w:ilvl w:val="2"/>
          <w:numId w:val="4"/>
        </w:numPr>
      </w:pPr>
      <w:r>
        <w:rPr>
          <w:noProof/>
        </w:rPr>
        <w:drawing>
          <wp:inline distT="0" distB="0" distL="0" distR="0" wp14:anchorId="1BA859AF" wp14:editId="0D75704B">
            <wp:extent cx="4781796" cy="857294"/>
            <wp:effectExtent l="0" t="0" r="0" b="0"/>
            <wp:docPr id="2108507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4781796" cy="857294"/>
                    </a:xfrm>
                    <a:prstGeom prst="rect">
                      <a:avLst/>
                    </a:prstGeom>
                  </pic:spPr>
                </pic:pic>
              </a:graphicData>
            </a:graphic>
          </wp:inline>
        </w:drawing>
      </w:r>
    </w:p>
    <w:p w14:paraId="0B7F3864" w14:textId="4D1E049F" w:rsidR="0050397E" w:rsidRPr="00ED6CF2" w:rsidRDefault="64CD613B" w:rsidP="185EAF0D">
      <w:pPr>
        <w:pStyle w:val="ListParagraph"/>
        <w:numPr>
          <w:ilvl w:val="1"/>
          <w:numId w:val="4"/>
        </w:numPr>
      </w:pPr>
      <w:r>
        <w:t>Fluctuating Schools</w:t>
      </w:r>
    </w:p>
    <w:p w14:paraId="3CB1DB3D" w14:textId="36E17B57" w:rsidR="0050397E" w:rsidRPr="00ED6CF2" w:rsidRDefault="64CD613B" w:rsidP="185EAF0D">
      <w:pPr>
        <w:pStyle w:val="ListParagraph"/>
        <w:numPr>
          <w:ilvl w:val="2"/>
          <w:numId w:val="4"/>
        </w:numPr>
      </w:pPr>
      <w:r>
        <w:rPr>
          <w:noProof/>
        </w:rPr>
        <w:drawing>
          <wp:inline distT="0" distB="0" distL="0" distR="0" wp14:anchorId="3C3FB073" wp14:editId="1D744A6C">
            <wp:extent cx="2676525" cy="2025045"/>
            <wp:effectExtent l="0" t="0" r="0" b="0"/>
            <wp:docPr id="461065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6525" cy="2025045"/>
                    </a:xfrm>
                    <a:prstGeom prst="rect">
                      <a:avLst/>
                    </a:prstGeom>
                  </pic:spPr>
                </pic:pic>
              </a:graphicData>
            </a:graphic>
          </wp:inline>
        </w:drawing>
      </w:r>
    </w:p>
    <w:p w14:paraId="7D118C9B" w14:textId="258B9395" w:rsidR="00CF0574" w:rsidRDefault="64CD613B" w:rsidP="00CF0574">
      <w:pPr>
        <w:pStyle w:val="ListParagraph"/>
        <w:numPr>
          <w:ilvl w:val="2"/>
          <w:numId w:val="4"/>
        </w:numPr>
      </w:pPr>
      <w:r>
        <w:rPr>
          <w:noProof/>
        </w:rPr>
        <w:drawing>
          <wp:inline distT="0" distB="0" distL="0" distR="0" wp14:anchorId="5BD49091" wp14:editId="761DA139">
            <wp:extent cx="5016760" cy="1111307"/>
            <wp:effectExtent l="0" t="0" r="0" b="0"/>
            <wp:docPr id="1899677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016760" cy="1111307"/>
                    </a:xfrm>
                    <a:prstGeom prst="rect">
                      <a:avLst/>
                    </a:prstGeom>
                  </pic:spPr>
                </pic:pic>
              </a:graphicData>
            </a:graphic>
          </wp:inline>
        </w:drawing>
      </w:r>
    </w:p>
    <w:p w14:paraId="0ED6BDA5" w14:textId="5EE9392E" w:rsidR="0050397E" w:rsidRPr="00ED6CF2" w:rsidRDefault="64CD613B" w:rsidP="185EAF0D">
      <w:pPr>
        <w:pStyle w:val="ListParagraph"/>
        <w:numPr>
          <w:ilvl w:val="1"/>
          <w:numId w:val="4"/>
        </w:numPr>
      </w:pPr>
      <w:r>
        <w:t>Stable Schools</w:t>
      </w:r>
    </w:p>
    <w:p w14:paraId="74692502" w14:textId="02D3F6BB" w:rsidR="0050397E" w:rsidRPr="00ED6CF2" w:rsidRDefault="64CD613B" w:rsidP="185EAF0D">
      <w:pPr>
        <w:pStyle w:val="ListParagraph"/>
        <w:numPr>
          <w:ilvl w:val="2"/>
          <w:numId w:val="4"/>
        </w:numPr>
      </w:pPr>
      <w:r>
        <w:rPr>
          <w:noProof/>
        </w:rPr>
        <w:drawing>
          <wp:inline distT="0" distB="0" distL="0" distR="0" wp14:anchorId="491CCB58" wp14:editId="73E13E5B">
            <wp:extent cx="2724150" cy="2056210"/>
            <wp:effectExtent l="0" t="0" r="0" b="1270"/>
            <wp:docPr id="1602883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4150" cy="2056210"/>
                    </a:xfrm>
                    <a:prstGeom prst="rect">
                      <a:avLst/>
                    </a:prstGeom>
                  </pic:spPr>
                </pic:pic>
              </a:graphicData>
            </a:graphic>
          </wp:inline>
        </w:drawing>
      </w:r>
    </w:p>
    <w:p w14:paraId="43FC6359" w14:textId="4D0BF513" w:rsidR="0050397E" w:rsidRPr="00ED6CF2" w:rsidRDefault="64CD613B" w:rsidP="185EAF0D">
      <w:pPr>
        <w:pStyle w:val="ListParagraph"/>
        <w:numPr>
          <w:ilvl w:val="2"/>
          <w:numId w:val="4"/>
        </w:numPr>
      </w:pPr>
      <w:r>
        <w:rPr>
          <w:noProof/>
        </w:rPr>
        <w:drawing>
          <wp:inline distT="0" distB="0" distL="0" distR="0" wp14:anchorId="1440267F" wp14:editId="3A7DEF2A">
            <wp:extent cx="5029456" cy="863644"/>
            <wp:effectExtent l="0" t="0" r="0" b="0"/>
            <wp:docPr id="701477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029456" cy="863644"/>
                    </a:xfrm>
                    <a:prstGeom prst="rect">
                      <a:avLst/>
                    </a:prstGeom>
                  </pic:spPr>
                </pic:pic>
              </a:graphicData>
            </a:graphic>
          </wp:inline>
        </w:drawing>
      </w:r>
    </w:p>
    <w:p w14:paraId="5714213F" w14:textId="797F0922" w:rsidR="0050397E" w:rsidRPr="00ED6CF2" w:rsidRDefault="64CD613B" w:rsidP="185EAF0D">
      <w:pPr>
        <w:pStyle w:val="ListParagraph"/>
        <w:numPr>
          <w:ilvl w:val="1"/>
          <w:numId w:val="4"/>
        </w:numPr>
      </w:pPr>
      <w:r>
        <w:t>Declining Schools​</w:t>
      </w:r>
    </w:p>
    <w:p w14:paraId="1F84FDF1" w14:textId="1A671624" w:rsidR="0050397E" w:rsidRPr="00ED6CF2" w:rsidRDefault="64CD613B" w:rsidP="185EAF0D">
      <w:pPr>
        <w:pStyle w:val="ListParagraph"/>
        <w:numPr>
          <w:ilvl w:val="2"/>
          <w:numId w:val="4"/>
        </w:numPr>
      </w:pPr>
      <w:r>
        <w:rPr>
          <w:noProof/>
        </w:rPr>
        <w:drawing>
          <wp:inline distT="0" distB="0" distL="0" distR="0" wp14:anchorId="0DDAFEA6" wp14:editId="2E9DD187">
            <wp:extent cx="2571750" cy="1943443"/>
            <wp:effectExtent l="0" t="0" r="0" b="0"/>
            <wp:docPr id="67483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750" cy="1943443"/>
                    </a:xfrm>
                    <a:prstGeom prst="rect">
                      <a:avLst/>
                    </a:prstGeom>
                  </pic:spPr>
                </pic:pic>
              </a:graphicData>
            </a:graphic>
          </wp:inline>
        </w:drawing>
      </w:r>
    </w:p>
    <w:p w14:paraId="59BCAA9C" w14:textId="197B6158" w:rsidR="0050397E" w:rsidRDefault="64CD613B" w:rsidP="185EAF0D">
      <w:pPr>
        <w:pStyle w:val="ListParagraph"/>
        <w:numPr>
          <w:ilvl w:val="2"/>
          <w:numId w:val="4"/>
        </w:numPr>
      </w:pPr>
      <w:r>
        <w:rPr>
          <w:noProof/>
        </w:rPr>
        <w:drawing>
          <wp:inline distT="0" distB="0" distL="0" distR="0" wp14:anchorId="5B21D2F2" wp14:editId="7C260A0D">
            <wp:extent cx="5016760" cy="939848"/>
            <wp:effectExtent l="0" t="0" r="0" b="0"/>
            <wp:docPr id="647698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016760" cy="939848"/>
                    </a:xfrm>
                    <a:prstGeom prst="rect">
                      <a:avLst/>
                    </a:prstGeom>
                  </pic:spPr>
                </pic:pic>
              </a:graphicData>
            </a:graphic>
          </wp:inline>
        </w:drawing>
      </w:r>
    </w:p>
    <w:p w14:paraId="2D522D2F" w14:textId="42366DA3" w:rsidR="00CF0574" w:rsidRDefault="00CF0574" w:rsidP="00CF0574"/>
    <w:p w14:paraId="30ECFDCE" w14:textId="77777777" w:rsidR="001B781C" w:rsidRDefault="001B781C" w:rsidP="00CF0574"/>
    <w:p w14:paraId="16FE4C05" w14:textId="77777777" w:rsidR="001B781C" w:rsidRDefault="001B781C" w:rsidP="00CF0574"/>
    <w:p w14:paraId="6F620FF0" w14:textId="77777777" w:rsidR="001B781C" w:rsidRDefault="001B781C" w:rsidP="00CF0574"/>
    <w:p w14:paraId="4AF3AC40" w14:textId="77777777" w:rsidR="001B781C" w:rsidRDefault="001B781C" w:rsidP="00CF0574"/>
    <w:p w14:paraId="3D18D9AF" w14:textId="200A6C91" w:rsidR="00CF0574" w:rsidRDefault="7B9098CD" w:rsidP="00CF0574">
      <w:r>
        <w:t>We end with the following Data Dictionary:</w:t>
      </w:r>
    </w:p>
    <w:p w14:paraId="5E64E7BA" w14:textId="37ADA230" w:rsidR="00CF0574" w:rsidRPr="00ED6CF2" w:rsidRDefault="430A31A2" w:rsidP="43E19C78">
      <w:pPr>
        <w:jc w:val="center"/>
      </w:pPr>
      <w:r>
        <w:rPr>
          <w:noProof/>
        </w:rPr>
        <w:drawing>
          <wp:inline distT="0" distB="0" distL="0" distR="0" wp14:anchorId="4B25201F" wp14:editId="66B4CB02">
            <wp:extent cx="4572000" cy="2667000"/>
            <wp:effectExtent l="0" t="0" r="0" b="0"/>
            <wp:docPr id="208470669" name="Picture 20847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70669"/>
                    <pic:cNvPicPr/>
                  </pic:nvPicPr>
                  <pic:blipFill>
                    <a:blip r:embed="rId30">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3045092" w14:textId="618A2FE4" w:rsidR="0050397E" w:rsidRPr="00ED6CF2" w:rsidRDefault="0050397E" w:rsidP="000A43B0">
      <w:pPr>
        <w:pStyle w:val="Heading1"/>
      </w:pPr>
      <w:bookmarkStart w:id="7" w:name="_Toc50937527"/>
      <w:r w:rsidRPr="185EAF0D">
        <w:rPr>
          <w:b/>
          <w:bCs/>
        </w:rPr>
        <w:t xml:space="preserve">Techniques Used </w:t>
      </w:r>
      <w:r w:rsidR="00903D8C" w:rsidRPr="185EAF0D">
        <w:rPr>
          <w:b/>
          <w:bCs/>
        </w:rPr>
        <w:t xml:space="preserve">for Analysis </w:t>
      </w:r>
      <w:r w:rsidR="00814F64" w:rsidRPr="185EAF0D">
        <w:rPr>
          <w:b/>
          <w:bCs/>
        </w:rPr>
        <w:t>and</w:t>
      </w:r>
      <w:r w:rsidRPr="185EAF0D">
        <w:rPr>
          <w:b/>
          <w:bCs/>
        </w:rPr>
        <w:t xml:space="preserve"> Results</w:t>
      </w:r>
      <w:bookmarkEnd w:id="7"/>
    </w:p>
    <w:p w14:paraId="25D8F66E" w14:textId="243BB3B1" w:rsidR="008C6877" w:rsidRPr="009D6980" w:rsidRDefault="001160F2" w:rsidP="000A43B0">
      <w:pPr>
        <w:pStyle w:val="Heading2"/>
        <w:rPr>
          <w:b/>
          <w:bCs/>
        </w:rPr>
      </w:pPr>
      <w:bookmarkStart w:id="8" w:name="_Toc50937528"/>
      <w:r>
        <w:t xml:space="preserve">1): </w:t>
      </w:r>
      <w:r w:rsidR="008C6877">
        <w:t>Descriptive Statistics</w:t>
      </w:r>
      <w:bookmarkEnd w:id="8"/>
    </w:p>
    <w:p w14:paraId="15495E1C" w14:textId="5D02267A" w:rsidR="72BE86EC" w:rsidRDefault="72BE86EC" w:rsidP="4877ABC9">
      <w:pPr>
        <w:pStyle w:val="ListParagraph"/>
        <w:numPr>
          <w:ilvl w:val="0"/>
          <w:numId w:val="4"/>
        </w:numPr>
        <w:rPr>
          <w:b/>
          <w:bCs/>
        </w:rPr>
      </w:pPr>
      <w:r>
        <w:t>Average Income: $54.0k</w:t>
      </w:r>
    </w:p>
    <w:p w14:paraId="00FD1516" w14:textId="2C4E3CB5" w:rsidR="72BE86EC" w:rsidRDefault="72BE86EC" w:rsidP="4877ABC9">
      <w:pPr>
        <w:pStyle w:val="ListParagraph"/>
        <w:numPr>
          <w:ilvl w:val="1"/>
          <w:numId w:val="4"/>
        </w:numPr>
        <w:rPr>
          <w:b/>
          <w:bCs/>
        </w:rPr>
      </w:pPr>
      <w:r>
        <w:t>Histogram of Income</w:t>
      </w:r>
      <w:r w:rsidR="1EC7FD29">
        <w:t xml:space="preserve"> – The distribution of income is skewed to the right</w:t>
      </w:r>
      <w:r w:rsidR="17F8E4C3">
        <w:t xml:space="preserve">. </w:t>
      </w:r>
      <w:r w:rsidR="001B781C">
        <w:t>Most</w:t>
      </w:r>
      <w:r w:rsidR="17F8E4C3">
        <w:t xml:space="preserve"> schools have an average adjusted gross income less than $100k; however</w:t>
      </w:r>
      <w:r w:rsidR="27A630FD">
        <w:t>,</w:t>
      </w:r>
      <w:r w:rsidR="17F8E4C3">
        <w:t xml:space="preserve"> there are several region</w:t>
      </w:r>
      <w:r w:rsidR="3ACC6820">
        <w:t xml:space="preserve"> 4 and 5 schools in coastal cities (such as Palm Beach and Naples) with extremely high incomes.</w:t>
      </w:r>
    </w:p>
    <w:p w14:paraId="70709057" w14:textId="3E1D9459" w:rsidR="72BE86EC" w:rsidRDefault="72BE86EC" w:rsidP="4877ABC9">
      <w:pPr>
        <w:ind w:left="360"/>
      </w:pPr>
      <w:r>
        <w:rPr>
          <w:noProof/>
        </w:rPr>
        <w:drawing>
          <wp:inline distT="0" distB="0" distL="0" distR="0" wp14:anchorId="5AFB2E28" wp14:editId="689DE8C5">
            <wp:extent cx="3454118" cy="1878176"/>
            <wp:effectExtent l="0" t="0" r="0" b="0"/>
            <wp:docPr id="2070632851" name="Picture 207063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6328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4118" cy="1878176"/>
                    </a:xfrm>
                    <a:prstGeom prst="rect">
                      <a:avLst/>
                    </a:prstGeom>
                  </pic:spPr>
                </pic:pic>
              </a:graphicData>
            </a:graphic>
          </wp:inline>
        </w:drawing>
      </w:r>
    </w:p>
    <w:p w14:paraId="3FF83341" w14:textId="68F6EF8F" w:rsidR="625DB183" w:rsidRDefault="625DB183" w:rsidP="4877ABC9">
      <w:pPr>
        <w:pStyle w:val="ListParagraph"/>
        <w:numPr>
          <w:ilvl w:val="0"/>
          <w:numId w:val="4"/>
        </w:numPr>
        <w:rPr>
          <w:b/>
          <w:bCs/>
        </w:rPr>
      </w:pPr>
      <w:r>
        <w:t xml:space="preserve">Average Income by Region: </w:t>
      </w:r>
    </w:p>
    <w:p w14:paraId="2E2C064F" w14:textId="780FA699" w:rsidR="625DB183" w:rsidRDefault="625DB183" w:rsidP="4877ABC9">
      <w:pPr>
        <w:pStyle w:val="ListParagraph"/>
        <w:numPr>
          <w:ilvl w:val="1"/>
          <w:numId w:val="4"/>
        </w:numPr>
        <w:rPr>
          <w:b/>
          <w:bCs/>
        </w:rPr>
      </w:pPr>
      <w:r>
        <w:t xml:space="preserve">Boxplots – </w:t>
      </w:r>
      <w:r w:rsidR="0661299A">
        <w:t>By running boxplots for each region, we are better able to see the distribution of income is</w:t>
      </w:r>
      <w:r w:rsidR="001B781C">
        <w:t xml:space="preserve"> </w:t>
      </w:r>
      <w:r w:rsidR="0661299A">
        <w:t>concentrated in the inter-quartile ra</w:t>
      </w:r>
      <w:r w:rsidR="7BD91BF7">
        <w:t xml:space="preserve">nge </w:t>
      </w:r>
      <w:r w:rsidR="001B781C">
        <w:t>with</w:t>
      </w:r>
      <w:r w:rsidR="7BD91BF7">
        <w:t xml:space="preserve"> some significant outliers, especially in Region 5 and Region 4.</w:t>
      </w:r>
    </w:p>
    <w:p w14:paraId="54432944" w14:textId="5B3F4005" w:rsidR="625DB183" w:rsidRDefault="625DB183" w:rsidP="4877ABC9">
      <w:pPr>
        <w:ind w:left="360"/>
      </w:pPr>
      <w:r>
        <w:rPr>
          <w:noProof/>
        </w:rPr>
        <w:drawing>
          <wp:inline distT="0" distB="0" distL="0" distR="0" wp14:anchorId="16E5296C" wp14:editId="1945E052">
            <wp:extent cx="3581400" cy="1947386"/>
            <wp:effectExtent l="0" t="0" r="0" b="0"/>
            <wp:docPr id="2045241158" name="Picture 204524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241158"/>
                    <pic:cNvPicPr/>
                  </pic:nvPicPr>
                  <pic:blipFill>
                    <a:blip r:embed="rId32">
                      <a:extLst>
                        <a:ext uri="{28A0092B-C50C-407E-A947-70E740481C1C}">
                          <a14:useLocalDpi xmlns:a14="http://schemas.microsoft.com/office/drawing/2010/main" val="0"/>
                        </a:ext>
                      </a:extLst>
                    </a:blip>
                    <a:stretch>
                      <a:fillRect/>
                    </a:stretch>
                  </pic:blipFill>
                  <pic:spPr>
                    <a:xfrm>
                      <a:off x="0" y="0"/>
                      <a:ext cx="3581400" cy="1947386"/>
                    </a:xfrm>
                    <a:prstGeom prst="rect">
                      <a:avLst/>
                    </a:prstGeom>
                  </pic:spPr>
                </pic:pic>
              </a:graphicData>
            </a:graphic>
          </wp:inline>
        </w:drawing>
      </w:r>
      <w:r>
        <w:rPr>
          <w:noProof/>
        </w:rPr>
        <w:drawing>
          <wp:inline distT="0" distB="0" distL="0" distR="0" wp14:anchorId="1F87F7DD" wp14:editId="17A5C95B">
            <wp:extent cx="3552825" cy="1006634"/>
            <wp:effectExtent l="0" t="0" r="0" b="0"/>
            <wp:docPr id="1129937499" name="Picture 112993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937499"/>
                    <pic:cNvPicPr/>
                  </pic:nvPicPr>
                  <pic:blipFill>
                    <a:blip r:embed="rId33">
                      <a:extLst>
                        <a:ext uri="{28A0092B-C50C-407E-A947-70E740481C1C}">
                          <a14:useLocalDpi xmlns:a14="http://schemas.microsoft.com/office/drawing/2010/main" val="0"/>
                        </a:ext>
                      </a:extLst>
                    </a:blip>
                    <a:stretch>
                      <a:fillRect/>
                    </a:stretch>
                  </pic:blipFill>
                  <pic:spPr>
                    <a:xfrm>
                      <a:off x="0" y="0"/>
                      <a:ext cx="3552825" cy="1006634"/>
                    </a:xfrm>
                    <a:prstGeom prst="rect">
                      <a:avLst/>
                    </a:prstGeom>
                  </pic:spPr>
                </pic:pic>
              </a:graphicData>
            </a:graphic>
          </wp:inline>
        </w:drawing>
      </w:r>
    </w:p>
    <w:p w14:paraId="3EEDBD54" w14:textId="3B487FA1" w:rsidR="7908605E" w:rsidRDefault="7908605E" w:rsidP="3AB6F805">
      <w:pPr>
        <w:pStyle w:val="ListParagraph"/>
        <w:numPr>
          <w:ilvl w:val="0"/>
          <w:numId w:val="4"/>
        </w:numPr>
        <w:rPr>
          <w:b/>
          <w:bCs/>
        </w:rPr>
      </w:pPr>
      <w:r>
        <w:t xml:space="preserve">Average # of Students: </w:t>
      </w:r>
      <w:r w:rsidR="2D76B5C0">
        <w:t>659</w:t>
      </w:r>
    </w:p>
    <w:p w14:paraId="34E13998" w14:textId="7E36252A" w:rsidR="7908605E" w:rsidRDefault="7908605E" w:rsidP="4877ABC9">
      <w:pPr>
        <w:pStyle w:val="ListParagraph"/>
        <w:numPr>
          <w:ilvl w:val="1"/>
          <w:numId w:val="4"/>
        </w:numPr>
        <w:rPr>
          <w:b/>
          <w:bCs/>
        </w:rPr>
      </w:pPr>
      <w:r>
        <w:t>Histogram of Students – The distribution of students</w:t>
      </w:r>
      <w:r w:rsidR="33BEE11E">
        <w:t xml:space="preserve"> normally distributed with </w:t>
      </w:r>
      <w:r w:rsidR="001B781C">
        <w:t>most</w:t>
      </w:r>
      <w:r w:rsidR="33BEE11E">
        <w:t xml:space="preserve"> schools in the 500 to 800 range.</w:t>
      </w:r>
    </w:p>
    <w:p w14:paraId="140D9615" w14:textId="73406A64" w:rsidR="7908605E" w:rsidRDefault="7908605E" w:rsidP="4877ABC9">
      <w:pPr>
        <w:ind w:left="360"/>
      </w:pPr>
      <w:r>
        <w:rPr>
          <w:noProof/>
        </w:rPr>
        <w:drawing>
          <wp:inline distT="0" distB="0" distL="0" distR="0" wp14:anchorId="444A4027" wp14:editId="4943135F">
            <wp:extent cx="3314700" cy="1802368"/>
            <wp:effectExtent l="0" t="0" r="0" b="7620"/>
            <wp:docPr id="2025953318" name="Picture 20259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9533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4700" cy="1802368"/>
                    </a:xfrm>
                    <a:prstGeom prst="rect">
                      <a:avLst/>
                    </a:prstGeom>
                  </pic:spPr>
                </pic:pic>
              </a:graphicData>
            </a:graphic>
          </wp:inline>
        </w:drawing>
      </w:r>
    </w:p>
    <w:p w14:paraId="21E2C049" w14:textId="72091632" w:rsidR="082A6E84" w:rsidRDefault="082A6E84" w:rsidP="4877ABC9">
      <w:pPr>
        <w:pStyle w:val="ListParagraph"/>
        <w:numPr>
          <w:ilvl w:val="0"/>
          <w:numId w:val="4"/>
        </w:numPr>
        <w:rPr>
          <w:b/>
          <w:bCs/>
        </w:rPr>
      </w:pPr>
      <w:r>
        <w:t>Average # of Students by Region:</w:t>
      </w:r>
    </w:p>
    <w:p w14:paraId="365443C1" w14:textId="4D6510EE" w:rsidR="082A6E84" w:rsidRDefault="082A6E84" w:rsidP="4877ABC9">
      <w:pPr>
        <w:pStyle w:val="ListParagraph"/>
        <w:numPr>
          <w:ilvl w:val="1"/>
          <w:numId w:val="4"/>
        </w:numPr>
        <w:rPr>
          <w:b/>
          <w:bCs/>
        </w:rPr>
      </w:pPr>
      <w:r>
        <w:t xml:space="preserve">Boxplots – There are not major differences in the number of students per school between the regions. </w:t>
      </w:r>
      <w:r w:rsidR="7A612201">
        <w:t>Region 5 and Region 4 are slightly more right-skewed, driven by some outliers.</w:t>
      </w:r>
      <w:r w:rsidR="7858BFF3">
        <w:t xml:space="preserve"> Region 3 has the highest average number of students with 679.</w:t>
      </w:r>
    </w:p>
    <w:p w14:paraId="7CAA0D74" w14:textId="2468D980" w:rsidR="082A6E84" w:rsidRDefault="082A6E84" w:rsidP="4877ABC9">
      <w:pPr>
        <w:ind w:left="360"/>
      </w:pPr>
      <w:r>
        <w:rPr>
          <w:noProof/>
        </w:rPr>
        <w:drawing>
          <wp:inline distT="0" distB="0" distL="0" distR="0" wp14:anchorId="2820A5A7" wp14:editId="0C1512D9">
            <wp:extent cx="3095625" cy="1676797"/>
            <wp:effectExtent l="0" t="0" r="0" b="0"/>
            <wp:docPr id="535887486" name="Picture 53588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8874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5625" cy="1676797"/>
                    </a:xfrm>
                    <a:prstGeom prst="rect">
                      <a:avLst/>
                    </a:prstGeom>
                  </pic:spPr>
                </pic:pic>
              </a:graphicData>
            </a:graphic>
          </wp:inline>
        </w:drawing>
      </w:r>
    </w:p>
    <w:p w14:paraId="3B4EC8EC" w14:textId="267EE8AB" w:rsidR="082A6E84" w:rsidRDefault="082A6E84" w:rsidP="4877ABC9">
      <w:pPr>
        <w:ind w:left="360"/>
      </w:pPr>
      <w:r>
        <w:rPr>
          <w:noProof/>
        </w:rPr>
        <w:drawing>
          <wp:inline distT="0" distB="0" distL="0" distR="0" wp14:anchorId="478C4AA3" wp14:editId="02B68DD7">
            <wp:extent cx="3724275" cy="499693"/>
            <wp:effectExtent l="0" t="0" r="0" b="0"/>
            <wp:docPr id="1244515223" name="Picture 124451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515223"/>
                    <pic:cNvPicPr/>
                  </pic:nvPicPr>
                  <pic:blipFill>
                    <a:blip r:embed="rId36">
                      <a:extLst>
                        <a:ext uri="{28A0092B-C50C-407E-A947-70E740481C1C}">
                          <a14:useLocalDpi xmlns:a14="http://schemas.microsoft.com/office/drawing/2010/main" val="0"/>
                        </a:ext>
                      </a:extLst>
                    </a:blip>
                    <a:stretch>
                      <a:fillRect/>
                    </a:stretch>
                  </pic:blipFill>
                  <pic:spPr>
                    <a:xfrm>
                      <a:off x="0" y="0"/>
                      <a:ext cx="3724275" cy="499693"/>
                    </a:xfrm>
                    <a:prstGeom prst="rect">
                      <a:avLst/>
                    </a:prstGeom>
                  </pic:spPr>
                </pic:pic>
              </a:graphicData>
            </a:graphic>
          </wp:inline>
        </w:drawing>
      </w:r>
    </w:p>
    <w:p w14:paraId="11EA8F30" w14:textId="694A212F" w:rsidR="77144811" w:rsidRDefault="77144811" w:rsidP="4877ABC9">
      <w:pPr>
        <w:pStyle w:val="ListParagraph"/>
        <w:numPr>
          <w:ilvl w:val="0"/>
          <w:numId w:val="4"/>
        </w:numPr>
        <w:rPr>
          <w:b/>
          <w:bCs/>
        </w:rPr>
      </w:pPr>
      <w:r>
        <w:t xml:space="preserve">Average </w:t>
      </w:r>
      <w:r w:rsidR="7102645D">
        <w:t>% Economically Disadvantaged</w:t>
      </w:r>
      <w:r>
        <w:t xml:space="preserve"> by Region:</w:t>
      </w:r>
    </w:p>
    <w:p w14:paraId="4B4B7B86" w14:textId="5627DF91" w:rsidR="77144811" w:rsidRDefault="77144811" w:rsidP="3ACAE41E">
      <w:pPr>
        <w:pStyle w:val="ListParagraph"/>
        <w:numPr>
          <w:ilvl w:val="1"/>
          <w:numId w:val="4"/>
        </w:numPr>
        <w:rPr>
          <w:b/>
          <w:bCs/>
        </w:rPr>
      </w:pPr>
      <w:r>
        <w:t xml:space="preserve">Boxplots – </w:t>
      </w:r>
      <w:r w:rsidR="4E6B63D3">
        <w:t xml:space="preserve">Regions means are similar (~74%-79% on average); however, the </w:t>
      </w:r>
      <w:r w:rsidR="02A75C86">
        <w:t>inter-quartile range in Region 2 and Region 3 is more concentrated at the higher percentages (above 60%). In these two regions, it is an outlier</w:t>
      </w:r>
      <w:r w:rsidR="412B1ED2">
        <w:t xml:space="preserve"> for the % economically disadvantaged to be less than 25%, indicating that a lower percentage is only among a handf</w:t>
      </w:r>
      <w:r w:rsidR="74E2A09E">
        <w:t>ul of schools.</w:t>
      </w:r>
    </w:p>
    <w:p w14:paraId="4813E1F2" w14:textId="04B76439" w:rsidR="77144811" w:rsidRDefault="77144811" w:rsidP="4877ABC9">
      <w:r>
        <w:rPr>
          <w:noProof/>
        </w:rPr>
        <w:drawing>
          <wp:inline distT="0" distB="0" distL="0" distR="0" wp14:anchorId="107B7AA5" wp14:editId="4E0925A4">
            <wp:extent cx="3429000" cy="1864519"/>
            <wp:effectExtent l="0" t="0" r="0" b="2540"/>
            <wp:docPr id="617969826" name="Picture 6179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969826"/>
                    <pic:cNvPicPr/>
                  </pic:nvPicPr>
                  <pic:blipFill>
                    <a:blip r:embed="rId37">
                      <a:extLst>
                        <a:ext uri="{28A0092B-C50C-407E-A947-70E740481C1C}">
                          <a14:useLocalDpi xmlns:a14="http://schemas.microsoft.com/office/drawing/2010/main" val="0"/>
                        </a:ext>
                      </a:extLst>
                    </a:blip>
                    <a:stretch>
                      <a:fillRect/>
                    </a:stretch>
                  </pic:blipFill>
                  <pic:spPr>
                    <a:xfrm>
                      <a:off x="0" y="0"/>
                      <a:ext cx="3429000" cy="1864519"/>
                    </a:xfrm>
                    <a:prstGeom prst="rect">
                      <a:avLst/>
                    </a:prstGeom>
                  </pic:spPr>
                </pic:pic>
              </a:graphicData>
            </a:graphic>
          </wp:inline>
        </w:drawing>
      </w:r>
    </w:p>
    <w:p w14:paraId="48EDFC5B" w14:textId="096E0961" w:rsidR="1BB4F293" w:rsidRDefault="1BB4F293" w:rsidP="3ACAE41E">
      <w:r>
        <w:rPr>
          <w:noProof/>
        </w:rPr>
        <w:drawing>
          <wp:inline distT="0" distB="0" distL="0" distR="0" wp14:anchorId="6E734E3B" wp14:editId="1817E208">
            <wp:extent cx="3733800" cy="476250"/>
            <wp:effectExtent l="0" t="0" r="0" b="0"/>
            <wp:docPr id="174712494" name="Picture 1747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12494"/>
                    <pic:cNvPicPr/>
                  </pic:nvPicPr>
                  <pic:blipFill>
                    <a:blip r:embed="rId38">
                      <a:extLst>
                        <a:ext uri="{28A0092B-C50C-407E-A947-70E740481C1C}">
                          <a14:useLocalDpi xmlns:a14="http://schemas.microsoft.com/office/drawing/2010/main" val="0"/>
                        </a:ext>
                      </a:extLst>
                    </a:blip>
                    <a:stretch>
                      <a:fillRect/>
                    </a:stretch>
                  </pic:blipFill>
                  <pic:spPr>
                    <a:xfrm>
                      <a:off x="0" y="0"/>
                      <a:ext cx="3733800" cy="476250"/>
                    </a:xfrm>
                    <a:prstGeom prst="rect">
                      <a:avLst/>
                    </a:prstGeom>
                  </pic:spPr>
                </pic:pic>
              </a:graphicData>
            </a:graphic>
          </wp:inline>
        </w:drawing>
      </w:r>
    </w:p>
    <w:p w14:paraId="15D451FC" w14:textId="1FEB103F" w:rsidR="127D369D" w:rsidRDefault="127D369D" w:rsidP="1FEE16A4">
      <w:pPr>
        <w:pStyle w:val="ListParagraph"/>
        <w:numPr>
          <w:ilvl w:val="0"/>
          <w:numId w:val="4"/>
        </w:numPr>
        <w:rPr>
          <w:rFonts w:eastAsiaTheme="minorEastAsia"/>
          <w:b/>
          <w:bCs/>
        </w:rPr>
      </w:pPr>
      <w:r>
        <w:t>Count of charter schools by region</w:t>
      </w:r>
    </w:p>
    <w:p w14:paraId="6873F8FC" w14:textId="6C6A19F3" w:rsidR="127D369D" w:rsidRDefault="127D369D" w:rsidP="1FEE16A4">
      <w:pPr>
        <w:pStyle w:val="ListParagraph"/>
        <w:numPr>
          <w:ilvl w:val="1"/>
          <w:numId w:val="4"/>
        </w:numPr>
        <w:rPr>
          <w:b/>
          <w:bCs/>
        </w:rPr>
      </w:pPr>
      <w:r>
        <w:t>In the final dataset used for analysis, there were only a couple charter schools in Region 1, 2, and 3. Region 4 had 11 and Region 5 had 20 charter schools.</w:t>
      </w:r>
    </w:p>
    <w:p w14:paraId="3AAE50C2" w14:textId="2210C00A" w:rsidR="127D369D" w:rsidRDefault="127D369D" w:rsidP="1FEE16A4">
      <w:r>
        <w:rPr>
          <w:noProof/>
        </w:rPr>
        <w:drawing>
          <wp:inline distT="0" distB="0" distL="0" distR="0" wp14:anchorId="610E9CFD" wp14:editId="43912298">
            <wp:extent cx="3819525" cy="2076867"/>
            <wp:effectExtent l="0" t="0" r="0" b="0"/>
            <wp:docPr id="820391886" name="Picture 8203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391886"/>
                    <pic:cNvPicPr/>
                  </pic:nvPicPr>
                  <pic:blipFill>
                    <a:blip r:embed="rId39">
                      <a:extLst>
                        <a:ext uri="{28A0092B-C50C-407E-A947-70E740481C1C}">
                          <a14:useLocalDpi xmlns:a14="http://schemas.microsoft.com/office/drawing/2010/main" val="0"/>
                        </a:ext>
                      </a:extLst>
                    </a:blip>
                    <a:stretch>
                      <a:fillRect/>
                    </a:stretch>
                  </pic:blipFill>
                  <pic:spPr>
                    <a:xfrm>
                      <a:off x="0" y="0"/>
                      <a:ext cx="3819525" cy="2076867"/>
                    </a:xfrm>
                    <a:prstGeom prst="rect">
                      <a:avLst/>
                    </a:prstGeom>
                  </pic:spPr>
                </pic:pic>
              </a:graphicData>
            </a:graphic>
          </wp:inline>
        </w:drawing>
      </w:r>
    </w:p>
    <w:p w14:paraId="3AEBB35F" w14:textId="7B6B4B6B" w:rsidR="00AC427D" w:rsidRDefault="127D369D" w:rsidP="1FEE16A4">
      <w:r>
        <w:rPr>
          <w:noProof/>
        </w:rPr>
        <w:drawing>
          <wp:inline distT="0" distB="0" distL="0" distR="0" wp14:anchorId="0619EA5E" wp14:editId="3D786BA4">
            <wp:extent cx="1476375" cy="852037"/>
            <wp:effectExtent l="0" t="0" r="0" b="0"/>
            <wp:docPr id="674409177" name="Picture 67440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77"/>
                    <pic:cNvPicPr/>
                  </pic:nvPicPr>
                  <pic:blipFill>
                    <a:blip r:embed="rId40">
                      <a:extLst>
                        <a:ext uri="{28A0092B-C50C-407E-A947-70E740481C1C}">
                          <a14:useLocalDpi xmlns:a14="http://schemas.microsoft.com/office/drawing/2010/main" val="0"/>
                        </a:ext>
                      </a:extLst>
                    </a:blip>
                    <a:stretch>
                      <a:fillRect/>
                    </a:stretch>
                  </pic:blipFill>
                  <pic:spPr>
                    <a:xfrm>
                      <a:off x="0" y="0"/>
                      <a:ext cx="1476375" cy="852037"/>
                    </a:xfrm>
                    <a:prstGeom prst="rect">
                      <a:avLst/>
                    </a:prstGeom>
                  </pic:spPr>
                </pic:pic>
              </a:graphicData>
            </a:graphic>
          </wp:inline>
        </w:drawing>
      </w:r>
    </w:p>
    <w:p w14:paraId="69E2CA19" w14:textId="4D9B3A20" w:rsidR="00337982" w:rsidRDefault="00330510" w:rsidP="000A43B0">
      <w:pPr>
        <w:pStyle w:val="Heading2"/>
      </w:pPr>
      <w:bookmarkStart w:id="9" w:name="_Toc50937529"/>
      <w:r>
        <w:t xml:space="preserve">2): </w:t>
      </w:r>
      <w:r w:rsidR="00814F64">
        <w:t xml:space="preserve">General and </w:t>
      </w:r>
      <w:r w:rsidR="00337982">
        <w:t>Map Visualizations</w:t>
      </w:r>
      <w:bookmarkEnd w:id="9"/>
    </w:p>
    <w:p w14:paraId="5711C374" w14:textId="3F2ED5D6" w:rsidR="00CF3F9D" w:rsidRDefault="002A3132" w:rsidP="185EAF0D">
      <w:r>
        <w:t xml:space="preserve">The following visualizations were created to get a better understanding of our dataset, address certain business questions, and to provide visual representations of subsets of dataset. </w:t>
      </w:r>
    </w:p>
    <w:p w14:paraId="7CC789B2" w14:textId="24E4AF01" w:rsidR="05DF0BF0" w:rsidRDefault="05DF0BF0" w:rsidP="185EAF0D">
      <w:r>
        <w:t xml:space="preserve">The correlation matrix below shows </w:t>
      </w:r>
      <w:r w:rsidR="001B781C">
        <w:t>expected</w:t>
      </w:r>
      <w:r>
        <w:t xml:space="preserve"> correlations such as higher </w:t>
      </w:r>
      <w:r w:rsidR="001B781C">
        <w:t>I</w:t>
      </w:r>
      <w:r>
        <w:t>ncome correlat</w:t>
      </w:r>
      <w:r w:rsidR="001B781C">
        <w:t xml:space="preserve">ing </w:t>
      </w:r>
      <w:r>
        <w:t xml:space="preserve">with lower % Economically Disadvantaged. However, solving </w:t>
      </w:r>
      <w:r w:rsidR="001B781C">
        <w:t xml:space="preserve">for </w:t>
      </w:r>
      <w:r>
        <w:t>multicollinearity with tools like principal component analysis is beyond the scope of this analysis. We can note</w:t>
      </w:r>
      <w:r w:rsidR="00930C2D">
        <w:t>,</w:t>
      </w:r>
      <w:r>
        <w:t xml:space="preserve"> though</w:t>
      </w:r>
      <w:r w:rsidR="00930C2D">
        <w:t>,</w:t>
      </w:r>
      <w:r>
        <w:t xml:space="preserve"> that there’s a likelihood that if one variable is statistically significant while it’s highly correlated pair</w:t>
      </w:r>
      <w:r w:rsidR="25A65AD1">
        <w:t>ing with another variable is not, that there’s more to explore in what makes that statistically significant variable stand</w:t>
      </w:r>
      <w:r w:rsidR="00930C2D">
        <w:t>s</w:t>
      </w:r>
      <w:r w:rsidR="25A65AD1">
        <w:t xml:space="preserve"> out.</w:t>
      </w:r>
    </w:p>
    <w:p w14:paraId="68A2F7B6" w14:textId="3DB56FC0" w:rsidR="005D2BD0" w:rsidRDefault="00252460" w:rsidP="185EAF0D">
      <w:pPr>
        <w:jc w:val="center"/>
      </w:pPr>
      <w:r>
        <w:rPr>
          <w:noProof/>
        </w:rPr>
        <w:drawing>
          <wp:inline distT="0" distB="0" distL="0" distR="0" wp14:anchorId="3DC98176" wp14:editId="4ECC0A18">
            <wp:extent cx="2803836"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2803836" cy="2628900"/>
                    </a:xfrm>
                    <a:prstGeom prst="rect">
                      <a:avLst/>
                    </a:prstGeom>
                  </pic:spPr>
                </pic:pic>
              </a:graphicData>
            </a:graphic>
          </wp:inline>
        </w:drawing>
      </w:r>
    </w:p>
    <w:p w14:paraId="12FE720A" w14:textId="14A798C9" w:rsidR="101F7A84" w:rsidRDefault="101F7A84" w:rsidP="185EAF0D">
      <w:r>
        <w:t xml:space="preserve">The bar charts below were used </w:t>
      </w:r>
      <w:r w:rsidR="2AEB5211">
        <w:t>specifically</w:t>
      </w:r>
      <w:r>
        <w:t xml:space="preserve"> </w:t>
      </w:r>
      <w:r w:rsidR="327594B2">
        <w:t xml:space="preserve">to visualize </w:t>
      </w:r>
      <w:r>
        <w:t>any unbalanced issues</w:t>
      </w:r>
      <w:r w:rsidR="0E315CD6">
        <w:t xml:space="preserve"> with our binary variables requiring consid</w:t>
      </w:r>
      <w:r w:rsidR="30675516">
        <w:t>eration</w:t>
      </w:r>
      <w:r>
        <w:t xml:space="preserve"> when using machine learning models. From this, we knew to </w:t>
      </w:r>
      <w:r w:rsidR="17639DA3">
        <w:t>closely monitor the Charter variable</w:t>
      </w:r>
      <w:r>
        <w:t xml:space="preserve">. </w:t>
      </w:r>
    </w:p>
    <w:p w14:paraId="748CF13D" w14:textId="3B22D954" w:rsidR="00252460" w:rsidRDefault="00D47162" w:rsidP="185EAF0D">
      <w:pPr>
        <w:rPr>
          <w:b/>
          <w:bCs/>
        </w:rPr>
      </w:pPr>
      <w:r>
        <w:rPr>
          <w:noProof/>
        </w:rPr>
        <w:drawing>
          <wp:inline distT="0" distB="0" distL="0" distR="0" wp14:anchorId="13984C50" wp14:editId="7A13B38B">
            <wp:extent cx="3038475" cy="197379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8475" cy="1973798"/>
                    </a:xfrm>
                    <a:prstGeom prst="rect">
                      <a:avLst/>
                    </a:prstGeom>
                  </pic:spPr>
                </pic:pic>
              </a:graphicData>
            </a:graphic>
          </wp:inline>
        </w:drawing>
      </w:r>
      <w:r w:rsidR="36983399">
        <w:rPr>
          <w:noProof/>
        </w:rPr>
        <w:drawing>
          <wp:inline distT="0" distB="0" distL="0" distR="0" wp14:anchorId="6E27CA19" wp14:editId="2C824D6F">
            <wp:extent cx="3105150" cy="1970976"/>
            <wp:effectExtent l="0" t="0" r="0" b="0"/>
            <wp:docPr id="6592645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3105150" cy="1970976"/>
                    </a:xfrm>
                    <a:prstGeom prst="rect">
                      <a:avLst/>
                    </a:prstGeom>
                  </pic:spPr>
                </pic:pic>
              </a:graphicData>
            </a:graphic>
          </wp:inline>
        </w:drawing>
      </w:r>
    </w:p>
    <w:p w14:paraId="6078D2C0" w14:textId="0E570BB9" w:rsidR="00177BA5" w:rsidRDefault="376F648B" w:rsidP="3A0C76CF">
      <w:r>
        <w:t>The animated gif below (of which a larger version appears in the accompanying power</w:t>
      </w:r>
      <w:r w:rsidR="6D08762D">
        <w:t xml:space="preserve"> </w:t>
      </w:r>
      <w:r>
        <w:t xml:space="preserve">point) helps to emphasize how grades </w:t>
      </w:r>
      <w:r w:rsidR="02DAFF8E">
        <w:t>fluctuate over</w:t>
      </w:r>
      <w:r>
        <w:t xml:space="preserve"> time</w:t>
      </w:r>
      <w:r w:rsidR="2DC50992">
        <w:t>.  S</w:t>
      </w:r>
      <w:r>
        <w:t xml:space="preserve">tatistical process controls </w:t>
      </w:r>
      <w:r w:rsidR="21094A0B">
        <w:t>will allow us</w:t>
      </w:r>
      <w:r>
        <w:t xml:space="preserve"> </w:t>
      </w:r>
      <w:r w:rsidR="53867770">
        <w:t>to differentiate</w:t>
      </w:r>
      <w:r>
        <w:t xml:space="preserve"> between signal and noise. </w:t>
      </w:r>
    </w:p>
    <w:p w14:paraId="4853BCE6" w14:textId="6A07D945" w:rsidR="00177BA5" w:rsidRDefault="1F62429A" w:rsidP="185EAF0D">
      <w:pPr>
        <w:jc w:val="center"/>
      </w:pPr>
      <w:r>
        <w:rPr>
          <w:noProof/>
        </w:rPr>
        <w:drawing>
          <wp:inline distT="0" distB="0" distL="0" distR="0" wp14:anchorId="38683CCC" wp14:editId="65A6BE3C">
            <wp:extent cx="4572000" cy="2857500"/>
            <wp:effectExtent l="0" t="0" r="0" b="0"/>
            <wp:docPr id="2005090147" name="Picture 200509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090147"/>
                    <pic:cNvPicPr/>
                  </pic:nvPicPr>
                  <pic:blipFill>
                    <a:blip r:embed="rId44">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B05C760" w14:textId="6B04FA15" w:rsidR="002642EC" w:rsidRPr="002642EC" w:rsidRDefault="00EC22CF" w:rsidP="3A0C76CF">
      <w:r>
        <w:t>The</w:t>
      </w:r>
      <w:r w:rsidR="544EECA7">
        <w:t xml:space="preserve"> map</w:t>
      </w:r>
      <w:r>
        <w:t xml:space="preserve"> visualizations below were helpful for us to see the location of schools participating in state standardized testing, as well as the location of schools which </w:t>
      </w:r>
      <w:r w:rsidR="4A916AD2">
        <w:t>were categorized as</w:t>
      </w:r>
      <w:r>
        <w:t xml:space="preserve"> excellent versus those that </w:t>
      </w:r>
      <w:r w:rsidR="6984EB40">
        <w:t>were categorized as</w:t>
      </w:r>
      <w:r>
        <w:t xml:space="preserve"> declining.  This </w:t>
      </w:r>
      <w:r w:rsidR="004E16B1">
        <w:t>method allows us to</w:t>
      </w:r>
      <w:r>
        <w:t xml:space="preserve"> envision the urgency of the situation.  At this level, </w:t>
      </w:r>
      <w:r w:rsidR="004E16B1">
        <w:t xml:space="preserve">there were </w:t>
      </w:r>
      <w:r>
        <w:t>no</w:t>
      </w:r>
      <w:r w:rsidR="622361C9">
        <w:t xml:space="preserve"> visibly</w:t>
      </w:r>
      <w:r w:rsidR="48F5CB9E">
        <w:t xml:space="preserve"> </w:t>
      </w:r>
      <w:r w:rsidR="5E22B56B">
        <w:t>evident</w:t>
      </w:r>
      <w:r>
        <w:t xml:space="preserve"> </w:t>
      </w:r>
      <w:r w:rsidR="6695B8F5">
        <w:t>patterns</w:t>
      </w:r>
      <w:r w:rsidR="3E88DF80">
        <w:t xml:space="preserve">, </w:t>
      </w:r>
      <w:r>
        <w:t>such as clusters of declining schools along a coastli</w:t>
      </w:r>
      <w:r w:rsidR="5D245C4F">
        <w:t>ne</w:t>
      </w:r>
      <w:r>
        <w:t>.</w:t>
      </w:r>
    </w:p>
    <w:p w14:paraId="3733514D" w14:textId="6F7091F3" w:rsidR="00F373B5" w:rsidRPr="00C52B03" w:rsidRDefault="004E2BE2" w:rsidP="00F373B5">
      <w:pPr>
        <w:pStyle w:val="ListParagraph"/>
        <w:numPr>
          <w:ilvl w:val="0"/>
          <w:numId w:val="4"/>
        </w:numPr>
        <w:rPr>
          <w:b/>
          <w:bCs/>
        </w:rPr>
      </w:pPr>
      <w:r>
        <w:t>Base Map of Florida</w:t>
      </w:r>
      <w:r w:rsidR="00F373B5">
        <w:t xml:space="preserve">                                                    Map of Florida Schools within our final dataset used for analysis</w:t>
      </w:r>
    </w:p>
    <w:p w14:paraId="5EBADE39" w14:textId="3E8B3516" w:rsidR="00C52B03" w:rsidRPr="006A0201" w:rsidRDefault="004E2BE2" w:rsidP="006A0201">
      <w:pPr>
        <w:pStyle w:val="ListParagraph"/>
        <w:numPr>
          <w:ilvl w:val="1"/>
          <w:numId w:val="4"/>
        </w:numPr>
        <w:rPr>
          <w:b/>
          <w:bCs/>
        </w:rPr>
      </w:pPr>
      <w:r>
        <w:rPr>
          <w:noProof/>
        </w:rPr>
        <w:drawing>
          <wp:inline distT="0" distB="0" distL="0" distR="0" wp14:anchorId="7966BBE6" wp14:editId="009F1D05">
            <wp:extent cx="2354988" cy="21107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2354988" cy="2110740"/>
                    </a:xfrm>
                    <a:prstGeom prst="rect">
                      <a:avLst/>
                    </a:prstGeom>
                  </pic:spPr>
                </pic:pic>
              </a:graphicData>
            </a:graphic>
          </wp:inline>
        </w:drawing>
      </w:r>
      <w:r w:rsidR="00251425" w:rsidRPr="1131D277">
        <w:rPr>
          <w:b/>
          <w:bCs/>
        </w:rPr>
        <w:t xml:space="preserve">     </w:t>
      </w:r>
      <w:r w:rsidR="00251425">
        <w:rPr>
          <w:noProof/>
        </w:rPr>
        <w:drawing>
          <wp:inline distT="0" distB="0" distL="0" distR="0" wp14:anchorId="72049710" wp14:editId="187C8BD3">
            <wp:extent cx="2142257" cy="2127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2257" cy="2127250"/>
                    </a:xfrm>
                    <a:prstGeom prst="rect">
                      <a:avLst/>
                    </a:prstGeom>
                  </pic:spPr>
                </pic:pic>
              </a:graphicData>
            </a:graphic>
          </wp:inline>
        </w:drawing>
      </w:r>
    </w:p>
    <w:p w14:paraId="288D7F84" w14:textId="7B1047C1" w:rsidR="00C33239" w:rsidRPr="006A0201" w:rsidRDefault="00CD3ECF" w:rsidP="006A0201">
      <w:pPr>
        <w:pStyle w:val="ListParagraph"/>
        <w:numPr>
          <w:ilvl w:val="0"/>
          <w:numId w:val="4"/>
        </w:numPr>
        <w:rPr>
          <w:b/>
          <w:bCs/>
        </w:rPr>
      </w:pPr>
      <w:r>
        <w:t>Map of Schools that we identified as “Excell</w:t>
      </w:r>
      <w:r w:rsidR="1134DD2D">
        <w:t>ent</w:t>
      </w:r>
      <w:r>
        <w:t>”</w:t>
      </w:r>
      <w:r w:rsidR="006A0201">
        <w:t xml:space="preserve">                   Map of Schools that we identified as “Declining”</w:t>
      </w:r>
    </w:p>
    <w:p w14:paraId="79C188D1" w14:textId="5C2B6378" w:rsidR="006F4F72" w:rsidRPr="001C6C16" w:rsidRDefault="00BE57C2" w:rsidP="006F4F72">
      <w:pPr>
        <w:pStyle w:val="ListParagraph"/>
        <w:numPr>
          <w:ilvl w:val="1"/>
          <w:numId w:val="4"/>
        </w:numPr>
        <w:rPr>
          <w:b/>
          <w:bCs/>
        </w:rPr>
      </w:pPr>
      <w:r>
        <w:rPr>
          <w:noProof/>
        </w:rPr>
        <w:drawing>
          <wp:inline distT="0" distB="0" distL="0" distR="0" wp14:anchorId="33B60E1F" wp14:editId="7D825D50">
            <wp:extent cx="2597150" cy="235613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2597150" cy="2356134"/>
                    </a:xfrm>
                    <a:prstGeom prst="rect">
                      <a:avLst/>
                    </a:prstGeom>
                  </pic:spPr>
                </pic:pic>
              </a:graphicData>
            </a:graphic>
          </wp:inline>
        </w:drawing>
      </w:r>
      <w:r w:rsidR="006A0201" w:rsidRPr="1131D277">
        <w:rPr>
          <w:b/>
          <w:bCs/>
        </w:rPr>
        <w:t xml:space="preserve">            </w:t>
      </w:r>
      <w:r w:rsidR="006A0201">
        <w:rPr>
          <w:noProof/>
        </w:rPr>
        <w:drawing>
          <wp:inline distT="0" distB="0" distL="0" distR="0" wp14:anchorId="4203C957" wp14:editId="2541C79A">
            <wp:extent cx="2308108" cy="2260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8108" cy="2260600"/>
                    </a:xfrm>
                    <a:prstGeom prst="rect">
                      <a:avLst/>
                    </a:prstGeom>
                  </pic:spPr>
                </pic:pic>
              </a:graphicData>
            </a:graphic>
          </wp:inline>
        </w:drawing>
      </w:r>
    </w:p>
    <w:p w14:paraId="5168AAEE" w14:textId="1E235E51" w:rsidR="0036199C" w:rsidRPr="00D553A6" w:rsidRDefault="009234D4" w:rsidP="00D553A6">
      <w:pPr>
        <w:pStyle w:val="ListParagraph"/>
        <w:numPr>
          <w:ilvl w:val="0"/>
          <w:numId w:val="4"/>
        </w:numPr>
      </w:pPr>
      <w:r>
        <w:t xml:space="preserve"> On the left</w:t>
      </w:r>
      <w:r w:rsidR="00D553A6">
        <w:t xml:space="preserve">: </w:t>
      </w:r>
      <w:r w:rsidR="00E64DC3">
        <w:t xml:space="preserve">Plot points on the "FLbase" map for the schools being assessed where green represents </w:t>
      </w:r>
      <w:r w:rsidR="22545F6B">
        <w:t>Excellent</w:t>
      </w:r>
      <w:r w:rsidR="00E64DC3">
        <w:t xml:space="preserve"> and red represents </w:t>
      </w:r>
      <w:r w:rsidR="6A22ADAB">
        <w:t>D</w:t>
      </w:r>
      <w:r w:rsidR="00E64DC3">
        <w:t>eclining</w:t>
      </w:r>
      <w:r w:rsidR="00D553A6">
        <w:t xml:space="preserve">. On the right: </w:t>
      </w:r>
      <w:r w:rsidR="00D553A6" w:rsidRPr="00D553A6">
        <w:t xml:space="preserve">Plot points on the "FLbase" map </w:t>
      </w:r>
      <w:r w:rsidR="004E16B1">
        <w:t>of</w:t>
      </w:r>
      <w:r w:rsidR="00D553A6" w:rsidRPr="00D553A6">
        <w:t xml:space="preserve"> all of the schools that were neither Excellent nor Declining</w:t>
      </w:r>
    </w:p>
    <w:p w14:paraId="0FB2BC2D" w14:textId="61DC91D6" w:rsidR="00CF0574" w:rsidRDefault="007E3340" w:rsidP="00CF0574">
      <w:pPr>
        <w:pStyle w:val="ListParagraph"/>
        <w:numPr>
          <w:ilvl w:val="1"/>
          <w:numId w:val="4"/>
        </w:numPr>
        <w:rPr>
          <w:b/>
          <w:bCs/>
        </w:rPr>
      </w:pPr>
      <w:r>
        <w:rPr>
          <w:noProof/>
        </w:rPr>
        <w:drawing>
          <wp:inline distT="0" distB="0" distL="0" distR="0" wp14:anchorId="0E7CCFCF" wp14:editId="0260E759">
            <wp:extent cx="2336800" cy="2265021"/>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36800" cy="2265021"/>
                    </a:xfrm>
                    <a:prstGeom prst="rect">
                      <a:avLst/>
                    </a:prstGeom>
                  </pic:spPr>
                </pic:pic>
              </a:graphicData>
            </a:graphic>
          </wp:inline>
        </w:drawing>
      </w:r>
      <w:r w:rsidR="00D553A6" w:rsidRPr="1131D277">
        <w:rPr>
          <w:b/>
          <w:bCs/>
        </w:rPr>
        <w:t xml:space="preserve">            </w:t>
      </w:r>
      <w:r w:rsidR="00D553A6">
        <w:rPr>
          <w:noProof/>
        </w:rPr>
        <w:drawing>
          <wp:inline distT="0" distB="0" distL="0" distR="0" wp14:anchorId="24B73DA2" wp14:editId="56752CF0">
            <wp:extent cx="2222500" cy="224186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2500" cy="2241860"/>
                    </a:xfrm>
                    <a:prstGeom prst="rect">
                      <a:avLst/>
                    </a:prstGeom>
                  </pic:spPr>
                </pic:pic>
              </a:graphicData>
            </a:graphic>
          </wp:inline>
        </w:drawing>
      </w:r>
    </w:p>
    <w:p w14:paraId="65D3B5BA" w14:textId="77777777" w:rsidR="007B5EEF" w:rsidRPr="007B5EEF" w:rsidRDefault="007B5EEF" w:rsidP="007B5EEF">
      <w:pPr>
        <w:ind w:left="1080"/>
        <w:rPr>
          <w:b/>
          <w:bCs/>
        </w:rPr>
      </w:pPr>
    </w:p>
    <w:p w14:paraId="770DE11A" w14:textId="50E9D3A9" w:rsidR="00EE5834" w:rsidRPr="00EE5834" w:rsidRDefault="00EE5834" w:rsidP="001C6C16">
      <w:pPr>
        <w:pStyle w:val="ListParagraph"/>
        <w:numPr>
          <w:ilvl w:val="0"/>
          <w:numId w:val="4"/>
        </w:numPr>
        <w:rPr>
          <w:b/>
          <w:bCs/>
        </w:rPr>
      </w:pPr>
      <w:r>
        <w:t>Map of Florida Schools by their 2019 Grade</w:t>
      </w:r>
    </w:p>
    <w:p w14:paraId="3569C9AB" w14:textId="10AAA779" w:rsidR="00EE5834" w:rsidRDefault="00151E92" w:rsidP="001C6C16">
      <w:pPr>
        <w:pStyle w:val="ListParagraph"/>
        <w:numPr>
          <w:ilvl w:val="1"/>
          <w:numId w:val="4"/>
        </w:numPr>
        <w:rPr>
          <w:b/>
          <w:bCs/>
        </w:rPr>
      </w:pPr>
      <w:r>
        <w:rPr>
          <w:noProof/>
        </w:rPr>
        <w:drawing>
          <wp:inline distT="0" distB="0" distL="0" distR="0" wp14:anchorId="175D4F95" wp14:editId="4A4CBFA8">
            <wp:extent cx="2921000" cy="252638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2921000" cy="2526386"/>
                    </a:xfrm>
                    <a:prstGeom prst="rect">
                      <a:avLst/>
                    </a:prstGeom>
                  </pic:spPr>
                </pic:pic>
              </a:graphicData>
            </a:graphic>
          </wp:inline>
        </w:drawing>
      </w:r>
    </w:p>
    <w:p w14:paraId="69572275" w14:textId="209F6C07" w:rsidR="003D75A2" w:rsidRPr="00330510" w:rsidRDefault="00330510" w:rsidP="000A43B0">
      <w:pPr>
        <w:pStyle w:val="Heading2"/>
        <w:rPr>
          <w:b/>
          <w:bCs/>
        </w:rPr>
      </w:pPr>
      <w:bookmarkStart w:id="10" w:name="_Toc50937530"/>
      <w:r>
        <w:t xml:space="preserve">3): </w:t>
      </w:r>
      <w:r w:rsidR="00FB18E8">
        <w:t>Linear Model and Results</w:t>
      </w:r>
      <w:bookmarkEnd w:id="10"/>
    </w:p>
    <w:p w14:paraId="34B12175" w14:textId="7DCCEEC9" w:rsidR="04464F6A" w:rsidRDefault="04464F6A" w:rsidP="185EAF0D">
      <w:pPr>
        <w:rPr>
          <w:b/>
          <w:bCs/>
        </w:rPr>
      </w:pPr>
      <w:r>
        <w:t>In order to optimize Florida’s Student Performance Support Budget, our team needs to pinpoint the driving factors for school grades. This will allow funds to be distributed to initiatives with the highest yields.</w:t>
      </w:r>
    </w:p>
    <w:p w14:paraId="47BD9725" w14:textId="6F325F42" w:rsidR="4CF8387E" w:rsidRDefault="4CF8387E" w:rsidP="185EAF0D">
      <w:r>
        <w:t xml:space="preserve">In </w:t>
      </w:r>
      <w:r w:rsidR="47B0011B">
        <w:t>our</w:t>
      </w:r>
      <w:r>
        <w:t xml:space="preserve"> linear models that follow, % Economically Disadvantaged has the most explanatory power for predicting 2019 grade. </w:t>
      </w:r>
    </w:p>
    <w:p w14:paraId="7F152B13" w14:textId="2059E5F6" w:rsidR="4AB2A78C" w:rsidRDefault="4AB2A78C" w:rsidP="185EAF0D">
      <w:pPr>
        <w:rPr>
          <w:u w:val="single"/>
        </w:rPr>
      </w:pPr>
      <w:r w:rsidRPr="185EAF0D">
        <w:rPr>
          <w:u w:val="single"/>
        </w:rPr>
        <w:t>Linear Model to Predict Grade in 2019 for All Schools</w:t>
      </w:r>
    </w:p>
    <w:p w14:paraId="6FEA9994" w14:textId="451CF559" w:rsidR="04464F6A" w:rsidRDefault="04464F6A" w:rsidP="7206A523">
      <w:r>
        <w:rPr>
          <w:noProof/>
        </w:rPr>
        <w:drawing>
          <wp:inline distT="0" distB="0" distL="0" distR="0" wp14:anchorId="02F68CA7" wp14:editId="3D5299EF">
            <wp:extent cx="4238625" cy="2924175"/>
            <wp:effectExtent l="0" t="0" r="0" b="0"/>
            <wp:docPr id="1005602106" name="Picture 10056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602106"/>
                    <pic:cNvPicPr/>
                  </pic:nvPicPr>
                  <pic:blipFill>
                    <a:blip r:embed="rId52">
                      <a:extLst>
                        <a:ext uri="{28A0092B-C50C-407E-A947-70E740481C1C}">
                          <a14:useLocalDpi xmlns:a14="http://schemas.microsoft.com/office/drawing/2010/main" val="0"/>
                        </a:ext>
                      </a:extLst>
                    </a:blip>
                    <a:stretch>
                      <a:fillRect/>
                    </a:stretch>
                  </pic:blipFill>
                  <pic:spPr>
                    <a:xfrm>
                      <a:off x="0" y="0"/>
                      <a:ext cx="4238625" cy="2924175"/>
                    </a:xfrm>
                    <a:prstGeom prst="rect">
                      <a:avLst/>
                    </a:prstGeom>
                  </pic:spPr>
                </pic:pic>
              </a:graphicData>
            </a:graphic>
          </wp:inline>
        </w:drawing>
      </w:r>
    </w:p>
    <w:p w14:paraId="3E795515" w14:textId="2CD48820" w:rsidR="269DA10E" w:rsidRDefault="269DA10E" w:rsidP="185EAF0D">
      <w:pPr>
        <w:pStyle w:val="ListParagraph"/>
        <w:numPr>
          <w:ilvl w:val="0"/>
          <w:numId w:val="4"/>
        </w:numPr>
        <w:rPr>
          <w:b/>
          <w:bCs/>
        </w:rPr>
      </w:pPr>
      <w:r>
        <w:t>Adjusted R^2 in overall linear model: 0.4688</w:t>
      </w:r>
    </w:p>
    <w:p w14:paraId="7C1C35CD" w14:textId="1CBA4C1F" w:rsidR="269DA10E" w:rsidRDefault="269DA10E" w:rsidP="185EAF0D">
      <w:pPr>
        <w:pStyle w:val="ListParagraph"/>
        <w:numPr>
          <w:ilvl w:val="0"/>
          <w:numId w:val="4"/>
        </w:numPr>
        <w:rPr>
          <w:b/>
          <w:bCs/>
        </w:rPr>
      </w:pPr>
      <w:r>
        <w:t>The significant variables in the linear model include:</w:t>
      </w:r>
    </w:p>
    <w:p w14:paraId="499C1D87" w14:textId="070EE00A" w:rsidR="269DA10E" w:rsidRDefault="269DA10E" w:rsidP="185EAF0D">
      <w:pPr>
        <w:pStyle w:val="ListParagraph"/>
        <w:numPr>
          <w:ilvl w:val="1"/>
          <w:numId w:val="4"/>
        </w:numPr>
        <w:rPr>
          <w:b/>
          <w:bCs/>
        </w:rPr>
      </w:pPr>
      <w:r>
        <w:t>Charter – although a low % of schools overall; they have a positive effect on grades (p-value: 0.0007)</w:t>
      </w:r>
    </w:p>
    <w:p w14:paraId="259876CB" w14:textId="07747D2B" w:rsidR="269DA10E" w:rsidRDefault="269DA10E" w:rsidP="185EAF0D">
      <w:pPr>
        <w:pStyle w:val="ListParagraph"/>
        <w:numPr>
          <w:ilvl w:val="1"/>
          <w:numId w:val="4"/>
        </w:numPr>
        <w:rPr>
          <w:b/>
          <w:bCs/>
        </w:rPr>
      </w:pPr>
      <w:r>
        <w:t>Income – higher income has positive effect on grades (p-value: 0.0016)</w:t>
      </w:r>
    </w:p>
    <w:p w14:paraId="6A8F9FCD" w14:textId="147AF2F4" w:rsidR="269DA10E" w:rsidRDefault="269DA10E" w:rsidP="185EAF0D">
      <w:pPr>
        <w:pStyle w:val="ListParagraph"/>
        <w:numPr>
          <w:ilvl w:val="1"/>
          <w:numId w:val="4"/>
        </w:numPr>
        <w:rPr>
          <w:b/>
          <w:bCs/>
        </w:rPr>
      </w:pPr>
      <w:r>
        <w:t>% Economically Disadvantaged – strong negative effect on grades (p-value: 0.0000)</w:t>
      </w:r>
    </w:p>
    <w:p w14:paraId="210C2246" w14:textId="3ED8F3FD" w:rsidR="269DA10E" w:rsidRDefault="269DA10E" w:rsidP="185EAF0D">
      <w:pPr>
        <w:pStyle w:val="ListParagraph"/>
        <w:numPr>
          <w:ilvl w:val="1"/>
          <w:numId w:val="4"/>
        </w:numPr>
        <w:rPr>
          <w:rFonts w:eastAsiaTheme="minorEastAsia"/>
          <w:b/>
          <w:bCs/>
        </w:rPr>
      </w:pPr>
      <w:r>
        <w:t>% Minority - strong negative effect on grades (p-value: 0.0006)</w:t>
      </w:r>
    </w:p>
    <w:p w14:paraId="7B56A8F1" w14:textId="0ED3E4A7" w:rsidR="269DA10E" w:rsidRDefault="269DA10E" w:rsidP="185EAF0D">
      <w:pPr>
        <w:pStyle w:val="ListParagraph"/>
        <w:numPr>
          <w:ilvl w:val="1"/>
          <w:numId w:val="4"/>
        </w:numPr>
        <w:rPr>
          <w:rFonts w:eastAsiaTheme="minorEastAsia"/>
          <w:b/>
          <w:bCs/>
        </w:rPr>
      </w:pPr>
      <w:r>
        <w:t>Region 4 – negative relationship with grades in Region 4 (p-value: 0.0026)</w:t>
      </w:r>
    </w:p>
    <w:p w14:paraId="3D11D3B4" w14:textId="4895632C" w:rsidR="269DA10E" w:rsidRDefault="269DA10E" w:rsidP="185EAF0D">
      <w:pPr>
        <w:pStyle w:val="ListParagraph"/>
        <w:numPr>
          <w:ilvl w:val="1"/>
          <w:numId w:val="4"/>
        </w:numPr>
        <w:rPr>
          <w:b/>
          <w:bCs/>
        </w:rPr>
      </w:pPr>
      <w:r>
        <w:t>Region 5 – positive relationship with grades in Region 5 (p-value: 0.0294)</w:t>
      </w:r>
    </w:p>
    <w:p w14:paraId="2E05DB1E" w14:textId="0F4C3DD0" w:rsidR="325BAB12" w:rsidRDefault="325BAB12" w:rsidP="185EAF0D">
      <w:pPr>
        <w:pStyle w:val="ListParagraph"/>
        <w:numPr>
          <w:ilvl w:val="1"/>
          <w:numId w:val="4"/>
        </w:numPr>
        <w:rPr>
          <w:b/>
          <w:bCs/>
        </w:rPr>
      </w:pPr>
      <w:r>
        <w:t>Region variables may be significant due to their distribution as seen below:</w:t>
      </w:r>
    </w:p>
    <w:p w14:paraId="5F4937EF" w14:textId="2808611B" w:rsidR="325BAB12" w:rsidRDefault="325BAB12" w:rsidP="185EAF0D">
      <w:pPr>
        <w:ind w:left="1080"/>
        <w:jc w:val="center"/>
      </w:pPr>
      <w:r>
        <w:rPr>
          <w:noProof/>
        </w:rPr>
        <w:drawing>
          <wp:inline distT="0" distB="0" distL="0" distR="0" wp14:anchorId="132A66B7" wp14:editId="2673C6CD">
            <wp:extent cx="3171825" cy="1997679"/>
            <wp:effectExtent l="0" t="0" r="0" b="3175"/>
            <wp:docPr id="148636121" name="Picture 14863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36121"/>
                    <pic:cNvPicPr/>
                  </pic:nvPicPr>
                  <pic:blipFill>
                    <a:blip r:embed="rId53">
                      <a:extLst>
                        <a:ext uri="{28A0092B-C50C-407E-A947-70E740481C1C}">
                          <a14:useLocalDpi xmlns:a14="http://schemas.microsoft.com/office/drawing/2010/main" val="0"/>
                        </a:ext>
                      </a:extLst>
                    </a:blip>
                    <a:stretch>
                      <a:fillRect/>
                    </a:stretch>
                  </pic:blipFill>
                  <pic:spPr>
                    <a:xfrm>
                      <a:off x="0" y="0"/>
                      <a:ext cx="3171825" cy="1997679"/>
                    </a:xfrm>
                    <a:prstGeom prst="rect">
                      <a:avLst/>
                    </a:prstGeom>
                  </pic:spPr>
                </pic:pic>
              </a:graphicData>
            </a:graphic>
          </wp:inline>
        </w:drawing>
      </w:r>
    </w:p>
    <w:p w14:paraId="23AB1898" w14:textId="77777777" w:rsidR="00F425CD" w:rsidRDefault="00F425CD" w:rsidP="185EAF0D">
      <w:pPr>
        <w:rPr>
          <w:u w:val="single"/>
        </w:rPr>
      </w:pPr>
    </w:p>
    <w:p w14:paraId="47C17C8F" w14:textId="6F334850" w:rsidR="1386C092" w:rsidRDefault="1386C092" w:rsidP="185EAF0D">
      <w:pPr>
        <w:rPr>
          <w:u w:val="single"/>
        </w:rPr>
      </w:pPr>
      <w:r w:rsidRPr="185EAF0D">
        <w:rPr>
          <w:u w:val="single"/>
        </w:rPr>
        <w:t>Linear Model to Predict Grade in 2019 for Excellent Schools</w:t>
      </w:r>
    </w:p>
    <w:p w14:paraId="28C6424B" w14:textId="326670C2" w:rsidR="1FC6015C" w:rsidRDefault="1FC6015C" w:rsidP="185EAF0D">
      <w:r>
        <w:rPr>
          <w:noProof/>
        </w:rPr>
        <w:drawing>
          <wp:inline distT="0" distB="0" distL="0" distR="0" wp14:anchorId="05776BAD" wp14:editId="085AE871">
            <wp:extent cx="3676650" cy="2305050"/>
            <wp:effectExtent l="0" t="0" r="0" b="0"/>
            <wp:docPr id="13056608" name="Picture 144144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446485"/>
                    <pic:cNvPicPr/>
                  </pic:nvPicPr>
                  <pic:blipFill>
                    <a:blip r:embed="rId54">
                      <a:extLst>
                        <a:ext uri="{28A0092B-C50C-407E-A947-70E740481C1C}">
                          <a14:useLocalDpi xmlns:a14="http://schemas.microsoft.com/office/drawing/2010/main" val="0"/>
                        </a:ext>
                      </a:extLst>
                    </a:blip>
                    <a:stretch>
                      <a:fillRect/>
                    </a:stretch>
                  </pic:blipFill>
                  <pic:spPr>
                    <a:xfrm>
                      <a:off x="0" y="0"/>
                      <a:ext cx="3676650" cy="2305050"/>
                    </a:xfrm>
                    <a:prstGeom prst="rect">
                      <a:avLst/>
                    </a:prstGeom>
                  </pic:spPr>
                </pic:pic>
              </a:graphicData>
            </a:graphic>
          </wp:inline>
        </w:drawing>
      </w:r>
    </w:p>
    <w:p w14:paraId="2B6C1BAE" w14:textId="4731CDCB" w:rsidR="10A45282" w:rsidRDefault="10A45282" w:rsidP="185EAF0D">
      <w:pPr>
        <w:pStyle w:val="ListParagraph"/>
        <w:numPr>
          <w:ilvl w:val="0"/>
          <w:numId w:val="4"/>
        </w:numPr>
        <w:rPr>
          <w:rFonts w:eastAsiaTheme="minorEastAsia"/>
        </w:rPr>
      </w:pPr>
      <w:r>
        <w:t xml:space="preserve">Adjusted R^2 in </w:t>
      </w:r>
      <w:r w:rsidR="5B902B08">
        <w:t xml:space="preserve">Excellent Schools linear </w:t>
      </w:r>
      <w:r>
        <w:t>model: 0.4678</w:t>
      </w:r>
    </w:p>
    <w:p w14:paraId="66FA690B" w14:textId="7DF19D47" w:rsidR="10A45282" w:rsidRDefault="10A45282" w:rsidP="185EAF0D">
      <w:pPr>
        <w:pStyle w:val="ListParagraph"/>
        <w:numPr>
          <w:ilvl w:val="0"/>
          <w:numId w:val="4"/>
        </w:numPr>
        <w:rPr>
          <w:rFonts w:eastAsiaTheme="minorEastAsia"/>
        </w:rPr>
      </w:pPr>
      <w:r>
        <w:t xml:space="preserve">The significant variables in the </w:t>
      </w:r>
      <w:r w:rsidR="14D7692E">
        <w:t>E</w:t>
      </w:r>
      <w:r>
        <w:t xml:space="preserve">xcellent </w:t>
      </w:r>
      <w:r w:rsidR="165EA7DA">
        <w:t>S</w:t>
      </w:r>
      <w:r>
        <w:t>chools linear model include:</w:t>
      </w:r>
    </w:p>
    <w:p w14:paraId="2D5A781D" w14:textId="7CE7AD52" w:rsidR="10A45282" w:rsidRDefault="10A45282" w:rsidP="185EAF0D">
      <w:pPr>
        <w:pStyle w:val="ListParagraph"/>
        <w:numPr>
          <w:ilvl w:val="1"/>
          <w:numId w:val="4"/>
        </w:numPr>
      </w:pPr>
      <w:r>
        <w:t>% Economically Disadvantaged – larger negative coefficient (p-value: 0.0137)</w:t>
      </w:r>
    </w:p>
    <w:p w14:paraId="69E18E6A" w14:textId="2B50488E" w:rsidR="10A45282" w:rsidRDefault="10A45282" w:rsidP="185EAF0D">
      <w:pPr>
        <w:pStyle w:val="ListParagraph"/>
        <w:numPr>
          <w:ilvl w:val="1"/>
          <w:numId w:val="4"/>
        </w:numPr>
      </w:pPr>
      <w:r>
        <w:t>Region 2 – positive coefficient (p-value: 0.0256)</w:t>
      </w:r>
    </w:p>
    <w:p w14:paraId="183B7E18" w14:textId="4125E10D" w:rsidR="10A45282" w:rsidRDefault="10A45282" w:rsidP="185EAF0D">
      <w:pPr>
        <w:pStyle w:val="ListParagraph"/>
        <w:numPr>
          <w:ilvl w:val="1"/>
          <w:numId w:val="4"/>
        </w:numPr>
      </w:pPr>
      <w:r>
        <w:t>Title 1 – positive coefficient (p-value: 0.0012)</w:t>
      </w:r>
    </w:p>
    <w:p w14:paraId="36816077" w14:textId="5224F597" w:rsidR="10A45282" w:rsidRDefault="10A45282" w:rsidP="759D9244">
      <w:pPr>
        <w:pStyle w:val="ListParagraph"/>
        <w:numPr>
          <w:ilvl w:val="0"/>
          <w:numId w:val="4"/>
        </w:numPr>
        <w:rPr>
          <w:rFonts w:eastAsiaTheme="minorEastAsia"/>
        </w:rPr>
      </w:pPr>
      <w:r>
        <w:t xml:space="preserve">When we ran the </w:t>
      </w:r>
      <w:r w:rsidR="49CB60CF">
        <w:t>E</w:t>
      </w:r>
      <w:r>
        <w:t xml:space="preserve">xcellent </w:t>
      </w:r>
      <w:r w:rsidR="672645B9">
        <w:t>S</w:t>
      </w:r>
      <w:r>
        <w:t>chools linear model again with only % Economically Disadvantaged as the independent variable the adjusted R^2 increases to 0.49</w:t>
      </w:r>
      <w:r w:rsidR="38CA8B4D">
        <w:t>47</w:t>
      </w:r>
      <w:r w:rsidR="16FA5182">
        <w:t xml:space="preserve">. </w:t>
      </w:r>
      <w:r w:rsidR="29CB1BC0">
        <w:t xml:space="preserve">However, while that model overall is still statistically significant, %Economically Disadvantaged as a variable was not significant. Adding back Title I as a variable resulted in similar values, with the difference being </w:t>
      </w:r>
      <w:r w:rsidR="159C698D">
        <w:t xml:space="preserve">that both </w:t>
      </w:r>
      <w:r w:rsidR="36DBD9E8">
        <w:t>independent</w:t>
      </w:r>
      <w:r w:rsidR="159C698D">
        <w:t xml:space="preserve"> variables used were statistically significant.</w:t>
      </w:r>
    </w:p>
    <w:p w14:paraId="2CD22FFF" w14:textId="7607B22C" w:rsidR="10A45282" w:rsidRDefault="3282ECAA" w:rsidP="185EAF0D">
      <w:pPr>
        <w:rPr>
          <w:u w:val="single"/>
        </w:rPr>
      </w:pPr>
      <w:r w:rsidRPr="185EAF0D">
        <w:rPr>
          <w:u w:val="single"/>
        </w:rPr>
        <w:t>Deeper Dive into the 3 significant variables for the linear model of Excellent Schools</w:t>
      </w:r>
    </w:p>
    <w:p w14:paraId="62A77427" w14:textId="42F8B418" w:rsidR="10A45282" w:rsidRDefault="3282ECAA" w:rsidP="185EAF0D">
      <w:pPr>
        <w:jc w:val="center"/>
      </w:pPr>
      <w:r>
        <w:rPr>
          <w:noProof/>
        </w:rPr>
        <w:drawing>
          <wp:inline distT="0" distB="0" distL="0" distR="0" wp14:anchorId="34F4E113" wp14:editId="0A149A25">
            <wp:extent cx="5943600" cy="1399223"/>
            <wp:effectExtent l="0" t="0" r="0" b="0"/>
            <wp:docPr id="2078570988" name="Picture 210700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007702"/>
                    <pic:cNvPicPr/>
                  </pic:nvPicPr>
                  <pic:blipFill>
                    <a:blip r:embed="rId55">
                      <a:extLst>
                        <a:ext uri="{28A0092B-C50C-407E-A947-70E740481C1C}">
                          <a14:useLocalDpi xmlns:a14="http://schemas.microsoft.com/office/drawing/2010/main" val="0"/>
                        </a:ext>
                      </a:extLst>
                    </a:blip>
                    <a:stretch>
                      <a:fillRect/>
                    </a:stretch>
                  </pic:blipFill>
                  <pic:spPr>
                    <a:xfrm>
                      <a:off x="0" y="0"/>
                      <a:ext cx="5943600" cy="1399223"/>
                    </a:xfrm>
                    <a:prstGeom prst="rect">
                      <a:avLst/>
                    </a:prstGeom>
                  </pic:spPr>
                </pic:pic>
              </a:graphicData>
            </a:graphic>
          </wp:inline>
        </w:drawing>
      </w:r>
    </w:p>
    <w:p w14:paraId="169E18D5" w14:textId="5B792634" w:rsidR="26A38D89" w:rsidRDefault="26A38D89" w:rsidP="185EAF0D">
      <w:pPr>
        <w:pStyle w:val="ListParagraph"/>
        <w:numPr>
          <w:ilvl w:val="0"/>
          <w:numId w:val="4"/>
        </w:numPr>
        <w:rPr>
          <w:rFonts w:eastAsiaTheme="minorEastAsia"/>
        </w:rPr>
      </w:pPr>
      <w:r>
        <w:t xml:space="preserve">Excellent </w:t>
      </w:r>
      <w:r w:rsidR="44E5A22B">
        <w:t>S</w:t>
      </w:r>
      <w:r>
        <w:t xml:space="preserve">chools in Region 2 have a lower portion of economically disadvantaged students than all other </w:t>
      </w:r>
      <w:r w:rsidR="285AE302">
        <w:t>schools</w:t>
      </w:r>
      <w:r>
        <w:t xml:space="preserve"> in Region 2</w:t>
      </w:r>
    </w:p>
    <w:p w14:paraId="04B53A10" w14:textId="59A526D8" w:rsidR="28935D31" w:rsidRDefault="28935D31" w:rsidP="185EAF0D">
      <w:pPr>
        <w:pStyle w:val="ListParagraph"/>
        <w:numPr>
          <w:ilvl w:val="0"/>
          <w:numId w:val="4"/>
        </w:numPr>
      </w:pPr>
      <w:r>
        <w:t>Title 1 schools serve a significant number of economically disadvantaged students and therefore receive additional federal funds to support students and their families (it appears that this extra support is not enough to nar</w:t>
      </w:r>
      <w:r w:rsidR="3784D225">
        <w:t>row the performance gap)</w:t>
      </w:r>
      <w:r w:rsidR="00CCF049">
        <w:t>.</w:t>
      </w:r>
    </w:p>
    <w:p w14:paraId="5C243891" w14:textId="77777777" w:rsidR="005E0D9A" w:rsidRDefault="005E0D9A" w:rsidP="185EAF0D">
      <w:pPr>
        <w:rPr>
          <w:u w:val="single"/>
        </w:rPr>
      </w:pPr>
    </w:p>
    <w:p w14:paraId="78B7DB5E" w14:textId="77777777" w:rsidR="005E0D9A" w:rsidRDefault="005E0D9A" w:rsidP="185EAF0D">
      <w:pPr>
        <w:rPr>
          <w:u w:val="single"/>
        </w:rPr>
      </w:pPr>
    </w:p>
    <w:p w14:paraId="644D7349" w14:textId="77777777" w:rsidR="005E0D9A" w:rsidRDefault="005E0D9A" w:rsidP="185EAF0D">
      <w:pPr>
        <w:rPr>
          <w:u w:val="single"/>
        </w:rPr>
      </w:pPr>
    </w:p>
    <w:p w14:paraId="36DBA34F" w14:textId="77777777" w:rsidR="005E0D9A" w:rsidRDefault="005E0D9A" w:rsidP="185EAF0D">
      <w:pPr>
        <w:rPr>
          <w:u w:val="single"/>
        </w:rPr>
      </w:pPr>
    </w:p>
    <w:p w14:paraId="402EBC62" w14:textId="0A4C9422" w:rsidR="26A38D89" w:rsidRDefault="23E7A201" w:rsidP="185EAF0D">
      <w:pPr>
        <w:rPr>
          <w:u w:val="single"/>
        </w:rPr>
      </w:pPr>
      <w:r w:rsidRPr="185EAF0D">
        <w:rPr>
          <w:u w:val="single"/>
        </w:rPr>
        <w:t>Linear Model to Predict Grade in 2019 for Declining Schools</w:t>
      </w:r>
    </w:p>
    <w:p w14:paraId="6B6AF3C8" w14:textId="2D15E60C" w:rsidR="26A38D89" w:rsidRDefault="23E7A201" w:rsidP="185EAF0D">
      <w:r>
        <w:rPr>
          <w:noProof/>
        </w:rPr>
        <w:drawing>
          <wp:inline distT="0" distB="0" distL="0" distR="0" wp14:anchorId="0B242E4F" wp14:editId="056DCD5C">
            <wp:extent cx="3667125" cy="2352675"/>
            <wp:effectExtent l="0" t="0" r="0" b="0"/>
            <wp:docPr id="1424337952" name="Picture 6779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996481"/>
                    <pic:cNvPicPr/>
                  </pic:nvPicPr>
                  <pic:blipFill>
                    <a:blip r:embed="rId56">
                      <a:extLst>
                        <a:ext uri="{28A0092B-C50C-407E-A947-70E740481C1C}">
                          <a14:useLocalDpi xmlns:a14="http://schemas.microsoft.com/office/drawing/2010/main" val="0"/>
                        </a:ext>
                      </a:extLst>
                    </a:blip>
                    <a:stretch>
                      <a:fillRect/>
                    </a:stretch>
                  </pic:blipFill>
                  <pic:spPr>
                    <a:xfrm>
                      <a:off x="0" y="0"/>
                      <a:ext cx="3667125" cy="2352675"/>
                    </a:xfrm>
                    <a:prstGeom prst="rect">
                      <a:avLst/>
                    </a:prstGeom>
                  </pic:spPr>
                </pic:pic>
              </a:graphicData>
            </a:graphic>
          </wp:inline>
        </w:drawing>
      </w:r>
    </w:p>
    <w:p w14:paraId="34B9344A" w14:textId="36277FF4" w:rsidR="49AFB38E" w:rsidRDefault="49AFB38E" w:rsidP="185EAF0D">
      <w:pPr>
        <w:pStyle w:val="ListParagraph"/>
        <w:numPr>
          <w:ilvl w:val="0"/>
          <w:numId w:val="4"/>
        </w:numPr>
        <w:rPr>
          <w:rFonts w:eastAsiaTheme="minorEastAsia"/>
        </w:rPr>
      </w:pPr>
      <w:r>
        <w:t xml:space="preserve">Adjusted R^2 in </w:t>
      </w:r>
      <w:r w:rsidR="01FD46EF">
        <w:t xml:space="preserve">Declining Schools </w:t>
      </w:r>
      <w:r>
        <w:t>linear model: 0.</w:t>
      </w:r>
      <w:r w:rsidR="64C2EC3E">
        <w:t>3611</w:t>
      </w:r>
    </w:p>
    <w:p w14:paraId="15DA57EC" w14:textId="4CE5BAA5" w:rsidR="49AFB38E" w:rsidRDefault="49AFB38E" w:rsidP="185EAF0D">
      <w:pPr>
        <w:pStyle w:val="ListParagraph"/>
        <w:numPr>
          <w:ilvl w:val="0"/>
          <w:numId w:val="4"/>
        </w:numPr>
        <w:rPr>
          <w:rFonts w:eastAsiaTheme="minorEastAsia"/>
        </w:rPr>
      </w:pPr>
      <w:r>
        <w:t xml:space="preserve">The significant variables in the </w:t>
      </w:r>
      <w:r w:rsidR="30B1A0F7">
        <w:t>Declining</w:t>
      </w:r>
      <w:r>
        <w:t xml:space="preserve"> schools linear model include:</w:t>
      </w:r>
    </w:p>
    <w:p w14:paraId="1B5F112C" w14:textId="79A8195C" w:rsidR="49AFB38E" w:rsidRDefault="49AFB38E" w:rsidP="185EAF0D">
      <w:pPr>
        <w:pStyle w:val="ListParagraph"/>
        <w:numPr>
          <w:ilvl w:val="1"/>
          <w:numId w:val="4"/>
        </w:numPr>
      </w:pPr>
      <w:r>
        <w:t>% Economically Disadvantaged – negative coefficient (p-value: 0.0</w:t>
      </w:r>
      <w:r w:rsidR="0CFF5289">
        <w:t>003</w:t>
      </w:r>
      <w:r>
        <w:t>)</w:t>
      </w:r>
    </w:p>
    <w:p w14:paraId="66E87893" w14:textId="6823C67B" w:rsidR="2DF9C466" w:rsidRDefault="49AFB38E" w:rsidP="185EAF0D">
      <w:pPr>
        <w:pStyle w:val="ListParagraph"/>
        <w:numPr>
          <w:ilvl w:val="0"/>
          <w:numId w:val="4"/>
        </w:numPr>
      </w:pPr>
      <w:r>
        <w:t xml:space="preserve">When we ran the </w:t>
      </w:r>
      <w:r w:rsidR="0EF89658">
        <w:t>Declining</w:t>
      </w:r>
      <w:r>
        <w:t xml:space="preserve"> schools linear model again with only % Economically Disadvantaged as the independent variable the adjusted R^2 </w:t>
      </w:r>
      <w:r w:rsidR="22C23E59">
        <w:t>decreases</w:t>
      </w:r>
      <w:r>
        <w:t xml:space="preserve"> to 0.</w:t>
      </w:r>
      <w:r w:rsidR="4A615D57">
        <w:t>3248</w:t>
      </w:r>
      <w:r w:rsidR="569EEE05">
        <w:t>.</w:t>
      </w:r>
    </w:p>
    <w:p w14:paraId="2467B8CE" w14:textId="792DD2AC" w:rsidR="00FB18E8" w:rsidRDefault="00330510" w:rsidP="000A43B0">
      <w:pPr>
        <w:pStyle w:val="Heading2"/>
      </w:pPr>
      <w:bookmarkStart w:id="11" w:name="_Toc50937531"/>
      <w:r>
        <w:t xml:space="preserve">4): </w:t>
      </w:r>
      <w:r w:rsidR="00FB18E8">
        <w:t xml:space="preserve">Machine Learning </w:t>
      </w:r>
      <w:r w:rsidR="00E225DD">
        <w:t xml:space="preserve">Classification </w:t>
      </w:r>
      <w:r w:rsidR="00FB18E8">
        <w:t>and Results</w:t>
      </w:r>
      <w:bookmarkEnd w:id="11"/>
    </w:p>
    <w:p w14:paraId="6BF12F04" w14:textId="1C26F1A4" w:rsidR="107A7404" w:rsidRDefault="107A7404" w:rsidP="185EAF0D">
      <w:r>
        <w:t>For the following machine learning models, we used 75% of our data for training, and reserved 25% of our data for testing.</w:t>
      </w:r>
    </w:p>
    <w:p w14:paraId="6DF7F7F5" w14:textId="71324F34" w:rsidR="004E473F" w:rsidRDefault="004E473F" w:rsidP="004E473F">
      <w:pPr>
        <w:pStyle w:val="ListParagraph"/>
        <w:numPr>
          <w:ilvl w:val="0"/>
          <w:numId w:val="11"/>
        </w:numPr>
      </w:pPr>
      <w:r>
        <w:t>Machine Learning to Predict Grades</w:t>
      </w:r>
    </w:p>
    <w:p w14:paraId="32156DD6" w14:textId="22F7E9F2" w:rsidR="004E473F" w:rsidRDefault="00FA13E5" w:rsidP="00FA13E5">
      <w:pPr>
        <w:pStyle w:val="ListParagraph"/>
        <w:numPr>
          <w:ilvl w:val="1"/>
          <w:numId w:val="11"/>
        </w:numPr>
      </w:pPr>
      <w:r>
        <w:t>K</w:t>
      </w:r>
      <w:r w:rsidR="39515CB8">
        <w:t>SV</w:t>
      </w:r>
      <w:r>
        <w:t>M</w:t>
      </w:r>
    </w:p>
    <w:p w14:paraId="597D2ADA" w14:textId="20D9CC9C" w:rsidR="00FA13E5" w:rsidRDefault="00D83CF8" w:rsidP="00FA13E5">
      <w:pPr>
        <w:pStyle w:val="ListParagraph"/>
        <w:numPr>
          <w:ilvl w:val="2"/>
          <w:numId w:val="11"/>
        </w:numPr>
      </w:pPr>
      <w:r>
        <w:t>Train Accuracy</w:t>
      </w:r>
    </w:p>
    <w:p w14:paraId="5E8B3311" w14:textId="7E9E9ED6" w:rsidR="007F393A" w:rsidRDefault="007F393A" w:rsidP="007F393A">
      <w:pPr>
        <w:pStyle w:val="ListParagraph"/>
        <w:numPr>
          <w:ilvl w:val="3"/>
          <w:numId w:val="11"/>
        </w:numPr>
      </w:pPr>
      <w:r>
        <w:rPr>
          <w:noProof/>
        </w:rPr>
        <w:drawing>
          <wp:inline distT="0" distB="0" distL="0" distR="0" wp14:anchorId="18CD8C79" wp14:editId="43B9112E">
            <wp:extent cx="2063856" cy="882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2063856" cy="882695"/>
                    </a:xfrm>
                    <a:prstGeom prst="rect">
                      <a:avLst/>
                    </a:prstGeom>
                  </pic:spPr>
                </pic:pic>
              </a:graphicData>
            </a:graphic>
          </wp:inline>
        </w:drawing>
      </w:r>
    </w:p>
    <w:p w14:paraId="26407759" w14:textId="0737710F" w:rsidR="0051261E" w:rsidRDefault="0051261E" w:rsidP="007F393A">
      <w:pPr>
        <w:pStyle w:val="ListParagraph"/>
        <w:numPr>
          <w:ilvl w:val="3"/>
          <w:numId w:val="11"/>
        </w:numPr>
      </w:pPr>
      <w:r>
        <w:t>68.64%</w:t>
      </w:r>
      <w:r w:rsidR="00797970">
        <w:t xml:space="preserve"> Accuracy</w:t>
      </w:r>
    </w:p>
    <w:p w14:paraId="1EF64F0D" w14:textId="1019E8B3" w:rsidR="00D83CF8" w:rsidRDefault="00D83CF8" w:rsidP="00FA13E5">
      <w:pPr>
        <w:pStyle w:val="ListParagraph"/>
        <w:numPr>
          <w:ilvl w:val="2"/>
          <w:numId w:val="11"/>
        </w:numPr>
      </w:pPr>
      <w:r>
        <w:t>Test Accuracy</w:t>
      </w:r>
    </w:p>
    <w:p w14:paraId="4D00DD30" w14:textId="2FB34ED9" w:rsidR="00797970" w:rsidRDefault="00797970" w:rsidP="00797970">
      <w:pPr>
        <w:pStyle w:val="ListParagraph"/>
        <w:numPr>
          <w:ilvl w:val="3"/>
          <w:numId w:val="11"/>
        </w:numPr>
      </w:pPr>
      <w:r>
        <w:rPr>
          <w:noProof/>
        </w:rPr>
        <w:drawing>
          <wp:inline distT="0" distB="0" distL="0" distR="0" wp14:anchorId="4C3B51EA" wp14:editId="320BB368">
            <wp:extent cx="1701887" cy="882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1701887" cy="882695"/>
                    </a:xfrm>
                    <a:prstGeom prst="rect">
                      <a:avLst/>
                    </a:prstGeom>
                  </pic:spPr>
                </pic:pic>
              </a:graphicData>
            </a:graphic>
          </wp:inline>
        </w:drawing>
      </w:r>
    </w:p>
    <w:p w14:paraId="0CE495F4" w14:textId="542C6EFF" w:rsidR="00797970" w:rsidRDefault="00797970" w:rsidP="00797970">
      <w:pPr>
        <w:pStyle w:val="ListParagraph"/>
        <w:numPr>
          <w:ilvl w:val="3"/>
          <w:numId w:val="11"/>
        </w:numPr>
      </w:pPr>
      <w:r>
        <w:t>54.08% Accuracy</w:t>
      </w:r>
    </w:p>
    <w:p w14:paraId="29BEB29B" w14:textId="31E1C7C9" w:rsidR="00FA13E5" w:rsidRDefault="00FA13E5" w:rsidP="00FA13E5">
      <w:pPr>
        <w:pStyle w:val="ListParagraph"/>
        <w:numPr>
          <w:ilvl w:val="1"/>
          <w:numId w:val="11"/>
        </w:numPr>
      </w:pPr>
      <w:r>
        <w:t>SVM</w:t>
      </w:r>
    </w:p>
    <w:p w14:paraId="370576A5" w14:textId="1CD451D8" w:rsidR="00D83CF8" w:rsidRDefault="00D83CF8" w:rsidP="00D83CF8">
      <w:pPr>
        <w:pStyle w:val="ListParagraph"/>
        <w:numPr>
          <w:ilvl w:val="2"/>
          <w:numId w:val="11"/>
        </w:numPr>
      </w:pPr>
      <w:r>
        <w:t>Train Accuracy</w:t>
      </w:r>
    </w:p>
    <w:p w14:paraId="18549F3E" w14:textId="468BEE00" w:rsidR="006F0AF5" w:rsidRDefault="002F6719" w:rsidP="006F0AF5">
      <w:pPr>
        <w:pStyle w:val="ListParagraph"/>
        <w:numPr>
          <w:ilvl w:val="3"/>
          <w:numId w:val="11"/>
        </w:numPr>
      </w:pPr>
      <w:r>
        <w:rPr>
          <w:noProof/>
        </w:rPr>
        <w:drawing>
          <wp:inline distT="0" distB="0" distL="0" distR="0" wp14:anchorId="1DE816E8" wp14:editId="76D6BFE5">
            <wp:extent cx="1987652" cy="882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9">
                      <a:extLst>
                        <a:ext uri="{28A0092B-C50C-407E-A947-70E740481C1C}">
                          <a14:useLocalDpi xmlns:a14="http://schemas.microsoft.com/office/drawing/2010/main" val="0"/>
                        </a:ext>
                      </a:extLst>
                    </a:blip>
                    <a:stretch>
                      <a:fillRect/>
                    </a:stretch>
                  </pic:blipFill>
                  <pic:spPr>
                    <a:xfrm>
                      <a:off x="0" y="0"/>
                      <a:ext cx="1987652" cy="882695"/>
                    </a:xfrm>
                    <a:prstGeom prst="rect">
                      <a:avLst/>
                    </a:prstGeom>
                  </pic:spPr>
                </pic:pic>
              </a:graphicData>
            </a:graphic>
          </wp:inline>
        </w:drawing>
      </w:r>
    </w:p>
    <w:p w14:paraId="013646B4" w14:textId="36069ADD" w:rsidR="002F6719" w:rsidRDefault="002F6719" w:rsidP="006F0AF5">
      <w:pPr>
        <w:pStyle w:val="ListParagraph"/>
        <w:numPr>
          <w:ilvl w:val="3"/>
          <w:numId w:val="11"/>
        </w:numPr>
      </w:pPr>
      <w:r>
        <w:t>61.71% Accuracy</w:t>
      </w:r>
    </w:p>
    <w:p w14:paraId="3DBA34A6" w14:textId="366FD658" w:rsidR="00FA13E5" w:rsidRDefault="00D83CF8" w:rsidP="00D83CF8">
      <w:pPr>
        <w:pStyle w:val="ListParagraph"/>
        <w:numPr>
          <w:ilvl w:val="2"/>
          <w:numId w:val="11"/>
        </w:numPr>
      </w:pPr>
      <w:r>
        <w:t>Test Accuracy</w:t>
      </w:r>
    </w:p>
    <w:p w14:paraId="7B7EC170" w14:textId="6AE369E8" w:rsidR="002F6719" w:rsidRDefault="00097977" w:rsidP="002F6719">
      <w:pPr>
        <w:pStyle w:val="ListParagraph"/>
        <w:numPr>
          <w:ilvl w:val="3"/>
          <w:numId w:val="11"/>
        </w:numPr>
      </w:pPr>
      <w:r>
        <w:rPr>
          <w:noProof/>
        </w:rPr>
        <w:drawing>
          <wp:inline distT="0" distB="0" distL="0" distR="0" wp14:anchorId="1A09FAA7" wp14:editId="248AC64C">
            <wp:extent cx="2044805" cy="863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2044805" cy="863644"/>
                    </a:xfrm>
                    <a:prstGeom prst="rect">
                      <a:avLst/>
                    </a:prstGeom>
                  </pic:spPr>
                </pic:pic>
              </a:graphicData>
            </a:graphic>
          </wp:inline>
        </w:drawing>
      </w:r>
    </w:p>
    <w:p w14:paraId="3162E105" w14:textId="1FBF44D1" w:rsidR="00097977" w:rsidRDefault="00097977" w:rsidP="002F6719">
      <w:pPr>
        <w:pStyle w:val="ListParagraph"/>
        <w:numPr>
          <w:ilvl w:val="3"/>
          <w:numId w:val="11"/>
        </w:numPr>
      </w:pPr>
      <w:r>
        <w:t>56.06% Accuracy</w:t>
      </w:r>
    </w:p>
    <w:p w14:paraId="07BFD86D" w14:textId="77777777" w:rsidR="009D3B03" w:rsidRDefault="009D3B03" w:rsidP="009D3B03"/>
    <w:p w14:paraId="549B2E78" w14:textId="2B829AD9" w:rsidR="00FA13E5" w:rsidRDefault="00FA13E5" w:rsidP="00FA13E5">
      <w:pPr>
        <w:pStyle w:val="ListParagraph"/>
        <w:numPr>
          <w:ilvl w:val="1"/>
          <w:numId w:val="11"/>
        </w:numPr>
      </w:pPr>
      <w:r>
        <w:t>Decision Tree</w:t>
      </w:r>
    </w:p>
    <w:p w14:paraId="5235C9E1" w14:textId="1AE5393C" w:rsidR="00D83CF8" w:rsidRDefault="00D83CF8" w:rsidP="00D83CF8">
      <w:pPr>
        <w:pStyle w:val="ListParagraph"/>
        <w:numPr>
          <w:ilvl w:val="2"/>
          <w:numId w:val="11"/>
        </w:numPr>
      </w:pPr>
      <w:r>
        <w:t>Train Accuracy</w:t>
      </w:r>
    </w:p>
    <w:p w14:paraId="66D16A51" w14:textId="07B04FFA" w:rsidR="00097977" w:rsidRDefault="00405D5C" w:rsidP="00097977">
      <w:pPr>
        <w:pStyle w:val="ListParagraph"/>
        <w:numPr>
          <w:ilvl w:val="3"/>
          <w:numId w:val="11"/>
        </w:numPr>
      </w:pPr>
      <w:r>
        <w:rPr>
          <w:noProof/>
        </w:rPr>
        <w:drawing>
          <wp:inline distT="0" distB="0" distL="0" distR="0" wp14:anchorId="576E6256" wp14:editId="5A0D5B51">
            <wp:extent cx="2006703" cy="8445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2006703" cy="844593"/>
                    </a:xfrm>
                    <a:prstGeom prst="rect">
                      <a:avLst/>
                    </a:prstGeom>
                  </pic:spPr>
                </pic:pic>
              </a:graphicData>
            </a:graphic>
          </wp:inline>
        </w:drawing>
      </w:r>
    </w:p>
    <w:p w14:paraId="11F8DF66" w14:textId="1D1716A9" w:rsidR="00405D5C" w:rsidRDefault="00405D5C" w:rsidP="00097977">
      <w:pPr>
        <w:pStyle w:val="ListParagraph"/>
        <w:numPr>
          <w:ilvl w:val="3"/>
          <w:numId w:val="11"/>
        </w:numPr>
      </w:pPr>
      <w:r>
        <w:t>58.16% Accuracy</w:t>
      </w:r>
    </w:p>
    <w:p w14:paraId="4C7B48CE" w14:textId="19CD1488" w:rsidR="00FA13E5" w:rsidRDefault="00D83CF8" w:rsidP="00D83CF8">
      <w:pPr>
        <w:pStyle w:val="ListParagraph"/>
        <w:numPr>
          <w:ilvl w:val="2"/>
          <w:numId w:val="11"/>
        </w:numPr>
      </w:pPr>
      <w:r>
        <w:t>Test Accuracy</w:t>
      </w:r>
    </w:p>
    <w:p w14:paraId="6B9975A7" w14:textId="76F7E9D2" w:rsidR="00405D5C" w:rsidRDefault="00F656BB" w:rsidP="00405D5C">
      <w:pPr>
        <w:pStyle w:val="ListParagraph"/>
        <w:numPr>
          <w:ilvl w:val="3"/>
          <w:numId w:val="11"/>
        </w:numPr>
      </w:pPr>
      <w:r>
        <w:rPr>
          <w:noProof/>
        </w:rPr>
        <w:drawing>
          <wp:inline distT="0" distB="0" distL="0" distR="0" wp14:anchorId="365C821D" wp14:editId="6F3CD613">
            <wp:extent cx="1720938" cy="882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1720938" cy="882695"/>
                    </a:xfrm>
                    <a:prstGeom prst="rect">
                      <a:avLst/>
                    </a:prstGeom>
                  </pic:spPr>
                </pic:pic>
              </a:graphicData>
            </a:graphic>
          </wp:inline>
        </w:drawing>
      </w:r>
    </w:p>
    <w:p w14:paraId="1FD20691" w14:textId="25E9FCFF" w:rsidR="00F656BB" w:rsidRDefault="00F656BB" w:rsidP="00405D5C">
      <w:pPr>
        <w:pStyle w:val="ListParagraph"/>
        <w:numPr>
          <w:ilvl w:val="3"/>
          <w:numId w:val="11"/>
        </w:numPr>
      </w:pPr>
      <w:r>
        <w:t>52.68% Accuracy</w:t>
      </w:r>
    </w:p>
    <w:p w14:paraId="7208CBC4" w14:textId="30A4D5BD" w:rsidR="00FA13E5" w:rsidRDefault="00FA13E5" w:rsidP="00FA13E5">
      <w:pPr>
        <w:pStyle w:val="ListParagraph"/>
        <w:numPr>
          <w:ilvl w:val="1"/>
          <w:numId w:val="11"/>
        </w:numPr>
      </w:pPr>
      <w:r>
        <w:t>NaiveBayes</w:t>
      </w:r>
    </w:p>
    <w:p w14:paraId="1C254999" w14:textId="1C9B9429" w:rsidR="00D83CF8" w:rsidRDefault="00D83CF8" w:rsidP="00D83CF8">
      <w:pPr>
        <w:pStyle w:val="ListParagraph"/>
        <w:numPr>
          <w:ilvl w:val="2"/>
          <w:numId w:val="11"/>
        </w:numPr>
      </w:pPr>
      <w:r>
        <w:t>Train Accuracy</w:t>
      </w:r>
    </w:p>
    <w:p w14:paraId="178FB45A" w14:textId="61B264B9" w:rsidR="00F656BB" w:rsidRDefault="00D510ED" w:rsidP="00F656BB">
      <w:pPr>
        <w:pStyle w:val="ListParagraph"/>
        <w:numPr>
          <w:ilvl w:val="3"/>
          <w:numId w:val="11"/>
        </w:numPr>
      </w:pPr>
      <w:r>
        <w:rPr>
          <w:noProof/>
        </w:rPr>
        <w:drawing>
          <wp:inline distT="0" distB="0" distL="0" distR="0" wp14:anchorId="66196017" wp14:editId="054DEB48">
            <wp:extent cx="2000353" cy="9017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2000353" cy="901746"/>
                    </a:xfrm>
                    <a:prstGeom prst="rect">
                      <a:avLst/>
                    </a:prstGeom>
                  </pic:spPr>
                </pic:pic>
              </a:graphicData>
            </a:graphic>
          </wp:inline>
        </w:drawing>
      </w:r>
    </w:p>
    <w:p w14:paraId="13CEEA32" w14:textId="1BA18D87" w:rsidR="00D510ED" w:rsidRDefault="00D510ED" w:rsidP="00F656BB">
      <w:pPr>
        <w:pStyle w:val="ListParagraph"/>
        <w:numPr>
          <w:ilvl w:val="3"/>
          <w:numId w:val="11"/>
        </w:numPr>
      </w:pPr>
      <w:r>
        <w:t>54.52%</w:t>
      </w:r>
      <w:r w:rsidR="009D3B03">
        <w:t xml:space="preserve"> Accuracy</w:t>
      </w:r>
    </w:p>
    <w:p w14:paraId="3EA87167" w14:textId="15C8342A" w:rsidR="00FA13E5" w:rsidRDefault="00D83CF8" w:rsidP="00D83CF8">
      <w:pPr>
        <w:pStyle w:val="ListParagraph"/>
        <w:numPr>
          <w:ilvl w:val="2"/>
          <w:numId w:val="11"/>
        </w:numPr>
      </w:pPr>
      <w:r>
        <w:t>Test Accuracy</w:t>
      </w:r>
    </w:p>
    <w:p w14:paraId="3C85E67B" w14:textId="76C3C543" w:rsidR="00D510ED" w:rsidRDefault="00A73DE1" w:rsidP="00D510ED">
      <w:pPr>
        <w:pStyle w:val="ListParagraph"/>
        <w:numPr>
          <w:ilvl w:val="3"/>
          <w:numId w:val="11"/>
        </w:numPr>
      </w:pPr>
      <w:r>
        <w:rPr>
          <w:noProof/>
        </w:rPr>
        <w:drawing>
          <wp:inline distT="0" distB="0" distL="0" distR="0" wp14:anchorId="1A7D4B27" wp14:editId="3568DA12">
            <wp:extent cx="1695537" cy="8636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1695537" cy="863644"/>
                    </a:xfrm>
                    <a:prstGeom prst="rect">
                      <a:avLst/>
                    </a:prstGeom>
                  </pic:spPr>
                </pic:pic>
              </a:graphicData>
            </a:graphic>
          </wp:inline>
        </w:drawing>
      </w:r>
    </w:p>
    <w:p w14:paraId="4F738750" w14:textId="19AE0CA4" w:rsidR="00A73DE1" w:rsidRDefault="0034137A" w:rsidP="00D510ED">
      <w:pPr>
        <w:pStyle w:val="ListParagraph"/>
        <w:numPr>
          <w:ilvl w:val="3"/>
          <w:numId w:val="11"/>
        </w:numPr>
      </w:pPr>
      <w:r>
        <w:t>50.70%</w:t>
      </w:r>
      <w:r w:rsidR="009D3B03">
        <w:t xml:space="preserve"> Accuracy</w:t>
      </w:r>
    </w:p>
    <w:p w14:paraId="1CC44AD0" w14:textId="7F9D055A" w:rsidR="00FA13E5" w:rsidRDefault="00FA13E5" w:rsidP="00FA13E5">
      <w:pPr>
        <w:pStyle w:val="ListParagraph"/>
        <w:numPr>
          <w:ilvl w:val="1"/>
          <w:numId w:val="11"/>
        </w:numPr>
      </w:pPr>
      <w:r>
        <w:t>Random Forest</w:t>
      </w:r>
    </w:p>
    <w:p w14:paraId="52FD7AD0" w14:textId="5909D23A" w:rsidR="00D83CF8" w:rsidRDefault="00D83CF8" w:rsidP="00D83CF8">
      <w:pPr>
        <w:pStyle w:val="ListParagraph"/>
        <w:numPr>
          <w:ilvl w:val="2"/>
          <w:numId w:val="11"/>
        </w:numPr>
      </w:pPr>
      <w:r>
        <w:t>Train Accuracy</w:t>
      </w:r>
    </w:p>
    <w:p w14:paraId="68D2DAE7" w14:textId="3EDCADBE" w:rsidR="0034137A" w:rsidRDefault="009D3B03" w:rsidP="0034137A">
      <w:pPr>
        <w:pStyle w:val="ListParagraph"/>
        <w:numPr>
          <w:ilvl w:val="3"/>
          <w:numId w:val="11"/>
        </w:numPr>
      </w:pPr>
      <w:r>
        <w:rPr>
          <w:noProof/>
        </w:rPr>
        <w:drawing>
          <wp:inline distT="0" distB="0" distL="0" distR="0" wp14:anchorId="7C048B57" wp14:editId="3130E486">
            <wp:extent cx="2019404" cy="89539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2019404" cy="895396"/>
                    </a:xfrm>
                    <a:prstGeom prst="rect">
                      <a:avLst/>
                    </a:prstGeom>
                  </pic:spPr>
                </pic:pic>
              </a:graphicData>
            </a:graphic>
          </wp:inline>
        </w:drawing>
      </w:r>
    </w:p>
    <w:p w14:paraId="330238FA" w14:textId="7D1BF5E8" w:rsidR="009D3B03" w:rsidRDefault="009D3B03" w:rsidP="0034137A">
      <w:pPr>
        <w:pStyle w:val="ListParagraph"/>
        <w:numPr>
          <w:ilvl w:val="3"/>
          <w:numId w:val="11"/>
        </w:numPr>
      </w:pPr>
      <w:r>
        <w:t>96.87% Accuracy</w:t>
      </w:r>
    </w:p>
    <w:p w14:paraId="615D6E2E" w14:textId="1EDFE66A" w:rsidR="00D83CF8" w:rsidRDefault="00D83CF8" w:rsidP="00D83CF8">
      <w:pPr>
        <w:pStyle w:val="ListParagraph"/>
        <w:numPr>
          <w:ilvl w:val="2"/>
          <w:numId w:val="11"/>
        </w:numPr>
      </w:pPr>
      <w:r>
        <w:t>Test Accuracy</w:t>
      </w:r>
    </w:p>
    <w:p w14:paraId="0E973572" w14:textId="3B96026D" w:rsidR="00B3372E" w:rsidRDefault="00B3372E" w:rsidP="00B3372E">
      <w:pPr>
        <w:pStyle w:val="ListParagraph"/>
        <w:numPr>
          <w:ilvl w:val="3"/>
          <w:numId w:val="11"/>
        </w:numPr>
      </w:pPr>
      <w:r>
        <w:rPr>
          <w:noProof/>
        </w:rPr>
        <w:drawing>
          <wp:inline distT="0" distB="0" distL="0" distR="0" wp14:anchorId="25AF2EFC" wp14:editId="453CD0BA">
            <wp:extent cx="1663786" cy="8953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1663786" cy="895396"/>
                    </a:xfrm>
                    <a:prstGeom prst="rect">
                      <a:avLst/>
                    </a:prstGeom>
                  </pic:spPr>
                </pic:pic>
              </a:graphicData>
            </a:graphic>
          </wp:inline>
        </w:drawing>
      </w:r>
    </w:p>
    <w:p w14:paraId="04E7D356" w14:textId="29BE31F4" w:rsidR="00B3372E" w:rsidRDefault="00B3372E" w:rsidP="00B3372E">
      <w:pPr>
        <w:pStyle w:val="ListParagraph"/>
        <w:numPr>
          <w:ilvl w:val="3"/>
          <w:numId w:val="11"/>
        </w:numPr>
      </w:pPr>
      <w:r>
        <w:t>55.77% Accuracy</w:t>
      </w:r>
    </w:p>
    <w:p w14:paraId="5342D8D3" w14:textId="1B31C9CC" w:rsidR="00FA13E5" w:rsidRDefault="00FA13E5" w:rsidP="00FA13E5">
      <w:pPr>
        <w:pStyle w:val="ListParagraph"/>
        <w:numPr>
          <w:ilvl w:val="1"/>
          <w:numId w:val="11"/>
        </w:numPr>
      </w:pPr>
      <w:r>
        <w:t>Findings</w:t>
      </w:r>
    </w:p>
    <w:p w14:paraId="60175C1E" w14:textId="5B93043D" w:rsidR="00FA13E5" w:rsidRDefault="00CB078C" w:rsidP="185EAF0D">
      <w:pPr>
        <w:pStyle w:val="ListParagraph"/>
        <w:numPr>
          <w:ilvl w:val="2"/>
          <w:numId w:val="11"/>
        </w:numPr>
        <w:rPr>
          <w:rFonts w:eastAsiaTheme="minorEastAsia"/>
        </w:rPr>
      </w:pPr>
      <w:r>
        <w:t>We would like to affirm our findings from our regression analysis by using other prediction models. ​However, we do acknowledge that some of these methods are like a “black box” and are not as interpretable as linear modeling. ​In addition, these can be re-run and produce different results due to randomness.</w:t>
      </w:r>
      <w:r w:rsidR="4C2480D4">
        <w:t xml:space="preserve"> The </w:t>
      </w:r>
      <w:r w:rsidR="00262F55">
        <w:t>PowerPoint</w:t>
      </w:r>
      <w:r w:rsidR="4C2480D4">
        <w:t xml:space="preserve"> that accompanies this document has results from a different run on purpose to illustrate this expected difference. In addition, the general trends discussed here are also relatively reflected by the </w:t>
      </w:r>
      <w:r w:rsidR="00262F55">
        <w:t>PowerPoint</w:t>
      </w:r>
      <w:r w:rsidR="4C2480D4">
        <w:t xml:space="preserve"> results.</w:t>
      </w:r>
    </w:p>
    <w:p w14:paraId="5F879B09" w14:textId="7B32D500" w:rsidR="009A0A03" w:rsidRPr="00935661" w:rsidRDefault="009A0A03" w:rsidP="009A0A03">
      <w:pPr>
        <w:pStyle w:val="ListParagraph"/>
        <w:numPr>
          <w:ilvl w:val="0"/>
          <w:numId w:val="10"/>
        </w:numPr>
        <w:rPr>
          <w:b/>
          <w:bCs/>
        </w:rPr>
      </w:pPr>
      <w:r>
        <w:t xml:space="preserve">Machine Learning </w:t>
      </w:r>
      <w:r w:rsidR="00935661">
        <w:t>Visualizations for Predicting Grades</w:t>
      </w:r>
    </w:p>
    <w:p w14:paraId="68224D0B" w14:textId="0B0BC175" w:rsidR="00935661" w:rsidRPr="009A0A03" w:rsidRDefault="00935661" w:rsidP="00935661">
      <w:pPr>
        <w:pStyle w:val="ListParagraph"/>
        <w:numPr>
          <w:ilvl w:val="1"/>
          <w:numId w:val="10"/>
        </w:numPr>
        <w:rPr>
          <w:b/>
          <w:bCs/>
        </w:rPr>
      </w:pPr>
      <w:r>
        <w:t>Decision Tree</w:t>
      </w:r>
    </w:p>
    <w:p w14:paraId="3675A895" w14:textId="56A859A6" w:rsidR="00F9604A" w:rsidRDefault="00E255E0" w:rsidP="00935661">
      <w:pPr>
        <w:pStyle w:val="ListParagraph"/>
        <w:numPr>
          <w:ilvl w:val="2"/>
          <w:numId w:val="4"/>
        </w:numPr>
      </w:pPr>
      <w:r>
        <w:rPr>
          <w:noProof/>
        </w:rPr>
        <w:drawing>
          <wp:inline distT="0" distB="0" distL="0" distR="0" wp14:anchorId="0BAFDA1F" wp14:editId="2D64F89B">
            <wp:extent cx="5334002" cy="23797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5334002" cy="2379785"/>
                    </a:xfrm>
                    <a:prstGeom prst="rect">
                      <a:avLst/>
                    </a:prstGeom>
                  </pic:spPr>
                </pic:pic>
              </a:graphicData>
            </a:graphic>
          </wp:inline>
        </w:drawing>
      </w:r>
    </w:p>
    <w:p w14:paraId="13840D46" w14:textId="4800E61E" w:rsidR="00935661" w:rsidRDefault="00935661" w:rsidP="00935661">
      <w:pPr>
        <w:pStyle w:val="ListParagraph"/>
        <w:numPr>
          <w:ilvl w:val="1"/>
          <w:numId w:val="4"/>
        </w:numPr>
      </w:pPr>
      <w:r>
        <w:t>Random Forest (Importance of Variables)</w:t>
      </w:r>
    </w:p>
    <w:p w14:paraId="50246086" w14:textId="4A35DE1E" w:rsidR="0078190F" w:rsidRDefault="0084319E" w:rsidP="00935661">
      <w:pPr>
        <w:pStyle w:val="ListParagraph"/>
        <w:numPr>
          <w:ilvl w:val="2"/>
          <w:numId w:val="4"/>
        </w:numPr>
      </w:pPr>
      <w:r>
        <w:rPr>
          <w:noProof/>
        </w:rPr>
        <w:drawing>
          <wp:inline distT="0" distB="0" distL="0" distR="0" wp14:anchorId="0F971299" wp14:editId="7EDEE6F2">
            <wp:extent cx="4102311" cy="2648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8">
                      <a:extLst>
                        <a:ext uri="{28A0092B-C50C-407E-A947-70E740481C1C}">
                          <a14:useLocalDpi xmlns:a14="http://schemas.microsoft.com/office/drawing/2010/main" val="0"/>
                        </a:ext>
                      </a:extLst>
                    </a:blip>
                    <a:stretch>
                      <a:fillRect/>
                    </a:stretch>
                  </pic:blipFill>
                  <pic:spPr>
                    <a:xfrm>
                      <a:off x="0" y="0"/>
                      <a:ext cx="4102311" cy="2648086"/>
                    </a:xfrm>
                    <a:prstGeom prst="rect">
                      <a:avLst/>
                    </a:prstGeom>
                  </pic:spPr>
                </pic:pic>
              </a:graphicData>
            </a:graphic>
          </wp:inline>
        </w:drawing>
      </w:r>
    </w:p>
    <w:p w14:paraId="71FEDD09" w14:textId="38D11742" w:rsidR="00503972" w:rsidRDefault="00503972" w:rsidP="00503972">
      <w:pPr>
        <w:pStyle w:val="ListParagraph"/>
        <w:numPr>
          <w:ilvl w:val="1"/>
          <w:numId w:val="4"/>
        </w:numPr>
      </w:pPr>
      <w:r>
        <w:t>Findings</w:t>
      </w:r>
    </w:p>
    <w:p w14:paraId="058E720A" w14:textId="7AC87D54" w:rsidR="00E255E0" w:rsidRDefault="00BD4E9E" w:rsidP="00FE4FCA">
      <w:pPr>
        <w:pStyle w:val="ListParagraph"/>
        <w:numPr>
          <w:ilvl w:val="2"/>
          <w:numId w:val="4"/>
        </w:numPr>
      </w:pPr>
      <w:r>
        <w:t>Fortunately, Decision Trees can be easily visualized</w:t>
      </w:r>
      <w:r w:rsidR="006E33A4">
        <w:t xml:space="preserve"> and by following the path of variables, we can determine which variables have greater impact on </w:t>
      </w:r>
      <w:r w:rsidR="00A03251">
        <w:t>predicting grades</w:t>
      </w:r>
      <w:r>
        <w:t>.​ In addition, the Random Forest model (which is the combination of multiple randomly created Decision Trees) has a visual plot in R that shows the relative importance of each variable to the prediction. ​Both these visualizations confirm % Economically Disadvantaged students as the most influential variable.</w:t>
      </w:r>
      <w:r w:rsidR="378B7A05">
        <w:t xml:space="preserve"> Note, how when scanning the decision tree from left to right, the histograms change shape with lower %Economically Disadvantaged having higher grades.</w:t>
      </w:r>
    </w:p>
    <w:p w14:paraId="18813709" w14:textId="50E3F50C" w:rsidR="00FE4FCA" w:rsidRDefault="00C25C7D" w:rsidP="185EAF0D">
      <w:pPr>
        <w:pStyle w:val="ListParagraph"/>
        <w:numPr>
          <w:ilvl w:val="0"/>
          <w:numId w:val="4"/>
        </w:numPr>
        <w:rPr>
          <w:rFonts w:eastAsiaTheme="minorEastAsia"/>
        </w:rPr>
      </w:pPr>
      <w:r>
        <w:t>Machine Learning to Predict Label</w:t>
      </w:r>
      <w:r w:rsidR="2B921017">
        <w:t xml:space="preserve"> (Excellent, Declining, Other)</w:t>
      </w:r>
    </w:p>
    <w:p w14:paraId="39D12C0A" w14:textId="5635E389" w:rsidR="00C25C7D" w:rsidRDefault="00C25C7D" w:rsidP="00C25C7D">
      <w:pPr>
        <w:pStyle w:val="ListParagraph"/>
        <w:numPr>
          <w:ilvl w:val="1"/>
          <w:numId w:val="4"/>
        </w:numPr>
      </w:pPr>
      <w:r>
        <w:t>KSVM</w:t>
      </w:r>
    </w:p>
    <w:p w14:paraId="6C66E724" w14:textId="3E61E8E0" w:rsidR="00F70FA0" w:rsidRDefault="00F70FA0" w:rsidP="00F70FA0">
      <w:pPr>
        <w:pStyle w:val="ListParagraph"/>
        <w:numPr>
          <w:ilvl w:val="2"/>
          <w:numId w:val="4"/>
        </w:numPr>
      </w:pPr>
      <w:r>
        <w:t>Train Accuracy</w:t>
      </w:r>
    </w:p>
    <w:p w14:paraId="4D2FA607" w14:textId="6BEA8B43" w:rsidR="00752C50" w:rsidRDefault="00752C50" w:rsidP="00752C50">
      <w:pPr>
        <w:pStyle w:val="ListParagraph"/>
        <w:numPr>
          <w:ilvl w:val="3"/>
          <w:numId w:val="4"/>
        </w:numPr>
      </w:pPr>
      <w:r>
        <w:rPr>
          <w:noProof/>
        </w:rPr>
        <w:drawing>
          <wp:inline distT="0" distB="0" distL="0" distR="0" wp14:anchorId="36E6B732" wp14:editId="464D2B9F">
            <wp:extent cx="2482978" cy="5905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9">
                      <a:extLst>
                        <a:ext uri="{28A0092B-C50C-407E-A947-70E740481C1C}">
                          <a14:useLocalDpi xmlns:a14="http://schemas.microsoft.com/office/drawing/2010/main" val="0"/>
                        </a:ext>
                      </a:extLst>
                    </a:blip>
                    <a:stretch>
                      <a:fillRect/>
                    </a:stretch>
                  </pic:blipFill>
                  <pic:spPr>
                    <a:xfrm>
                      <a:off x="0" y="0"/>
                      <a:ext cx="2482978" cy="590580"/>
                    </a:xfrm>
                    <a:prstGeom prst="rect">
                      <a:avLst/>
                    </a:prstGeom>
                  </pic:spPr>
                </pic:pic>
              </a:graphicData>
            </a:graphic>
          </wp:inline>
        </w:drawing>
      </w:r>
    </w:p>
    <w:p w14:paraId="1FED7F0E" w14:textId="74D29556" w:rsidR="00752C50" w:rsidRDefault="009911C3" w:rsidP="00752C50">
      <w:pPr>
        <w:pStyle w:val="ListParagraph"/>
        <w:numPr>
          <w:ilvl w:val="3"/>
          <w:numId w:val="4"/>
        </w:numPr>
      </w:pPr>
      <w:r>
        <w:t>86.90% Accuracy</w:t>
      </w:r>
    </w:p>
    <w:p w14:paraId="1C5B8791" w14:textId="4DB80D49" w:rsidR="00F70FA0" w:rsidRDefault="00F70FA0" w:rsidP="00F70FA0">
      <w:pPr>
        <w:pStyle w:val="ListParagraph"/>
        <w:numPr>
          <w:ilvl w:val="2"/>
          <w:numId w:val="4"/>
        </w:numPr>
      </w:pPr>
      <w:r>
        <w:t>Test Accuracy</w:t>
      </w:r>
    </w:p>
    <w:p w14:paraId="28E28BE7" w14:textId="5B266AEC" w:rsidR="009911C3" w:rsidRDefault="00E00E0E" w:rsidP="009911C3">
      <w:pPr>
        <w:pStyle w:val="ListParagraph"/>
        <w:numPr>
          <w:ilvl w:val="3"/>
          <w:numId w:val="4"/>
        </w:numPr>
      </w:pPr>
      <w:r>
        <w:rPr>
          <w:noProof/>
        </w:rPr>
        <w:drawing>
          <wp:inline distT="0" distB="0" distL="0" distR="0" wp14:anchorId="18C61177" wp14:editId="3C09ADFD">
            <wp:extent cx="2425825" cy="6350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2425825" cy="635033"/>
                    </a:xfrm>
                    <a:prstGeom prst="rect">
                      <a:avLst/>
                    </a:prstGeom>
                  </pic:spPr>
                </pic:pic>
              </a:graphicData>
            </a:graphic>
          </wp:inline>
        </w:drawing>
      </w:r>
    </w:p>
    <w:p w14:paraId="6BE0D6A5" w14:textId="1A74FA05" w:rsidR="00E00E0E" w:rsidRDefault="00E00E0E" w:rsidP="009911C3">
      <w:pPr>
        <w:pStyle w:val="ListParagraph"/>
        <w:numPr>
          <w:ilvl w:val="3"/>
          <w:numId w:val="4"/>
        </w:numPr>
      </w:pPr>
      <w:r>
        <w:t>85.07% Accuracy</w:t>
      </w:r>
    </w:p>
    <w:p w14:paraId="2456E167" w14:textId="2FCEE40A" w:rsidR="00C25C7D" w:rsidRDefault="00C25C7D" w:rsidP="00C25C7D">
      <w:pPr>
        <w:pStyle w:val="ListParagraph"/>
        <w:numPr>
          <w:ilvl w:val="1"/>
          <w:numId w:val="4"/>
        </w:numPr>
      </w:pPr>
      <w:r>
        <w:t>SVM</w:t>
      </w:r>
    </w:p>
    <w:p w14:paraId="726D625A" w14:textId="14A85CD3" w:rsidR="00F70FA0" w:rsidRDefault="00F70FA0" w:rsidP="00F70FA0">
      <w:pPr>
        <w:pStyle w:val="ListParagraph"/>
        <w:numPr>
          <w:ilvl w:val="2"/>
          <w:numId w:val="4"/>
        </w:numPr>
      </w:pPr>
      <w:r>
        <w:t>Train Accuracy</w:t>
      </w:r>
    </w:p>
    <w:p w14:paraId="19FDB750" w14:textId="74550C77" w:rsidR="00E00E0E" w:rsidRDefault="00BD016F" w:rsidP="00E00E0E">
      <w:pPr>
        <w:pStyle w:val="ListParagraph"/>
        <w:numPr>
          <w:ilvl w:val="3"/>
          <w:numId w:val="4"/>
        </w:numPr>
      </w:pPr>
      <w:r>
        <w:rPr>
          <w:noProof/>
        </w:rPr>
        <w:drawing>
          <wp:inline distT="0" distB="0" distL="0" distR="0" wp14:anchorId="5213F06A" wp14:editId="65D2D17B">
            <wp:extent cx="2425825" cy="6540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2425825" cy="654084"/>
                    </a:xfrm>
                    <a:prstGeom prst="rect">
                      <a:avLst/>
                    </a:prstGeom>
                  </pic:spPr>
                </pic:pic>
              </a:graphicData>
            </a:graphic>
          </wp:inline>
        </w:drawing>
      </w:r>
    </w:p>
    <w:p w14:paraId="7DCC1BDA" w14:textId="5A50A84E" w:rsidR="00BD016F" w:rsidRDefault="00BD016F" w:rsidP="00E00E0E">
      <w:pPr>
        <w:pStyle w:val="ListParagraph"/>
        <w:numPr>
          <w:ilvl w:val="3"/>
          <w:numId w:val="4"/>
        </w:numPr>
      </w:pPr>
      <w:r>
        <w:t>84.78% Accuracy</w:t>
      </w:r>
    </w:p>
    <w:p w14:paraId="2F0F20E3" w14:textId="63559F23" w:rsidR="00F70FA0" w:rsidRDefault="00F70FA0" w:rsidP="00F70FA0">
      <w:pPr>
        <w:pStyle w:val="ListParagraph"/>
        <w:numPr>
          <w:ilvl w:val="2"/>
          <w:numId w:val="4"/>
        </w:numPr>
      </w:pPr>
      <w:r>
        <w:t>Test Accuracy</w:t>
      </w:r>
    </w:p>
    <w:p w14:paraId="66C6E3A5" w14:textId="4A09D83F" w:rsidR="00BD016F" w:rsidRDefault="00AD1358" w:rsidP="00BD016F">
      <w:pPr>
        <w:pStyle w:val="ListParagraph"/>
        <w:numPr>
          <w:ilvl w:val="3"/>
          <w:numId w:val="4"/>
        </w:numPr>
      </w:pPr>
      <w:r>
        <w:rPr>
          <w:noProof/>
        </w:rPr>
        <w:drawing>
          <wp:inline distT="0" distB="0" distL="0" distR="0" wp14:anchorId="615F5EDC" wp14:editId="5EA2C74A">
            <wp:extent cx="2425825" cy="615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2">
                      <a:extLst>
                        <a:ext uri="{28A0092B-C50C-407E-A947-70E740481C1C}">
                          <a14:useLocalDpi xmlns:a14="http://schemas.microsoft.com/office/drawing/2010/main" val="0"/>
                        </a:ext>
                      </a:extLst>
                    </a:blip>
                    <a:stretch>
                      <a:fillRect/>
                    </a:stretch>
                  </pic:blipFill>
                  <pic:spPr>
                    <a:xfrm>
                      <a:off x="0" y="0"/>
                      <a:ext cx="2425825" cy="615982"/>
                    </a:xfrm>
                    <a:prstGeom prst="rect">
                      <a:avLst/>
                    </a:prstGeom>
                  </pic:spPr>
                </pic:pic>
              </a:graphicData>
            </a:graphic>
          </wp:inline>
        </w:drawing>
      </w:r>
    </w:p>
    <w:p w14:paraId="76B9D1B5" w14:textId="1564B689" w:rsidR="00AD1358" w:rsidRDefault="00AD1358" w:rsidP="00BD016F">
      <w:pPr>
        <w:pStyle w:val="ListParagraph"/>
        <w:numPr>
          <w:ilvl w:val="3"/>
          <w:numId w:val="4"/>
        </w:numPr>
      </w:pPr>
      <w:r>
        <w:t>86.48% Accuracy</w:t>
      </w:r>
    </w:p>
    <w:p w14:paraId="0510088A" w14:textId="1A1B7068" w:rsidR="00C25C7D" w:rsidRDefault="00C25C7D" w:rsidP="00C25C7D">
      <w:pPr>
        <w:pStyle w:val="ListParagraph"/>
        <w:numPr>
          <w:ilvl w:val="1"/>
          <w:numId w:val="4"/>
        </w:numPr>
      </w:pPr>
      <w:r>
        <w:t>Decision Tree</w:t>
      </w:r>
    </w:p>
    <w:p w14:paraId="7A17AE82" w14:textId="53BB6862" w:rsidR="00F70FA0" w:rsidRDefault="00F70FA0" w:rsidP="00F70FA0">
      <w:pPr>
        <w:pStyle w:val="ListParagraph"/>
        <w:numPr>
          <w:ilvl w:val="2"/>
          <w:numId w:val="4"/>
        </w:numPr>
      </w:pPr>
      <w:r>
        <w:t>Train Accuracy</w:t>
      </w:r>
    </w:p>
    <w:p w14:paraId="57A05470" w14:textId="15CE77F4" w:rsidR="00AD1358" w:rsidRDefault="009C1C05" w:rsidP="00AD1358">
      <w:pPr>
        <w:pStyle w:val="ListParagraph"/>
        <w:numPr>
          <w:ilvl w:val="3"/>
          <w:numId w:val="4"/>
        </w:numPr>
      </w:pPr>
      <w:r>
        <w:rPr>
          <w:noProof/>
        </w:rPr>
        <w:drawing>
          <wp:inline distT="0" distB="0" distL="0" distR="0" wp14:anchorId="2BFB2135" wp14:editId="4D1F4ABC">
            <wp:extent cx="2425825" cy="6350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3">
                      <a:extLst>
                        <a:ext uri="{28A0092B-C50C-407E-A947-70E740481C1C}">
                          <a14:useLocalDpi xmlns:a14="http://schemas.microsoft.com/office/drawing/2010/main" val="0"/>
                        </a:ext>
                      </a:extLst>
                    </a:blip>
                    <a:stretch>
                      <a:fillRect/>
                    </a:stretch>
                  </pic:blipFill>
                  <pic:spPr>
                    <a:xfrm>
                      <a:off x="0" y="0"/>
                      <a:ext cx="2425825" cy="635033"/>
                    </a:xfrm>
                    <a:prstGeom prst="rect">
                      <a:avLst/>
                    </a:prstGeom>
                  </pic:spPr>
                </pic:pic>
              </a:graphicData>
            </a:graphic>
          </wp:inline>
        </w:drawing>
      </w:r>
    </w:p>
    <w:p w14:paraId="2CDC966C" w14:textId="08E76CE1" w:rsidR="009C1C05" w:rsidRDefault="009C1C05" w:rsidP="00AD1358">
      <w:pPr>
        <w:pStyle w:val="ListParagraph"/>
        <w:numPr>
          <w:ilvl w:val="3"/>
          <w:numId w:val="4"/>
        </w:numPr>
      </w:pPr>
      <w:r>
        <w:t>84.19% Accuracy</w:t>
      </w:r>
    </w:p>
    <w:p w14:paraId="29B4045A" w14:textId="3148B168" w:rsidR="00F70FA0" w:rsidRDefault="00F70FA0" w:rsidP="00F70FA0">
      <w:pPr>
        <w:pStyle w:val="ListParagraph"/>
        <w:numPr>
          <w:ilvl w:val="2"/>
          <w:numId w:val="4"/>
        </w:numPr>
      </w:pPr>
      <w:r>
        <w:t>Test Accuracy</w:t>
      </w:r>
    </w:p>
    <w:p w14:paraId="4CCAA910" w14:textId="7C26D7E6" w:rsidR="009C1C05" w:rsidRDefault="00BD6D1F" w:rsidP="009C1C05">
      <w:pPr>
        <w:pStyle w:val="ListParagraph"/>
        <w:numPr>
          <w:ilvl w:val="3"/>
          <w:numId w:val="4"/>
        </w:numPr>
      </w:pPr>
      <w:r>
        <w:rPr>
          <w:noProof/>
        </w:rPr>
        <w:drawing>
          <wp:inline distT="0" distB="0" distL="0" distR="0" wp14:anchorId="57418423" wp14:editId="27DB784F">
            <wp:extent cx="2463927" cy="6350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4">
                      <a:extLst>
                        <a:ext uri="{28A0092B-C50C-407E-A947-70E740481C1C}">
                          <a14:useLocalDpi xmlns:a14="http://schemas.microsoft.com/office/drawing/2010/main" val="0"/>
                        </a:ext>
                      </a:extLst>
                    </a:blip>
                    <a:stretch>
                      <a:fillRect/>
                    </a:stretch>
                  </pic:blipFill>
                  <pic:spPr>
                    <a:xfrm>
                      <a:off x="0" y="0"/>
                      <a:ext cx="2463927" cy="635033"/>
                    </a:xfrm>
                    <a:prstGeom prst="rect">
                      <a:avLst/>
                    </a:prstGeom>
                  </pic:spPr>
                </pic:pic>
              </a:graphicData>
            </a:graphic>
          </wp:inline>
        </w:drawing>
      </w:r>
    </w:p>
    <w:p w14:paraId="79357C80" w14:textId="70C02A48" w:rsidR="00BD6D1F" w:rsidRDefault="00BD6D1F" w:rsidP="009C1C05">
      <w:pPr>
        <w:pStyle w:val="ListParagraph"/>
        <w:numPr>
          <w:ilvl w:val="3"/>
          <w:numId w:val="4"/>
        </w:numPr>
      </w:pPr>
      <w:r>
        <w:t>85.92% Accuracy</w:t>
      </w:r>
    </w:p>
    <w:p w14:paraId="3FCDA645" w14:textId="69EDDFF4" w:rsidR="00C25C7D" w:rsidRDefault="00C25C7D" w:rsidP="00C25C7D">
      <w:pPr>
        <w:pStyle w:val="ListParagraph"/>
        <w:numPr>
          <w:ilvl w:val="1"/>
          <w:numId w:val="4"/>
        </w:numPr>
      </w:pPr>
      <w:r>
        <w:t>NaïveBayes</w:t>
      </w:r>
    </w:p>
    <w:p w14:paraId="7F85D333" w14:textId="172305FE" w:rsidR="00F70FA0" w:rsidRDefault="00F70FA0" w:rsidP="00F70FA0">
      <w:pPr>
        <w:pStyle w:val="ListParagraph"/>
        <w:numPr>
          <w:ilvl w:val="2"/>
          <w:numId w:val="4"/>
        </w:numPr>
      </w:pPr>
      <w:r>
        <w:t>Train Accuracy</w:t>
      </w:r>
    </w:p>
    <w:p w14:paraId="35A9A23D" w14:textId="06CCABEF" w:rsidR="00BD6D1F" w:rsidRDefault="009A4BB6" w:rsidP="00BD6D1F">
      <w:pPr>
        <w:pStyle w:val="ListParagraph"/>
        <w:numPr>
          <w:ilvl w:val="3"/>
          <w:numId w:val="4"/>
        </w:numPr>
      </w:pPr>
      <w:r>
        <w:rPr>
          <w:noProof/>
        </w:rPr>
        <w:drawing>
          <wp:inline distT="0" distB="0" distL="0" distR="0" wp14:anchorId="35FDAE4B" wp14:editId="7C308451">
            <wp:extent cx="2457576" cy="6350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5">
                      <a:extLst>
                        <a:ext uri="{28A0092B-C50C-407E-A947-70E740481C1C}">
                          <a14:useLocalDpi xmlns:a14="http://schemas.microsoft.com/office/drawing/2010/main" val="0"/>
                        </a:ext>
                      </a:extLst>
                    </a:blip>
                    <a:stretch>
                      <a:fillRect/>
                    </a:stretch>
                  </pic:blipFill>
                  <pic:spPr>
                    <a:xfrm>
                      <a:off x="0" y="0"/>
                      <a:ext cx="2457576" cy="635033"/>
                    </a:xfrm>
                    <a:prstGeom prst="rect">
                      <a:avLst/>
                    </a:prstGeom>
                  </pic:spPr>
                </pic:pic>
              </a:graphicData>
            </a:graphic>
          </wp:inline>
        </w:drawing>
      </w:r>
    </w:p>
    <w:p w14:paraId="74ECA612" w14:textId="0F05FA1C" w:rsidR="009A4BB6" w:rsidRDefault="009A4BB6" w:rsidP="00BD6D1F">
      <w:pPr>
        <w:pStyle w:val="ListParagraph"/>
        <w:numPr>
          <w:ilvl w:val="3"/>
          <w:numId w:val="4"/>
        </w:numPr>
      </w:pPr>
      <w:r>
        <w:t>78.87% Accuracy</w:t>
      </w:r>
    </w:p>
    <w:p w14:paraId="65B58395" w14:textId="7358C50F" w:rsidR="00F70FA0" w:rsidRDefault="00F70FA0" w:rsidP="00F70FA0">
      <w:pPr>
        <w:pStyle w:val="ListParagraph"/>
        <w:numPr>
          <w:ilvl w:val="2"/>
          <w:numId w:val="4"/>
        </w:numPr>
      </w:pPr>
      <w:r>
        <w:t>Test Accuracy</w:t>
      </w:r>
    </w:p>
    <w:p w14:paraId="2F8CB5D4" w14:textId="36ADB05F" w:rsidR="009A4BB6" w:rsidRDefault="008D2842" w:rsidP="009A4BB6">
      <w:pPr>
        <w:pStyle w:val="ListParagraph"/>
        <w:numPr>
          <w:ilvl w:val="3"/>
          <w:numId w:val="4"/>
        </w:numPr>
      </w:pPr>
      <w:r>
        <w:rPr>
          <w:noProof/>
        </w:rPr>
        <w:drawing>
          <wp:inline distT="0" distB="0" distL="0" distR="0" wp14:anchorId="0F16ADD3" wp14:editId="4B488779">
            <wp:extent cx="2463927" cy="6540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6">
                      <a:extLst>
                        <a:ext uri="{28A0092B-C50C-407E-A947-70E740481C1C}">
                          <a14:useLocalDpi xmlns:a14="http://schemas.microsoft.com/office/drawing/2010/main" val="0"/>
                        </a:ext>
                      </a:extLst>
                    </a:blip>
                    <a:stretch>
                      <a:fillRect/>
                    </a:stretch>
                  </pic:blipFill>
                  <pic:spPr>
                    <a:xfrm>
                      <a:off x="0" y="0"/>
                      <a:ext cx="2463927" cy="654084"/>
                    </a:xfrm>
                    <a:prstGeom prst="rect">
                      <a:avLst/>
                    </a:prstGeom>
                  </pic:spPr>
                </pic:pic>
              </a:graphicData>
            </a:graphic>
          </wp:inline>
        </w:drawing>
      </w:r>
    </w:p>
    <w:p w14:paraId="4053EE60" w14:textId="118A8400" w:rsidR="008D2842" w:rsidRDefault="008D2842" w:rsidP="009A4BB6">
      <w:pPr>
        <w:pStyle w:val="ListParagraph"/>
        <w:numPr>
          <w:ilvl w:val="3"/>
          <w:numId w:val="4"/>
        </w:numPr>
      </w:pPr>
      <w:r>
        <w:t>79.72% Accuracy</w:t>
      </w:r>
    </w:p>
    <w:p w14:paraId="55B87FE0" w14:textId="05DDB738" w:rsidR="00C25C7D" w:rsidRDefault="00F70FA0" w:rsidP="00C25C7D">
      <w:pPr>
        <w:pStyle w:val="ListParagraph"/>
        <w:numPr>
          <w:ilvl w:val="1"/>
          <w:numId w:val="4"/>
        </w:numPr>
      </w:pPr>
      <w:r>
        <w:t>Random Forest</w:t>
      </w:r>
    </w:p>
    <w:p w14:paraId="671ED794" w14:textId="09F6AE73" w:rsidR="00F70FA0" w:rsidRDefault="00F70FA0" w:rsidP="00F70FA0">
      <w:pPr>
        <w:pStyle w:val="ListParagraph"/>
        <w:numPr>
          <w:ilvl w:val="2"/>
          <w:numId w:val="4"/>
        </w:numPr>
      </w:pPr>
      <w:r>
        <w:t>Train Accuracy</w:t>
      </w:r>
    </w:p>
    <w:p w14:paraId="578F18F7" w14:textId="1B02F3D1" w:rsidR="008D2842" w:rsidRDefault="00CC40EB" w:rsidP="008D2842">
      <w:pPr>
        <w:pStyle w:val="ListParagraph"/>
        <w:numPr>
          <w:ilvl w:val="3"/>
          <w:numId w:val="4"/>
        </w:numPr>
      </w:pPr>
      <w:r>
        <w:rPr>
          <w:noProof/>
        </w:rPr>
        <w:drawing>
          <wp:inline distT="0" distB="0" distL="0" distR="0" wp14:anchorId="756B8409" wp14:editId="273C83E3">
            <wp:extent cx="2444876" cy="6540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7">
                      <a:extLst>
                        <a:ext uri="{28A0092B-C50C-407E-A947-70E740481C1C}">
                          <a14:useLocalDpi xmlns:a14="http://schemas.microsoft.com/office/drawing/2010/main" val="0"/>
                        </a:ext>
                      </a:extLst>
                    </a:blip>
                    <a:stretch>
                      <a:fillRect/>
                    </a:stretch>
                  </pic:blipFill>
                  <pic:spPr>
                    <a:xfrm>
                      <a:off x="0" y="0"/>
                      <a:ext cx="2444876" cy="654084"/>
                    </a:xfrm>
                    <a:prstGeom prst="rect">
                      <a:avLst/>
                    </a:prstGeom>
                  </pic:spPr>
                </pic:pic>
              </a:graphicData>
            </a:graphic>
          </wp:inline>
        </w:drawing>
      </w:r>
    </w:p>
    <w:p w14:paraId="5B506101" w14:textId="05F5CE80" w:rsidR="00CC40EB" w:rsidRDefault="00CC40EB" w:rsidP="008D2842">
      <w:pPr>
        <w:pStyle w:val="ListParagraph"/>
        <w:numPr>
          <w:ilvl w:val="3"/>
          <w:numId w:val="4"/>
        </w:numPr>
      </w:pPr>
      <w:r>
        <w:t>96.70% Accuracy</w:t>
      </w:r>
    </w:p>
    <w:p w14:paraId="25CA90B9" w14:textId="41FFB042" w:rsidR="00F70FA0" w:rsidRDefault="00F70FA0" w:rsidP="00F70FA0">
      <w:pPr>
        <w:pStyle w:val="ListParagraph"/>
        <w:numPr>
          <w:ilvl w:val="2"/>
          <w:numId w:val="4"/>
        </w:numPr>
      </w:pPr>
      <w:r>
        <w:t>Test Accuracy</w:t>
      </w:r>
    </w:p>
    <w:p w14:paraId="0919B0D1" w14:textId="66FDEBF3" w:rsidR="00CC40EB" w:rsidRDefault="00B414E6" w:rsidP="00CC40EB">
      <w:pPr>
        <w:pStyle w:val="ListParagraph"/>
        <w:numPr>
          <w:ilvl w:val="3"/>
          <w:numId w:val="4"/>
        </w:numPr>
      </w:pPr>
      <w:r>
        <w:rPr>
          <w:noProof/>
        </w:rPr>
        <w:drawing>
          <wp:inline distT="0" distB="0" distL="0" distR="0" wp14:anchorId="5AD932CB" wp14:editId="73B3FB6A">
            <wp:extent cx="2425825" cy="6350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8">
                      <a:extLst>
                        <a:ext uri="{28A0092B-C50C-407E-A947-70E740481C1C}">
                          <a14:useLocalDpi xmlns:a14="http://schemas.microsoft.com/office/drawing/2010/main" val="0"/>
                        </a:ext>
                      </a:extLst>
                    </a:blip>
                    <a:stretch>
                      <a:fillRect/>
                    </a:stretch>
                  </pic:blipFill>
                  <pic:spPr>
                    <a:xfrm>
                      <a:off x="0" y="0"/>
                      <a:ext cx="2425825" cy="635033"/>
                    </a:xfrm>
                    <a:prstGeom prst="rect">
                      <a:avLst/>
                    </a:prstGeom>
                  </pic:spPr>
                </pic:pic>
              </a:graphicData>
            </a:graphic>
          </wp:inline>
        </w:drawing>
      </w:r>
    </w:p>
    <w:p w14:paraId="3651B45A" w14:textId="49D3EB74" w:rsidR="00B414E6" w:rsidRDefault="00B414E6" w:rsidP="00CC40EB">
      <w:pPr>
        <w:pStyle w:val="ListParagraph"/>
        <w:numPr>
          <w:ilvl w:val="3"/>
          <w:numId w:val="4"/>
        </w:numPr>
      </w:pPr>
      <w:r>
        <w:t>85.35% Accuracy</w:t>
      </w:r>
    </w:p>
    <w:p w14:paraId="61FCA8D7" w14:textId="74F4A18D" w:rsidR="002362DF" w:rsidRDefault="002362DF" w:rsidP="002362DF">
      <w:pPr>
        <w:pStyle w:val="ListParagraph"/>
        <w:numPr>
          <w:ilvl w:val="1"/>
          <w:numId w:val="4"/>
        </w:numPr>
      </w:pPr>
      <w:r>
        <w:t>Findings</w:t>
      </w:r>
    </w:p>
    <w:p w14:paraId="67E6998D" w14:textId="7444E13D" w:rsidR="002362DF" w:rsidRDefault="002362DF" w:rsidP="002362DF">
      <w:pPr>
        <w:pStyle w:val="ListParagraph"/>
        <w:numPr>
          <w:ilvl w:val="2"/>
          <w:numId w:val="4"/>
        </w:numPr>
      </w:pPr>
      <w:r>
        <w:t>Upon closer observation of the confusion matrices, the models’ accuracy which hovers around 80% may be driven by the fact that ~ 81% of the data belongs in one class - “Other”</w:t>
      </w:r>
      <w:r w:rsidR="3A6AA27F">
        <w:t xml:space="preserve"> as illustrated by the bar chart below.</w:t>
      </w:r>
    </w:p>
    <w:p w14:paraId="71004F08" w14:textId="13561488" w:rsidR="775FD172" w:rsidRDefault="775FD172" w:rsidP="185EAF0D">
      <w:pPr>
        <w:jc w:val="center"/>
      </w:pPr>
      <w:r>
        <w:rPr>
          <w:noProof/>
        </w:rPr>
        <w:drawing>
          <wp:inline distT="0" distB="0" distL="0" distR="0" wp14:anchorId="0712C090" wp14:editId="3E5B813F">
            <wp:extent cx="3533775" cy="2267506"/>
            <wp:effectExtent l="0" t="0" r="0" b="0"/>
            <wp:docPr id="497788187" name="Picture 49778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788187"/>
                    <pic:cNvPicPr/>
                  </pic:nvPicPr>
                  <pic:blipFill>
                    <a:blip r:embed="rId79">
                      <a:extLst>
                        <a:ext uri="{28A0092B-C50C-407E-A947-70E740481C1C}">
                          <a14:useLocalDpi xmlns:a14="http://schemas.microsoft.com/office/drawing/2010/main" val="0"/>
                        </a:ext>
                      </a:extLst>
                    </a:blip>
                    <a:stretch>
                      <a:fillRect/>
                    </a:stretch>
                  </pic:blipFill>
                  <pic:spPr>
                    <a:xfrm>
                      <a:off x="0" y="0"/>
                      <a:ext cx="3533775" cy="2267506"/>
                    </a:xfrm>
                    <a:prstGeom prst="rect">
                      <a:avLst/>
                    </a:prstGeom>
                  </pic:spPr>
                </pic:pic>
              </a:graphicData>
            </a:graphic>
          </wp:inline>
        </w:drawing>
      </w:r>
    </w:p>
    <w:p w14:paraId="685E6A90" w14:textId="092B0942" w:rsidR="00495DF4" w:rsidRDefault="00495DF4" w:rsidP="185EAF0D">
      <w:pPr>
        <w:jc w:val="center"/>
      </w:pPr>
    </w:p>
    <w:p w14:paraId="530ECE84" w14:textId="7A1577DD" w:rsidR="00495DF4" w:rsidRDefault="00495DF4" w:rsidP="185EAF0D">
      <w:pPr>
        <w:jc w:val="center"/>
      </w:pPr>
    </w:p>
    <w:p w14:paraId="24A4584A" w14:textId="4FDBE43A" w:rsidR="00495DF4" w:rsidRDefault="00495DF4" w:rsidP="185EAF0D">
      <w:pPr>
        <w:jc w:val="center"/>
      </w:pPr>
    </w:p>
    <w:p w14:paraId="41CF5AA3" w14:textId="4AD509B0" w:rsidR="00495DF4" w:rsidRDefault="00495DF4" w:rsidP="185EAF0D">
      <w:pPr>
        <w:jc w:val="center"/>
      </w:pPr>
    </w:p>
    <w:p w14:paraId="69E1830C" w14:textId="0B6D4299" w:rsidR="00495DF4" w:rsidRDefault="00495DF4" w:rsidP="185EAF0D">
      <w:pPr>
        <w:jc w:val="center"/>
      </w:pPr>
    </w:p>
    <w:p w14:paraId="79A095E2" w14:textId="20A3090C" w:rsidR="00495DF4" w:rsidRDefault="00495DF4" w:rsidP="185EAF0D">
      <w:pPr>
        <w:jc w:val="center"/>
      </w:pPr>
    </w:p>
    <w:p w14:paraId="299ED446" w14:textId="77777777" w:rsidR="00495DF4" w:rsidRDefault="00495DF4" w:rsidP="185EAF0D">
      <w:pPr>
        <w:jc w:val="center"/>
      </w:pPr>
    </w:p>
    <w:p w14:paraId="170D4A3C" w14:textId="637932EF" w:rsidR="00F70FA0" w:rsidRDefault="00426CD0" w:rsidP="00426CD0">
      <w:pPr>
        <w:pStyle w:val="ListParagraph"/>
        <w:numPr>
          <w:ilvl w:val="0"/>
          <w:numId w:val="4"/>
        </w:numPr>
      </w:pPr>
      <w:r>
        <w:t>Machine Learning Visualizations for Predicting Label</w:t>
      </w:r>
      <w:r w:rsidR="789D0F67">
        <w:t xml:space="preserve"> (Excellent, Declining, Other)</w:t>
      </w:r>
    </w:p>
    <w:p w14:paraId="6569AFC7" w14:textId="7A407177" w:rsidR="00426CD0" w:rsidRDefault="006E4F4E" w:rsidP="00426CD0">
      <w:pPr>
        <w:pStyle w:val="ListParagraph"/>
        <w:numPr>
          <w:ilvl w:val="1"/>
          <w:numId w:val="4"/>
        </w:numPr>
      </w:pPr>
      <w:r>
        <w:t>Decision Tree</w:t>
      </w:r>
    </w:p>
    <w:p w14:paraId="154DD88C" w14:textId="3A4D902B" w:rsidR="006E4F4E" w:rsidRDefault="006E4F4E" w:rsidP="006E4F4E">
      <w:pPr>
        <w:pStyle w:val="ListParagraph"/>
        <w:numPr>
          <w:ilvl w:val="2"/>
          <w:numId w:val="4"/>
        </w:numPr>
      </w:pPr>
      <w:r>
        <w:rPr>
          <w:noProof/>
        </w:rPr>
        <w:drawing>
          <wp:inline distT="0" distB="0" distL="0" distR="0" wp14:anchorId="33A723CA" wp14:editId="53053ED6">
            <wp:extent cx="5598510" cy="25685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0">
                      <a:extLst>
                        <a:ext uri="{28A0092B-C50C-407E-A947-70E740481C1C}">
                          <a14:useLocalDpi xmlns:a14="http://schemas.microsoft.com/office/drawing/2010/main" val="0"/>
                        </a:ext>
                      </a:extLst>
                    </a:blip>
                    <a:stretch>
                      <a:fillRect/>
                    </a:stretch>
                  </pic:blipFill>
                  <pic:spPr>
                    <a:xfrm>
                      <a:off x="0" y="0"/>
                      <a:ext cx="5598510" cy="2568575"/>
                    </a:xfrm>
                    <a:prstGeom prst="rect">
                      <a:avLst/>
                    </a:prstGeom>
                  </pic:spPr>
                </pic:pic>
              </a:graphicData>
            </a:graphic>
          </wp:inline>
        </w:drawing>
      </w:r>
    </w:p>
    <w:p w14:paraId="4CA095C4" w14:textId="492A0071" w:rsidR="006E4F4E" w:rsidRDefault="006E4F4E" w:rsidP="006E4F4E">
      <w:pPr>
        <w:pStyle w:val="ListParagraph"/>
        <w:numPr>
          <w:ilvl w:val="1"/>
          <w:numId w:val="4"/>
        </w:numPr>
      </w:pPr>
      <w:r>
        <w:t>Random Forest</w:t>
      </w:r>
      <w:r w:rsidR="00493684">
        <w:t xml:space="preserve"> (Importance of Variables)</w:t>
      </w:r>
    </w:p>
    <w:p w14:paraId="39A3BDC9" w14:textId="11136D8D" w:rsidR="006E4F4E" w:rsidRDefault="00097F9A" w:rsidP="006E4F4E">
      <w:pPr>
        <w:pStyle w:val="ListParagraph"/>
        <w:numPr>
          <w:ilvl w:val="2"/>
          <w:numId w:val="4"/>
        </w:numPr>
      </w:pPr>
      <w:r>
        <w:rPr>
          <w:noProof/>
        </w:rPr>
        <w:drawing>
          <wp:inline distT="0" distB="0" distL="0" distR="0" wp14:anchorId="05C6591C" wp14:editId="0B8D2CE6">
            <wp:extent cx="3511730" cy="2521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1">
                      <a:extLst>
                        <a:ext uri="{28A0092B-C50C-407E-A947-70E740481C1C}">
                          <a14:useLocalDpi xmlns:a14="http://schemas.microsoft.com/office/drawing/2010/main" val="0"/>
                        </a:ext>
                      </a:extLst>
                    </a:blip>
                    <a:stretch>
                      <a:fillRect/>
                    </a:stretch>
                  </pic:blipFill>
                  <pic:spPr>
                    <a:xfrm>
                      <a:off x="0" y="0"/>
                      <a:ext cx="3511730" cy="2521080"/>
                    </a:xfrm>
                    <a:prstGeom prst="rect">
                      <a:avLst/>
                    </a:prstGeom>
                  </pic:spPr>
                </pic:pic>
              </a:graphicData>
            </a:graphic>
          </wp:inline>
        </w:drawing>
      </w:r>
    </w:p>
    <w:p w14:paraId="315E6768" w14:textId="6E2E1537" w:rsidR="00EA11FC" w:rsidRDefault="00EA11FC" w:rsidP="00EA11FC">
      <w:pPr>
        <w:pStyle w:val="ListParagraph"/>
        <w:numPr>
          <w:ilvl w:val="1"/>
          <w:numId w:val="4"/>
        </w:numPr>
      </w:pPr>
      <w:r>
        <w:t>Findings</w:t>
      </w:r>
    </w:p>
    <w:p w14:paraId="4C5DD0CE" w14:textId="219EE17E" w:rsidR="00EA11FC" w:rsidRDefault="00EA11FC" w:rsidP="00EA11FC">
      <w:pPr>
        <w:pStyle w:val="ListParagraph"/>
        <w:numPr>
          <w:ilvl w:val="2"/>
          <w:numId w:val="4"/>
        </w:numPr>
      </w:pPr>
      <w:r>
        <w:t>Once again, % Economically Disadvantaged appears to be the most influential variable for prediction. ​I</w:t>
      </w:r>
      <w:r w:rsidR="11B0BB0B">
        <w:t xml:space="preserve">n contrast to the Decision Tree in the </w:t>
      </w:r>
      <w:r w:rsidR="00262F55">
        <w:t>PowerPoint</w:t>
      </w:r>
      <w:r w:rsidR="11B0BB0B">
        <w:t xml:space="preserve"> (</w:t>
      </w:r>
      <w:r w:rsidR="58DC81A0">
        <w:t xml:space="preserve">which uses 2 other variables: Charter and %Minority </w:t>
      </w:r>
      <w:r w:rsidR="565A4B9F">
        <w:t>for nodes with n totaling to 40 ~ 3.5% of training data)</w:t>
      </w:r>
      <w:r w:rsidR="11B0BB0B">
        <w:t>, the one above only uses % Economically Disadvantaged</w:t>
      </w:r>
    </w:p>
    <w:p w14:paraId="36496FA6" w14:textId="7A16533D" w:rsidR="00EA11FC" w:rsidRDefault="004E5B8F" w:rsidP="00EA11FC">
      <w:pPr>
        <w:pStyle w:val="ListParagraph"/>
        <w:numPr>
          <w:ilvl w:val="0"/>
          <w:numId w:val="4"/>
        </w:numPr>
      </w:pPr>
      <w:r>
        <w:t>Machine Learning to Predict Label – Undersample</w:t>
      </w:r>
    </w:p>
    <w:p w14:paraId="236199A4" w14:textId="37C9DFDB" w:rsidR="5A497D87" w:rsidRDefault="5A497D87" w:rsidP="185EAF0D">
      <w:pPr>
        <w:ind w:left="360"/>
      </w:pPr>
      <w:r>
        <w:t>With 124 Declining schools &amp; 164 Excellent schools, we decided to randomly sample only 25% of all Other schools for a pool of 315 schools in order to address the imbalance of these classes.</w:t>
      </w:r>
    </w:p>
    <w:p w14:paraId="45843496" w14:textId="331556C3" w:rsidR="004E5B8F" w:rsidRDefault="00863F6D" w:rsidP="004E5B8F">
      <w:pPr>
        <w:pStyle w:val="ListParagraph"/>
        <w:numPr>
          <w:ilvl w:val="1"/>
          <w:numId w:val="4"/>
        </w:numPr>
      </w:pPr>
      <w:r>
        <w:t>KSVM</w:t>
      </w:r>
    </w:p>
    <w:p w14:paraId="54AE51CD" w14:textId="1E06F429" w:rsidR="00521F31" w:rsidRDefault="00521F31" w:rsidP="00521F31">
      <w:pPr>
        <w:pStyle w:val="ListParagraph"/>
        <w:numPr>
          <w:ilvl w:val="2"/>
          <w:numId w:val="4"/>
        </w:numPr>
      </w:pPr>
      <w:r>
        <w:t>Train Accuracy – FixSample</w:t>
      </w:r>
    </w:p>
    <w:p w14:paraId="0BD18118" w14:textId="6748B809" w:rsidR="001F4671" w:rsidRDefault="001F4671" w:rsidP="001F4671">
      <w:pPr>
        <w:pStyle w:val="ListParagraph"/>
        <w:numPr>
          <w:ilvl w:val="3"/>
          <w:numId w:val="4"/>
        </w:numPr>
      </w:pPr>
      <w:r>
        <w:rPr>
          <w:noProof/>
        </w:rPr>
        <w:drawing>
          <wp:inline distT="0" distB="0" distL="0" distR="0" wp14:anchorId="58940C91" wp14:editId="32DA5E83">
            <wp:extent cx="2438525" cy="6159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2">
                      <a:extLst>
                        <a:ext uri="{28A0092B-C50C-407E-A947-70E740481C1C}">
                          <a14:useLocalDpi xmlns:a14="http://schemas.microsoft.com/office/drawing/2010/main" val="0"/>
                        </a:ext>
                      </a:extLst>
                    </a:blip>
                    <a:stretch>
                      <a:fillRect/>
                    </a:stretch>
                  </pic:blipFill>
                  <pic:spPr>
                    <a:xfrm>
                      <a:off x="0" y="0"/>
                      <a:ext cx="2438525" cy="615982"/>
                    </a:xfrm>
                    <a:prstGeom prst="rect">
                      <a:avLst/>
                    </a:prstGeom>
                  </pic:spPr>
                </pic:pic>
              </a:graphicData>
            </a:graphic>
          </wp:inline>
        </w:drawing>
      </w:r>
    </w:p>
    <w:p w14:paraId="6BC919A4" w14:textId="1FBD8710" w:rsidR="001F4671" w:rsidRDefault="001F4671" w:rsidP="001F4671">
      <w:pPr>
        <w:pStyle w:val="ListParagraph"/>
        <w:numPr>
          <w:ilvl w:val="3"/>
          <w:numId w:val="4"/>
        </w:numPr>
      </w:pPr>
      <w:r>
        <w:t>81.04% Accuracy</w:t>
      </w:r>
    </w:p>
    <w:p w14:paraId="2B8967D0" w14:textId="0D166AFC" w:rsidR="00521F31" w:rsidRDefault="00521F31" w:rsidP="00521F31">
      <w:pPr>
        <w:pStyle w:val="ListParagraph"/>
        <w:numPr>
          <w:ilvl w:val="2"/>
          <w:numId w:val="4"/>
        </w:numPr>
      </w:pPr>
      <w:r>
        <w:t xml:space="preserve">Test Accuracy </w:t>
      </w:r>
      <w:r w:rsidR="00CB7E1E">
        <w:t>–</w:t>
      </w:r>
      <w:r>
        <w:t xml:space="preserve"> FixSample</w:t>
      </w:r>
    </w:p>
    <w:p w14:paraId="19F6067A" w14:textId="6A6E9B70" w:rsidR="00CB7E1E" w:rsidRDefault="00CB7E1E" w:rsidP="00CB7E1E">
      <w:pPr>
        <w:pStyle w:val="ListParagraph"/>
        <w:numPr>
          <w:ilvl w:val="3"/>
          <w:numId w:val="4"/>
        </w:numPr>
      </w:pPr>
      <w:r>
        <w:rPr>
          <w:noProof/>
        </w:rPr>
        <w:drawing>
          <wp:inline distT="0" distB="0" distL="0" distR="0" wp14:anchorId="44864934" wp14:editId="21C348B9">
            <wp:extent cx="2457576" cy="615982"/>
            <wp:effectExtent l="0" t="0" r="0" b="0"/>
            <wp:docPr id="674409152" name="Picture 67440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2"/>
                    <pic:cNvPicPr/>
                  </pic:nvPicPr>
                  <pic:blipFill>
                    <a:blip r:embed="rId83">
                      <a:extLst>
                        <a:ext uri="{28A0092B-C50C-407E-A947-70E740481C1C}">
                          <a14:useLocalDpi xmlns:a14="http://schemas.microsoft.com/office/drawing/2010/main" val="0"/>
                        </a:ext>
                      </a:extLst>
                    </a:blip>
                    <a:stretch>
                      <a:fillRect/>
                    </a:stretch>
                  </pic:blipFill>
                  <pic:spPr>
                    <a:xfrm>
                      <a:off x="0" y="0"/>
                      <a:ext cx="2457576" cy="615982"/>
                    </a:xfrm>
                    <a:prstGeom prst="rect">
                      <a:avLst/>
                    </a:prstGeom>
                  </pic:spPr>
                </pic:pic>
              </a:graphicData>
            </a:graphic>
          </wp:inline>
        </w:drawing>
      </w:r>
    </w:p>
    <w:p w14:paraId="304E18CA" w14:textId="01B8B012" w:rsidR="00CB7E1E" w:rsidRDefault="00CB7E1E" w:rsidP="00CB7E1E">
      <w:pPr>
        <w:pStyle w:val="ListParagraph"/>
        <w:numPr>
          <w:ilvl w:val="3"/>
          <w:numId w:val="4"/>
        </w:numPr>
      </w:pPr>
      <w:r>
        <w:t>65.41% Accuracy</w:t>
      </w:r>
    </w:p>
    <w:p w14:paraId="26829E5F" w14:textId="621E7D6E" w:rsidR="00521F31" w:rsidRDefault="00521F31" w:rsidP="004E5B8F">
      <w:pPr>
        <w:pStyle w:val="ListParagraph"/>
        <w:numPr>
          <w:ilvl w:val="1"/>
          <w:numId w:val="4"/>
        </w:numPr>
      </w:pPr>
      <w:r>
        <w:t>SVM</w:t>
      </w:r>
    </w:p>
    <w:p w14:paraId="208A9A8D" w14:textId="25474588" w:rsidR="00521F31" w:rsidRDefault="00521F31" w:rsidP="00521F31">
      <w:pPr>
        <w:pStyle w:val="ListParagraph"/>
        <w:numPr>
          <w:ilvl w:val="2"/>
          <w:numId w:val="4"/>
        </w:numPr>
      </w:pPr>
      <w:r>
        <w:t>Train Accuracy – FixSample</w:t>
      </w:r>
    </w:p>
    <w:p w14:paraId="3A434594" w14:textId="459F0CCF" w:rsidR="00CB7E1E" w:rsidRDefault="00315DD8" w:rsidP="00CB7E1E">
      <w:pPr>
        <w:pStyle w:val="ListParagraph"/>
        <w:numPr>
          <w:ilvl w:val="3"/>
          <w:numId w:val="4"/>
        </w:numPr>
      </w:pPr>
      <w:r>
        <w:rPr>
          <w:noProof/>
        </w:rPr>
        <w:drawing>
          <wp:inline distT="0" distB="0" distL="0" distR="0" wp14:anchorId="7542D9B6" wp14:editId="4AE6EBE6">
            <wp:extent cx="2438525" cy="635033"/>
            <wp:effectExtent l="0" t="0" r="0" b="0"/>
            <wp:docPr id="674409153" name="Picture 67440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3"/>
                    <pic:cNvPicPr/>
                  </pic:nvPicPr>
                  <pic:blipFill>
                    <a:blip r:embed="rId84">
                      <a:extLst>
                        <a:ext uri="{28A0092B-C50C-407E-A947-70E740481C1C}">
                          <a14:useLocalDpi xmlns:a14="http://schemas.microsoft.com/office/drawing/2010/main" val="0"/>
                        </a:ext>
                      </a:extLst>
                    </a:blip>
                    <a:stretch>
                      <a:fillRect/>
                    </a:stretch>
                  </pic:blipFill>
                  <pic:spPr>
                    <a:xfrm>
                      <a:off x="0" y="0"/>
                      <a:ext cx="2438525" cy="635033"/>
                    </a:xfrm>
                    <a:prstGeom prst="rect">
                      <a:avLst/>
                    </a:prstGeom>
                  </pic:spPr>
                </pic:pic>
              </a:graphicData>
            </a:graphic>
          </wp:inline>
        </w:drawing>
      </w:r>
    </w:p>
    <w:p w14:paraId="01BB41DC" w14:textId="7F9789EC" w:rsidR="00315DD8" w:rsidRDefault="00315DD8" w:rsidP="00CB7E1E">
      <w:pPr>
        <w:pStyle w:val="ListParagraph"/>
        <w:numPr>
          <w:ilvl w:val="3"/>
          <w:numId w:val="4"/>
        </w:numPr>
      </w:pPr>
      <w:r>
        <w:t>69.75% Accuracy</w:t>
      </w:r>
    </w:p>
    <w:p w14:paraId="46BECB50" w14:textId="6D8BA769" w:rsidR="00521F31" w:rsidRDefault="00521F31" w:rsidP="00521F31">
      <w:pPr>
        <w:pStyle w:val="ListParagraph"/>
        <w:numPr>
          <w:ilvl w:val="2"/>
          <w:numId w:val="4"/>
        </w:numPr>
      </w:pPr>
      <w:r>
        <w:t xml:space="preserve">Test Accuracy </w:t>
      </w:r>
      <w:r w:rsidR="00315DD8">
        <w:t>–</w:t>
      </w:r>
      <w:r>
        <w:t xml:space="preserve"> FixSample</w:t>
      </w:r>
    </w:p>
    <w:p w14:paraId="6F6AFA73" w14:textId="2129E4CC" w:rsidR="00315DD8" w:rsidRDefault="00F43802" w:rsidP="00315DD8">
      <w:pPr>
        <w:pStyle w:val="ListParagraph"/>
        <w:numPr>
          <w:ilvl w:val="3"/>
          <w:numId w:val="4"/>
        </w:numPr>
      </w:pPr>
      <w:r>
        <w:rPr>
          <w:noProof/>
        </w:rPr>
        <w:drawing>
          <wp:inline distT="0" distB="0" distL="0" distR="0" wp14:anchorId="3A5CF988" wp14:editId="1EAA3D74">
            <wp:extent cx="2425825" cy="628682"/>
            <wp:effectExtent l="0" t="0" r="0" b="0"/>
            <wp:docPr id="674409154" name="Picture 67440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4"/>
                    <pic:cNvPicPr/>
                  </pic:nvPicPr>
                  <pic:blipFill>
                    <a:blip r:embed="rId85">
                      <a:extLst>
                        <a:ext uri="{28A0092B-C50C-407E-A947-70E740481C1C}">
                          <a14:useLocalDpi xmlns:a14="http://schemas.microsoft.com/office/drawing/2010/main" val="0"/>
                        </a:ext>
                      </a:extLst>
                    </a:blip>
                    <a:stretch>
                      <a:fillRect/>
                    </a:stretch>
                  </pic:blipFill>
                  <pic:spPr>
                    <a:xfrm>
                      <a:off x="0" y="0"/>
                      <a:ext cx="2425825" cy="628682"/>
                    </a:xfrm>
                    <a:prstGeom prst="rect">
                      <a:avLst/>
                    </a:prstGeom>
                  </pic:spPr>
                </pic:pic>
              </a:graphicData>
            </a:graphic>
          </wp:inline>
        </w:drawing>
      </w:r>
    </w:p>
    <w:p w14:paraId="5F3B1EC1" w14:textId="30BBBAA2" w:rsidR="00F43802" w:rsidRDefault="00651EFC" w:rsidP="00315DD8">
      <w:pPr>
        <w:pStyle w:val="ListParagraph"/>
        <w:numPr>
          <w:ilvl w:val="3"/>
          <w:numId w:val="4"/>
        </w:numPr>
      </w:pPr>
      <w:r>
        <w:t>66.04% Accuracy</w:t>
      </w:r>
    </w:p>
    <w:p w14:paraId="020844CA" w14:textId="42B66F77" w:rsidR="00521F31" w:rsidRDefault="00521F31" w:rsidP="004E5B8F">
      <w:pPr>
        <w:pStyle w:val="ListParagraph"/>
        <w:numPr>
          <w:ilvl w:val="1"/>
          <w:numId w:val="4"/>
        </w:numPr>
      </w:pPr>
      <w:r>
        <w:t>Decision Tree</w:t>
      </w:r>
    </w:p>
    <w:p w14:paraId="671CD88D" w14:textId="2CF3A9EE" w:rsidR="00521F31" w:rsidRDefault="00521F31" w:rsidP="00521F31">
      <w:pPr>
        <w:pStyle w:val="ListParagraph"/>
        <w:numPr>
          <w:ilvl w:val="2"/>
          <w:numId w:val="4"/>
        </w:numPr>
      </w:pPr>
      <w:r>
        <w:t>Train Accuracy – FixSample</w:t>
      </w:r>
    </w:p>
    <w:p w14:paraId="1ACAC81C" w14:textId="416226B3" w:rsidR="00651EFC" w:rsidRDefault="00651EFC" w:rsidP="00651EFC">
      <w:pPr>
        <w:pStyle w:val="ListParagraph"/>
        <w:numPr>
          <w:ilvl w:val="3"/>
          <w:numId w:val="4"/>
        </w:numPr>
      </w:pPr>
      <w:r>
        <w:rPr>
          <w:noProof/>
        </w:rPr>
        <w:drawing>
          <wp:inline distT="0" distB="0" distL="0" distR="0" wp14:anchorId="59F12A98" wp14:editId="1EB0F797">
            <wp:extent cx="2444876" cy="635033"/>
            <wp:effectExtent l="0" t="0" r="0" b="0"/>
            <wp:docPr id="674409155" name="Picture 67440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5"/>
                    <pic:cNvPicPr/>
                  </pic:nvPicPr>
                  <pic:blipFill>
                    <a:blip r:embed="rId86">
                      <a:extLst>
                        <a:ext uri="{28A0092B-C50C-407E-A947-70E740481C1C}">
                          <a14:useLocalDpi xmlns:a14="http://schemas.microsoft.com/office/drawing/2010/main" val="0"/>
                        </a:ext>
                      </a:extLst>
                    </a:blip>
                    <a:stretch>
                      <a:fillRect/>
                    </a:stretch>
                  </pic:blipFill>
                  <pic:spPr>
                    <a:xfrm>
                      <a:off x="0" y="0"/>
                      <a:ext cx="2444876" cy="635033"/>
                    </a:xfrm>
                    <a:prstGeom prst="rect">
                      <a:avLst/>
                    </a:prstGeom>
                  </pic:spPr>
                </pic:pic>
              </a:graphicData>
            </a:graphic>
          </wp:inline>
        </w:drawing>
      </w:r>
    </w:p>
    <w:p w14:paraId="6D737372" w14:textId="675A2A19" w:rsidR="00651EFC" w:rsidRDefault="00651EFC" w:rsidP="00651EFC">
      <w:pPr>
        <w:pStyle w:val="ListParagraph"/>
        <w:numPr>
          <w:ilvl w:val="3"/>
          <w:numId w:val="4"/>
        </w:numPr>
      </w:pPr>
      <w:r>
        <w:t>68</w:t>
      </w:r>
      <w:r w:rsidR="000A2F30">
        <w:t>.62% Accuracy</w:t>
      </w:r>
    </w:p>
    <w:p w14:paraId="6BDF0DAF" w14:textId="23C41584" w:rsidR="00521F31" w:rsidRDefault="00521F31" w:rsidP="00521F31">
      <w:pPr>
        <w:pStyle w:val="ListParagraph"/>
        <w:numPr>
          <w:ilvl w:val="2"/>
          <w:numId w:val="4"/>
        </w:numPr>
      </w:pPr>
      <w:r>
        <w:t xml:space="preserve">Test Accuracy </w:t>
      </w:r>
      <w:r w:rsidR="000A2F30">
        <w:t>–</w:t>
      </w:r>
      <w:r>
        <w:t xml:space="preserve"> FixSample</w:t>
      </w:r>
    </w:p>
    <w:p w14:paraId="7912022A" w14:textId="232B20EC" w:rsidR="000A2F30" w:rsidRDefault="00920EAE" w:rsidP="000A2F30">
      <w:pPr>
        <w:pStyle w:val="ListParagraph"/>
        <w:numPr>
          <w:ilvl w:val="3"/>
          <w:numId w:val="4"/>
        </w:numPr>
      </w:pPr>
      <w:r>
        <w:rPr>
          <w:noProof/>
        </w:rPr>
        <w:drawing>
          <wp:inline distT="0" distB="0" distL="0" distR="0" wp14:anchorId="4257B129" wp14:editId="7ABEBD89">
            <wp:extent cx="2444876" cy="609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7">
                      <a:extLst>
                        <a:ext uri="{28A0092B-C50C-407E-A947-70E740481C1C}">
                          <a14:useLocalDpi xmlns:a14="http://schemas.microsoft.com/office/drawing/2010/main" val="0"/>
                        </a:ext>
                      </a:extLst>
                    </a:blip>
                    <a:stretch>
                      <a:fillRect/>
                    </a:stretch>
                  </pic:blipFill>
                  <pic:spPr>
                    <a:xfrm>
                      <a:off x="0" y="0"/>
                      <a:ext cx="2444876" cy="609631"/>
                    </a:xfrm>
                    <a:prstGeom prst="rect">
                      <a:avLst/>
                    </a:prstGeom>
                  </pic:spPr>
                </pic:pic>
              </a:graphicData>
            </a:graphic>
          </wp:inline>
        </w:drawing>
      </w:r>
    </w:p>
    <w:p w14:paraId="489AD1E1" w14:textId="639B26ED" w:rsidR="00920EAE" w:rsidRDefault="00920EAE" w:rsidP="000A2F30">
      <w:pPr>
        <w:pStyle w:val="ListParagraph"/>
        <w:numPr>
          <w:ilvl w:val="3"/>
          <w:numId w:val="4"/>
        </w:numPr>
      </w:pPr>
      <w:r>
        <w:t>66.67% Accuracy</w:t>
      </w:r>
    </w:p>
    <w:p w14:paraId="2756C2C1" w14:textId="6C033042" w:rsidR="00521F31" w:rsidRDefault="00521F31" w:rsidP="004E5B8F">
      <w:pPr>
        <w:pStyle w:val="ListParagraph"/>
        <w:numPr>
          <w:ilvl w:val="1"/>
          <w:numId w:val="4"/>
        </w:numPr>
      </w:pPr>
      <w:r>
        <w:t>NaiveBayes</w:t>
      </w:r>
    </w:p>
    <w:p w14:paraId="4C6A714B" w14:textId="52313201" w:rsidR="00521F31" w:rsidRDefault="00521F31" w:rsidP="00521F31">
      <w:pPr>
        <w:pStyle w:val="ListParagraph"/>
        <w:numPr>
          <w:ilvl w:val="2"/>
          <w:numId w:val="4"/>
        </w:numPr>
      </w:pPr>
      <w:r>
        <w:t>Train Accuracy – FixSample</w:t>
      </w:r>
    </w:p>
    <w:p w14:paraId="44583D62" w14:textId="74C364D7" w:rsidR="00920EAE" w:rsidRDefault="002E5330" w:rsidP="00920EAE">
      <w:pPr>
        <w:pStyle w:val="ListParagraph"/>
        <w:numPr>
          <w:ilvl w:val="3"/>
          <w:numId w:val="4"/>
        </w:numPr>
      </w:pPr>
      <w:r>
        <w:rPr>
          <w:noProof/>
        </w:rPr>
        <w:drawing>
          <wp:inline distT="0" distB="0" distL="0" distR="0" wp14:anchorId="49F32AE7" wp14:editId="43A53DF2">
            <wp:extent cx="2444876" cy="6350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8">
                      <a:extLst>
                        <a:ext uri="{28A0092B-C50C-407E-A947-70E740481C1C}">
                          <a14:useLocalDpi xmlns:a14="http://schemas.microsoft.com/office/drawing/2010/main" val="0"/>
                        </a:ext>
                      </a:extLst>
                    </a:blip>
                    <a:stretch>
                      <a:fillRect/>
                    </a:stretch>
                  </pic:blipFill>
                  <pic:spPr>
                    <a:xfrm>
                      <a:off x="0" y="0"/>
                      <a:ext cx="2444876" cy="635033"/>
                    </a:xfrm>
                    <a:prstGeom prst="rect">
                      <a:avLst/>
                    </a:prstGeom>
                  </pic:spPr>
                </pic:pic>
              </a:graphicData>
            </a:graphic>
          </wp:inline>
        </w:drawing>
      </w:r>
    </w:p>
    <w:p w14:paraId="07009108" w14:textId="42A98A38" w:rsidR="002E5330" w:rsidRDefault="002E5330" w:rsidP="00920EAE">
      <w:pPr>
        <w:pStyle w:val="ListParagraph"/>
        <w:numPr>
          <w:ilvl w:val="3"/>
          <w:numId w:val="4"/>
        </w:numPr>
      </w:pPr>
      <w:r>
        <w:t>67.27% Accuracy</w:t>
      </w:r>
    </w:p>
    <w:p w14:paraId="515F3469" w14:textId="057AE877" w:rsidR="00521F31" w:rsidRDefault="00521F31" w:rsidP="00521F31">
      <w:pPr>
        <w:pStyle w:val="ListParagraph"/>
        <w:numPr>
          <w:ilvl w:val="2"/>
          <w:numId w:val="4"/>
        </w:numPr>
      </w:pPr>
      <w:r>
        <w:t xml:space="preserve">Test Accuracy </w:t>
      </w:r>
      <w:r w:rsidR="002E5330">
        <w:t>–</w:t>
      </w:r>
      <w:r>
        <w:t xml:space="preserve"> FixSample</w:t>
      </w:r>
    </w:p>
    <w:p w14:paraId="0E91D8AF" w14:textId="72F0514F" w:rsidR="002E5330" w:rsidRDefault="007A6334" w:rsidP="002E5330">
      <w:pPr>
        <w:pStyle w:val="ListParagraph"/>
        <w:numPr>
          <w:ilvl w:val="3"/>
          <w:numId w:val="4"/>
        </w:numPr>
      </w:pPr>
      <w:r>
        <w:rPr>
          <w:noProof/>
        </w:rPr>
        <w:drawing>
          <wp:inline distT="0" distB="0" distL="0" distR="0" wp14:anchorId="2E4FCE1D" wp14:editId="01E8EAA5">
            <wp:extent cx="2444876" cy="615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9">
                      <a:extLst>
                        <a:ext uri="{28A0092B-C50C-407E-A947-70E740481C1C}">
                          <a14:useLocalDpi xmlns:a14="http://schemas.microsoft.com/office/drawing/2010/main" val="0"/>
                        </a:ext>
                      </a:extLst>
                    </a:blip>
                    <a:stretch>
                      <a:fillRect/>
                    </a:stretch>
                  </pic:blipFill>
                  <pic:spPr>
                    <a:xfrm>
                      <a:off x="0" y="0"/>
                      <a:ext cx="2444876" cy="615982"/>
                    </a:xfrm>
                    <a:prstGeom prst="rect">
                      <a:avLst/>
                    </a:prstGeom>
                  </pic:spPr>
                </pic:pic>
              </a:graphicData>
            </a:graphic>
          </wp:inline>
        </w:drawing>
      </w:r>
    </w:p>
    <w:p w14:paraId="086C3CDD" w14:textId="78310C6F" w:rsidR="007A6334" w:rsidRDefault="007A6334" w:rsidP="002E5330">
      <w:pPr>
        <w:pStyle w:val="ListParagraph"/>
        <w:numPr>
          <w:ilvl w:val="3"/>
          <w:numId w:val="4"/>
        </w:numPr>
      </w:pPr>
      <w:r>
        <w:t>66.04% Accuracy</w:t>
      </w:r>
    </w:p>
    <w:p w14:paraId="4730EACA" w14:textId="6899646A" w:rsidR="00521F31" w:rsidRDefault="00521F31" w:rsidP="004E5B8F">
      <w:pPr>
        <w:pStyle w:val="ListParagraph"/>
        <w:numPr>
          <w:ilvl w:val="1"/>
          <w:numId w:val="4"/>
        </w:numPr>
      </w:pPr>
      <w:r>
        <w:t>Random Forest</w:t>
      </w:r>
    </w:p>
    <w:p w14:paraId="36F4B2A1" w14:textId="0CB6E9A0" w:rsidR="00521F31" w:rsidRDefault="00521F31" w:rsidP="00521F31">
      <w:pPr>
        <w:pStyle w:val="ListParagraph"/>
        <w:numPr>
          <w:ilvl w:val="2"/>
          <w:numId w:val="4"/>
        </w:numPr>
      </w:pPr>
      <w:r>
        <w:t>Train Accuracy – FixSample</w:t>
      </w:r>
    </w:p>
    <w:p w14:paraId="602D56CC" w14:textId="0A32F3A4" w:rsidR="007A6334" w:rsidRDefault="00C53A7F" w:rsidP="007A6334">
      <w:pPr>
        <w:pStyle w:val="ListParagraph"/>
        <w:numPr>
          <w:ilvl w:val="3"/>
          <w:numId w:val="4"/>
        </w:numPr>
      </w:pPr>
      <w:r>
        <w:rPr>
          <w:noProof/>
        </w:rPr>
        <w:drawing>
          <wp:inline distT="0" distB="0" distL="0" distR="0" wp14:anchorId="04528361" wp14:editId="6C68B003">
            <wp:extent cx="2444876" cy="6540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0">
                      <a:extLst>
                        <a:ext uri="{28A0092B-C50C-407E-A947-70E740481C1C}">
                          <a14:useLocalDpi xmlns:a14="http://schemas.microsoft.com/office/drawing/2010/main" val="0"/>
                        </a:ext>
                      </a:extLst>
                    </a:blip>
                    <a:stretch>
                      <a:fillRect/>
                    </a:stretch>
                  </pic:blipFill>
                  <pic:spPr>
                    <a:xfrm>
                      <a:off x="0" y="0"/>
                      <a:ext cx="2444876" cy="654084"/>
                    </a:xfrm>
                    <a:prstGeom prst="rect">
                      <a:avLst/>
                    </a:prstGeom>
                  </pic:spPr>
                </pic:pic>
              </a:graphicData>
            </a:graphic>
          </wp:inline>
        </w:drawing>
      </w:r>
    </w:p>
    <w:p w14:paraId="5FB98EF4" w14:textId="39B6060C" w:rsidR="00C53A7F" w:rsidRDefault="00C53A7F" w:rsidP="007A6334">
      <w:pPr>
        <w:pStyle w:val="ListParagraph"/>
        <w:numPr>
          <w:ilvl w:val="3"/>
          <w:numId w:val="4"/>
        </w:numPr>
      </w:pPr>
      <w:r>
        <w:t>99.77% Accuracy</w:t>
      </w:r>
    </w:p>
    <w:p w14:paraId="5FAE2600" w14:textId="5E1CC30C" w:rsidR="00521F31" w:rsidRDefault="00521F31" w:rsidP="00521F31">
      <w:pPr>
        <w:pStyle w:val="ListParagraph"/>
        <w:numPr>
          <w:ilvl w:val="2"/>
          <w:numId w:val="4"/>
        </w:numPr>
      </w:pPr>
      <w:r>
        <w:t xml:space="preserve">Test Accuracy </w:t>
      </w:r>
      <w:r w:rsidR="00C53A7F">
        <w:t>–</w:t>
      </w:r>
      <w:r>
        <w:t xml:space="preserve"> FixSample</w:t>
      </w:r>
    </w:p>
    <w:p w14:paraId="4489868F" w14:textId="0EF8150F" w:rsidR="00C53A7F" w:rsidRDefault="00E77B4B" w:rsidP="00C53A7F">
      <w:pPr>
        <w:pStyle w:val="ListParagraph"/>
        <w:numPr>
          <w:ilvl w:val="3"/>
          <w:numId w:val="4"/>
        </w:numPr>
      </w:pPr>
      <w:r>
        <w:rPr>
          <w:noProof/>
        </w:rPr>
        <w:drawing>
          <wp:inline distT="0" distB="0" distL="0" distR="0" wp14:anchorId="541E23C0" wp14:editId="6F468C09">
            <wp:extent cx="2502029" cy="654084"/>
            <wp:effectExtent l="0" t="0" r="0" b="0"/>
            <wp:docPr id="674409156" name="Picture 67440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6"/>
                    <pic:cNvPicPr/>
                  </pic:nvPicPr>
                  <pic:blipFill>
                    <a:blip r:embed="rId91">
                      <a:extLst>
                        <a:ext uri="{28A0092B-C50C-407E-A947-70E740481C1C}">
                          <a14:useLocalDpi xmlns:a14="http://schemas.microsoft.com/office/drawing/2010/main" val="0"/>
                        </a:ext>
                      </a:extLst>
                    </a:blip>
                    <a:stretch>
                      <a:fillRect/>
                    </a:stretch>
                  </pic:blipFill>
                  <pic:spPr>
                    <a:xfrm>
                      <a:off x="0" y="0"/>
                      <a:ext cx="2502029" cy="654084"/>
                    </a:xfrm>
                    <a:prstGeom prst="rect">
                      <a:avLst/>
                    </a:prstGeom>
                  </pic:spPr>
                </pic:pic>
              </a:graphicData>
            </a:graphic>
          </wp:inline>
        </w:drawing>
      </w:r>
    </w:p>
    <w:p w14:paraId="5E4C8A42" w14:textId="1186EDC5" w:rsidR="00E77B4B" w:rsidRDefault="00E77B4B" w:rsidP="00C53A7F">
      <w:pPr>
        <w:pStyle w:val="ListParagraph"/>
        <w:numPr>
          <w:ilvl w:val="3"/>
          <w:numId w:val="4"/>
        </w:numPr>
      </w:pPr>
      <w:r>
        <w:t>66.67% Accuracy</w:t>
      </w:r>
    </w:p>
    <w:p w14:paraId="005C5604" w14:textId="69B35EE6" w:rsidR="00AC60DF" w:rsidRDefault="00AC60DF" w:rsidP="00AC60DF">
      <w:pPr>
        <w:pStyle w:val="ListParagraph"/>
        <w:numPr>
          <w:ilvl w:val="1"/>
          <w:numId w:val="4"/>
        </w:numPr>
      </w:pPr>
      <w:r>
        <w:t>Findings</w:t>
      </w:r>
    </w:p>
    <w:p w14:paraId="214C80E9" w14:textId="0841C20A" w:rsidR="00AC60DF" w:rsidRDefault="00AC60DF" w:rsidP="00AC60DF">
      <w:pPr>
        <w:pStyle w:val="ListParagraph"/>
        <w:numPr>
          <w:ilvl w:val="2"/>
          <w:numId w:val="4"/>
        </w:numPr>
      </w:pPr>
      <w:r>
        <w:t>​While overall, the models were less accurate</w:t>
      </w:r>
      <w:r w:rsidR="3C3D7816">
        <w:t xml:space="preserve"> compared to when we did</w:t>
      </w:r>
      <w:r w:rsidR="00262F55">
        <w:t xml:space="preserve"> not</w:t>
      </w:r>
      <w:r w:rsidR="3C3D7816">
        <w:t xml:space="preserve"> un</w:t>
      </w:r>
      <w:r w:rsidR="5D174D2A">
        <w:t>d</w:t>
      </w:r>
      <w:r w:rsidR="3C3D7816">
        <w:t>ersample</w:t>
      </w:r>
      <w:r>
        <w:t xml:space="preserve">, they did not simply predict “Other” for everything. However, these models suggest that we should </w:t>
      </w:r>
      <w:r w:rsidR="00262F55">
        <w:t>investigate</w:t>
      </w:r>
      <w:r>
        <w:t xml:space="preserve"> other variables to include as the explanatory power of our current variables of interest are not sufficient especially for Declining schools. The models perform better in predicting for Excellent schools. ​</w:t>
      </w:r>
    </w:p>
    <w:p w14:paraId="7191FC5A" w14:textId="3AE36C82" w:rsidR="004E5B8F" w:rsidRDefault="004E5B8F" w:rsidP="00EA11FC">
      <w:pPr>
        <w:pStyle w:val="ListParagraph"/>
        <w:numPr>
          <w:ilvl w:val="0"/>
          <w:numId w:val="4"/>
        </w:numPr>
      </w:pPr>
      <w:r>
        <w:t xml:space="preserve">Machine Learning Visualizations for Predictive Label – Undersample </w:t>
      </w:r>
    </w:p>
    <w:p w14:paraId="41C6915E" w14:textId="647BD485" w:rsidR="007913C6" w:rsidRDefault="007913C6" w:rsidP="007913C6">
      <w:pPr>
        <w:pStyle w:val="ListParagraph"/>
        <w:numPr>
          <w:ilvl w:val="1"/>
          <w:numId w:val="4"/>
        </w:numPr>
      </w:pPr>
      <w:r>
        <w:t>Decision Tree</w:t>
      </w:r>
    </w:p>
    <w:p w14:paraId="7D94E9C0" w14:textId="203E41A1" w:rsidR="007913C6" w:rsidRDefault="00951A82" w:rsidP="007913C6">
      <w:pPr>
        <w:pStyle w:val="ListParagraph"/>
        <w:numPr>
          <w:ilvl w:val="2"/>
          <w:numId w:val="4"/>
        </w:numPr>
      </w:pPr>
      <w:r>
        <w:rPr>
          <w:noProof/>
        </w:rPr>
        <w:drawing>
          <wp:inline distT="0" distB="0" distL="0" distR="0" wp14:anchorId="0F688FEA" wp14:editId="239C6998">
            <wp:extent cx="5384801" cy="2539831"/>
            <wp:effectExtent l="0" t="0" r="6350" b="0"/>
            <wp:docPr id="674409157" name="Picture 67440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7"/>
                    <pic:cNvPicPr/>
                  </pic:nvPicPr>
                  <pic:blipFill>
                    <a:blip r:embed="rId92">
                      <a:extLst>
                        <a:ext uri="{28A0092B-C50C-407E-A947-70E740481C1C}">
                          <a14:useLocalDpi xmlns:a14="http://schemas.microsoft.com/office/drawing/2010/main" val="0"/>
                        </a:ext>
                      </a:extLst>
                    </a:blip>
                    <a:stretch>
                      <a:fillRect/>
                    </a:stretch>
                  </pic:blipFill>
                  <pic:spPr>
                    <a:xfrm>
                      <a:off x="0" y="0"/>
                      <a:ext cx="5384801" cy="2539831"/>
                    </a:xfrm>
                    <a:prstGeom prst="rect">
                      <a:avLst/>
                    </a:prstGeom>
                  </pic:spPr>
                </pic:pic>
              </a:graphicData>
            </a:graphic>
          </wp:inline>
        </w:drawing>
      </w:r>
    </w:p>
    <w:p w14:paraId="5FFE3C3D" w14:textId="6F96F413" w:rsidR="007913C6" w:rsidRDefault="007913C6" w:rsidP="007913C6">
      <w:pPr>
        <w:pStyle w:val="ListParagraph"/>
        <w:numPr>
          <w:ilvl w:val="1"/>
          <w:numId w:val="4"/>
        </w:numPr>
      </w:pPr>
      <w:r>
        <w:t>Random Forest (Importance of Variables)</w:t>
      </w:r>
    </w:p>
    <w:p w14:paraId="0D1E7504" w14:textId="369F550F" w:rsidR="007913C6" w:rsidRDefault="00916106" w:rsidP="007913C6">
      <w:pPr>
        <w:pStyle w:val="ListParagraph"/>
        <w:numPr>
          <w:ilvl w:val="2"/>
          <w:numId w:val="4"/>
        </w:numPr>
      </w:pPr>
      <w:r>
        <w:rPr>
          <w:noProof/>
        </w:rPr>
        <w:drawing>
          <wp:inline distT="0" distB="0" distL="0" distR="0" wp14:anchorId="36EB6943" wp14:editId="0AB0132F">
            <wp:extent cx="3778444" cy="2502029"/>
            <wp:effectExtent l="0" t="0" r="0" b="0"/>
            <wp:docPr id="674409158" name="Picture 67440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8"/>
                    <pic:cNvPicPr/>
                  </pic:nvPicPr>
                  <pic:blipFill>
                    <a:blip r:embed="rId93">
                      <a:extLst>
                        <a:ext uri="{28A0092B-C50C-407E-A947-70E740481C1C}">
                          <a14:useLocalDpi xmlns:a14="http://schemas.microsoft.com/office/drawing/2010/main" val="0"/>
                        </a:ext>
                      </a:extLst>
                    </a:blip>
                    <a:stretch>
                      <a:fillRect/>
                    </a:stretch>
                  </pic:blipFill>
                  <pic:spPr>
                    <a:xfrm>
                      <a:off x="0" y="0"/>
                      <a:ext cx="3778444" cy="2502029"/>
                    </a:xfrm>
                    <a:prstGeom prst="rect">
                      <a:avLst/>
                    </a:prstGeom>
                  </pic:spPr>
                </pic:pic>
              </a:graphicData>
            </a:graphic>
          </wp:inline>
        </w:drawing>
      </w:r>
    </w:p>
    <w:p w14:paraId="198EF8F1" w14:textId="7AC41A3F" w:rsidR="00704BAF" w:rsidRDefault="00704BAF" w:rsidP="00704BAF">
      <w:pPr>
        <w:pStyle w:val="ListParagraph"/>
        <w:numPr>
          <w:ilvl w:val="1"/>
          <w:numId w:val="4"/>
        </w:numPr>
      </w:pPr>
      <w:r>
        <w:t>Findings</w:t>
      </w:r>
    </w:p>
    <w:p w14:paraId="502FEF14" w14:textId="35DB9401" w:rsidR="00704BAF" w:rsidRPr="00BB143D" w:rsidRDefault="00704BAF" w:rsidP="00704BAF">
      <w:pPr>
        <w:pStyle w:val="ListParagraph"/>
        <w:numPr>
          <w:ilvl w:val="2"/>
          <w:numId w:val="4"/>
        </w:numPr>
      </w:pPr>
      <w:r>
        <w:t>As the trend continues, % Economically Disadvantaged appears to be the most influential variable for prediction. ​</w:t>
      </w:r>
      <w:r w:rsidR="075CB280">
        <w:t>Note again how Excellent Schools decrease from left to right on the bar charts on the Decision Tree.</w:t>
      </w:r>
    </w:p>
    <w:p w14:paraId="1C92E323" w14:textId="462FAEA8" w:rsidR="0050397E" w:rsidRDefault="0050397E" w:rsidP="000A43B0">
      <w:pPr>
        <w:pStyle w:val="Heading1"/>
        <w:rPr>
          <w:b/>
          <w:bCs/>
        </w:rPr>
      </w:pPr>
      <w:bookmarkStart w:id="12" w:name="_Toc50937532"/>
      <w:r w:rsidRPr="2138AD2A">
        <w:rPr>
          <w:b/>
          <w:bCs/>
        </w:rPr>
        <w:t>Business Insights</w:t>
      </w:r>
      <w:r w:rsidR="0084651D" w:rsidRPr="2138AD2A">
        <w:rPr>
          <w:b/>
          <w:bCs/>
        </w:rPr>
        <w:t xml:space="preserve"> </w:t>
      </w:r>
      <w:r w:rsidR="00814F64">
        <w:rPr>
          <w:b/>
          <w:bCs/>
        </w:rPr>
        <w:t>and</w:t>
      </w:r>
      <w:r w:rsidR="0084651D" w:rsidRPr="2138AD2A">
        <w:rPr>
          <w:b/>
          <w:bCs/>
        </w:rPr>
        <w:t xml:space="preserve"> Conclusion</w:t>
      </w:r>
      <w:bookmarkEnd w:id="12"/>
    </w:p>
    <w:p w14:paraId="239DA588" w14:textId="11A9509F" w:rsidR="4099D691" w:rsidRDefault="4099D691">
      <w:r>
        <w:t xml:space="preserve">     </w:t>
      </w:r>
      <w:r w:rsidR="1635C2AC">
        <w:t>The</w:t>
      </w:r>
      <w:r w:rsidR="1635C2AC" w:rsidRPr="0925976A">
        <w:rPr>
          <w:b/>
          <w:bCs/>
        </w:rPr>
        <w:t xml:space="preserve"> </w:t>
      </w:r>
      <w:r w:rsidR="1635C2AC">
        <w:t>team’s analysis suggests</w:t>
      </w:r>
      <w:r w:rsidR="2FA86125">
        <w:t xml:space="preserve"> a</w:t>
      </w:r>
      <w:r w:rsidR="1635C2AC">
        <w:t xml:space="preserve"> </w:t>
      </w:r>
      <w:r w:rsidR="438319F4">
        <w:t>consistent</w:t>
      </w:r>
      <w:r w:rsidR="1635C2AC">
        <w:t xml:space="preserve"> theme</w:t>
      </w:r>
      <w:r w:rsidR="26E590AC">
        <w:t xml:space="preserve"> throughout.  </w:t>
      </w:r>
      <w:r w:rsidR="62DCC438">
        <w:t>Our models</w:t>
      </w:r>
      <w:r w:rsidR="26E590AC">
        <w:t xml:space="preserve"> buil</w:t>
      </w:r>
      <w:r w:rsidR="6A516251">
        <w:t>d</w:t>
      </w:r>
      <w:r w:rsidR="26E590AC">
        <w:t xml:space="preserve"> a narrative </w:t>
      </w:r>
      <w:r w:rsidR="30BB6AB1">
        <w:t xml:space="preserve">suggesting that the most </w:t>
      </w:r>
      <w:r w:rsidR="28E1E34F">
        <w:t>consistent</w:t>
      </w:r>
      <w:r w:rsidR="30BB6AB1">
        <w:t xml:space="preserve"> factor </w:t>
      </w:r>
      <w:r w:rsidR="612BBD4F">
        <w:t>for predicting</w:t>
      </w:r>
      <w:r w:rsidR="30BB6AB1">
        <w:t xml:space="preserve"> s</w:t>
      </w:r>
      <w:r w:rsidR="6E0C0A77">
        <w:t>tudent success is the percent of student population that is classified as economically disadvantaged</w:t>
      </w:r>
      <w:r w:rsidR="6983B60D">
        <w:t xml:space="preserve"> (our %</w:t>
      </w:r>
      <w:r w:rsidR="66102998">
        <w:t xml:space="preserve"> Economically Disadvantaged variable)</w:t>
      </w:r>
      <w:r w:rsidR="6983B60D">
        <w:t xml:space="preserve">. </w:t>
      </w:r>
      <w:r w:rsidR="1478D6AD">
        <w:t>Recall that these are students determined to be eligible for free and reduced-price meals under the National School Lunch Program</w:t>
      </w:r>
      <w:r w:rsidR="0866AA51">
        <w:t xml:space="preserve">, and their struggles with academic performance are well-known in academic literature </w:t>
      </w:r>
      <w:r w:rsidR="70C3D503">
        <w:t>which concludes that</w:t>
      </w:r>
      <w:r w:rsidR="0866AA51">
        <w:t xml:space="preserve"> “Economically disadvantaged children enter school with less developed cognitive skills than their peers.”</w:t>
      </w:r>
      <w:r w:rsidR="08DE171D">
        <w:t xml:space="preserve"> [2]</w:t>
      </w:r>
    </w:p>
    <w:p w14:paraId="30AB87DC" w14:textId="477DCAEC" w:rsidR="00576221" w:rsidRPr="00576221" w:rsidRDefault="3EED7792" w:rsidP="1A1A9D44">
      <w:r>
        <w:t xml:space="preserve">     </w:t>
      </w:r>
      <w:r w:rsidR="57C84D53">
        <w:t xml:space="preserve">Students eligible for this category face obstacles to learning </w:t>
      </w:r>
      <w:r w:rsidR="06005F46">
        <w:t>that their middle- or upper-class peers may not experi</w:t>
      </w:r>
      <w:r w:rsidR="0307EB78">
        <w:t xml:space="preserve">ence.  Economically disadvantaged students could </w:t>
      </w:r>
      <w:r w:rsidR="20048D39">
        <w:t>suffer</w:t>
      </w:r>
      <w:r w:rsidR="3052564D">
        <w:t xml:space="preserve"> from</w:t>
      </w:r>
      <w:r w:rsidR="20048D39">
        <w:t xml:space="preserve"> limited parent engagement, hunger, homelessness, and more. </w:t>
      </w:r>
      <w:r w:rsidR="2A96E393">
        <w:t>L</w:t>
      </w:r>
      <w:r w:rsidR="26E46736">
        <w:t>earning disabili</w:t>
      </w:r>
      <w:r w:rsidR="365B52D1">
        <w:t>ties that are often hereditary</w:t>
      </w:r>
      <w:r w:rsidR="36786B5F">
        <w:t xml:space="preserve"> or</w:t>
      </w:r>
      <w:r w:rsidR="377E4999">
        <w:t xml:space="preserve"> resulting from malnutrition, extreme lack of sleep, or a host of other factors</w:t>
      </w:r>
      <w:r w:rsidR="365B52D1">
        <w:t xml:space="preserve">, can </w:t>
      </w:r>
      <w:r w:rsidR="15EBB16F">
        <w:t>greatly hinder</w:t>
      </w:r>
      <w:r w:rsidR="365B52D1">
        <w:t xml:space="preserve"> </w:t>
      </w:r>
      <w:r w:rsidR="272169E8">
        <w:t>student</w:t>
      </w:r>
      <w:r w:rsidR="14D70D0E">
        <w:t xml:space="preserve">s’ opportunity for academic achievement. </w:t>
      </w:r>
      <w:r w:rsidR="41F96CBB">
        <w:t xml:space="preserve"> O</w:t>
      </w:r>
      <w:r w:rsidR="7D4AF835">
        <w:t>ur analys</w:t>
      </w:r>
      <w:r w:rsidR="02D7FA39">
        <w:t>e</w:t>
      </w:r>
      <w:r w:rsidR="7D4AF835">
        <w:t>s above could also be boiled down to the simple visual comparison below:</w:t>
      </w:r>
    </w:p>
    <w:p w14:paraId="7BA291B6" w14:textId="6946231C" w:rsidR="7D4AF835" w:rsidRDefault="7D4AF835" w:rsidP="0925976A">
      <w:pPr>
        <w:jc w:val="center"/>
      </w:pPr>
      <w:r>
        <w:rPr>
          <w:noProof/>
        </w:rPr>
        <w:drawing>
          <wp:inline distT="0" distB="0" distL="0" distR="0" wp14:anchorId="4727F1FE" wp14:editId="508D5485">
            <wp:extent cx="4572000" cy="1457325"/>
            <wp:effectExtent l="0" t="0" r="0" b="0"/>
            <wp:docPr id="207599445" name="Picture 20759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99445"/>
                    <pic:cNvPicPr/>
                  </pic:nvPicPr>
                  <pic:blipFill>
                    <a:blip r:embed="rId9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3345B37C" w14:textId="64032525" w:rsidR="0050397E" w:rsidRDefault="4E294E26" w:rsidP="1A1A9D44">
      <w:r>
        <w:t xml:space="preserve">     </w:t>
      </w:r>
      <w:r w:rsidR="107425F5">
        <w:t>Although our team recognizes that the state of Florida currently allots the majority of its S</w:t>
      </w:r>
      <w:r w:rsidR="426BFDF2">
        <w:t>tudent Improvement Support Budget to support underperforming schools, t</w:t>
      </w:r>
      <w:r>
        <w:t xml:space="preserve">o address this problem, it may be necessary for </w:t>
      </w:r>
      <w:r w:rsidR="29F66965">
        <w:t xml:space="preserve">the state </w:t>
      </w:r>
      <w:r w:rsidR="4DC85FF3">
        <w:t xml:space="preserve">to focus on districts with high percentages of economically disadvantaged students and redistribute funds </w:t>
      </w:r>
      <w:r w:rsidR="649DDFC4">
        <w:t xml:space="preserve">to give more support to these regions.  </w:t>
      </w:r>
      <w:r w:rsidR="1D68A770">
        <w:t>It may also benefit schools to address thi</w:t>
      </w:r>
      <w:r w:rsidR="19E4EAE4">
        <w:t xml:space="preserve">s </w:t>
      </w:r>
      <w:r w:rsidR="1D68A770">
        <w:t>factor by reflecting upon</w:t>
      </w:r>
      <w:r w:rsidR="4C9DEC71">
        <w:t xml:space="preserve"> whether maximum</w:t>
      </w:r>
      <w:r w:rsidR="1D68A770">
        <w:t xml:space="preserve"> </w:t>
      </w:r>
      <w:r w:rsidR="571D7BE2">
        <w:t>utilization of available resources</w:t>
      </w:r>
      <w:r w:rsidR="23CC21DE">
        <w:t xml:space="preserve"> is currently implemented</w:t>
      </w:r>
      <w:r w:rsidR="571D7BE2">
        <w:t>.</w:t>
      </w:r>
      <w:r w:rsidR="2809029A">
        <w:t xml:space="preserve">  </w:t>
      </w:r>
      <w:r w:rsidR="551CA79D">
        <w:t xml:space="preserve">However, we do note that Title I schools which receive additional federal funds to solve </w:t>
      </w:r>
      <w:r w:rsidR="00262F55">
        <w:t xml:space="preserve">for </w:t>
      </w:r>
      <w:r w:rsidR="551CA79D">
        <w:t>these inequities do not seem to be performing significantly better despite additional support according to our analysis (for example, it wasn’t a significant contributor to decision trees). Our analys</w:t>
      </w:r>
      <w:r w:rsidR="00262F55">
        <w:t>es</w:t>
      </w:r>
      <w:r w:rsidR="551CA79D">
        <w:t xml:space="preserve"> suggests that schools likely need additional federal, state, </w:t>
      </w:r>
      <w:r w:rsidR="00262F55">
        <w:t>and</w:t>
      </w:r>
      <w:r w:rsidR="551CA79D">
        <w:t xml:space="preserve"> district support, should experiment with more novel solutions using current resources available, and may benefit from more research into learning </w:t>
      </w:r>
      <w:r w:rsidR="00262F55">
        <w:t>and</w:t>
      </w:r>
      <w:r w:rsidR="551CA79D">
        <w:t xml:space="preserve"> development in order to accelerate student learning and reduce this proficiency gap.</w:t>
      </w:r>
    </w:p>
    <w:p w14:paraId="69C81924" w14:textId="273BC427" w:rsidR="0050397E" w:rsidRDefault="0050397E" w:rsidP="06E17ED3"/>
    <w:p w14:paraId="0ECF6809" w14:textId="2D40C118" w:rsidR="0050397E" w:rsidRDefault="4E245A44" w:rsidP="1A1A9D44">
      <w:r>
        <w:t>Possible insights/questions for thought:</w:t>
      </w:r>
    </w:p>
    <w:p w14:paraId="104DFE55" w14:textId="6E74ECFD" w:rsidR="0050397E" w:rsidRDefault="4E245A44" w:rsidP="1A1A9D44">
      <w:r>
        <w:t xml:space="preserve">*Are Districts/schools/teachers engaging their communities for </w:t>
      </w:r>
      <w:r w:rsidR="7822CAE8">
        <w:t xml:space="preserve">support with extra food for when students are not in school? </w:t>
      </w:r>
      <w:r w:rsidR="0E1211D4">
        <w:t>Student clothing?</w:t>
      </w:r>
      <w:r w:rsidR="7822CAE8">
        <w:t xml:space="preserve"> </w:t>
      </w:r>
    </w:p>
    <w:p w14:paraId="014C630B" w14:textId="49B0D0AC" w:rsidR="0050397E" w:rsidRDefault="7822CAE8" w:rsidP="1A1A9D44">
      <w:r>
        <w:t>*Could business partnerships be formed for medical services for students?</w:t>
      </w:r>
      <w:r w:rsidR="571D7BE2">
        <w:t xml:space="preserve">  </w:t>
      </w:r>
    </w:p>
    <w:p w14:paraId="4A775160" w14:textId="5A19F0C5" w:rsidR="0050397E" w:rsidRDefault="1DB237FD" w:rsidP="1A1A9D44">
      <w:r>
        <w:t>*Could community churches be solicited to</w:t>
      </w:r>
      <w:r w:rsidR="400ADBA7">
        <w:t xml:space="preserve"> aid students with homework support, or other tut</w:t>
      </w:r>
      <w:r w:rsidR="4C091ACD">
        <w:t>o</w:t>
      </w:r>
      <w:r w:rsidR="400ADBA7">
        <w:t>ring services, free of charge to families?</w:t>
      </w:r>
    </w:p>
    <w:p w14:paraId="796459C0" w14:textId="0F2C1222" w:rsidR="0050397E" w:rsidRDefault="18CDAC59" w:rsidP="1A1A9D44">
      <w:r>
        <w:t>*How could schools/districts support parents who</w:t>
      </w:r>
      <w:r w:rsidR="05322B03">
        <w:t xml:space="preserve"> do not speak English so they could be more involved in their children’s education?</w:t>
      </w:r>
      <w:r w:rsidR="3F91FB57">
        <w:t xml:space="preserve">  </w:t>
      </w:r>
    </w:p>
    <w:p w14:paraId="1F59BF18" w14:textId="0558BD82" w:rsidR="0050397E" w:rsidRDefault="3F91FB57" w:rsidP="1A1A9D44">
      <w:r>
        <w:t>*In general, what could districts/schools do support parent engagement with their children?</w:t>
      </w:r>
    </w:p>
    <w:p w14:paraId="6C9678FE" w14:textId="12E251FC" w:rsidR="0050397E" w:rsidRDefault="51A265D5" w:rsidP="1A1A9D44">
      <w:r>
        <w:t>*At the state and district level, are the amount of funds spent on economically disadvant</w:t>
      </w:r>
      <w:r w:rsidR="6F06244D">
        <w:t>aged students proportionate to the magnitude of c</w:t>
      </w:r>
      <w:r w:rsidR="5252EDF5">
        <w:t xml:space="preserve">orrelation </w:t>
      </w:r>
      <w:r w:rsidR="6F06244D">
        <w:t>seen in our analys</w:t>
      </w:r>
      <w:r w:rsidR="2476F0C9">
        <w:t>e</w:t>
      </w:r>
      <w:r w:rsidR="6F06244D">
        <w:t>s?</w:t>
      </w:r>
    </w:p>
    <w:p w14:paraId="31DBDD21" w14:textId="17E502D8" w:rsidR="0050397E" w:rsidRDefault="6B69E339" w:rsidP="1A1A9D44">
      <w:r>
        <w:t>*</w:t>
      </w:r>
      <w:r w:rsidR="11DEE15C">
        <w:t>Is there a more efficient way to utilize</w:t>
      </w:r>
      <w:r>
        <w:t xml:space="preserve"> district and state personnel (instructional coaches, district specialists, </w:t>
      </w:r>
      <w:r w:rsidR="37D16EA3">
        <w:t>school support specialists at the state level</w:t>
      </w:r>
      <w:r w:rsidR="0CA3ABEE">
        <w:t>)</w:t>
      </w:r>
      <w:r>
        <w:t xml:space="preserve"> </w:t>
      </w:r>
      <w:r w:rsidR="67CCF9DE">
        <w:t>to address the obstacles that economically disadvantaged students face?</w:t>
      </w:r>
      <w:r>
        <w:t xml:space="preserve"> </w:t>
      </w:r>
    </w:p>
    <w:p w14:paraId="1CD30A22" w14:textId="77777777" w:rsidR="00BF10E1" w:rsidRDefault="00FC63AC" w:rsidP="1A1A9D44">
      <w:r>
        <w:t xml:space="preserve"> </w:t>
      </w:r>
    </w:p>
    <w:p w14:paraId="4A206D89" w14:textId="3C04BCFD" w:rsidR="0050397E" w:rsidRDefault="0050397E" w:rsidP="000A43B0">
      <w:pPr>
        <w:pStyle w:val="Heading1"/>
        <w:rPr>
          <w:b/>
          <w:bCs/>
        </w:rPr>
      </w:pPr>
      <w:bookmarkStart w:id="13" w:name="_Toc50937533"/>
      <w:r w:rsidRPr="1A1A9D44">
        <w:rPr>
          <w:b/>
          <w:bCs/>
        </w:rPr>
        <w:t>References</w:t>
      </w:r>
      <w:bookmarkEnd w:id="13"/>
    </w:p>
    <w:p w14:paraId="0461D1FF" w14:textId="30379D73" w:rsidR="00A50228" w:rsidRPr="00A50228" w:rsidRDefault="2861901F" w:rsidP="185EAF0D">
      <w:pPr>
        <w:rPr>
          <w:b/>
          <w:bCs/>
        </w:rPr>
      </w:pPr>
      <w:r w:rsidRPr="185EAF0D">
        <w:rPr>
          <w:b/>
          <w:bCs/>
        </w:rPr>
        <w:t>[1]</w:t>
      </w:r>
      <w:r>
        <w:t xml:space="preserve"> </w:t>
      </w:r>
      <w:r w:rsidR="122D757A">
        <w:t xml:space="preserve">Florida Department of Education. (2008-2019). </w:t>
      </w:r>
      <w:r w:rsidR="225A7484">
        <w:t xml:space="preserve"> </w:t>
      </w:r>
      <w:r w:rsidR="225A7484" w:rsidRPr="185EAF0D">
        <w:rPr>
          <w:i/>
          <w:iCs/>
        </w:rPr>
        <w:t>Florida Standards Assessments Results</w:t>
      </w:r>
      <w:r w:rsidR="225A7484">
        <w:t>.</w:t>
      </w:r>
    </w:p>
    <w:p w14:paraId="3C5DD765" w14:textId="161FE639" w:rsidR="004F2082" w:rsidRDefault="14485BF5" w:rsidP="185EAF0D">
      <w:pPr>
        <w:rPr>
          <w:b/>
          <w:bCs/>
        </w:rPr>
      </w:pPr>
      <w:r w:rsidRPr="185EAF0D">
        <w:rPr>
          <w:b/>
          <w:bCs/>
        </w:rPr>
        <w:t xml:space="preserve">[2] </w:t>
      </w:r>
      <w:r w:rsidRPr="185EAF0D">
        <w:rPr>
          <w:rFonts w:ascii="Calibri" w:eastAsia="Calibri" w:hAnsi="Calibri" w:cs="Calibri"/>
        </w:rPr>
        <w:t>Crosnoe, Robert , and Cooper Carey E.. 2010. “Economically Disadvantaged Children's Transitions Into Elementary School: Linking Family Processes, School Contexts, and Educational Policy.” American Educational Research Journal 47 (2): 258–91. 10.3102/0002831209351564.</w:t>
      </w:r>
    </w:p>
    <w:p w14:paraId="2F95CB2E" w14:textId="77777777" w:rsidR="004F2082" w:rsidRDefault="004F2082" w:rsidP="0050397E">
      <w:pPr>
        <w:rPr>
          <w:b/>
          <w:bCs/>
        </w:rPr>
      </w:pPr>
    </w:p>
    <w:p w14:paraId="43295381" w14:textId="77777777" w:rsidR="004F2082" w:rsidRDefault="004F2082" w:rsidP="0050397E">
      <w:pPr>
        <w:rPr>
          <w:b/>
          <w:bCs/>
        </w:rPr>
      </w:pPr>
    </w:p>
    <w:p w14:paraId="686E202A" w14:textId="77777777" w:rsidR="004F2082" w:rsidRDefault="004F2082" w:rsidP="0050397E">
      <w:pPr>
        <w:rPr>
          <w:b/>
          <w:bCs/>
        </w:rPr>
      </w:pPr>
    </w:p>
    <w:p w14:paraId="75355AC4" w14:textId="77777777" w:rsidR="004F2082" w:rsidRDefault="004F2082" w:rsidP="0050397E">
      <w:pPr>
        <w:rPr>
          <w:b/>
          <w:bCs/>
        </w:rPr>
      </w:pPr>
    </w:p>
    <w:p w14:paraId="5504881D" w14:textId="77777777" w:rsidR="004F2082" w:rsidRDefault="004F2082" w:rsidP="0050397E">
      <w:pPr>
        <w:rPr>
          <w:b/>
          <w:bCs/>
        </w:rPr>
      </w:pPr>
    </w:p>
    <w:p w14:paraId="0DEB4FFE" w14:textId="77777777" w:rsidR="004F2082" w:rsidRDefault="004F2082" w:rsidP="0050397E">
      <w:pPr>
        <w:rPr>
          <w:b/>
          <w:bCs/>
        </w:rPr>
      </w:pPr>
    </w:p>
    <w:p w14:paraId="1CA660AD" w14:textId="77777777" w:rsidR="004F2082" w:rsidRDefault="004F2082" w:rsidP="0050397E">
      <w:pPr>
        <w:rPr>
          <w:b/>
          <w:bCs/>
        </w:rPr>
      </w:pPr>
    </w:p>
    <w:p w14:paraId="294E4BB6" w14:textId="77777777" w:rsidR="004F2082" w:rsidRDefault="004F2082" w:rsidP="0050397E">
      <w:pPr>
        <w:rPr>
          <w:b/>
          <w:bCs/>
        </w:rPr>
      </w:pPr>
    </w:p>
    <w:p w14:paraId="1C0627E6" w14:textId="77777777" w:rsidR="004F2082" w:rsidRDefault="004F2082" w:rsidP="0050397E">
      <w:pPr>
        <w:rPr>
          <w:b/>
          <w:bCs/>
        </w:rPr>
      </w:pPr>
    </w:p>
    <w:p w14:paraId="1FD366D9" w14:textId="77777777" w:rsidR="004F2082" w:rsidRDefault="004F2082" w:rsidP="0050397E">
      <w:pPr>
        <w:rPr>
          <w:b/>
          <w:bCs/>
        </w:rPr>
      </w:pPr>
    </w:p>
    <w:p w14:paraId="5D2FD310" w14:textId="77777777" w:rsidR="004F2082" w:rsidRDefault="004F2082" w:rsidP="0050397E">
      <w:pPr>
        <w:rPr>
          <w:b/>
          <w:bCs/>
        </w:rPr>
      </w:pPr>
    </w:p>
    <w:p w14:paraId="1D2BDA80" w14:textId="77777777" w:rsidR="004F2082" w:rsidRDefault="004F2082" w:rsidP="0050397E">
      <w:pPr>
        <w:rPr>
          <w:b/>
          <w:bCs/>
        </w:rPr>
      </w:pPr>
    </w:p>
    <w:p w14:paraId="21D7699A" w14:textId="77777777" w:rsidR="004F2082" w:rsidRDefault="004F2082" w:rsidP="0050397E">
      <w:pPr>
        <w:rPr>
          <w:b/>
          <w:bCs/>
        </w:rPr>
      </w:pPr>
    </w:p>
    <w:p w14:paraId="3B40BAE5" w14:textId="77777777" w:rsidR="004F2082" w:rsidRDefault="004F2082" w:rsidP="0050397E">
      <w:pPr>
        <w:rPr>
          <w:b/>
          <w:bCs/>
        </w:rPr>
      </w:pPr>
    </w:p>
    <w:p w14:paraId="0F329F0A" w14:textId="77777777" w:rsidR="004F2082" w:rsidRDefault="004F2082" w:rsidP="0050397E">
      <w:pPr>
        <w:rPr>
          <w:b/>
          <w:bCs/>
        </w:rPr>
      </w:pPr>
    </w:p>
    <w:p w14:paraId="7CBEE161" w14:textId="77777777" w:rsidR="004F2082" w:rsidRDefault="004F2082" w:rsidP="0050397E">
      <w:pPr>
        <w:rPr>
          <w:b/>
          <w:bCs/>
        </w:rPr>
      </w:pPr>
    </w:p>
    <w:p w14:paraId="47958D0B" w14:textId="77777777" w:rsidR="004F2082" w:rsidRDefault="004F2082" w:rsidP="0050397E">
      <w:pPr>
        <w:rPr>
          <w:b/>
          <w:bCs/>
        </w:rPr>
      </w:pPr>
    </w:p>
    <w:p w14:paraId="6476F671" w14:textId="77777777" w:rsidR="004F2082" w:rsidRDefault="004F2082" w:rsidP="0050397E">
      <w:pPr>
        <w:rPr>
          <w:b/>
          <w:bCs/>
        </w:rPr>
      </w:pPr>
    </w:p>
    <w:p w14:paraId="223C8D67" w14:textId="77777777" w:rsidR="004F2082" w:rsidRDefault="004F2082" w:rsidP="0050397E">
      <w:pPr>
        <w:rPr>
          <w:b/>
          <w:bCs/>
        </w:rPr>
      </w:pPr>
    </w:p>
    <w:p w14:paraId="6ECB9BAC" w14:textId="77777777" w:rsidR="004F2082" w:rsidRDefault="004F2082" w:rsidP="0050397E">
      <w:pPr>
        <w:rPr>
          <w:b/>
          <w:bCs/>
        </w:rPr>
      </w:pPr>
    </w:p>
    <w:p w14:paraId="7DB113A4" w14:textId="77777777" w:rsidR="007E7ADA" w:rsidRDefault="007E7ADA" w:rsidP="0050397E">
      <w:pPr>
        <w:rPr>
          <w:b/>
          <w:bCs/>
        </w:rPr>
      </w:pPr>
    </w:p>
    <w:p w14:paraId="591706F8" w14:textId="1B17DE1F" w:rsidR="0050397E" w:rsidRDefault="0050397E" w:rsidP="000A43B0">
      <w:pPr>
        <w:pStyle w:val="Heading1"/>
        <w:rPr>
          <w:b/>
          <w:bCs/>
        </w:rPr>
      </w:pPr>
      <w:bookmarkStart w:id="14" w:name="_Toc50937534"/>
      <w:r w:rsidRPr="0050397E">
        <w:rPr>
          <w:b/>
          <w:bCs/>
        </w:rPr>
        <w:t>Appendix – R Code</w:t>
      </w:r>
      <w:bookmarkEnd w:id="14"/>
    </w:p>
    <w:p w14:paraId="1B5549FA" w14:textId="0C3C81B8" w:rsidR="0050397E" w:rsidRPr="008F3A3D" w:rsidRDefault="00576221" w:rsidP="004A7416">
      <w:pPr>
        <w:pStyle w:val="ListParagraph"/>
        <w:numPr>
          <w:ilvl w:val="0"/>
          <w:numId w:val="5"/>
        </w:numPr>
        <w:rPr>
          <w:b/>
          <w:bCs/>
        </w:rPr>
      </w:pPr>
      <w:r>
        <w:t>Unexecuted</w:t>
      </w:r>
      <w:r w:rsidR="008F3A3D">
        <w:t xml:space="preserve"> Code</w:t>
      </w:r>
    </w:p>
    <w:p w14:paraId="5DB22962" w14:textId="77777777" w:rsidR="008F3A3D" w:rsidRPr="008F3A3D" w:rsidRDefault="008F3A3D" w:rsidP="008F3A3D">
      <w:r w:rsidRPr="008F3A3D">
        <w:t># CREATE BASE DATASET ####</w:t>
      </w:r>
    </w:p>
    <w:p w14:paraId="16EA76AF" w14:textId="77777777" w:rsidR="008F3A3D" w:rsidRPr="008F3A3D" w:rsidRDefault="008F3A3D" w:rsidP="008F3A3D"/>
    <w:p w14:paraId="3BD7E87F" w14:textId="77777777" w:rsidR="008F3A3D" w:rsidRPr="008F3A3D" w:rsidRDefault="008F3A3D" w:rsidP="008F3A3D">
      <w:r w:rsidRPr="008F3A3D">
        <w:t>install.packages("ggplot2")</w:t>
      </w:r>
    </w:p>
    <w:p w14:paraId="64FF3091" w14:textId="77777777" w:rsidR="008F3A3D" w:rsidRPr="008F3A3D" w:rsidRDefault="008F3A3D" w:rsidP="008F3A3D">
      <w:r w:rsidRPr="008F3A3D">
        <w:t>install.packages("ggQC")</w:t>
      </w:r>
    </w:p>
    <w:p w14:paraId="2CF7221D" w14:textId="77777777" w:rsidR="008F3A3D" w:rsidRPr="008F3A3D" w:rsidRDefault="008F3A3D" w:rsidP="008F3A3D">
      <w:r w:rsidRPr="008F3A3D">
        <w:t>install.packages("plyr")</w:t>
      </w:r>
    </w:p>
    <w:p w14:paraId="1FE47A8B" w14:textId="77777777" w:rsidR="008F3A3D" w:rsidRPr="008F3A3D" w:rsidRDefault="008F3A3D" w:rsidP="008F3A3D">
      <w:r w:rsidRPr="008F3A3D">
        <w:t>install.packages("gridExtra")</w:t>
      </w:r>
    </w:p>
    <w:p w14:paraId="1B3DEF54" w14:textId="77777777" w:rsidR="008F3A3D" w:rsidRPr="008F3A3D" w:rsidRDefault="008F3A3D" w:rsidP="008F3A3D">
      <w:r w:rsidRPr="008F3A3D">
        <w:t>install.packages("tidyverse")</w:t>
      </w:r>
    </w:p>
    <w:p w14:paraId="32133246" w14:textId="77777777" w:rsidR="008F3A3D" w:rsidRPr="008F3A3D" w:rsidRDefault="008F3A3D" w:rsidP="008F3A3D">
      <w:r w:rsidRPr="008F3A3D">
        <w:t>install.packages("readxl")</w:t>
      </w:r>
    </w:p>
    <w:p w14:paraId="257C6938" w14:textId="77777777" w:rsidR="008F3A3D" w:rsidRPr="008F3A3D" w:rsidRDefault="008F3A3D" w:rsidP="008F3A3D">
      <w:r w:rsidRPr="008F3A3D">
        <w:t>install.packages("kernlab")</w:t>
      </w:r>
    </w:p>
    <w:p w14:paraId="30DD4F41" w14:textId="77777777" w:rsidR="008F3A3D" w:rsidRPr="008F3A3D" w:rsidRDefault="008F3A3D" w:rsidP="008F3A3D">
      <w:r w:rsidRPr="008F3A3D">
        <w:t>install.packages("caret")</w:t>
      </w:r>
    </w:p>
    <w:p w14:paraId="35363626" w14:textId="77777777" w:rsidR="008F3A3D" w:rsidRPr="008F3A3D" w:rsidRDefault="008F3A3D" w:rsidP="008F3A3D">
      <w:r w:rsidRPr="008F3A3D">
        <w:t>install.packages("e1071")</w:t>
      </w:r>
    </w:p>
    <w:p w14:paraId="7BC818DB" w14:textId="77777777" w:rsidR="008F3A3D" w:rsidRPr="008F3A3D" w:rsidRDefault="008F3A3D" w:rsidP="008F3A3D">
      <w:r w:rsidRPr="008F3A3D">
        <w:t>install.packages("party")</w:t>
      </w:r>
    </w:p>
    <w:p w14:paraId="466E8D95" w14:textId="77777777" w:rsidR="008F3A3D" w:rsidRPr="008F3A3D" w:rsidRDefault="008F3A3D" w:rsidP="008F3A3D">
      <w:r w:rsidRPr="008F3A3D">
        <w:t>install.packages("randomForest")</w:t>
      </w:r>
    </w:p>
    <w:p w14:paraId="1A3A6912" w14:textId="77777777" w:rsidR="008F3A3D" w:rsidRPr="008F3A3D" w:rsidRDefault="008F3A3D" w:rsidP="008F3A3D">
      <w:r w:rsidRPr="008F3A3D">
        <w:t>install.packages("corrplot")</w:t>
      </w:r>
    </w:p>
    <w:p w14:paraId="4DDD8625" w14:textId="77777777" w:rsidR="008F3A3D" w:rsidRPr="008F3A3D" w:rsidRDefault="008F3A3D" w:rsidP="008F3A3D">
      <w:r w:rsidRPr="008F3A3D">
        <w:t>install.packages("ggthemes")</w:t>
      </w:r>
    </w:p>
    <w:p w14:paraId="46701288" w14:textId="77777777" w:rsidR="008F3A3D" w:rsidRPr="008F3A3D" w:rsidRDefault="008F3A3D" w:rsidP="008F3A3D">
      <w:r w:rsidRPr="008F3A3D">
        <w:t>install.packages("gganimate")</w:t>
      </w:r>
    </w:p>
    <w:p w14:paraId="5483C41F" w14:textId="77777777" w:rsidR="008F3A3D" w:rsidRPr="008F3A3D" w:rsidRDefault="008F3A3D" w:rsidP="008F3A3D">
      <w:r w:rsidRPr="008F3A3D">
        <w:t>install.packages("gifski")</w:t>
      </w:r>
    </w:p>
    <w:p w14:paraId="5E07B57F" w14:textId="77777777" w:rsidR="008F3A3D" w:rsidRPr="008F3A3D" w:rsidRDefault="008F3A3D" w:rsidP="008F3A3D">
      <w:r w:rsidRPr="008F3A3D">
        <w:t>install.packages("reshape2")</w:t>
      </w:r>
    </w:p>
    <w:p w14:paraId="68CAB9FA" w14:textId="77777777" w:rsidR="008F3A3D" w:rsidRPr="008F3A3D" w:rsidRDefault="008F3A3D" w:rsidP="008F3A3D">
      <w:r w:rsidRPr="008F3A3D">
        <w:t>install.packages("devtools")</w:t>
      </w:r>
    </w:p>
    <w:p w14:paraId="444D9ACA" w14:textId="77777777" w:rsidR="008F3A3D" w:rsidRPr="008F3A3D" w:rsidRDefault="008F3A3D" w:rsidP="008F3A3D">
      <w:r w:rsidRPr="008F3A3D">
        <w:t>install.packages("dplyr")</w:t>
      </w:r>
    </w:p>
    <w:p w14:paraId="70381198" w14:textId="77777777" w:rsidR="008F3A3D" w:rsidRPr="008F3A3D" w:rsidRDefault="008F3A3D" w:rsidP="008F3A3D">
      <w:r w:rsidRPr="008F3A3D">
        <w:t>install.packages("gdata")</w:t>
      </w:r>
    </w:p>
    <w:p w14:paraId="3207E8BC" w14:textId="77777777" w:rsidR="008F3A3D" w:rsidRPr="008F3A3D" w:rsidRDefault="008F3A3D" w:rsidP="008F3A3D">
      <w:r w:rsidRPr="008F3A3D">
        <w:t>install.packages("ggmap")</w:t>
      </w:r>
    </w:p>
    <w:p w14:paraId="74783927" w14:textId="77777777" w:rsidR="008F3A3D" w:rsidRPr="008F3A3D" w:rsidRDefault="008F3A3D" w:rsidP="008F3A3D">
      <w:r w:rsidRPr="008F3A3D">
        <w:t>install.packages("mapdata")</w:t>
      </w:r>
    </w:p>
    <w:p w14:paraId="43358A99" w14:textId="77777777" w:rsidR="008F3A3D" w:rsidRPr="008F3A3D" w:rsidRDefault="008F3A3D" w:rsidP="008F3A3D">
      <w:r w:rsidRPr="008F3A3D">
        <w:t>install.packages("maps")</w:t>
      </w:r>
    </w:p>
    <w:p w14:paraId="7812EC1E" w14:textId="77777777" w:rsidR="008F3A3D" w:rsidRPr="008F3A3D" w:rsidRDefault="008F3A3D" w:rsidP="008F3A3D">
      <w:r w:rsidRPr="008F3A3D">
        <w:t>install.packages("openintro")</w:t>
      </w:r>
    </w:p>
    <w:p w14:paraId="08F92141" w14:textId="77777777" w:rsidR="008F3A3D" w:rsidRPr="008F3A3D" w:rsidRDefault="008F3A3D" w:rsidP="008F3A3D">
      <w:r w:rsidRPr="008F3A3D">
        <w:t>install.packages("sqldf")</w:t>
      </w:r>
    </w:p>
    <w:p w14:paraId="587D72E2" w14:textId="77777777" w:rsidR="008F3A3D" w:rsidRPr="008F3A3D" w:rsidRDefault="008F3A3D" w:rsidP="008F3A3D">
      <w:r w:rsidRPr="008F3A3D">
        <w:t>install.packages("stringr")</w:t>
      </w:r>
    </w:p>
    <w:p w14:paraId="5FAD31C0" w14:textId="77777777" w:rsidR="008F3A3D" w:rsidRPr="008F3A3D" w:rsidRDefault="008F3A3D" w:rsidP="008F3A3D">
      <w:r w:rsidRPr="008F3A3D">
        <w:t>install.packages("zipcode")</w:t>
      </w:r>
    </w:p>
    <w:p w14:paraId="125A70F0" w14:textId="77777777" w:rsidR="008F3A3D" w:rsidRPr="008F3A3D" w:rsidRDefault="008F3A3D" w:rsidP="008F3A3D">
      <w:r w:rsidRPr="008F3A3D">
        <w:t>library(plyr)</w:t>
      </w:r>
    </w:p>
    <w:p w14:paraId="32AB6707" w14:textId="77777777" w:rsidR="008F3A3D" w:rsidRPr="008F3A3D" w:rsidRDefault="008F3A3D" w:rsidP="008F3A3D">
      <w:r w:rsidRPr="008F3A3D">
        <w:t>library(tidyverse)</w:t>
      </w:r>
    </w:p>
    <w:p w14:paraId="749C4817" w14:textId="77777777" w:rsidR="008F3A3D" w:rsidRPr="008F3A3D" w:rsidRDefault="008F3A3D" w:rsidP="008F3A3D">
      <w:r w:rsidRPr="008F3A3D">
        <w:t>library(ggQC)</w:t>
      </w:r>
    </w:p>
    <w:p w14:paraId="2A867E50" w14:textId="77777777" w:rsidR="008F3A3D" w:rsidRPr="008F3A3D" w:rsidRDefault="008F3A3D" w:rsidP="008F3A3D">
      <w:r w:rsidRPr="008F3A3D">
        <w:t>library(gridExtra)</w:t>
      </w:r>
    </w:p>
    <w:p w14:paraId="04A88288" w14:textId="77777777" w:rsidR="008F3A3D" w:rsidRPr="008F3A3D" w:rsidRDefault="008F3A3D" w:rsidP="008F3A3D">
      <w:r w:rsidRPr="008F3A3D">
        <w:t>library(readxl)</w:t>
      </w:r>
    </w:p>
    <w:p w14:paraId="4FA4491D" w14:textId="77777777" w:rsidR="008F3A3D" w:rsidRPr="008F3A3D" w:rsidRDefault="008F3A3D" w:rsidP="008F3A3D">
      <w:r w:rsidRPr="008F3A3D">
        <w:t>library(kernlab)</w:t>
      </w:r>
    </w:p>
    <w:p w14:paraId="6C95AFBB" w14:textId="77777777" w:rsidR="008F3A3D" w:rsidRPr="008F3A3D" w:rsidRDefault="008F3A3D" w:rsidP="008F3A3D">
      <w:r w:rsidRPr="008F3A3D">
        <w:t>library(caret)</w:t>
      </w:r>
    </w:p>
    <w:p w14:paraId="45837CBD" w14:textId="77777777" w:rsidR="008F3A3D" w:rsidRPr="008F3A3D" w:rsidRDefault="008F3A3D" w:rsidP="008F3A3D">
      <w:r w:rsidRPr="008F3A3D">
        <w:t>library(e1071)</w:t>
      </w:r>
    </w:p>
    <w:p w14:paraId="60553666" w14:textId="77777777" w:rsidR="008F3A3D" w:rsidRPr="008F3A3D" w:rsidRDefault="008F3A3D" w:rsidP="008F3A3D">
      <w:r w:rsidRPr="008F3A3D">
        <w:t>library(party)</w:t>
      </w:r>
    </w:p>
    <w:p w14:paraId="4014DBCB" w14:textId="77777777" w:rsidR="008F3A3D" w:rsidRPr="008F3A3D" w:rsidRDefault="008F3A3D" w:rsidP="008F3A3D">
      <w:r w:rsidRPr="008F3A3D">
        <w:t>library(randomForest)</w:t>
      </w:r>
    </w:p>
    <w:p w14:paraId="7B40D46F" w14:textId="77777777" w:rsidR="008F3A3D" w:rsidRPr="008F3A3D" w:rsidRDefault="008F3A3D" w:rsidP="008F3A3D">
      <w:r w:rsidRPr="008F3A3D">
        <w:t>library(corrplot)</w:t>
      </w:r>
    </w:p>
    <w:p w14:paraId="0122906D" w14:textId="77777777" w:rsidR="008F3A3D" w:rsidRPr="008F3A3D" w:rsidRDefault="008F3A3D" w:rsidP="008F3A3D">
      <w:r w:rsidRPr="008F3A3D">
        <w:t>library(ggthemes)</w:t>
      </w:r>
    </w:p>
    <w:p w14:paraId="260B60DE" w14:textId="77777777" w:rsidR="008F3A3D" w:rsidRPr="008F3A3D" w:rsidRDefault="008F3A3D" w:rsidP="008F3A3D">
      <w:r w:rsidRPr="008F3A3D">
        <w:t>library(gganimate)</w:t>
      </w:r>
    </w:p>
    <w:p w14:paraId="1D8FF221" w14:textId="77777777" w:rsidR="008F3A3D" w:rsidRPr="008F3A3D" w:rsidRDefault="008F3A3D" w:rsidP="008F3A3D">
      <w:r w:rsidRPr="008F3A3D">
        <w:t>library(gifski)</w:t>
      </w:r>
    </w:p>
    <w:p w14:paraId="364893EC" w14:textId="77777777" w:rsidR="008F3A3D" w:rsidRPr="008F3A3D" w:rsidRDefault="008F3A3D" w:rsidP="008F3A3D">
      <w:r w:rsidRPr="008F3A3D">
        <w:t>library(reshape2)</w:t>
      </w:r>
    </w:p>
    <w:p w14:paraId="195FA236" w14:textId="77777777" w:rsidR="008F3A3D" w:rsidRPr="008F3A3D" w:rsidRDefault="008F3A3D" w:rsidP="008F3A3D">
      <w:r w:rsidRPr="008F3A3D">
        <w:t>library(devtools)</w:t>
      </w:r>
    </w:p>
    <w:p w14:paraId="04DEA8C5" w14:textId="77777777" w:rsidR="008F3A3D" w:rsidRPr="008F3A3D" w:rsidRDefault="008F3A3D" w:rsidP="008F3A3D">
      <w:r w:rsidRPr="008F3A3D">
        <w:t>library(ggmap)</w:t>
      </w:r>
    </w:p>
    <w:p w14:paraId="6CFD350D" w14:textId="77777777" w:rsidR="008F3A3D" w:rsidRPr="008F3A3D" w:rsidRDefault="008F3A3D" w:rsidP="008F3A3D">
      <w:r w:rsidRPr="008F3A3D">
        <w:t>library(mapdata)</w:t>
      </w:r>
    </w:p>
    <w:p w14:paraId="48E9295C" w14:textId="77777777" w:rsidR="008F3A3D" w:rsidRPr="008F3A3D" w:rsidRDefault="008F3A3D" w:rsidP="008F3A3D">
      <w:r w:rsidRPr="008F3A3D">
        <w:t>library(maps)</w:t>
      </w:r>
    </w:p>
    <w:p w14:paraId="33E48F28" w14:textId="77777777" w:rsidR="008F3A3D" w:rsidRPr="008F3A3D" w:rsidRDefault="008F3A3D" w:rsidP="008F3A3D">
      <w:r w:rsidRPr="008F3A3D">
        <w:t>library(openintro)</w:t>
      </w:r>
    </w:p>
    <w:p w14:paraId="6254B81D" w14:textId="77777777" w:rsidR="008F3A3D" w:rsidRPr="008F3A3D" w:rsidRDefault="008F3A3D" w:rsidP="008F3A3D">
      <w:r w:rsidRPr="008F3A3D">
        <w:t>library(sqldf)</w:t>
      </w:r>
    </w:p>
    <w:p w14:paraId="67280E6B" w14:textId="77777777" w:rsidR="008F3A3D" w:rsidRPr="008F3A3D" w:rsidRDefault="008F3A3D" w:rsidP="008F3A3D">
      <w:r w:rsidRPr="008F3A3D">
        <w:t>library(zipcode)</w:t>
      </w:r>
    </w:p>
    <w:p w14:paraId="06BE0F91" w14:textId="77777777" w:rsidR="008F3A3D" w:rsidRPr="008F3A3D" w:rsidRDefault="008F3A3D" w:rsidP="008F3A3D"/>
    <w:p w14:paraId="4467E858" w14:textId="77777777" w:rsidR="008F3A3D" w:rsidRPr="008F3A3D" w:rsidRDefault="008F3A3D" w:rsidP="008F3A3D">
      <w:r w:rsidRPr="008F3A3D">
        <w:t>#Excel file should be in working directory, named as Data_Raw.xlsx</w:t>
      </w:r>
    </w:p>
    <w:p w14:paraId="61495A6C" w14:textId="77777777" w:rsidR="008F3A3D" w:rsidRPr="008F3A3D" w:rsidRDefault="008F3A3D" w:rsidP="008F3A3D">
      <w:r w:rsidRPr="008F3A3D">
        <w:t>#assumes only one sheet in Excel and there are no formulas, so copy-paste-as-values</w:t>
      </w:r>
    </w:p>
    <w:p w14:paraId="561ED4FF" w14:textId="77777777" w:rsidR="008F3A3D" w:rsidRPr="008F3A3D" w:rsidRDefault="008F3A3D" w:rsidP="008F3A3D">
      <w:r w:rsidRPr="008F3A3D">
        <w:t>#ignore Warning message for expecting logical since it's not a column we'll be using</w:t>
      </w:r>
    </w:p>
    <w:p w14:paraId="77DE2CD3" w14:textId="77777777" w:rsidR="008F3A3D" w:rsidRPr="008F3A3D" w:rsidRDefault="008F3A3D" w:rsidP="008F3A3D">
      <w:r w:rsidRPr="008F3A3D">
        <w:t>Base &lt;- read_excel("Data_Raw.xlsx",range = "A5:BA3342")</w:t>
      </w:r>
    </w:p>
    <w:p w14:paraId="216A93F7" w14:textId="77777777" w:rsidR="008F3A3D" w:rsidRPr="008F3A3D" w:rsidRDefault="008F3A3D" w:rsidP="008F3A3D"/>
    <w:p w14:paraId="10BB2135" w14:textId="77777777" w:rsidR="008F3A3D" w:rsidRPr="008F3A3D" w:rsidRDefault="008F3A3D" w:rsidP="008F3A3D">
      <w:r w:rsidRPr="008F3A3D">
        <w:t>#Keep only columns of interest, check structure</w:t>
      </w:r>
    </w:p>
    <w:p w14:paraId="75F5A3C0" w14:textId="77777777" w:rsidR="008F3A3D" w:rsidRPr="008F3A3D" w:rsidRDefault="008F3A3D" w:rsidP="008F3A3D">
      <w:r w:rsidRPr="008F3A3D">
        <w:t>Base &lt;- Base[,c(2,4,5,6,7,8,9,25,26,27,28,29,30,31,32,33,34,35,36,48,49,51,52,53)]</w:t>
      </w:r>
    </w:p>
    <w:p w14:paraId="6B97F11C" w14:textId="77777777" w:rsidR="008F3A3D" w:rsidRPr="008F3A3D" w:rsidRDefault="008F3A3D" w:rsidP="008F3A3D">
      <w:r w:rsidRPr="008F3A3D">
        <w:t>str(Base)</w:t>
      </w:r>
    </w:p>
    <w:p w14:paraId="3F09C2D2" w14:textId="77777777" w:rsidR="008F3A3D" w:rsidRPr="008F3A3D" w:rsidRDefault="008F3A3D" w:rsidP="008F3A3D"/>
    <w:p w14:paraId="7483D1AB" w14:textId="77777777" w:rsidR="008F3A3D" w:rsidRPr="008F3A3D" w:rsidRDefault="008F3A3D" w:rsidP="008F3A3D">
      <w:r w:rsidRPr="008F3A3D">
        <w:t>#Change column names</w:t>
      </w:r>
    </w:p>
    <w:p w14:paraId="000F9618" w14:textId="77777777" w:rsidR="008F3A3D" w:rsidRPr="008F3A3D" w:rsidRDefault="008F3A3D" w:rsidP="008F3A3D">
      <w:r w:rsidRPr="008F3A3D">
        <w:t>colnames(Base) &lt;- c("District","School","Region","ZipCode","Income","Students","Size","2019","2018","2017","2016","2015","2014","2013","2012","2011","2010","2009","2008","Charter","TitleI","Type","Percent_Minority","Percent_Econ_Disadv")</w:t>
      </w:r>
    </w:p>
    <w:p w14:paraId="70FDCBB1" w14:textId="77777777" w:rsidR="008F3A3D" w:rsidRPr="008F3A3D" w:rsidRDefault="008F3A3D" w:rsidP="008F3A3D"/>
    <w:p w14:paraId="537C2F40" w14:textId="77777777" w:rsidR="008F3A3D" w:rsidRPr="008F3A3D" w:rsidRDefault="008F3A3D" w:rsidP="008F3A3D">
      <w:r w:rsidRPr="008F3A3D">
        <w:t>#Select for only elementary schools, and then remove that column</w:t>
      </w:r>
    </w:p>
    <w:p w14:paraId="5E2D8BBB" w14:textId="77777777" w:rsidR="008F3A3D" w:rsidRPr="008F3A3D" w:rsidRDefault="008F3A3D" w:rsidP="008F3A3D">
      <w:r w:rsidRPr="008F3A3D">
        <w:t>Base &lt;- Base %&gt;%</w:t>
      </w:r>
    </w:p>
    <w:p w14:paraId="14566AD7" w14:textId="77777777" w:rsidR="008F3A3D" w:rsidRPr="008F3A3D" w:rsidRDefault="008F3A3D" w:rsidP="008F3A3D">
      <w:r w:rsidRPr="008F3A3D">
        <w:t xml:space="preserve">  filter(Type =="01") %&gt;%</w:t>
      </w:r>
    </w:p>
    <w:p w14:paraId="524D6EC7" w14:textId="77777777" w:rsidR="008F3A3D" w:rsidRPr="008F3A3D" w:rsidRDefault="008F3A3D" w:rsidP="008F3A3D">
      <w:r w:rsidRPr="008F3A3D">
        <w:t xml:space="preserve">  select(-contains("Type"))</w:t>
      </w:r>
    </w:p>
    <w:p w14:paraId="7F9FBCBA" w14:textId="77777777" w:rsidR="008F3A3D" w:rsidRPr="008F3A3D" w:rsidRDefault="008F3A3D" w:rsidP="008F3A3D"/>
    <w:p w14:paraId="2E18361D" w14:textId="77777777" w:rsidR="008F3A3D" w:rsidRPr="008F3A3D" w:rsidRDefault="008F3A3D" w:rsidP="008F3A3D">
      <w:r w:rsidRPr="008F3A3D">
        <w:t>#Use only complete cases</w:t>
      </w:r>
    </w:p>
    <w:p w14:paraId="71E0CAD4" w14:textId="77777777" w:rsidR="008F3A3D" w:rsidRPr="008F3A3D" w:rsidRDefault="008F3A3D" w:rsidP="008F3A3D">
      <w:r w:rsidRPr="008F3A3D">
        <w:t>Base &lt;- Base %&gt;%</w:t>
      </w:r>
    </w:p>
    <w:p w14:paraId="57D20E1E" w14:textId="77777777" w:rsidR="008F3A3D" w:rsidRPr="008F3A3D" w:rsidRDefault="008F3A3D" w:rsidP="008F3A3D">
      <w:r w:rsidRPr="008F3A3D">
        <w:t xml:space="preserve">  filter(complete.cases(.))</w:t>
      </w:r>
    </w:p>
    <w:p w14:paraId="30746C57" w14:textId="77777777" w:rsidR="008F3A3D" w:rsidRPr="008F3A3D" w:rsidRDefault="008F3A3D" w:rsidP="008F3A3D"/>
    <w:p w14:paraId="7D6D1E78" w14:textId="77777777" w:rsidR="008F3A3D" w:rsidRPr="008F3A3D" w:rsidRDefault="008F3A3D" w:rsidP="008F3A3D">
      <w:r w:rsidRPr="008F3A3D">
        <w:t># CREATE PERFORMANCE SET FOR EVALUATING SCHOOLS ####</w:t>
      </w:r>
    </w:p>
    <w:p w14:paraId="5E36CBC4" w14:textId="77777777" w:rsidR="008F3A3D" w:rsidRPr="008F3A3D" w:rsidRDefault="008F3A3D" w:rsidP="008F3A3D">
      <w:r w:rsidRPr="008F3A3D">
        <w:t>#function to convert letter grades into numbers (works specifically with Base, note year_index as column numbers)</w:t>
      </w:r>
    </w:p>
    <w:p w14:paraId="773406E0" w14:textId="77777777" w:rsidR="008F3A3D" w:rsidRPr="008F3A3D" w:rsidRDefault="008F3A3D" w:rsidP="008F3A3D">
      <w:r w:rsidRPr="008F3A3D">
        <w:t>recode_col &lt;- function(df){</w:t>
      </w:r>
    </w:p>
    <w:p w14:paraId="21F8B610" w14:textId="77777777" w:rsidR="008F3A3D" w:rsidRPr="008F3A3D" w:rsidRDefault="008F3A3D" w:rsidP="008F3A3D">
      <w:r w:rsidRPr="008F3A3D">
        <w:t xml:space="preserve">  copydf &lt;- df</w:t>
      </w:r>
    </w:p>
    <w:p w14:paraId="5D6D52DC" w14:textId="77777777" w:rsidR="008F3A3D" w:rsidRPr="008F3A3D" w:rsidRDefault="008F3A3D" w:rsidP="008F3A3D">
      <w:r w:rsidRPr="008F3A3D">
        <w:t xml:space="preserve">  year_index &lt;- 8:19</w:t>
      </w:r>
    </w:p>
    <w:p w14:paraId="4610B3F6" w14:textId="77777777" w:rsidR="008F3A3D" w:rsidRPr="008F3A3D" w:rsidRDefault="008F3A3D" w:rsidP="008F3A3D">
      <w:r w:rsidRPr="008F3A3D">
        <w:t xml:space="preserve">  for (i in year_index){</w:t>
      </w:r>
    </w:p>
    <w:p w14:paraId="09D4CFBE" w14:textId="77777777" w:rsidR="008F3A3D" w:rsidRPr="008F3A3D" w:rsidRDefault="008F3A3D" w:rsidP="008F3A3D">
      <w:r w:rsidRPr="008F3A3D">
        <w:t xml:space="preserve">    copydf[i] &lt;- recode(pull(df,i),"A"=4,"B"=3,"C"=2,"D"=1,"F"=0)</w:t>
      </w:r>
    </w:p>
    <w:p w14:paraId="44326AAA" w14:textId="77777777" w:rsidR="008F3A3D" w:rsidRPr="008F3A3D" w:rsidRDefault="008F3A3D" w:rsidP="008F3A3D">
      <w:r w:rsidRPr="008F3A3D">
        <w:t xml:space="preserve">  }</w:t>
      </w:r>
    </w:p>
    <w:p w14:paraId="5D32CFE7" w14:textId="77777777" w:rsidR="008F3A3D" w:rsidRPr="008F3A3D" w:rsidRDefault="008F3A3D" w:rsidP="008F3A3D">
      <w:r w:rsidRPr="008F3A3D">
        <w:t xml:space="preserve">  return (copydf)</w:t>
      </w:r>
    </w:p>
    <w:p w14:paraId="015EAA16" w14:textId="77777777" w:rsidR="008F3A3D" w:rsidRPr="008F3A3D" w:rsidRDefault="008F3A3D" w:rsidP="008F3A3D">
      <w:r w:rsidRPr="008F3A3D">
        <w:t>}</w:t>
      </w:r>
    </w:p>
    <w:p w14:paraId="27AFC750" w14:textId="77777777" w:rsidR="008F3A3D" w:rsidRPr="008F3A3D" w:rsidRDefault="008F3A3D" w:rsidP="008F3A3D">
      <w:r w:rsidRPr="008F3A3D">
        <w:t>Performance &lt;- recode_col(Base)</w:t>
      </w:r>
    </w:p>
    <w:p w14:paraId="1D7E202F" w14:textId="77777777" w:rsidR="008F3A3D" w:rsidRPr="008F3A3D" w:rsidRDefault="008F3A3D" w:rsidP="008F3A3D">
      <w:r w:rsidRPr="008F3A3D">
        <w:t>str(Performance)</w:t>
      </w:r>
    </w:p>
    <w:p w14:paraId="0AA55B12" w14:textId="77777777" w:rsidR="008F3A3D" w:rsidRPr="008F3A3D" w:rsidRDefault="008F3A3D" w:rsidP="008F3A3D"/>
    <w:p w14:paraId="04A36EE9" w14:textId="77777777" w:rsidR="008F3A3D" w:rsidRPr="008F3A3D" w:rsidRDefault="008F3A3D" w:rsidP="008F3A3D">
      <w:r w:rsidRPr="008F3A3D">
        <w:t>#Average Moving Range function (not generic, works just for our dataset)</w:t>
      </w:r>
    </w:p>
    <w:p w14:paraId="0CE2A6AB" w14:textId="77777777" w:rsidR="008F3A3D" w:rsidRPr="008F3A3D" w:rsidRDefault="008F3A3D" w:rsidP="008F3A3D">
      <w:r w:rsidRPr="008F3A3D">
        <w:t>AverageMovingRange &lt;- function(df){</w:t>
      </w:r>
    </w:p>
    <w:p w14:paraId="6E20AAEC" w14:textId="77777777" w:rsidR="008F3A3D" w:rsidRPr="008F3A3D" w:rsidRDefault="008F3A3D" w:rsidP="008F3A3D">
      <w:r w:rsidRPr="008F3A3D">
        <w:t xml:space="preserve">  difference &lt;- function(vector){</w:t>
      </w:r>
    </w:p>
    <w:p w14:paraId="764A1C26" w14:textId="77777777" w:rsidR="008F3A3D" w:rsidRPr="008F3A3D" w:rsidRDefault="008F3A3D" w:rsidP="008F3A3D">
      <w:r w:rsidRPr="008F3A3D">
        <w:t xml:space="preserve">    vector &lt;- as.numeric(vector)</w:t>
      </w:r>
    </w:p>
    <w:p w14:paraId="1426E281" w14:textId="77777777" w:rsidR="008F3A3D" w:rsidRPr="008F3A3D" w:rsidRDefault="008F3A3D" w:rsidP="008F3A3D">
      <w:r w:rsidRPr="008F3A3D">
        <w:t xml:space="preserve">    index &lt;- 1:length(vector)</w:t>
      </w:r>
    </w:p>
    <w:p w14:paraId="32CC3CB7" w14:textId="77777777" w:rsidR="008F3A3D" w:rsidRPr="008F3A3D" w:rsidRDefault="008F3A3D" w:rsidP="008F3A3D">
      <w:r w:rsidRPr="008F3A3D">
        <w:t xml:space="preserve">    differences &lt;- c()</w:t>
      </w:r>
    </w:p>
    <w:p w14:paraId="604207C1" w14:textId="77777777" w:rsidR="008F3A3D" w:rsidRPr="008F3A3D" w:rsidRDefault="008F3A3D" w:rsidP="008F3A3D">
      <w:r w:rsidRPr="008F3A3D">
        <w:t xml:space="preserve">    for (i in index){</w:t>
      </w:r>
    </w:p>
    <w:p w14:paraId="603057B2" w14:textId="77777777" w:rsidR="008F3A3D" w:rsidRPr="008F3A3D" w:rsidRDefault="008F3A3D" w:rsidP="008F3A3D">
      <w:r w:rsidRPr="008F3A3D">
        <w:t xml:space="preserve">      if (i==length(vector)){</w:t>
      </w:r>
    </w:p>
    <w:p w14:paraId="39A126AD" w14:textId="77777777" w:rsidR="008F3A3D" w:rsidRPr="008F3A3D" w:rsidRDefault="008F3A3D" w:rsidP="008F3A3D">
      <w:r w:rsidRPr="008F3A3D">
        <w:t xml:space="preserve">        break</w:t>
      </w:r>
    </w:p>
    <w:p w14:paraId="76557A9C" w14:textId="77777777" w:rsidR="008F3A3D" w:rsidRPr="008F3A3D" w:rsidRDefault="008F3A3D" w:rsidP="008F3A3D">
      <w:r w:rsidRPr="008F3A3D">
        <w:t xml:space="preserve">      }</w:t>
      </w:r>
    </w:p>
    <w:p w14:paraId="484DA29D" w14:textId="77777777" w:rsidR="008F3A3D" w:rsidRPr="008F3A3D" w:rsidRDefault="008F3A3D" w:rsidP="008F3A3D">
      <w:r w:rsidRPr="008F3A3D">
        <w:t xml:space="preserve">      else {</w:t>
      </w:r>
    </w:p>
    <w:p w14:paraId="65644942" w14:textId="77777777" w:rsidR="008F3A3D" w:rsidRPr="008F3A3D" w:rsidRDefault="008F3A3D" w:rsidP="008F3A3D">
      <w:r w:rsidRPr="008F3A3D">
        <w:t xml:space="preserve">        differences[i] &lt;- abs(vector[i]-vector[i+1])</w:t>
      </w:r>
    </w:p>
    <w:p w14:paraId="535B5C37" w14:textId="77777777" w:rsidR="008F3A3D" w:rsidRPr="008F3A3D" w:rsidRDefault="008F3A3D" w:rsidP="008F3A3D">
      <w:r w:rsidRPr="008F3A3D">
        <w:t xml:space="preserve">      }</w:t>
      </w:r>
    </w:p>
    <w:p w14:paraId="72ED91C1" w14:textId="77777777" w:rsidR="008F3A3D" w:rsidRPr="008F3A3D" w:rsidRDefault="008F3A3D" w:rsidP="008F3A3D">
      <w:r w:rsidRPr="008F3A3D">
        <w:t xml:space="preserve">    }</w:t>
      </w:r>
    </w:p>
    <w:p w14:paraId="1EFD88E9" w14:textId="77777777" w:rsidR="008F3A3D" w:rsidRPr="008F3A3D" w:rsidRDefault="008F3A3D" w:rsidP="008F3A3D">
      <w:r w:rsidRPr="008F3A3D">
        <w:t xml:space="preserve">    return (differences)</w:t>
      </w:r>
    </w:p>
    <w:p w14:paraId="7F7A066B" w14:textId="77777777" w:rsidR="008F3A3D" w:rsidRPr="008F3A3D" w:rsidRDefault="008F3A3D" w:rsidP="008F3A3D">
      <w:r w:rsidRPr="008F3A3D">
        <w:t xml:space="preserve">  }</w:t>
      </w:r>
    </w:p>
    <w:p w14:paraId="0755246C" w14:textId="77777777" w:rsidR="008F3A3D" w:rsidRPr="008F3A3D" w:rsidRDefault="008F3A3D" w:rsidP="008F3A3D">
      <w:r w:rsidRPr="008F3A3D">
        <w:t xml:space="preserve">  copydf &lt;- df</w:t>
      </w:r>
    </w:p>
    <w:p w14:paraId="6862E5ED" w14:textId="77777777" w:rsidR="008F3A3D" w:rsidRPr="008F3A3D" w:rsidRDefault="008F3A3D" w:rsidP="008F3A3D">
      <w:r w:rsidRPr="008F3A3D">
        <w:t xml:space="preserve">  row_index &lt;- 1:nrow(df)</w:t>
      </w:r>
    </w:p>
    <w:p w14:paraId="351B92C2" w14:textId="77777777" w:rsidR="008F3A3D" w:rsidRPr="008F3A3D" w:rsidRDefault="008F3A3D" w:rsidP="008F3A3D">
      <w:r w:rsidRPr="008F3A3D">
        <w:t xml:space="preserve">  movingRangeVector &lt;- c()</w:t>
      </w:r>
    </w:p>
    <w:p w14:paraId="7DD9F843" w14:textId="77777777" w:rsidR="008F3A3D" w:rsidRPr="008F3A3D" w:rsidRDefault="008F3A3D" w:rsidP="008F3A3D">
      <w:r w:rsidRPr="008F3A3D">
        <w:t xml:space="preserve">  for (i in row_index){</w:t>
      </w:r>
    </w:p>
    <w:p w14:paraId="2E160FBD" w14:textId="77777777" w:rsidR="008F3A3D" w:rsidRPr="008F3A3D" w:rsidRDefault="008F3A3D" w:rsidP="008F3A3D">
      <w:r w:rsidRPr="008F3A3D">
        <w:t xml:space="preserve">    currentrow &lt;- df[i,][8:19]</w:t>
      </w:r>
    </w:p>
    <w:p w14:paraId="1F6680A2" w14:textId="77777777" w:rsidR="008F3A3D" w:rsidRPr="008F3A3D" w:rsidRDefault="008F3A3D" w:rsidP="008F3A3D">
      <w:r w:rsidRPr="008F3A3D">
        <w:t xml:space="preserve">    movingRangeVector[i] &lt;- mean(difference(currentrow))</w:t>
      </w:r>
    </w:p>
    <w:p w14:paraId="3A617874" w14:textId="77777777" w:rsidR="008F3A3D" w:rsidRPr="008F3A3D" w:rsidRDefault="008F3A3D" w:rsidP="008F3A3D">
      <w:r w:rsidRPr="008F3A3D">
        <w:t xml:space="preserve">  }</w:t>
      </w:r>
    </w:p>
    <w:p w14:paraId="4856DD6C" w14:textId="77777777" w:rsidR="008F3A3D" w:rsidRPr="008F3A3D" w:rsidRDefault="008F3A3D" w:rsidP="008F3A3D">
      <w:r w:rsidRPr="008F3A3D">
        <w:t xml:space="preserve">  copydf$AverageMovingRange &lt;- movingRangeVector</w:t>
      </w:r>
    </w:p>
    <w:p w14:paraId="4779458F" w14:textId="77777777" w:rsidR="008F3A3D" w:rsidRPr="008F3A3D" w:rsidRDefault="008F3A3D" w:rsidP="008F3A3D">
      <w:r w:rsidRPr="008F3A3D">
        <w:t xml:space="preserve">  return (copydf)</w:t>
      </w:r>
    </w:p>
    <w:p w14:paraId="126E6A2D" w14:textId="77777777" w:rsidR="008F3A3D" w:rsidRPr="008F3A3D" w:rsidRDefault="008F3A3D" w:rsidP="008F3A3D">
      <w:r w:rsidRPr="008F3A3D">
        <w:t>}</w:t>
      </w:r>
    </w:p>
    <w:p w14:paraId="30EBF10D" w14:textId="77777777" w:rsidR="008F3A3D" w:rsidRPr="008F3A3D" w:rsidRDefault="008F3A3D" w:rsidP="008F3A3D">
      <w:r w:rsidRPr="008F3A3D">
        <w:t>Performance &lt;- AverageMovingRange(Performance)</w:t>
      </w:r>
    </w:p>
    <w:p w14:paraId="668B5C1B" w14:textId="77777777" w:rsidR="008F3A3D" w:rsidRPr="008F3A3D" w:rsidRDefault="008F3A3D" w:rsidP="008F3A3D"/>
    <w:p w14:paraId="0B597697" w14:textId="77777777" w:rsidR="008F3A3D" w:rsidRPr="008F3A3D" w:rsidRDefault="008F3A3D" w:rsidP="008F3A3D">
      <w:r w:rsidRPr="008F3A3D">
        <w:t>#Average of Grades function (again, function specific to our dataset)</w:t>
      </w:r>
    </w:p>
    <w:p w14:paraId="02273F39" w14:textId="77777777" w:rsidR="008F3A3D" w:rsidRPr="008F3A3D" w:rsidRDefault="008F3A3D" w:rsidP="008F3A3D">
      <w:r w:rsidRPr="008F3A3D">
        <w:t>AverageofGrades &lt;- function(df){</w:t>
      </w:r>
    </w:p>
    <w:p w14:paraId="36B1224F" w14:textId="77777777" w:rsidR="008F3A3D" w:rsidRPr="008F3A3D" w:rsidRDefault="008F3A3D" w:rsidP="008F3A3D">
      <w:r w:rsidRPr="008F3A3D">
        <w:t xml:space="preserve">  copydf &lt;- df</w:t>
      </w:r>
    </w:p>
    <w:p w14:paraId="447DF7CF" w14:textId="77777777" w:rsidR="008F3A3D" w:rsidRPr="008F3A3D" w:rsidRDefault="008F3A3D" w:rsidP="008F3A3D">
      <w:r w:rsidRPr="008F3A3D">
        <w:t xml:space="preserve">  row_index &lt;- 1:nrow(df)</w:t>
      </w:r>
    </w:p>
    <w:p w14:paraId="2F989924" w14:textId="77777777" w:rsidR="008F3A3D" w:rsidRPr="008F3A3D" w:rsidRDefault="008F3A3D" w:rsidP="008F3A3D">
      <w:r w:rsidRPr="008F3A3D">
        <w:t xml:space="preserve">  AverageGradesVector &lt;- c()</w:t>
      </w:r>
    </w:p>
    <w:p w14:paraId="0C37C4DC" w14:textId="77777777" w:rsidR="008F3A3D" w:rsidRPr="008F3A3D" w:rsidRDefault="008F3A3D" w:rsidP="008F3A3D">
      <w:r w:rsidRPr="008F3A3D">
        <w:t xml:space="preserve">  for (i in row_index){</w:t>
      </w:r>
    </w:p>
    <w:p w14:paraId="5287EA09" w14:textId="77777777" w:rsidR="008F3A3D" w:rsidRPr="008F3A3D" w:rsidRDefault="008F3A3D" w:rsidP="008F3A3D">
      <w:r w:rsidRPr="008F3A3D">
        <w:t xml:space="preserve">    AverageGradesVector[i] &lt;- mean(as.numeric(copydf[i,][8:19]))</w:t>
      </w:r>
    </w:p>
    <w:p w14:paraId="432A4B5D" w14:textId="77777777" w:rsidR="008F3A3D" w:rsidRPr="008F3A3D" w:rsidRDefault="008F3A3D" w:rsidP="008F3A3D">
      <w:r w:rsidRPr="008F3A3D">
        <w:t xml:space="preserve">  }</w:t>
      </w:r>
    </w:p>
    <w:p w14:paraId="4899FE6F" w14:textId="77777777" w:rsidR="008F3A3D" w:rsidRPr="008F3A3D" w:rsidRDefault="008F3A3D" w:rsidP="008F3A3D">
      <w:r w:rsidRPr="008F3A3D">
        <w:t xml:space="preserve">  copydf$AverageGrade &lt;- AverageGradesVector</w:t>
      </w:r>
    </w:p>
    <w:p w14:paraId="56C2C562" w14:textId="77777777" w:rsidR="008F3A3D" w:rsidRPr="008F3A3D" w:rsidRDefault="008F3A3D" w:rsidP="008F3A3D">
      <w:r w:rsidRPr="008F3A3D">
        <w:t xml:space="preserve">  return(copydf)</w:t>
      </w:r>
    </w:p>
    <w:p w14:paraId="091B315F" w14:textId="77777777" w:rsidR="008F3A3D" w:rsidRPr="008F3A3D" w:rsidRDefault="008F3A3D" w:rsidP="008F3A3D">
      <w:r w:rsidRPr="008F3A3D">
        <w:t>}</w:t>
      </w:r>
    </w:p>
    <w:p w14:paraId="7341CB25" w14:textId="77777777" w:rsidR="008F3A3D" w:rsidRPr="008F3A3D" w:rsidRDefault="008F3A3D" w:rsidP="008F3A3D">
      <w:r w:rsidRPr="008F3A3D">
        <w:t>Performance &lt;- AverageofGrades(Performance)</w:t>
      </w:r>
    </w:p>
    <w:p w14:paraId="3E1B4F24" w14:textId="77777777" w:rsidR="008F3A3D" w:rsidRPr="008F3A3D" w:rsidRDefault="008F3A3D" w:rsidP="008F3A3D"/>
    <w:p w14:paraId="38B7E5EE" w14:textId="16E3B67C" w:rsidR="008F3A3D" w:rsidRPr="008F3A3D" w:rsidRDefault="008F3A3D" w:rsidP="008F3A3D">
      <w:r w:rsidRPr="008F3A3D">
        <w:t xml:space="preserve">#Make columns for Upper </w:t>
      </w:r>
      <w:r w:rsidR="00814F64">
        <w:t>and</w:t>
      </w:r>
      <w:r w:rsidRPr="008F3A3D">
        <w:t xml:space="preserve"> Lower Natural Process Limit</w:t>
      </w:r>
    </w:p>
    <w:p w14:paraId="01FCAABD" w14:textId="77777777" w:rsidR="008F3A3D" w:rsidRPr="008F3A3D" w:rsidRDefault="008F3A3D" w:rsidP="008F3A3D">
      <w:r w:rsidRPr="008F3A3D">
        <w:t>Performance &lt;- Performance %&gt;%</w:t>
      </w:r>
    </w:p>
    <w:p w14:paraId="552ECEE1" w14:textId="77777777" w:rsidR="008F3A3D" w:rsidRPr="008F3A3D" w:rsidRDefault="008F3A3D" w:rsidP="008F3A3D">
      <w:r w:rsidRPr="008F3A3D">
        <w:t xml:space="preserve">  mutate(UNPL=(AverageGrade+(2.66*AverageMovingRange))) %&gt;%</w:t>
      </w:r>
    </w:p>
    <w:p w14:paraId="7FC36CBF" w14:textId="77777777" w:rsidR="008F3A3D" w:rsidRPr="008F3A3D" w:rsidRDefault="008F3A3D" w:rsidP="008F3A3D">
      <w:r w:rsidRPr="008F3A3D">
        <w:t xml:space="preserve">  mutate(LNPL=(AverageGrade-(2.66*AverageMovingRange)))</w:t>
      </w:r>
    </w:p>
    <w:p w14:paraId="072FD885" w14:textId="77777777" w:rsidR="008F3A3D" w:rsidRPr="008F3A3D" w:rsidRDefault="008F3A3D" w:rsidP="008F3A3D"/>
    <w:p w14:paraId="519226FB" w14:textId="77777777" w:rsidR="008F3A3D" w:rsidRPr="008F3A3D" w:rsidRDefault="008F3A3D" w:rsidP="008F3A3D">
      <w:r w:rsidRPr="008F3A3D">
        <w:t>#Function that evaluates school's performance</w:t>
      </w:r>
    </w:p>
    <w:p w14:paraId="6EEE3BA7" w14:textId="77777777" w:rsidR="008F3A3D" w:rsidRPr="008F3A3D" w:rsidRDefault="008F3A3D" w:rsidP="008F3A3D">
      <w:r w:rsidRPr="008F3A3D">
        <w:t>Evaluation &lt;- function(df){</w:t>
      </w:r>
    </w:p>
    <w:p w14:paraId="44737904" w14:textId="77777777" w:rsidR="008F3A3D" w:rsidRPr="008F3A3D" w:rsidRDefault="008F3A3D" w:rsidP="008F3A3D">
      <w:r w:rsidRPr="008F3A3D">
        <w:t xml:space="preserve">  copydf &lt;- df</w:t>
      </w:r>
    </w:p>
    <w:p w14:paraId="1CF67854" w14:textId="77777777" w:rsidR="008F3A3D" w:rsidRPr="008F3A3D" w:rsidRDefault="008F3A3D" w:rsidP="008F3A3D">
      <w:r w:rsidRPr="008F3A3D">
        <w:t xml:space="preserve">  row_index &lt;- 1:nrow(df)</w:t>
      </w:r>
    </w:p>
    <w:p w14:paraId="3672FB3E" w14:textId="77777777" w:rsidR="008F3A3D" w:rsidRPr="008F3A3D" w:rsidRDefault="008F3A3D" w:rsidP="008F3A3D">
      <w:r w:rsidRPr="008F3A3D">
        <w:t xml:space="preserve">  EvaluationVector &lt;- c()</w:t>
      </w:r>
    </w:p>
    <w:p w14:paraId="741D535C" w14:textId="77777777" w:rsidR="008F3A3D" w:rsidRPr="008F3A3D" w:rsidRDefault="008F3A3D" w:rsidP="008F3A3D">
      <w:r w:rsidRPr="008F3A3D">
        <w:t xml:space="preserve">  for (i in row_index){</w:t>
      </w:r>
    </w:p>
    <w:p w14:paraId="2413E876" w14:textId="77777777" w:rsidR="008F3A3D" w:rsidRPr="008F3A3D" w:rsidRDefault="008F3A3D" w:rsidP="008F3A3D">
      <w:r w:rsidRPr="008F3A3D">
        <w:t xml:space="preserve">    LNPLbreaks &lt;- 0</w:t>
      </w:r>
    </w:p>
    <w:p w14:paraId="2AC9AA0B" w14:textId="77777777" w:rsidR="008F3A3D" w:rsidRPr="008F3A3D" w:rsidRDefault="008F3A3D" w:rsidP="008F3A3D">
      <w:r w:rsidRPr="008F3A3D">
        <w:t xml:space="preserve">    UNPLbreaks &lt;- 0</w:t>
      </w:r>
    </w:p>
    <w:p w14:paraId="158D4429" w14:textId="77777777" w:rsidR="008F3A3D" w:rsidRPr="008F3A3D" w:rsidRDefault="008F3A3D" w:rsidP="008F3A3D">
      <w:r w:rsidRPr="008F3A3D">
        <w:t xml:space="preserve">    year_index &lt;- 8:12</w:t>
      </w:r>
    </w:p>
    <w:p w14:paraId="677C9C67" w14:textId="77777777" w:rsidR="008F3A3D" w:rsidRPr="008F3A3D" w:rsidRDefault="008F3A3D" w:rsidP="008F3A3D">
      <w:r w:rsidRPr="008F3A3D">
        <w:t xml:space="preserve">    for (j in year_index){</w:t>
      </w:r>
    </w:p>
    <w:p w14:paraId="32890E82" w14:textId="77777777" w:rsidR="008F3A3D" w:rsidRPr="008F3A3D" w:rsidRDefault="008F3A3D" w:rsidP="008F3A3D">
      <w:r w:rsidRPr="008F3A3D">
        <w:t xml:space="preserve">      if (df[i,][j] &gt; df[i,]$UNPL) {</w:t>
      </w:r>
    </w:p>
    <w:p w14:paraId="4EFE6B11" w14:textId="77777777" w:rsidR="008F3A3D" w:rsidRPr="008F3A3D" w:rsidRDefault="008F3A3D" w:rsidP="008F3A3D">
      <w:r w:rsidRPr="008F3A3D">
        <w:t xml:space="preserve">        UNPLbreaks &lt;- UNPLbreaks+1</w:t>
      </w:r>
    </w:p>
    <w:p w14:paraId="115E3CDA" w14:textId="77777777" w:rsidR="008F3A3D" w:rsidRPr="008F3A3D" w:rsidRDefault="008F3A3D" w:rsidP="008F3A3D">
      <w:r w:rsidRPr="008F3A3D">
        <w:t xml:space="preserve">      }</w:t>
      </w:r>
    </w:p>
    <w:p w14:paraId="67512A38" w14:textId="77777777" w:rsidR="008F3A3D" w:rsidRPr="008F3A3D" w:rsidRDefault="008F3A3D" w:rsidP="008F3A3D">
      <w:r w:rsidRPr="008F3A3D">
        <w:t xml:space="preserve">      else if (df[i,][j] &lt; df[i,]$LNPL) {</w:t>
      </w:r>
    </w:p>
    <w:p w14:paraId="2FCD9AEF" w14:textId="77777777" w:rsidR="008F3A3D" w:rsidRPr="008F3A3D" w:rsidRDefault="008F3A3D" w:rsidP="008F3A3D">
      <w:r w:rsidRPr="008F3A3D">
        <w:t xml:space="preserve">        LNPLbreaks &lt;- LNPLbreaks+1</w:t>
      </w:r>
    </w:p>
    <w:p w14:paraId="7DBD8E93" w14:textId="77777777" w:rsidR="008F3A3D" w:rsidRPr="008F3A3D" w:rsidRDefault="008F3A3D" w:rsidP="008F3A3D">
      <w:r w:rsidRPr="008F3A3D">
        <w:t xml:space="preserve">      }</w:t>
      </w:r>
    </w:p>
    <w:p w14:paraId="6C138FBE" w14:textId="77777777" w:rsidR="008F3A3D" w:rsidRPr="008F3A3D" w:rsidRDefault="008F3A3D" w:rsidP="008F3A3D">
      <w:r w:rsidRPr="008F3A3D">
        <w:t xml:space="preserve">    }</w:t>
      </w:r>
    </w:p>
    <w:p w14:paraId="457E4D0E" w14:textId="77777777" w:rsidR="008F3A3D" w:rsidRPr="008F3A3D" w:rsidRDefault="008F3A3D" w:rsidP="008F3A3D">
      <w:r w:rsidRPr="008F3A3D">
        <w:t xml:space="preserve">    EvaluationScore &lt;- case_when(</w:t>
      </w:r>
    </w:p>
    <w:p w14:paraId="195EF49F" w14:textId="7CEDF679" w:rsidR="008F3A3D" w:rsidRPr="008F3A3D" w:rsidRDefault="008F3A3D" w:rsidP="008F3A3D">
      <w:r w:rsidRPr="008F3A3D">
        <w:t xml:space="preserve">      (LNPLbreaks == 0 </w:t>
      </w:r>
      <w:r w:rsidR="00814F64">
        <w:t>and</w:t>
      </w:r>
      <w:r w:rsidRPr="008F3A3D">
        <w:t xml:space="preserve"> UNPLbreaks == 0) ~ "Stable",</w:t>
      </w:r>
    </w:p>
    <w:p w14:paraId="6ADB25C4" w14:textId="77777777" w:rsidR="008F3A3D" w:rsidRPr="008F3A3D" w:rsidRDefault="008F3A3D" w:rsidP="008F3A3D">
      <w:r w:rsidRPr="008F3A3D">
        <w:t xml:space="preserve">      (</w:t>
      </w:r>
    </w:p>
    <w:p w14:paraId="7444BE45" w14:textId="64E24B0E" w:rsidR="008F3A3D" w:rsidRPr="008F3A3D" w:rsidRDefault="008F3A3D" w:rsidP="008F3A3D">
      <w:r w:rsidRPr="008F3A3D">
        <w:t xml:space="preserve">        (LNPLbreaks == 2 </w:t>
      </w:r>
      <w:r w:rsidR="00814F64">
        <w:t>and</w:t>
      </w:r>
      <w:r w:rsidRPr="008F3A3D">
        <w:t xml:space="preserve"> UNPLbreaks == 0) |</w:t>
      </w:r>
    </w:p>
    <w:p w14:paraId="0C4456D4" w14:textId="660BA672" w:rsidR="008F3A3D" w:rsidRPr="008F3A3D" w:rsidRDefault="008F3A3D" w:rsidP="008F3A3D">
      <w:r w:rsidRPr="008F3A3D">
        <w:t xml:space="preserve">          (LNPLbreaks == 3 </w:t>
      </w:r>
      <w:r w:rsidR="00814F64">
        <w:t>and</w:t>
      </w:r>
      <w:r w:rsidRPr="008F3A3D">
        <w:t xml:space="preserve"> UNPLbreaks == 0) |</w:t>
      </w:r>
    </w:p>
    <w:p w14:paraId="34C3BCF0" w14:textId="7BCCF9A2" w:rsidR="008F3A3D" w:rsidRPr="008F3A3D" w:rsidRDefault="008F3A3D" w:rsidP="008F3A3D">
      <w:r w:rsidRPr="008F3A3D">
        <w:t xml:space="preserve">          (LNPLbreaks == 4 </w:t>
      </w:r>
      <w:r w:rsidR="00814F64">
        <w:t>and</w:t>
      </w:r>
      <w:r w:rsidRPr="008F3A3D">
        <w:t xml:space="preserve"> UNPLbreaks == 0) |</w:t>
      </w:r>
    </w:p>
    <w:p w14:paraId="54340653" w14:textId="4C337613" w:rsidR="008F3A3D" w:rsidRPr="008F3A3D" w:rsidRDefault="008F3A3D" w:rsidP="008F3A3D">
      <w:r w:rsidRPr="008F3A3D">
        <w:t xml:space="preserve">          (LNPLbreaks == 5 </w:t>
      </w:r>
      <w:r w:rsidR="00814F64">
        <w:t>and</w:t>
      </w:r>
      <w:r w:rsidRPr="008F3A3D">
        <w:t xml:space="preserve"> UNPLbreaks == 0)</w:t>
      </w:r>
    </w:p>
    <w:p w14:paraId="6AE36E66" w14:textId="77777777" w:rsidR="008F3A3D" w:rsidRPr="008F3A3D" w:rsidRDefault="008F3A3D" w:rsidP="008F3A3D">
      <w:r w:rsidRPr="008F3A3D">
        <w:t xml:space="preserve">      ) ~ "Declining",</w:t>
      </w:r>
    </w:p>
    <w:p w14:paraId="320F2D80" w14:textId="77777777" w:rsidR="008F3A3D" w:rsidRPr="008F3A3D" w:rsidRDefault="008F3A3D" w:rsidP="008F3A3D">
      <w:r w:rsidRPr="008F3A3D">
        <w:t xml:space="preserve">      (</w:t>
      </w:r>
    </w:p>
    <w:p w14:paraId="0B515774" w14:textId="22303641" w:rsidR="008F3A3D" w:rsidRPr="008F3A3D" w:rsidRDefault="008F3A3D" w:rsidP="008F3A3D">
      <w:r w:rsidRPr="008F3A3D">
        <w:t xml:space="preserve">        (LNPLbreaks == 0 </w:t>
      </w:r>
      <w:r w:rsidR="00814F64">
        <w:t>and</w:t>
      </w:r>
      <w:r w:rsidRPr="008F3A3D">
        <w:t xml:space="preserve"> UNPLbreaks == 2) |</w:t>
      </w:r>
    </w:p>
    <w:p w14:paraId="4A94A959" w14:textId="03FD1145" w:rsidR="008F3A3D" w:rsidRPr="008F3A3D" w:rsidRDefault="008F3A3D" w:rsidP="008F3A3D">
      <w:r w:rsidRPr="008F3A3D">
        <w:t xml:space="preserve">          (LNPLbreaks == 0 </w:t>
      </w:r>
      <w:r w:rsidR="00814F64">
        <w:t>and</w:t>
      </w:r>
      <w:r w:rsidRPr="008F3A3D">
        <w:t xml:space="preserve"> UNPLbreaks == 3) |</w:t>
      </w:r>
    </w:p>
    <w:p w14:paraId="44319B9D" w14:textId="020DFA43" w:rsidR="008F3A3D" w:rsidRPr="008F3A3D" w:rsidRDefault="008F3A3D" w:rsidP="008F3A3D">
      <w:r w:rsidRPr="008F3A3D">
        <w:t xml:space="preserve">          (LNPLbreaks == 0 </w:t>
      </w:r>
      <w:r w:rsidR="00814F64">
        <w:t>and</w:t>
      </w:r>
      <w:r w:rsidRPr="008F3A3D">
        <w:t xml:space="preserve"> UNPLbreaks == 4) |</w:t>
      </w:r>
    </w:p>
    <w:p w14:paraId="3E2BBF89" w14:textId="460B21FB" w:rsidR="008F3A3D" w:rsidRPr="008F3A3D" w:rsidRDefault="008F3A3D" w:rsidP="008F3A3D">
      <w:r w:rsidRPr="008F3A3D">
        <w:t xml:space="preserve">          (LNPLbreaks == 0 </w:t>
      </w:r>
      <w:r w:rsidR="00814F64">
        <w:t>and</w:t>
      </w:r>
      <w:r w:rsidRPr="008F3A3D">
        <w:t xml:space="preserve"> UNPLbreaks == 5)</w:t>
      </w:r>
    </w:p>
    <w:p w14:paraId="2F5FBB05" w14:textId="77777777" w:rsidR="008F3A3D" w:rsidRPr="008F3A3D" w:rsidRDefault="008F3A3D" w:rsidP="008F3A3D">
      <w:r w:rsidRPr="008F3A3D">
        <w:t xml:space="preserve">      ) ~ "Improving",</w:t>
      </w:r>
    </w:p>
    <w:p w14:paraId="069676E7" w14:textId="77777777" w:rsidR="008F3A3D" w:rsidRPr="008F3A3D" w:rsidRDefault="008F3A3D" w:rsidP="008F3A3D">
      <w:r w:rsidRPr="008F3A3D">
        <w:t xml:space="preserve">      (</w:t>
      </w:r>
    </w:p>
    <w:p w14:paraId="555C255A" w14:textId="4F661901" w:rsidR="008F3A3D" w:rsidRPr="008F3A3D" w:rsidRDefault="008F3A3D" w:rsidP="008F3A3D">
      <w:r w:rsidRPr="008F3A3D">
        <w:t xml:space="preserve">        (LNPLbreaks == 1 </w:t>
      </w:r>
      <w:r w:rsidR="00814F64">
        <w:t>and</w:t>
      </w:r>
      <w:r w:rsidRPr="008F3A3D">
        <w:t xml:space="preserve"> UNPLbreaks == 0) |</w:t>
      </w:r>
    </w:p>
    <w:p w14:paraId="4B11D8B1" w14:textId="3F04142E" w:rsidR="008F3A3D" w:rsidRPr="008F3A3D" w:rsidRDefault="008F3A3D" w:rsidP="008F3A3D">
      <w:r w:rsidRPr="008F3A3D">
        <w:t xml:space="preserve">          (LNPLbreaks == 0 </w:t>
      </w:r>
      <w:r w:rsidR="00814F64">
        <w:t>and</w:t>
      </w:r>
      <w:r w:rsidRPr="008F3A3D">
        <w:t xml:space="preserve"> UNPLbreaks == 1)</w:t>
      </w:r>
    </w:p>
    <w:p w14:paraId="06B2E6D4" w14:textId="77777777" w:rsidR="008F3A3D" w:rsidRPr="008F3A3D" w:rsidRDefault="008F3A3D" w:rsidP="008F3A3D">
      <w:r w:rsidRPr="008F3A3D">
        <w:t xml:space="preserve">      ) ~ "Inconclusive",</w:t>
      </w:r>
    </w:p>
    <w:p w14:paraId="184E1568" w14:textId="77777777" w:rsidR="008F3A3D" w:rsidRPr="008F3A3D" w:rsidRDefault="008F3A3D" w:rsidP="008F3A3D">
      <w:r w:rsidRPr="008F3A3D">
        <w:t xml:space="preserve">      TRUE ~ "Fluctuating"</w:t>
      </w:r>
    </w:p>
    <w:p w14:paraId="0697E7B7" w14:textId="77777777" w:rsidR="008F3A3D" w:rsidRPr="008F3A3D" w:rsidRDefault="008F3A3D" w:rsidP="008F3A3D">
      <w:r w:rsidRPr="008F3A3D">
        <w:t xml:space="preserve">    )</w:t>
      </w:r>
    </w:p>
    <w:p w14:paraId="0CA0FC0D" w14:textId="77777777" w:rsidR="008F3A3D" w:rsidRPr="008F3A3D" w:rsidRDefault="008F3A3D" w:rsidP="008F3A3D">
      <w:r w:rsidRPr="008F3A3D">
        <w:t xml:space="preserve">    EvaluationVector[i] &lt;- EvaluationScore</w:t>
      </w:r>
    </w:p>
    <w:p w14:paraId="16F2246A" w14:textId="77777777" w:rsidR="008F3A3D" w:rsidRPr="008F3A3D" w:rsidRDefault="008F3A3D" w:rsidP="008F3A3D">
      <w:r w:rsidRPr="008F3A3D">
        <w:t xml:space="preserve">  }</w:t>
      </w:r>
    </w:p>
    <w:p w14:paraId="626BB7FE" w14:textId="77777777" w:rsidR="008F3A3D" w:rsidRPr="008F3A3D" w:rsidRDefault="008F3A3D" w:rsidP="008F3A3D">
      <w:r w:rsidRPr="008F3A3D">
        <w:t xml:space="preserve">  copydf$EvaluationType &lt;- EvaluationVector</w:t>
      </w:r>
    </w:p>
    <w:p w14:paraId="597E8209" w14:textId="77777777" w:rsidR="008F3A3D" w:rsidRPr="008F3A3D" w:rsidRDefault="008F3A3D" w:rsidP="008F3A3D">
      <w:r w:rsidRPr="008F3A3D">
        <w:t xml:space="preserve">  return(copydf)</w:t>
      </w:r>
    </w:p>
    <w:p w14:paraId="654F6949" w14:textId="77777777" w:rsidR="008F3A3D" w:rsidRPr="008F3A3D" w:rsidRDefault="008F3A3D" w:rsidP="008F3A3D">
      <w:r w:rsidRPr="008F3A3D">
        <w:t>}</w:t>
      </w:r>
    </w:p>
    <w:p w14:paraId="32870371" w14:textId="77777777" w:rsidR="008F3A3D" w:rsidRPr="008F3A3D" w:rsidRDefault="008F3A3D" w:rsidP="008F3A3D">
      <w:r w:rsidRPr="008F3A3D">
        <w:t>Performance &lt;- Evaluation(Performance)</w:t>
      </w:r>
    </w:p>
    <w:p w14:paraId="009BCB70" w14:textId="77777777" w:rsidR="008F3A3D" w:rsidRPr="008F3A3D" w:rsidRDefault="008F3A3D" w:rsidP="008F3A3D"/>
    <w:p w14:paraId="73D842CE" w14:textId="77777777" w:rsidR="008F3A3D" w:rsidRPr="008F3A3D" w:rsidRDefault="008F3A3D" w:rsidP="008F3A3D">
      <w:r w:rsidRPr="008F3A3D">
        <w:t>#View how many schools fall into what category</w:t>
      </w:r>
    </w:p>
    <w:p w14:paraId="4A87BEBD" w14:textId="77777777" w:rsidR="008F3A3D" w:rsidRPr="008F3A3D" w:rsidRDefault="008F3A3D" w:rsidP="008F3A3D">
      <w:r w:rsidRPr="008F3A3D">
        <w:t>EvaluationTab &lt;- Performance %&gt;%</w:t>
      </w:r>
    </w:p>
    <w:p w14:paraId="54AD3F3C" w14:textId="77777777" w:rsidR="008F3A3D" w:rsidRPr="008F3A3D" w:rsidRDefault="008F3A3D" w:rsidP="008F3A3D">
      <w:r w:rsidRPr="008F3A3D">
        <w:t xml:space="preserve">  group_by(EvaluationType) %&gt;%</w:t>
      </w:r>
    </w:p>
    <w:p w14:paraId="155FD430" w14:textId="77777777" w:rsidR="008F3A3D" w:rsidRPr="008F3A3D" w:rsidRDefault="008F3A3D" w:rsidP="008F3A3D">
      <w:r w:rsidRPr="008F3A3D">
        <w:t xml:space="preserve">  summarise(Number_of_Schools = n()) %&gt;%</w:t>
      </w:r>
    </w:p>
    <w:p w14:paraId="185C04CA" w14:textId="77777777" w:rsidR="008F3A3D" w:rsidRPr="008F3A3D" w:rsidRDefault="008F3A3D" w:rsidP="008F3A3D">
      <w:r w:rsidRPr="008F3A3D">
        <w:t xml:space="preserve">  arrange(desc(Number_of_Schools))</w:t>
      </w:r>
    </w:p>
    <w:p w14:paraId="1D307A93" w14:textId="77777777" w:rsidR="008F3A3D" w:rsidRPr="008F3A3D" w:rsidRDefault="008F3A3D" w:rsidP="008F3A3D"/>
    <w:p w14:paraId="67DB0DED" w14:textId="77777777" w:rsidR="008F3A3D" w:rsidRPr="008F3A3D" w:rsidRDefault="008F3A3D" w:rsidP="008F3A3D">
      <w:r w:rsidRPr="008F3A3D">
        <w:t>#Create new column called "Label" to be used for prediction along with 2019 Grades</w:t>
      </w:r>
    </w:p>
    <w:p w14:paraId="59B22399" w14:textId="77777777" w:rsidR="008F3A3D" w:rsidRPr="008F3A3D" w:rsidRDefault="008F3A3D" w:rsidP="008F3A3D">
      <w:r w:rsidRPr="008F3A3D">
        <w:t>Performance &lt;- Performance %&gt;%</w:t>
      </w:r>
    </w:p>
    <w:p w14:paraId="220C9101" w14:textId="77777777" w:rsidR="008F3A3D" w:rsidRPr="008F3A3D" w:rsidRDefault="008F3A3D" w:rsidP="008F3A3D">
      <w:r w:rsidRPr="008F3A3D">
        <w:t xml:space="preserve">  mutate(Label=case_when(</w:t>
      </w:r>
    </w:p>
    <w:p w14:paraId="5723A6D5" w14:textId="77777777" w:rsidR="008F3A3D" w:rsidRPr="008F3A3D" w:rsidRDefault="008F3A3D" w:rsidP="008F3A3D">
      <w:r w:rsidRPr="008F3A3D">
        <w:t xml:space="preserve">    EvaluationType=="Declining" ~ "Declining", </w:t>
      </w:r>
    </w:p>
    <w:p w14:paraId="0DC4208F" w14:textId="77777777" w:rsidR="008F3A3D" w:rsidRPr="008F3A3D" w:rsidRDefault="008F3A3D" w:rsidP="008F3A3D">
      <w:r w:rsidRPr="008F3A3D">
        <w:t xml:space="preserve">    AverageGrade==4 ~ "Excellent", </w:t>
      </w:r>
    </w:p>
    <w:p w14:paraId="3821C5FF" w14:textId="77777777" w:rsidR="008F3A3D" w:rsidRPr="008F3A3D" w:rsidRDefault="008F3A3D" w:rsidP="008F3A3D">
      <w:r w:rsidRPr="008F3A3D">
        <w:t xml:space="preserve">    TRUE ~ "Other"))</w:t>
      </w:r>
    </w:p>
    <w:p w14:paraId="02B59C62" w14:textId="77777777" w:rsidR="008F3A3D" w:rsidRPr="008F3A3D" w:rsidRDefault="008F3A3D" w:rsidP="008F3A3D"/>
    <w:p w14:paraId="0C3D1FCA" w14:textId="77777777" w:rsidR="008F3A3D" w:rsidRPr="008F3A3D" w:rsidRDefault="008F3A3D" w:rsidP="008F3A3D">
      <w:r w:rsidRPr="008F3A3D">
        <w:t>#XMR Chart####</w:t>
      </w:r>
    </w:p>
    <w:p w14:paraId="1FF9471A" w14:textId="77777777" w:rsidR="008F3A3D" w:rsidRPr="008F3A3D" w:rsidRDefault="008F3A3D" w:rsidP="008F3A3D"/>
    <w:p w14:paraId="39297C30" w14:textId="77777777" w:rsidR="008F3A3D" w:rsidRPr="008F3A3D" w:rsidRDefault="008F3A3D" w:rsidP="008F3A3D">
      <w:r w:rsidRPr="008F3A3D">
        <w:t>Improving &lt;- Performance %&gt;%</w:t>
      </w:r>
    </w:p>
    <w:p w14:paraId="078E2089" w14:textId="77777777" w:rsidR="008F3A3D" w:rsidRPr="008F3A3D" w:rsidRDefault="008F3A3D" w:rsidP="008F3A3D">
      <w:r w:rsidRPr="008F3A3D">
        <w:t xml:space="preserve">  filter(EvaluationType=="Improving") %&gt;%</w:t>
      </w:r>
    </w:p>
    <w:p w14:paraId="7282D087" w14:textId="77777777" w:rsidR="008F3A3D" w:rsidRPr="008F3A3D" w:rsidRDefault="008F3A3D" w:rsidP="008F3A3D">
      <w:r w:rsidRPr="008F3A3D">
        <w:t xml:space="preserve">  slice(3) %&gt;%</w:t>
      </w:r>
    </w:p>
    <w:p w14:paraId="1F86C40E" w14:textId="77777777" w:rsidR="008F3A3D" w:rsidRPr="008F3A3D" w:rsidRDefault="008F3A3D" w:rsidP="008F3A3D">
      <w:r w:rsidRPr="008F3A3D">
        <w:t xml:space="preserve">  select(starts_with("20")) %&gt;%</w:t>
      </w:r>
    </w:p>
    <w:p w14:paraId="101C0E0D" w14:textId="77777777" w:rsidR="008F3A3D" w:rsidRPr="008F3A3D" w:rsidRDefault="008F3A3D" w:rsidP="008F3A3D">
      <w:r w:rsidRPr="008F3A3D">
        <w:t xml:space="preserve">  gather(key="Year",value="Grade") %&gt;%</w:t>
      </w:r>
    </w:p>
    <w:p w14:paraId="1F53CEB5" w14:textId="77777777" w:rsidR="008F3A3D" w:rsidRPr="008F3A3D" w:rsidRDefault="008F3A3D" w:rsidP="008F3A3D">
      <w:r w:rsidRPr="008F3A3D">
        <w:t xml:space="preserve">  arrange(Year)</w:t>
      </w:r>
    </w:p>
    <w:p w14:paraId="6D2DC241" w14:textId="77777777" w:rsidR="008F3A3D" w:rsidRPr="008F3A3D" w:rsidRDefault="008F3A3D" w:rsidP="008F3A3D">
      <w:r w:rsidRPr="008F3A3D">
        <w:t>(imp_xmr_plot &lt;-</w:t>
      </w:r>
    </w:p>
    <w:p w14:paraId="0F8222EA" w14:textId="77777777" w:rsidR="008F3A3D" w:rsidRPr="008F3A3D" w:rsidRDefault="008F3A3D" w:rsidP="008F3A3D">
      <w:r w:rsidRPr="008F3A3D">
        <w:t xml:space="preserve">    ggplot(Improving, aes(x = Year, y = Grade,group=1)) +</w:t>
      </w:r>
    </w:p>
    <w:p w14:paraId="0E8222AF" w14:textId="77777777" w:rsidR="008F3A3D" w:rsidRPr="008F3A3D" w:rsidRDefault="008F3A3D" w:rsidP="008F3A3D">
      <w:r w:rsidRPr="008F3A3D">
        <w:t xml:space="preserve">    geom_point() + geom_line() + ggtitle("Improving Schools") +</w:t>
      </w:r>
    </w:p>
    <w:p w14:paraId="3179457A" w14:textId="77777777" w:rsidR="008F3A3D" w:rsidRPr="008F3A3D" w:rsidRDefault="008F3A3D" w:rsidP="008F3A3D">
      <w:r w:rsidRPr="008F3A3D">
        <w:t xml:space="preserve">    theme(plot.title = element_text(hjust = 0.5)) +</w:t>
      </w:r>
    </w:p>
    <w:p w14:paraId="146B321D" w14:textId="77777777" w:rsidR="008F3A3D" w:rsidRPr="008F3A3D" w:rsidRDefault="008F3A3D" w:rsidP="008F3A3D">
      <w:r w:rsidRPr="008F3A3D">
        <w:t xml:space="preserve">    stat_QC(method = "XmR", auto.label = T, label.digits = 2, show.1n2.sigma = T))</w:t>
      </w:r>
    </w:p>
    <w:p w14:paraId="6F6E3F60" w14:textId="77777777" w:rsidR="008F3A3D" w:rsidRPr="008F3A3D" w:rsidRDefault="008F3A3D" w:rsidP="008F3A3D"/>
    <w:p w14:paraId="73823298" w14:textId="77777777" w:rsidR="008F3A3D" w:rsidRPr="008F3A3D" w:rsidRDefault="008F3A3D" w:rsidP="008F3A3D">
      <w:r w:rsidRPr="008F3A3D">
        <w:t>Fluctuating &lt;- Performance %&gt;%</w:t>
      </w:r>
    </w:p>
    <w:p w14:paraId="64DBE0A3" w14:textId="77777777" w:rsidR="008F3A3D" w:rsidRPr="008F3A3D" w:rsidRDefault="008F3A3D" w:rsidP="008F3A3D">
      <w:r w:rsidRPr="008F3A3D">
        <w:t xml:space="preserve">  filter(EvaluationType=="Fluctuating") %&gt;%</w:t>
      </w:r>
    </w:p>
    <w:p w14:paraId="6245AAF3" w14:textId="77777777" w:rsidR="008F3A3D" w:rsidRPr="008F3A3D" w:rsidRDefault="008F3A3D" w:rsidP="008F3A3D">
      <w:r w:rsidRPr="008F3A3D">
        <w:t xml:space="preserve">  slice(2) %&gt;%</w:t>
      </w:r>
    </w:p>
    <w:p w14:paraId="25BC0F09" w14:textId="77777777" w:rsidR="008F3A3D" w:rsidRPr="008F3A3D" w:rsidRDefault="008F3A3D" w:rsidP="008F3A3D">
      <w:r w:rsidRPr="008F3A3D">
        <w:t xml:space="preserve">  select(starts_with("20")) %&gt;%</w:t>
      </w:r>
    </w:p>
    <w:p w14:paraId="3A998F2E" w14:textId="77777777" w:rsidR="008F3A3D" w:rsidRPr="008F3A3D" w:rsidRDefault="008F3A3D" w:rsidP="008F3A3D">
      <w:r w:rsidRPr="008F3A3D">
        <w:t xml:space="preserve">  gather(key="Year",value="Grade") %&gt;%</w:t>
      </w:r>
    </w:p>
    <w:p w14:paraId="3016B96B" w14:textId="77777777" w:rsidR="008F3A3D" w:rsidRPr="008F3A3D" w:rsidRDefault="008F3A3D" w:rsidP="008F3A3D">
      <w:r w:rsidRPr="008F3A3D">
        <w:t xml:space="preserve">  arrange(Year)</w:t>
      </w:r>
    </w:p>
    <w:p w14:paraId="72D41250" w14:textId="77777777" w:rsidR="008F3A3D" w:rsidRPr="008F3A3D" w:rsidRDefault="008F3A3D" w:rsidP="008F3A3D">
      <w:r w:rsidRPr="008F3A3D">
        <w:t>(fluc_xmr_plot &lt;- ggplot(Fluctuating, aes(x = Year, y = Grade,group=1)) +</w:t>
      </w:r>
    </w:p>
    <w:p w14:paraId="4CCF7C1A" w14:textId="77777777" w:rsidR="008F3A3D" w:rsidRPr="008F3A3D" w:rsidRDefault="008F3A3D" w:rsidP="008F3A3D">
      <w:r w:rsidRPr="008F3A3D">
        <w:t xml:space="preserve">    geom_point() + geom_line() + ggtitle("Fluctuating Schools") +</w:t>
      </w:r>
    </w:p>
    <w:p w14:paraId="4ED8C0CB" w14:textId="77777777" w:rsidR="008F3A3D" w:rsidRPr="008F3A3D" w:rsidRDefault="008F3A3D" w:rsidP="008F3A3D">
      <w:r w:rsidRPr="008F3A3D">
        <w:t xml:space="preserve">    theme(plot.title = element_text(hjust = 0.5)) +</w:t>
      </w:r>
    </w:p>
    <w:p w14:paraId="6C69134B" w14:textId="77777777" w:rsidR="008F3A3D" w:rsidRPr="008F3A3D" w:rsidRDefault="008F3A3D" w:rsidP="008F3A3D">
      <w:r w:rsidRPr="008F3A3D">
        <w:t xml:space="preserve">    stat_QC(method = "XmR", auto.label = T, label.digits = 2, show.1n2.sigma = T))</w:t>
      </w:r>
    </w:p>
    <w:p w14:paraId="16162580" w14:textId="77777777" w:rsidR="008F3A3D" w:rsidRPr="008F3A3D" w:rsidRDefault="008F3A3D" w:rsidP="008F3A3D"/>
    <w:p w14:paraId="6AA95FB6" w14:textId="77777777" w:rsidR="008F3A3D" w:rsidRPr="008F3A3D" w:rsidRDefault="008F3A3D" w:rsidP="008F3A3D">
      <w:r w:rsidRPr="008F3A3D">
        <w:t>Stable &lt;- Performance %&gt;%</w:t>
      </w:r>
    </w:p>
    <w:p w14:paraId="7EC9BC81" w14:textId="77777777" w:rsidR="008F3A3D" w:rsidRPr="008F3A3D" w:rsidRDefault="008F3A3D" w:rsidP="008F3A3D">
      <w:r w:rsidRPr="008F3A3D">
        <w:t xml:space="preserve">  filter(EvaluationType=="Stable") %&gt;%</w:t>
      </w:r>
    </w:p>
    <w:p w14:paraId="1C519694" w14:textId="77777777" w:rsidR="008F3A3D" w:rsidRPr="008F3A3D" w:rsidRDefault="008F3A3D" w:rsidP="008F3A3D">
      <w:r w:rsidRPr="008F3A3D">
        <w:t xml:space="preserve">  slice(4) %&gt;%</w:t>
      </w:r>
    </w:p>
    <w:p w14:paraId="010A6D08" w14:textId="77777777" w:rsidR="008F3A3D" w:rsidRPr="008F3A3D" w:rsidRDefault="008F3A3D" w:rsidP="008F3A3D">
      <w:r w:rsidRPr="008F3A3D">
        <w:t xml:space="preserve">  select(starts_with("20")) %&gt;%</w:t>
      </w:r>
    </w:p>
    <w:p w14:paraId="08058767" w14:textId="77777777" w:rsidR="008F3A3D" w:rsidRPr="008F3A3D" w:rsidRDefault="008F3A3D" w:rsidP="008F3A3D">
      <w:r w:rsidRPr="008F3A3D">
        <w:t xml:space="preserve">  gather(key="Year",value="Grade") %&gt;%</w:t>
      </w:r>
    </w:p>
    <w:p w14:paraId="57283670" w14:textId="77777777" w:rsidR="008F3A3D" w:rsidRPr="008F3A3D" w:rsidRDefault="008F3A3D" w:rsidP="008F3A3D">
      <w:r w:rsidRPr="008F3A3D">
        <w:t xml:space="preserve">  arrange(Year)</w:t>
      </w:r>
    </w:p>
    <w:p w14:paraId="3CBD389F" w14:textId="77777777" w:rsidR="008F3A3D" w:rsidRPr="008F3A3D" w:rsidRDefault="008F3A3D" w:rsidP="008F3A3D">
      <w:r w:rsidRPr="008F3A3D">
        <w:t>(stab_xmr_plot &lt;- ggplot(Stable, aes(x = Year, y = Grade,group=1)) +</w:t>
      </w:r>
    </w:p>
    <w:p w14:paraId="42320A52" w14:textId="77777777" w:rsidR="008F3A3D" w:rsidRPr="008F3A3D" w:rsidRDefault="008F3A3D" w:rsidP="008F3A3D">
      <w:r w:rsidRPr="008F3A3D">
        <w:t xml:space="preserve">    geom_point() + geom_line() + ggtitle("Stable Schools") +</w:t>
      </w:r>
    </w:p>
    <w:p w14:paraId="14C2CE79" w14:textId="77777777" w:rsidR="008F3A3D" w:rsidRPr="008F3A3D" w:rsidRDefault="008F3A3D" w:rsidP="008F3A3D">
      <w:r w:rsidRPr="008F3A3D">
        <w:t xml:space="preserve">    theme(plot.title = element_text(hjust = 0.5)) +</w:t>
      </w:r>
    </w:p>
    <w:p w14:paraId="1077B3E7" w14:textId="77777777" w:rsidR="008F3A3D" w:rsidRPr="008F3A3D" w:rsidRDefault="008F3A3D" w:rsidP="008F3A3D">
      <w:r w:rsidRPr="008F3A3D">
        <w:t xml:space="preserve">    stat_QC(method = "XmR", auto.label = T, label.digits = 2, show.1n2.sigma = T))</w:t>
      </w:r>
    </w:p>
    <w:p w14:paraId="5B3D6462" w14:textId="77777777" w:rsidR="008F3A3D" w:rsidRPr="008F3A3D" w:rsidRDefault="008F3A3D" w:rsidP="008F3A3D"/>
    <w:p w14:paraId="5D40D7AB" w14:textId="77777777" w:rsidR="008F3A3D" w:rsidRPr="008F3A3D" w:rsidRDefault="008F3A3D" w:rsidP="008F3A3D">
      <w:r w:rsidRPr="008F3A3D">
        <w:t>Declining &lt;- Performance %&gt;%</w:t>
      </w:r>
    </w:p>
    <w:p w14:paraId="1B9EB3AF" w14:textId="77777777" w:rsidR="008F3A3D" w:rsidRPr="008F3A3D" w:rsidRDefault="008F3A3D" w:rsidP="008F3A3D">
      <w:r w:rsidRPr="008F3A3D">
        <w:t xml:space="preserve">  filter(EvaluationType=="Declining") %&gt;%</w:t>
      </w:r>
    </w:p>
    <w:p w14:paraId="325FFE04" w14:textId="77777777" w:rsidR="008F3A3D" w:rsidRPr="008F3A3D" w:rsidRDefault="008F3A3D" w:rsidP="008F3A3D">
      <w:r w:rsidRPr="008F3A3D">
        <w:t xml:space="preserve">  slice(2) %&gt;%</w:t>
      </w:r>
    </w:p>
    <w:p w14:paraId="27A0B732" w14:textId="77777777" w:rsidR="008F3A3D" w:rsidRPr="008F3A3D" w:rsidRDefault="008F3A3D" w:rsidP="008F3A3D">
      <w:r w:rsidRPr="008F3A3D">
        <w:t xml:space="preserve">  select(starts_with("20")) %&gt;%</w:t>
      </w:r>
    </w:p>
    <w:p w14:paraId="5BA0C78A" w14:textId="77777777" w:rsidR="008F3A3D" w:rsidRPr="008F3A3D" w:rsidRDefault="008F3A3D" w:rsidP="008F3A3D">
      <w:r w:rsidRPr="008F3A3D">
        <w:t xml:space="preserve">  gather(key="Year",value="Grade") %&gt;%</w:t>
      </w:r>
    </w:p>
    <w:p w14:paraId="4213D2D2" w14:textId="77777777" w:rsidR="008F3A3D" w:rsidRPr="008F3A3D" w:rsidRDefault="008F3A3D" w:rsidP="008F3A3D">
      <w:r w:rsidRPr="008F3A3D">
        <w:t xml:space="preserve">  arrange(Year)</w:t>
      </w:r>
    </w:p>
    <w:p w14:paraId="0D8BAC64" w14:textId="77777777" w:rsidR="008F3A3D" w:rsidRPr="008F3A3D" w:rsidRDefault="008F3A3D" w:rsidP="008F3A3D">
      <w:r w:rsidRPr="008F3A3D">
        <w:t>(decl_xmr_plot &lt;- ggplot(Declining, aes(x = Year, y = Grade,group=1)) +</w:t>
      </w:r>
    </w:p>
    <w:p w14:paraId="42613399" w14:textId="77777777" w:rsidR="008F3A3D" w:rsidRPr="008F3A3D" w:rsidRDefault="008F3A3D" w:rsidP="008F3A3D">
      <w:r w:rsidRPr="008F3A3D">
        <w:t xml:space="preserve">    geom_point() + geom_line() + ggtitle("Declining Schools") +</w:t>
      </w:r>
    </w:p>
    <w:p w14:paraId="2605420F" w14:textId="77777777" w:rsidR="008F3A3D" w:rsidRPr="008F3A3D" w:rsidRDefault="008F3A3D" w:rsidP="008F3A3D">
      <w:r w:rsidRPr="008F3A3D">
        <w:t xml:space="preserve">    theme(plot.title = element_text(hjust = 0.5)) +</w:t>
      </w:r>
    </w:p>
    <w:p w14:paraId="32C40C3F" w14:textId="77777777" w:rsidR="008F3A3D" w:rsidRPr="008F3A3D" w:rsidRDefault="008F3A3D" w:rsidP="008F3A3D">
      <w:r w:rsidRPr="008F3A3D">
        <w:t xml:space="preserve">    stat_QC(method = "XmR", auto.label = T, label.digits = 2, show.1n2.sigma = T))</w:t>
      </w:r>
    </w:p>
    <w:p w14:paraId="26169BB7" w14:textId="77777777" w:rsidR="008F3A3D" w:rsidRPr="008F3A3D" w:rsidRDefault="008F3A3D" w:rsidP="008F3A3D"/>
    <w:p w14:paraId="4C607241" w14:textId="77777777" w:rsidR="008F3A3D" w:rsidRPr="008F3A3D" w:rsidRDefault="008F3A3D" w:rsidP="008F3A3D">
      <w:r w:rsidRPr="008F3A3D">
        <w:t>grid.arrange(imp_xmr_plot, fluc_xmr_plot, stab_xmr_plot, decl_xmr_plot, nrow = 2)</w:t>
      </w:r>
    </w:p>
    <w:p w14:paraId="2B0BF8FD" w14:textId="77777777" w:rsidR="008F3A3D" w:rsidRPr="008F3A3D" w:rsidRDefault="008F3A3D" w:rsidP="008F3A3D"/>
    <w:p w14:paraId="055BBF6E" w14:textId="77777777" w:rsidR="008F3A3D" w:rsidRPr="008F3A3D" w:rsidRDefault="008F3A3D" w:rsidP="008F3A3D">
      <w:r w:rsidRPr="008F3A3D">
        <w:t>ddply(Improving, .variables = "Grade",</w:t>
      </w:r>
    </w:p>
    <w:p w14:paraId="2BCB974F" w14:textId="77777777" w:rsidR="008F3A3D" w:rsidRPr="008F3A3D" w:rsidRDefault="008F3A3D" w:rsidP="008F3A3D">
      <w:r w:rsidRPr="008F3A3D">
        <w:t xml:space="preserve">      .fun = function(df)</w:t>
      </w:r>
    </w:p>
    <w:p w14:paraId="3C787BF4" w14:textId="77777777" w:rsidR="008F3A3D" w:rsidRPr="008F3A3D" w:rsidRDefault="008F3A3D" w:rsidP="008F3A3D">
      <w:r w:rsidRPr="008F3A3D">
        <w:t xml:space="preserve">      {QC_Lines(data = Improving$Grade, method = "XmR")})</w:t>
      </w:r>
    </w:p>
    <w:p w14:paraId="753819B4" w14:textId="77777777" w:rsidR="008F3A3D" w:rsidRPr="008F3A3D" w:rsidRDefault="008F3A3D" w:rsidP="008F3A3D"/>
    <w:p w14:paraId="043EF4F9" w14:textId="77777777" w:rsidR="008F3A3D" w:rsidRPr="008F3A3D" w:rsidRDefault="008F3A3D" w:rsidP="008F3A3D">
      <w:r w:rsidRPr="008F3A3D">
        <w:t>ddply(Fluctuating, .variables = "Grade",</w:t>
      </w:r>
    </w:p>
    <w:p w14:paraId="7E489B31" w14:textId="77777777" w:rsidR="008F3A3D" w:rsidRPr="008F3A3D" w:rsidRDefault="008F3A3D" w:rsidP="008F3A3D">
      <w:r w:rsidRPr="008F3A3D">
        <w:t xml:space="preserve">      .fun = function(df)</w:t>
      </w:r>
    </w:p>
    <w:p w14:paraId="4276A37B" w14:textId="77777777" w:rsidR="008F3A3D" w:rsidRPr="008F3A3D" w:rsidRDefault="008F3A3D" w:rsidP="008F3A3D">
      <w:r w:rsidRPr="008F3A3D">
        <w:t xml:space="preserve">      {QC_Lines(data = Fluctuating$Grade, method = "XmR")})</w:t>
      </w:r>
    </w:p>
    <w:p w14:paraId="5C6A891D" w14:textId="77777777" w:rsidR="008F3A3D" w:rsidRPr="008F3A3D" w:rsidRDefault="008F3A3D" w:rsidP="008F3A3D"/>
    <w:p w14:paraId="7E1AF8CB" w14:textId="77777777" w:rsidR="008F3A3D" w:rsidRPr="008F3A3D" w:rsidRDefault="008F3A3D" w:rsidP="008F3A3D">
      <w:r w:rsidRPr="008F3A3D">
        <w:t>ddply(Stable, .variables = "Grade",</w:t>
      </w:r>
    </w:p>
    <w:p w14:paraId="6BC78D16" w14:textId="77777777" w:rsidR="008F3A3D" w:rsidRPr="008F3A3D" w:rsidRDefault="008F3A3D" w:rsidP="008F3A3D">
      <w:r w:rsidRPr="008F3A3D">
        <w:t xml:space="preserve">      .fun = function(df)</w:t>
      </w:r>
    </w:p>
    <w:p w14:paraId="617C833F" w14:textId="77777777" w:rsidR="008F3A3D" w:rsidRPr="008F3A3D" w:rsidRDefault="008F3A3D" w:rsidP="008F3A3D">
      <w:r w:rsidRPr="008F3A3D">
        <w:t xml:space="preserve">      {QC_Lines(data = Stable$Grade, method = "XmR")})</w:t>
      </w:r>
    </w:p>
    <w:p w14:paraId="00C3E447" w14:textId="77777777" w:rsidR="008F3A3D" w:rsidRPr="008F3A3D" w:rsidRDefault="008F3A3D" w:rsidP="008F3A3D"/>
    <w:p w14:paraId="761929D8" w14:textId="77777777" w:rsidR="008F3A3D" w:rsidRPr="008F3A3D" w:rsidRDefault="008F3A3D" w:rsidP="008F3A3D">
      <w:r w:rsidRPr="008F3A3D">
        <w:t>ddply(Declining, .variables = "Grade",</w:t>
      </w:r>
    </w:p>
    <w:p w14:paraId="3E672A32" w14:textId="77777777" w:rsidR="008F3A3D" w:rsidRPr="008F3A3D" w:rsidRDefault="008F3A3D" w:rsidP="008F3A3D">
      <w:r w:rsidRPr="008F3A3D">
        <w:t xml:space="preserve">      .fun = function(df)</w:t>
      </w:r>
    </w:p>
    <w:p w14:paraId="16CAA6BE" w14:textId="77777777" w:rsidR="008F3A3D" w:rsidRPr="008F3A3D" w:rsidRDefault="008F3A3D" w:rsidP="008F3A3D">
      <w:r w:rsidRPr="008F3A3D">
        <w:t xml:space="preserve">      {QC_Lines(data = Declining$Grade, method = "XmR")})</w:t>
      </w:r>
    </w:p>
    <w:p w14:paraId="776B940C" w14:textId="77777777" w:rsidR="008F3A3D" w:rsidRPr="008F3A3D" w:rsidRDefault="008F3A3D" w:rsidP="008F3A3D"/>
    <w:p w14:paraId="751B8612" w14:textId="77777777" w:rsidR="008F3A3D" w:rsidRPr="008F3A3D" w:rsidRDefault="008F3A3D" w:rsidP="008F3A3D">
      <w:r w:rsidRPr="008F3A3D">
        <w:t>#LINEAR MODELS FOR CLUSTERS ####</w:t>
      </w:r>
    </w:p>
    <w:p w14:paraId="3BF3482A" w14:textId="77777777" w:rsidR="008F3A3D" w:rsidRPr="008F3A3D" w:rsidRDefault="008F3A3D" w:rsidP="008F3A3D">
      <w:r w:rsidRPr="008F3A3D">
        <w:t>#Isolate 3 clusters into different datasets</w:t>
      </w:r>
    </w:p>
    <w:p w14:paraId="7F245530" w14:textId="77777777" w:rsidR="008F3A3D" w:rsidRPr="008F3A3D" w:rsidRDefault="008F3A3D" w:rsidP="008F3A3D">
      <w:r w:rsidRPr="008F3A3D">
        <w:t>ExcellentSchools &lt;- Performance %&gt;%</w:t>
      </w:r>
    </w:p>
    <w:p w14:paraId="2FE4FBCA" w14:textId="77777777" w:rsidR="008F3A3D" w:rsidRPr="008F3A3D" w:rsidRDefault="008F3A3D" w:rsidP="008F3A3D">
      <w:r w:rsidRPr="008F3A3D">
        <w:t xml:space="preserve">  filter(AverageGrade==4)</w:t>
      </w:r>
    </w:p>
    <w:p w14:paraId="7E9C36D7" w14:textId="77777777" w:rsidR="008F3A3D" w:rsidRPr="008F3A3D" w:rsidRDefault="008F3A3D" w:rsidP="008F3A3D">
      <w:r w:rsidRPr="008F3A3D">
        <w:t>DecliningSchools &lt;- Performance %&gt;%</w:t>
      </w:r>
    </w:p>
    <w:p w14:paraId="49F0DABA" w14:textId="77777777" w:rsidR="008F3A3D" w:rsidRPr="008F3A3D" w:rsidRDefault="008F3A3D" w:rsidP="008F3A3D">
      <w:r w:rsidRPr="008F3A3D">
        <w:t xml:space="preserve">  filter(EvaluationType=="Declining")</w:t>
      </w:r>
    </w:p>
    <w:p w14:paraId="3803FEE4" w14:textId="77777777" w:rsidR="008F3A3D" w:rsidRPr="008F3A3D" w:rsidRDefault="008F3A3D" w:rsidP="008F3A3D">
      <w:r w:rsidRPr="008F3A3D">
        <w:t>AllOtherSchools &lt;- Performance %&gt;%</w:t>
      </w:r>
    </w:p>
    <w:p w14:paraId="0C564B32" w14:textId="77777777" w:rsidR="008F3A3D" w:rsidRPr="008F3A3D" w:rsidRDefault="008F3A3D" w:rsidP="008F3A3D">
      <w:r w:rsidRPr="008F3A3D">
        <w:t xml:space="preserve">  filter(!(AverageGrade==4 | EvaluationType=="Declining"))</w:t>
      </w:r>
    </w:p>
    <w:p w14:paraId="658F72E3" w14:textId="77777777" w:rsidR="008F3A3D" w:rsidRPr="008F3A3D" w:rsidRDefault="008F3A3D" w:rsidP="008F3A3D">
      <w:r w:rsidRPr="008F3A3D">
        <w:t>#Clean datasets to retain only columns to be used for linear models</w:t>
      </w:r>
    </w:p>
    <w:p w14:paraId="4B37515F" w14:textId="77777777" w:rsidR="008F3A3D" w:rsidRPr="008F3A3D" w:rsidRDefault="008F3A3D" w:rsidP="008F3A3D">
      <w:r w:rsidRPr="008F3A3D">
        <w:t>CleanforLM &lt;- function(df){</w:t>
      </w:r>
    </w:p>
    <w:p w14:paraId="24397A5D" w14:textId="77777777" w:rsidR="008F3A3D" w:rsidRPr="008F3A3D" w:rsidRDefault="008F3A3D" w:rsidP="008F3A3D">
      <w:r w:rsidRPr="008F3A3D">
        <w:t xml:space="preserve">  removethiscolumns &lt;- c(1:2,4,7,9:19,24:29)</w:t>
      </w:r>
    </w:p>
    <w:p w14:paraId="4C17F4E3" w14:textId="77777777" w:rsidR="008F3A3D" w:rsidRPr="008F3A3D" w:rsidRDefault="008F3A3D" w:rsidP="008F3A3D">
      <w:r w:rsidRPr="008F3A3D">
        <w:t xml:space="preserve">  df &lt;- df[,-removethiscolumns]</w:t>
      </w:r>
    </w:p>
    <w:p w14:paraId="4E1A7DA8" w14:textId="77777777" w:rsidR="008F3A3D" w:rsidRPr="008F3A3D" w:rsidRDefault="008F3A3D" w:rsidP="008F3A3D">
      <w:r w:rsidRPr="008F3A3D">
        <w:t xml:space="preserve">  return(df)</w:t>
      </w:r>
    </w:p>
    <w:p w14:paraId="69538406" w14:textId="77777777" w:rsidR="008F3A3D" w:rsidRPr="008F3A3D" w:rsidRDefault="008F3A3D" w:rsidP="008F3A3D">
      <w:r w:rsidRPr="008F3A3D">
        <w:t>}</w:t>
      </w:r>
    </w:p>
    <w:p w14:paraId="43FCCCE5" w14:textId="77777777" w:rsidR="008F3A3D" w:rsidRPr="008F3A3D" w:rsidRDefault="008F3A3D" w:rsidP="008F3A3D">
      <w:r w:rsidRPr="008F3A3D">
        <w:t>ExcellentSchoolsforLM &lt;- CleanforLM(ExcellentSchools)</w:t>
      </w:r>
    </w:p>
    <w:p w14:paraId="544D4A8D" w14:textId="77777777" w:rsidR="008F3A3D" w:rsidRPr="008F3A3D" w:rsidRDefault="008F3A3D" w:rsidP="008F3A3D">
      <w:r w:rsidRPr="008F3A3D">
        <w:t>DecliningSchoolsforLM &lt;- CleanforLM(DecliningSchools)</w:t>
      </w:r>
    </w:p>
    <w:p w14:paraId="3431E980" w14:textId="77777777" w:rsidR="008F3A3D" w:rsidRPr="008F3A3D" w:rsidRDefault="008F3A3D" w:rsidP="008F3A3D">
      <w:r w:rsidRPr="008F3A3D">
        <w:t>AllOtherSchoolsforLM &lt;- CleanforLM(AllOtherSchools)</w:t>
      </w:r>
    </w:p>
    <w:p w14:paraId="79D7AB03" w14:textId="77777777" w:rsidR="008F3A3D" w:rsidRPr="008F3A3D" w:rsidRDefault="008F3A3D" w:rsidP="008F3A3D">
      <w:r w:rsidRPr="008F3A3D">
        <w:t>#create linear models</w:t>
      </w:r>
    </w:p>
    <w:p w14:paraId="61C89849" w14:textId="77777777" w:rsidR="008F3A3D" w:rsidRPr="008F3A3D" w:rsidRDefault="008F3A3D" w:rsidP="008F3A3D">
      <w:r w:rsidRPr="008F3A3D">
        <w:t>names(ExcellentSchoolsforLM) &lt;- make.names(names(ExcellentSchoolsforLM))</w:t>
      </w:r>
    </w:p>
    <w:p w14:paraId="67870EA5" w14:textId="77777777" w:rsidR="008F3A3D" w:rsidRPr="008F3A3D" w:rsidRDefault="008F3A3D" w:rsidP="008F3A3D">
      <w:r w:rsidRPr="008F3A3D">
        <w:t xml:space="preserve">ExcellentSchools_LinearModel &lt;- lm(X2019 ~ Charter + Income + Percent_Econ_Disadv + </w:t>
      </w:r>
    </w:p>
    <w:p w14:paraId="4349BFE2" w14:textId="77777777" w:rsidR="008F3A3D" w:rsidRPr="008F3A3D" w:rsidRDefault="008F3A3D" w:rsidP="008F3A3D">
      <w:r w:rsidRPr="008F3A3D">
        <w:t xml:space="preserve">                                     Percent_Minority + Region + Students + TitleI, data=ExcellentSchoolsforLM)</w:t>
      </w:r>
    </w:p>
    <w:p w14:paraId="7F53292C" w14:textId="77777777" w:rsidR="008F3A3D" w:rsidRPr="008F3A3D" w:rsidRDefault="008F3A3D" w:rsidP="008F3A3D">
      <w:r w:rsidRPr="008F3A3D">
        <w:t>summary(ExcellentSchools_LinearModel)</w:t>
      </w:r>
    </w:p>
    <w:p w14:paraId="345F88A7" w14:textId="77777777" w:rsidR="008F3A3D" w:rsidRPr="008F3A3D" w:rsidRDefault="008F3A3D" w:rsidP="008F3A3D"/>
    <w:p w14:paraId="500A3852" w14:textId="77777777" w:rsidR="008F3A3D" w:rsidRPr="008F3A3D" w:rsidRDefault="008F3A3D" w:rsidP="008F3A3D">
      <w:r w:rsidRPr="008F3A3D">
        <w:t>names(DecliningSchoolsforLM) &lt;- make.names(names(DecliningSchoolsforLM))</w:t>
      </w:r>
    </w:p>
    <w:p w14:paraId="331F90D5" w14:textId="77777777" w:rsidR="008F3A3D" w:rsidRPr="008F3A3D" w:rsidRDefault="008F3A3D" w:rsidP="008F3A3D">
      <w:r w:rsidRPr="008F3A3D">
        <w:t xml:space="preserve">DecliningSchools_LinearModel &lt;- lm(X2019 ~ Charter + Income + Percent_Econ_Disadv + </w:t>
      </w:r>
    </w:p>
    <w:p w14:paraId="5D041C8F" w14:textId="77777777" w:rsidR="008F3A3D" w:rsidRPr="008F3A3D" w:rsidRDefault="008F3A3D" w:rsidP="008F3A3D">
      <w:r w:rsidRPr="008F3A3D">
        <w:t xml:space="preserve">                                     Percent_Minority + Region + Students + TitleI, data=DecliningSchoolsforLM)</w:t>
      </w:r>
    </w:p>
    <w:p w14:paraId="01C88A59" w14:textId="77777777" w:rsidR="008F3A3D" w:rsidRPr="008F3A3D" w:rsidRDefault="008F3A3D" w:rsidP="008F3A3D">
      <w:r w:rsidRPr="008F3A3D">
        <w:t>summary(DecliningSchools_LinearModel)</w:t>
      </w:r>
    </w:p>
    <w:p w14:paraId="05701722" w14:textId="77777777" w:rsidR="008F3A3D" w:rsidRPr="008F3A3D" w:rsidRDefault="008F3A3D" w:rsidP="008F3A3D">
      <w:r w:rsidRPr="008F3A3D">
        <w:t>names(AllOtherSchoolsforLM) &lt;- make.names(names(AllOtherSchoolsforLM))</w:t>
      </w:r>
    </w:p>
    <w:p w14:paraId="38341991" w14:textId="77777777" w:rsidR="008F3A3D" w:rsidRPr="008F3A3D" w:rsidRDefault="008F3A3D" w:rsidP="008F3A3D">
      <w:r w:rsidRPr="008F3A3D">
        <w:t xml:space="preserve">AllOtherSchools_LinearModel &lt;- lm(X2019 ~ Charter + Income + Percent_Econ_Disadv + </w:t>
      </w:r>
    </w:p>
    <w:p w14:paraId="41C5B292" w14:textId="77777777" w:rsidR="008F3A3D" w:rsidRPr="008F3A3D" w:rsidRDefault="008F3A3D" w:rsidP="008F3A3D">
      <w:r w:rsidRPr="008F3A3D">
        <w:t xml:space="preserve">                                    Percent_Minority + Region + Students + TitleI, data=AllOtherSchoolsforLM)</w:t>
      </w:r>
    </w:p>
    <w:p w14:paraId="586072F7" w14:textId="77777777" w:rsidR="008F3A3D" w:rsidRPr="008F3A3D" w:rsidRDefault="008F3A3D" w:rsidP="008F3A3D">
      <w:r w:rsidRPr="008F3A3D">
        <w:t>summary(AllOtherSchools_LinearModel)</w:t>
      </w:r>
    </w:p>
    <w:p w14:paraId="0727451A" w14:textId="77777777" w:rsidR="008F3A3D" w:rsidRPr="008F3A3D" w:rsidRDefault="008F3A3D" w:rsidP="008F3A3D"/>
    <w:p w14:paraId="0892A1FB" w14:textId="77777777" w:rsidR="008F3A3D" w:rsidRPr="008F3A3D" w:rsidRDefault="008F3A3D" w:rsidP="008F3A3D">
      <w:r w:rsidRPr="008F3A3D">
        <w:t>#Linear Model for all Schools</w:t>
      </w:r>
    </w:p>
    <w:p w14:paraId="7C5CE21D" w14:textId="77777777" w:rsidR="008F3A3D" w:rsidRPr="008F3A3D" w:rsidRDefault="008F3A3D" w:rsidP="008F3A3D">
      <w:r w:rsidRPr="008F3A3D">
        <w:t>AllSchools_LM &lt;- CleanforLM(Performance)</w:t>
      </w:r>
    </w:p>
    <w:p w14:paraId="125B5AC3" w14:textId="77777777" w:rsidR="008F3A3D" w:rsidRPr="008F3A3D" w:rsidRDefault="008F3A3D" w:rsidP="008F3A3D">
      <w:r w:rsidRPr="008F3A3D">
        <w:t>names(AllSchools_LM) &lt;- make.names(names(AllSchools_LM))</w:t>
      </w:r>
    </w:p>
    <w:p w14:paraId="55B5B7CA" w14:textId="77777777" w:rsidR="008F3A3D" w:rsidRPr="008F3A3D" w:rsidRDefault="008F3A3D" w:rsidP="008F3A3D">
      <w:r w:rsidRPr="008F3A3D">
        <w:t>AllSchools_LinearModel &lt;- lm(X2019 ~ Charter + Income + Percent_Econ_Disadv + Percent_Minority + Region + Students + TitleI, data=AllSchools_LM)</w:t>
      </w:r>
    </w:p>
    <w:p w14:paraId="3758AF21" w14:textId="77777777" w:rsidR="008F3A3D" w:rsidRPr="008F3A3D" w:rsidRDefault="008F3A3D" w:rsidP="008F3A3D">
      <w:r w:rsidRPr="008F3A3D">
        <w:t>summary(AllSchools_LinearModel)</w:t>
      </w:r>
    </w:p>
    <w:p w14:paraId="60434A4C" w14:textId="77777777" w:rsidR="008F3A3D" w:rsidRPr="008F3A3D" w:rsidRDefault="008F3A3D" w:rsidP="008F3A3D"/>
    <w:p w14:paraId="10862020" w14:textId="77777777" w:rsidR="008F3A3D" w:rsidRPr="008F3A3D" w:rsidRDefault="008F3A3D" w:rsidP="008F3A3D">
      <w:r w:rsidRPr="008F3A3D">
        <w:t>#Models for 3 clusters only using significant variables from above results (except Region since it's a 5-level factor)</w:t>
      </w:r>
    </w:p>
    <w:p w14:paraId="048B2F4A" w14:textId="77777777" w:rsidR="008F3A3D" w:rsidRPr="008F3A3D" w:rsidRDefault="008F3A3D" w:rsidP="008F3A3D">
      <w:r w:rsidRPr="008F3A3D">
        <w:t>ExcellentSchools_LinearModel_sigonly &lt;- lm(X2019 ~ Percent_Econ_Disadv + TitleI, data=ExcellentSchoolsforLM)</w:t>
      </w:r>
    </w:p>
    <w:p w14:paraId="6AA1DE2E" w14:textId="77777777" w:rsidR="008F3A3D" w:rsidRPr="008F3A3D" w:rsidRDefault="008F3A3D" w:rsidP="008F3A3D">
      <w:r w:rsidRPr="008F3A3D">
        <w:t>summary(ExcellentSchools_LinearModel_sigonly)</w:t>
      </w:r>
    </w:p>
    <w:p w14:paraId="5ED582AB" w14:textId="77777777" w:rsidR="008F3A3D" w:rsidRPr="008F3A3D" w:rsidRDefault="008F3A3D" w:rsidP="008F3A3D"/>
    <w:p w14:paraId="4002D2E8" w14:textId="77777777" w:rsidR="008F3A3D" w:rsidRPr="008F3A3D" w:rsidRDefault="008F3A3D" w:rsidP="008F3A3D">
      <w:r w:rsidRPr="008F3A3D">
        <w:t>DecliningSchools_LinearModel_sigonly &lt;- lm(X2019 ~ Percent_Econ_Disadv, data=DecliningSchoolsforLM)</w:t>
      </w:r>
    </w:p>
    <w:p w14:paraId="4761E0A1" w14:textId="77777777" w:rsidR="008F3A3D" w:rsidRPr="008F3A3D" w:rsidRDefault="008F3A3D" w:rsidP="008F3A3D">
      <w:r w:rsidRPr="008F3A3D">
        <w:t>summary(DecliningSchools_LinearModel_sigonly)</w:t>
      </w:r>
    </w:p>
    <w:p w14:paraId="10F34BDF" w14:textId="77777777" w:rsidR="008F3A3D" w:rsidRPr="008F3A3D" w:rsidRDefault="008F3A3D" w:rsidP="008F3A3D"/>
    <w:p w14:paraId="60B25325" w14:textId="77777777" w:rsidR="008F3A3D" w:rsidRPr="008F3A3D" w:rsidRDefault="008F3A3D" w:rsidP="008F3A3D">
      <w:r w:rsidRPr="008F3A3D">
        <w:t>AllOtherSchools_LinearModel_sigonly &lt;- lm(X2019 ~ Charter + Income + Percent_Econ_Disadv + Percent_Minority, data=AllOtherSchoolsforLM)</w:t>
      </w:r>
    </w:p>
    <w:p w14:paraId="342CA7EE" w14:textId="77777777" w:rsidR="008F3A3D" w:rsidRPr="008F3A3D" w:rsidRDefault="008F3A3D" w:rsidP="008F3A3D">
      <w:r w:rsidRPr="008F3A3D">
        <w:t>summary(AllOtherSchools_LinearModel_sigonly)</w:t>
      </w:r>
    </w:p>
    <w:p w14:paraId="3033281C" w14:textId="77777777" w:rsidR="008F3A3D" w:rsidRPr="008F3A3D" w:rsidRDefault="008F3A3D" w:rsidP="008F3A3D"/>
    <w:p w14:paraId="35967B10" w14:textId="77777777" w:rsidR="008F3A3D" w:rsidRPr="008F3A3D" w:rsidRDefault="008F3A3D" w:rsidP="008F3A3D">
      <w:r w:rsidRPr="008F3A3D">
        <w:t>#MACHINE LEARNING FOR PREDICTING GRADES (2019)####</w:t>
      </w:r>
    </w:p>
    <w:p w14:paraId="68FBD3D3" w14:textId="77777777" w:rsidR="008F3A3D" w:rsidRPr="008F3A3D" w:rsidRDefault="008F3A3D" w:rsidP="008F3A3D">
      <w:r w:rsidRPr="008F3A3D">
        <w:t>MLData &lt;- Base[,-c(1:2,4,7,9:19)]</w:t>
      </w:r>
    </w:p>
    <w:p w14:paraId="1FFA3CA4" w14:textId="77777777" w:rsidR="008F3A3D" w:rsidRPr="008F3A3D" w:rsidRDefault="008F3A3D" w:rsidP="008F3A3D">
      <w:r w:rsidRPr="008F3A3D">
        <w:t>colnames(MLData)[colnames(MLData) == "2019"] &lt;- "Grade"</w:t>
      </w:r>
    </w:p>
    <w:p w14:paraId="5DF52423" w14:textId="77777777" w:rsidR="008F3A3D" w:rsidRPr="008F3A3D" w:rsidRDefault="008F3A3D" w:rsidP="008F3A3D">
      <w:r w:rsidRPr="008F3A3D">
        <w:t>#Convert to Factor</w:t>
      </w:r>
    </w:p>
    <w:p w14:paraId="20783446" w14:textId="77777777" w:rsidR="008F3A3D" w:rsidRPr="008F3A3D" w:rsidRDefault="008F3A3D" w:rsidP="008F3A3D">
      <w:r w:rsidRPr="008F3A3D">
        <w:t>MLData &lt;- MLData %&gt;%</w:t>
      </w:r>
    </w:p>
    <w:p w14:paraId="3E7A27F0" w14:textId="77777777" w:rsidR="008F3A3D" w:rsidRPr="008F3A3D" w:rsidRDefault="008F3A3D" w:rsidP="008F3A3D">
      <w:r w:rsidRPr="008F3A3D">
        <w:t xml:space="preserve">  mutate_at(c(1,4:6),factor)</w:t>
      </w:r>
    </w:p>
    <w:p w14:paraId="6F5AF91A" w14:textId="77777777" w:rsidR="008F3A3D" w:rsidRPr="008F3A3D" w:rsidRDefault="008F3A3D" w:rsidP="008F3A3D">
      <w:r w:rsidRPr="008F3A3D">
        <w:t>#Setup test and train data</w:t>
      </w:r>
    </w:p>
    <w:p w14:paraId="10134F43" w14:textId="77777777" w:rsidR="008F3A3D" w:rsidRPr="008F3A3D" w:rsidRDefault="008F3A3D" w:rsidP="008F3A3D">
      <w:r w:rsidRPr="008F3A3D">
        <w:t>set.seed(5678)</w:t>
      </w:r>
    </w:p>
    <w:p w14:paraId="4FD477B5" w14:textId="77777777" w:rsidR="008F3A3D" w:rsidRPr="008F3A3D" w:rsidRDefault="008F3A3D" w:rsidP="008F3A3D">
      <w:r w:rsidRPr="008F3A3D">
        <w:t>pd &lt;- sample(2,nrow(MLData), replace = TRUE, prob = c(.75,.25))</w:t>
      </w:r>
    </w:p>
    <w:p w14:paraId="250147B4" w14:textId="77777777" w:rsidR="008F3A3D" w:rsidRPr="008F3A3D" w:rsidRDefault="008F3A3D" w:rsidP="008F3A3D">
      <w:r w:rsidRPr="008F3A3D">
        <w:t>train &lt;- MLData[pd==1,]</w:t>
      </w:r>
    </w:p>
    <w:p w14:paraId="3D287BEA" w14:textId="77777777" w:rsidR="008F3A3D" w:rsidRPr="008F3A3D" w:rsidRDefault="008F3A3D" w:rsidP="008F3A3D">
      <w:r w:rsidRPr="008F3A3D">
        <w:t>test &lt;- MLData[pd==2,]</w:t>
      </w:r>
    </w:p>
    <w:p w14:paraId="55268A56" w14:textId="77777777" w:rsidR="008F3A3D" w:rsidRPr="008F3A3D" w:rsidRDefault="008F3A3D" w:rsidP="008F3A3D"/>
    <w:p w14:paraId="4295E646" w14:textId="77777777" w:rsidR="008F3A3D" w:rsidRPr="008F3A3D" w:rsidRDefault="008F3A3D" w:rsidP="008F3A3D">
      <w:r w:rsidRPr="008F3A3D">
        <w:t>#KSVM</w:t>
      </w:r>
    </w:p>
    <w:p w14:paraId="0BAFEDE4" w14:textId="77777777" w:rsidR="008F3A3D" w:rsidRPr="008F3A3D" w:rsidRDefault="008F3A3D" w:rsidP="008F3A3D">
      <w:r w:rsidRPr="008F3A3D">
        <w:t>ksvmresults &lt;- ksvm(Grade~., data = train, kernel = "rbfdot",</w:t>
      </w:r>
    </w:p>
    <w:p w14:paraId="7745EADD" w14:textId="77777777" w:rsidR="008F3A3D" w:rsidRPr="008F3A3D" w:rsidRDefault="008F3A3D" w:rsidP="008F3A3D">
      <w:r w:rsidRPr="008F3A3D">
        <w:t xml:space="preserve">                    kpar="automatic",C=10, cross=10, prob.model=TRUE)</w:t>
      </w:r>
    </w:p>
    <w:p w14:paraId="5050127A" w14:textId="77777777" w:rsidR="008F3A3D" w:rsidRPr="008F3A3D" w:rsidRDefault="008F3A3D" w:rsidP="008F3A3D">
      <w:r w:rsidRPr="008F3A3D">
        <w:t>ksvmresults</w:t>
      </w:r>
    </w:p>
    <w:p w14:paraId="2AE1A544" w14:textId="77777777" w:rsidR="008F3A3D" w:rsidRPr="008F3A3D" w:rsidRDefault="008F3A3D" w:rsidP="008F3A3D">
      <w:r w:rsidRPr="008F3A3D">
        <w:t>#Confusion Matrix for Train</w:t>
      </w:r>
    </w:p>
    <w:p w14:paraId="2D8DFE77" w14:textId="77777777" w:rsidR="008F3A3D" w:rsidRPr="008F3A3D" w:rsidRDefault="008F3A3D" w:rsidP="008F3A3D">
      <w:r w:rsidRPr="008F3A3D">
        <w:t>confusionMatrix(predict(ksvmresults,train),train$Grade)</w:t>
      </w:r>
    </w:p>
    <w:p w14:paraId="3B67F020" w14:textId="77777777" w:rsidR="008F3A3D" w:rsidRPr="008F3A3D" w:rsidRDefault="008F3A3D" w:rsidP="008F3A3D">
      <w:r w:rsidRPr="008F3A3D">
        <w:t>#Confusion Matrix for Test</w:t>
      </w:r>
    </w:p>
    <w:p w14:paraId="1D73CDC0" w14:textId="77777777" w:rsidR="008F3A3D" w:rsidRPr="008F3A3D" w:rsidRDefault="008F3A3D" w:rsidP="008F3A3D">
      <w:r w:rsidRPr="008F3A3D">
        <w:t>confusionMatrix(predict(ksvmresults,test),test$Grade)</w:t>
      </w:r>
    </w:p>
    <w:p w14:paraId="7EA8F538" w14:textId="77777777" w:rsidR="008F3A3D" w:rsidRPr="008F3A3D" w:rsidRDefault="008F3A3D" w:rsidP="008F3A3D"/>
    <w:p w14:paraId="32D46792" w14:textId="77777777" w:rsidR="008F3A3D" w:rsidRPr="008F3A3D" w:rsidRDefault="008F3A3D" w:rsidP="008F3A3D">
      <w:r w:rsidRPr="008F3A3D">
        <w:t>#SVM</w:t>
      </w:r>
    </w:p>
    <w:p w14:paraId="19961A31" w14:textId="77777777" w:rsidR="008F3A3D" w:rsidRPr="008F3A3D" w:rsidRDefault="008F3A3D" w:rsidP="008F3A3D">
      <w:r w:rsidRPr="008F3A3D">
        <w:t>svmresults &lt;- svm(Grade~., data = train, kernel = "radial",</w:t>
      </w:r>
    </w:p>
    <w:p w14:paraId="2E778E96" w14:textId="77777777" w:rsidR="008F3A3D" w:rsidRPr="008F3A3D" w:rsidRDefault="008F3A3D" w:rsidP="008F3A3D">
      <w:r w:rsidRPr="008F3A3D">
        <w:t xml:space="preserve">                  kpar="automatic",C=10, cross=10, prob.model=TRUE)</w:t>
      </w:r>
    </w:p>
    <w:p w14:paraId="3BA5E097" w14:textId="77777777" w:rsidR="008F3A3D" w:rsidRPr="008F3A3D" w:rsidRDefault="008F3A3D" w:rsidP="008F3A3D">
      <w:r w:rsidRPr="008F3A3D">
        <w:t>svmresults</w:t>
      </w:r>
    </w:p>
    <w:p w14:paraId="65A5E15C" w14:textId="77777777" w:rsidR="008F3A3D" w:rsidRPr="008F3A3D" w:rsidRDefault="008F3A3D" w:rsidP="008F3A3D"/>
    <w:p w14:paraId="27C384D4" w14:textId="77777777" w:rsidR="008F3A3D" w:rsidRPr="008F3A3D" w:rsidRDefault="008F3A3D" w:rsidP="008F3A3D">
      <w:r w:rsidRPr="008F3A3D">
        <w:t>#Confusion Matrix for Train</w:t>
      </w:r>
    </w:p>
    <w:p w14:paraId="12CB7CE7" w14:textId="77777777" w:rsidR="008F3A3D" w:rsidRPr="008F3A3D" w:rsidRDefault="008F3A3D" w:rsidP="008F3A3D">
      <w:r w:rsidRPr="008F3A3D">
        <w:t>confusionMatrix(predict(svmresults,train),train$Grade)</w:t>
      </w:r>
    </w:p>
    <w:p w14:paraId="23837320" w14:textId="77777777" w:rsidR="008F3A3D" w:rsidRPr="008F3A3D" w:rsidRDefault="008F3A3D" w:rsidP="008F3A3D">
      <w:r w:rsidRPr="008F3A3D">
        <w:t>#Confusion Matrix for Test</w:t>
      </w:r>
    </w:p>
    <w:p w14:paraId="04E457DD" w14:textId="77777777" w:rsidR="008F3A3D" w:rsidRPr="008F3A3D" w:rsidRDefault="008F3A3D" w:rsidP="008F3A3D">
      <w:r w:rsidRPr="008F3A3D">
        <w:t>confusionMatrix(predict(svmresults,test),test$Grade)</w:t>
      </w:r>
    </w:p>
    <w:p w14:paraId="470B6678" w14:textId="77777777" w:rsidR="008F3A3D" w:rsidRPr="008F3A3D" w:rsidRDefault="008F3A3D" w:rsidP="008F3A3D"/>
    <w:p w14:paraId="1B66D161" w14:textId="77777777" w:rsidR="008F3A3D" w:rsidRPr="008F3A3D" w:rsidRDefault="008F3A3D" w:rsidP="008F3A3D">
      <w:r w:rsidRPr="008F3A3D">
        <w:t>#Decision Tree</w:t>
      </w:r>
    </w:p>
    <w:p w14:paraId="527B2A2A" w14:textId="77777777" w:rsidR="008F3A3D" w:rsidRPr="008F3A3D" w:rsidRDefault="008F3A3D" w:rsidP="008F3A3D">
      <w:r w:rsidRPr="008F3A3D">
        <w:t>tree &lt;- ctree (Grade ~ .,train)</w:t>
      </w:r>
    </w:p>
    <w:p w14:paraId="5A0D6260" w14:textId="77777777" w:rsidR="008F3A3D" w:rsidRPr="008F3A3D" w:rsidRDefault="008F3A3D" w:rsidP="008F3A3D">
      <w:r w:rsidRPr="008F3A3D">
        <w:t>plot(tree)</w:t>
      </w:r>
    </w:p>
    <w:p w14:paraId="4E83E3E7" w14:textId="77777777" w:rsidR="008F3A3D" w:rsidRPr="008F3A3D" w:rsidRDefault="008F3A3D" w:rsidP="008F3A3D">
      <w:r w:rsidRPr="008F3A3D">
        <w:t>#Confusion Matrix for Train</w:t>
      </w:r>
    </w:p>
    <w:p w14:paraId="34CAE564" w14:textId="77777777" w:rsidR="008F3A3D" w:rsidRPr="008F3A3D" w:rsidRDefault="008F3A3D" w:rsidP="008F3A3D">
      <w:r w:rsidRPr="008F3A3D">
        <w:t>confusionMatrix(predict(tree,train),train$Grade)</w:t>
      </w:r>
    </w:p>
    <w:p w14:paraId="66CF0A50" w14:textId="77777777" w:rsidR="008F3A3D" w:rsidRPr="008F3A3D" w:rsidRDefault="008F3A3D" w:rsidP="008F3A3D">
      <w:r w:rsidRPr="008F3A3D">
        <w:t>#Confusion Matrix for Test</w:t>
      </w:r>
    </w:p>
    <w:p w14:paraId="2FCB88DD" w14:textId="77777777" w:rsidR="008F3A3D" w:rsidRPr="008F3A3D" w:rsidRDefault="008F3A3D" w:rsidP="008F3A3D">
      <w:r w:rsidRPr="008F3A3D">
        <w:t>confusionMatrix(predict(tree,test),test$Grade)</w:t>
      </w:r>
    </w:p>
    <w:p w14:paraId="2E4E4C0B" w14:textId="77777777" w:rsidR="008F3A3D" w:rsidRPr="008F3A3D" w:rsidRDefault="008F3A3D" w:rsidP="008F3A3D"/>
    <w:p w14:paraId="0CC81FF6" w14:textId="77777777" w:rsidR="008F3A3D" w:rsidRPr="008F3A3D" w:rsidRDefault="008F3A3D" w:rsidP="008F3A3D">
      <w:r w:rsidRPr="008F3A3D">
        <w:t>#Naive Bayes</w:t>
      </w:r>
    </w:p>
    <w:p w14:paraId="747ECB4C" w14:textId="77777777" w:rsidR="008F3A3D" w:rsidRPr="008F3A3D" w:rsidRDefault="008F3A3D" w:rsidP="008F3A3D">
      <w:r w:rsidRPr="008F3A3D">
        <w:t>NBmodel &lt;- naiveBayes(Grade~., data=train)</w:t>
      </w:r>
    </w:p>
    <w:p w14:paraId="3F4A25E2" w14:textId="77777777" w:rsidR="008F3A3D" w:rsidRPr="008F3A3D" w:rsidRDefault="008F3A3D" w:rsidP="008F3A3D">
      <w:r w:rsidRPr="008F3A3D">
        <w:t>#Confusion Matrix for Train</w:t>
      </w:r>
    </w:p>
    <w:p w14:paraId="1A9C31EF" w14:textId="77777777" w:rsidR="008F3A3D" w:rsidRPr="008F3A3D" w:rsidRDefault="008F3A3D" w:rsidP="008F3A3D">
      <w:r w:rsidRPr="008F3A3D">
        <w:t>confusionMatrix(predict(NBmodel,train),train$Grade)</w:t>
      </w:r>
    </w:p>
    <w:p w14:paraId="753467B3" w14:textId="77777777" w:rsidR="008F3A3D" w:rsidRPr="008F3A3D" w:rsidRDefault="008F3A3D" w:rsidP="008F3A3D">
      <w:r w:rsidRPr="008F3A3D">
        <w:t>#Confusion Matrix for Test</w:t>
      </w:r>
    </w:p>
    <w:p w14:paraId="767B41F9" w14:textId="77777777" w:rsidR="008F3A3D" w:rsidRPr="008F3A3D" w:rsidRDefault="008F3A3D" w:rsidP="008F3A3D">
      <w:r w:rsidRPr="008F3A3D">
        <w:t>confusionMatrix(predict(NBmodel,test),test$Grade)</w:t>
      </w:r>
    </w:p>
    <w:p w14:paraId="719EE8B6" w14:textId="77777777" w:rsidR="008F3A3D" w:rsidRPr="008F3A3D" w:rsidRDefault="008F3A3D" w:rsidP="008F3A3D"/>
    <w:p w14:paraId="785286AC" w14:textId="77777777" w:rsidR="008F3A3D" w:rsidRPr="008F3A3D" w:rsidRDefault="008F3A3D" w:rsidP="008F3A3D">
      <w:r w:rsidRPr="008F3A3D">
        <w:t>#Random Forest</w:t>
      </w:r>
    </w:p>
    <w:p w14:paraId="11057EBB" w14:textId="77777777" w:rsidR="008F3A3D" w:rsidRPr="008F3A3D" w:rsidRDefault="008F3A3D" w:rsidP="008F3A3D">
      <w:r w:rsidRPr="008F3A3D">
        <w:t>set.seed(9876)</w:t>
      </w:r>
    </w:p>
    <w:p w14:paraId="1ADB845B" w14:textId="77777777" w:rsidR="008F3A3D" w:rsidRPr="008F3A3D" w:rsidRDefault="008F3A3D" w:rsidP="008F3A3D">
      <w:r w:rsidRPr="008F3A3D">
        <w:t>RFmodel &lt;- randomForest(Grade~., data=train)</w:t>
      </w:r>
    </w:p>
    <w:p w14:paraId="72716847" w14:textId="77777777" w:rsidR="008F3A3D" w:rsidRPr="008F3A3D" w:rsidRDefault="008F3A3D" w:rsidP="008F3A3D">
      <w:r w:rsidRPr="008F3A3D">
        <w:t>#Confusion matrix with train data</w:t>
      </w:r>
    </w:p>
    <w:p w14:paraId="03BA681A" w14:textId="77777777" w:rsidR="008F3A3D" w:rsidRPr="008F3A3D" w:rsidRDefault="008F3A3D" w:rsidP="008F3A3D">
      <w:r w:rsidRPr="008F3A3D">
        <w:t>confusionMatrix(predict(RFmodel,train),train$Grade)</w:t>
      </w:r>
    </w:p>
    <w:p w14:paraId="21386E1C" w14:textId="77777777" w:rsidR="008F3A3D" w:rsidRPr="008F3A3D" w:rsidRDefault="008F3A3D" w:rsidP="008F3A3D">
      <w:r w:rsidRPr="008F3A3D">
        <w:t>#Confusion matrix with test data</w:t>
      </w:r>
    </w:p>
    <w:p w14:paraId="0CE4F8A6" w14:textId="77777777" w:rsidR="008F3A3D" w:rsidRPr="008F3A3D" w:rsidRDefault="008F3A3D" w:rsidP="008F3A3D">
      <w:r w:rsidRPr="008F3A3D">
        <w:t>confusionMatrix(predict(RFmodel,test),test$Grade)</w:t>
      </w:r>
    </w:p>
    <w:p w14:paraId="4723AEED" w14:textId="77777777" w:rsidR="008F3A3D" w:rsidRPr="008F3A3D" w:rsidRDefault="008F3A3D" w:rsidP="008F3A3D">
      <w:r w:rsidRPr="008F3A3D">
        <w:t>#Plot Variables of Importance</w:t>
      </w:r>
    </w:p>
    <w:p w14:paraId="3EFAA3E6" w14:textId="77777777" w:rsidR="008F3A3D" w:rsidRPr="008F3A3D" w:rsidRDefault="008F3A3D" w:rsidP="008F3A3D">
      <w:r w:rsidRPr="008F3A3D">
        <w:t>varImpPlot(RFmodel, sort = TRUE)</w:t>
      </w:r>
    </w:p>
    <w:p w14:paraId="306E7450" w14:textId="77777777" w:rsidR="008F3A3D" w:rsidRPr="008F3A3D" w:rsidRDefault="008F3A3D" w:rsidP="008F3A3D"/>
    <w:p w14:paraId="1870FF06" w14:textId="77777777" w:rsidR="008F3A3D" w:rsidRPr="008F3A3D" w:rsidRDefault="008F3A3D" w:rsidP="008F3A3D">
      <w:r w:rsidRPr="008F3A3D">
        <w:t>#MODELS TO PREDICT "LABEL"####</w:t>
      </w:r>
    </w:p>
    <w:p w14:paraId="41F45A7A" w14:textId="77777777" w:rsidR="008F3A3D" w:rsidRPr="008F3A3D" w:rsidRDefault="008F3A3D" w:rsidP="008F3A3D">
      <w:r w:rsidRPr="008F3A3D">
        <w:t>Label &lt;- Performance %&gt;%</w:t>
      </w:r>
    </w:p>
    <w:p w14:paraId="563FD73B" w14:textId="77777777" w:rsidR="008F3A3D" w:rsidRPr="008F3A3D" w:rsidRDefault="008F3A3D" w:rsidP="008F3A3D">
      <w:r w:rsidRPr="008F3A3D">
        <w:t xml:space="preserve">  select(Region, Income, Students, Charter, TitleI, Percent_Minority,Percent_Econ_Disadv,Label) %&gt;%</w:t>
      </w:r>
    </w:p>
    <w:p w14:paraId="6A30D543" w14:textId="77777777" w:rsidR="008F3A3D" w:rsidRPr="008F3A3D" w:rsidRDefault="008F3A3D" w:rsidP="008F3A3D">
      <w:r w:rsidRPr="008F3A3D">
        <w:t xml:space="preserve">  mutate_at(c(1,4:5,8),factor)</w:t>
      </w:r>
    </w:p>
    <w:p w14:paraId="6E725B94" w14:textId="77777777" w:rsidR="008F3A3D" w:rsidRPr="008F3A3D" w:rsidRDefault="008F3A3D" w:rsidP="008F3A3D">
      <w:r w:rsidRPr="008F3A3D">
        <w:t>#Setup test and train data</w:t>
      </w:r>
    </w:p>
    <w:p w14:paraId="343040B7" w14:textId="77777777" w:rsidR="008F3A3D" w:rsidRPr="008F3A3D" w:rsidRDefault="008F3A3D" w:rsidP="008F3A3D">
      <w:r w:rsidRPr="008F3A3D">
        <w:t>trainLabel &lt;- Label[pd==1,]</w:t>
      </w:r>
    </w:p>
    <w:p w14:paraId="3A2F8160" w14:textId="77777777" w:rsidR="008F3A3D" w:rsidRPr="008F3A3D" w:rsidRDefault="008F3A3D" w:rsidP="008F3A3D">
      <w:r w:rsidRPr="008F3A3D">
        <w:t>testLabel &lt;- Label[pd==2,]</w:t>
      </w:r>
    </w:p>
    <w:p w14:paraId="4B8311FF" w14:textId="77777777" w:rsidR="008F3A3D" w:rsidRPr="008F3A3D" w:rsidRDefault="008F3A3D" w:rsidP="008F3A3D"/>
    <w:p w14:paraId="7E564078" w14:textId="77777777" w:rsidR="008F3A3D" w:rsidRPr="008F3A3D" w:rsidRDefault="008F3A3D" w:rsidP="008F3A3D">
      <w:r w:rsidRPr="008F3A3D">
        <w:t>#KSVM</w:t>
      </w:r>
    </w:p>
    <w:p w14:paraId="4DF43DD2" w14:textId="77777777" w:rsidR="008F3A3D" w:rsidRPr="008F3A3D" w:rsidRDefault="008F3A3D" w:rsidP="008F3A3D">
      <w:r w:rsidRPr="008F3A3D">
        <w:t>ksvmLabel &lt;- ksvm(Label~., data = trainLabel, kernel = "rbfdot",</w:t>
      </w:r>
    </w:p>
    <w:p w14:paraId="2DF46F71" w14:textId="77777777" w:rsidR="008F3A3D" w:rsidRPr="008F3A3D" w:rsidRDefault="008F3A3D" w:rsidP="008F3A3D">
      <w:r w:rsidRPr="008F3A3D">
        <w:t xml:space="preserve">                  kpar="automatic",C=10, cross=10, prob.model=TRUE)</w:t>
      </w:r>
    </w:p>
    <w:p w14:paraId="156406D6" w14:textId="77777777" w:rsidR="008F3A3D" w:rsidRPr="008F3A3D" w:rsidRDefault="008F3A3D" w:rsidP="008F3A3D">
      <w:r w:rsidRPr="008F3A3D">
        <w:t>ksvmLabel</w:t>
      </w:r>
    </w:p>
    <w:p w14:paraId="39670FD7" w14:textId="77777777" w:rsidR="008F3A3D" w:rsidRPr="008F3A3D" w:rsidRDefault="008F3A3D" w:rsidP="008F3A3D">
      <w:r w:rsidRPr="008F3A3D">
        <w:t>#Confusion matrix with train data</w:t>
      </w:r>
    </w:p>
    <w:p w14:paraId="41D78B9D" w14:textId="77777777" w:rsidR="008F3A3D" w:rsidRPr="008F3A3D" w:rsidRDefault="008F3A3D" w:rsidP="008F3A3D">
      <w:r w:rsidRPr="008F3A3D">
        <w:t>confusionMatrix(predict(ksvmLabel,trainLabel),trainLabel$Label)</w:t>
      </w:r>
    </w:p>
    <w:p w14:paraId="0513DE14" w14:textId="77777777" w:rsidR="008F3A3D" w:rsidRPr="008F3A3D" w:rsidRDefault="008F3A3D" w:rsidP="008F3A3D">
      <w:r w:rsidRPr="008F3A3D">
        <w:t>#Confusion matrix with test data</w:t>
      </w:r>
    </w:p>
    <w:p w14:paraId="663B6926" w14:textId="77777777" w:rsidR="008F3A3D" w:rsidRPr="008F3A3D" w:rsidRDefault="008F3A3D" w:rsidP="008F3A3D">
      <w:r w:rsidRPr="008F3A3D">
        <w:t>confusionMatrix(predict(ksvmLabel,testLabel),testLabel$Label)</w:t>
      </w:r>
    </w:p>
    <w:p w14:paraId="103DC660" w14:textId="77777777" w:rsidR="008F3A3D" w:rsidRPr="008F3A3D" w:rsidRDefault="008F3A3D" w:rsidP="008F3A3D"/>
    <w:p w14:paraId="2CF0161C" w14:textId="77777777" w:rsidR="008F3A3D" w:rsidRPr="008F3A3D" w:rsidRDefault="008F3A3D" w:rsidP="008F3A3D">
      <w:r w:rsidRPr="008F3A3D">
        <w:t>#SVM</w:t>
      </w:r>
    </w:p>
    <w:p w14:paraId="118D03B8" w14:textId="77777777" w:rsidR="008F3A3D" w:rsidRPr="008F3A3D" w:rsidRDefault="008F3A3D" w:rsidP="008F3A3D">
      <w:r w:rsidRPr="008F3A3D">
        <w:t>svmLabel &lt;- svm(Label~., data = trainLabel, kernel = "radial",</w:t>
      </w:r>
    </w:p>
    <w:p w14:paraId="69D4719F" w14:textId="77777777" w:rsidR="008F3A3D" w:rsidRPr="008F3A3D" w:rsidRDefault="008F3A3D" w:rsidP="008F3A3D">
      <w:r w:rsidRPr="008F3A3D">
        <w:t xml:space="preserve">                kpar="automatic",C=5, cross=5, prob.model=TRUE)</w:t>
      </w:r>
    </w:p>
    <w:p w14:paraId="1617E16B" w14:textId="77777777" w:rsidR="008F3A3D" w:rsidRPr="008F3A3D" w:rsidRDefault="008F3A3D" w:rsidP="008F3A3D">
      <w:r w:rsidRPr="008F3A3D">
        <w:t>svmLabel</w:t>
      </w:r>
    </w:p>
    <w:p w14:paraId="2D2F74A1" w14:textId="77777777" w:rsidR="008F3A3D" w:rsidRPr="008F3A3D" w:rsidRDefault="008F3A3D" w:rsidP="008F3A3D">
      <w:r w:rsidRPr="008F3A3D">
        <w:t>#Confusion matrix with train data</w:t>
      </w:r>
    </w:p>
    <w:p w14:paraId="109A0528" w14:textId="77777777" w:rsidR="008F3A3D" w:rsidRPr="008F3A3D" w:rsidRDefault="008F3A3D" w:rsidP="008F3A3D">
      <w:r w:rsidRPr="008F3A3D">
        <w:t>confusionMatrix(predict(svmLabel,trainLabel),trainLabel$Label)</w:t>
      </w:r>
    </w:p>
    <w:p w14:paraId="7FC479A3" w14:textId="77777777" w:rsidR="008F3A3D" w:rsidRPr="008F3A3D" w:rsidRDefault="008F3A3D" w:rsidP="008F3A3D">
      <w:r w:rsidRPr="008F3A3D">
        <w:t>#Confusion matrix with test data</w:t>
      </w:r>
    </w:p>
    <w:p w14:paraId="2F7B6591" w14:textId="77777777" w:rsidR="008F3A3D" w:rsidRPr="008F3A3D" w:rsidRDefault="008F3A3D" w:rsidP="008F3A3D">
      <w:r w:rsidRPr="008F3A3D">
        <w:t>confusionMatrix(predict(svmLabel,testLabel),testLabel$Label)</w:t>
      </w:r>
    </w:p>
    <w:p w14:paraId="2BF42F30" w14:textId="77777777" w:rsidR="008F3A3D" w:rsidRPr="008F3A3D" w:rsidRDefault="008F3A3D" w:rsidP="008F3A3D"/>
    <w:p w14:paraId="51C3112A" w14:textId="77777777" w:rsidR="008F3A3D" w:rsidRPr="008F3A3D" w:rsidRDefault="008F3A3D" w:rsidP="008F3A3D"/>
    <w:p w14:paraId="43765219" w14:textId="77777777" w:rsidR="008F3A3D" w:rsidRPr="008F3A3D" w:rsidRDefault="008F3A3D" w:rsidP="008F3A3D">
      <w:r w:rsidRPr="008F3A3D">
        <w:t>#Decision Tree</w:t>
      </w:r>
    </w:p>
    <w:p w14:paraId="2D385AC1" w14:textId="77777777" w:rsidR="008F3A3D" w:rsidRPr="008F3A3D" w:rsidRDefault="008F3A3D" w:rsidP="008F3A3D">
      <w:r w:rsidRPr="008F3A3D">
        <w:t>treeLabel &lt;- ctree (Label ~ .,trainLabel)</w:t>
      </w:r>
    </w:p>
    <w:p w14:paraId="65FE7780" w14:textId="77777777" w:rsidR="008F3A3D" w:rsidRPr="008F3A3D" w:rsidRDefault="008F3A3D" w:rsidP="008F3A3D">
      <w:r w:rsidRPr="008F3A3D">
        <w:t>(plot(treeLabel))</w:t>
      </w:r>
    </w:p>
    <w:p w14:paraId="6E3B5E16" w14:textId="77777777" w:rsidR="008F3A3D" w:rsidRPr="008F3A3D" w:rsidRDefault="008F3A3D" w:rsidP="008F3A3D">
      <w:r w:rsidRPr="008F3A3D">
        <w:t>#Confusion matrix with train data</w:t>
      </w:r>
    </w:p>
    <w:p w14:paraId="7695641B" w14:textId="77777777" w:rsidR="008F3A3D" w:rsidRPr="008F3A3D" w:rsidRDefault="008F3A3D" w:rsidP="008F3A3D">
      <w:r w:rsidRPr="008F3A3D">
        <w:t>confusionMatrix(predict(treeLabel,trainLabel),trainLabel$Label)</w:t>
      </w:r>
    </w:p>
    <w:p w14:paraId="5C2E5239" w14:textId="77777777" w:rsidR="008F3A3D" w:rsidRPr="008F3A3D" w:rsidRDefault="008F3A3D" w:rsidP="008F3A3D">
      <w:r w:rsidRPr="008F3A3D">
        <w:t>#Confusion matrix with test data</w:t>
      </w:r>
    </w:p>
    <w:p w14:paraId="78153CA1" w14:textId="77777777" w:rsidR="008F3A3D" w:rsidRPr="008F3A3D" w:rsidRDefault="008F3A3D" w:rsidP="008F3A3D">
      <w:r w:rsidRPr="008F3A3D">
        <w:t>confusionMatrix(predict(treeLabel,testLabel),testLabel$Label)</w:t>
      </w:r>
    </w:p>
    <w:p w14:paraId="61C3EA37" w14:textId="77777777" w:rsidR="008F3A3D" w:rsidRPr="008F3A3D" w:rsidRDefault="008F3A3D" w:rsidP="008F3A3D"/>
    <w:p w14:paraId="33FD3864" w14:textId="77777777" w:rsidR="008F3A3D" w:rsidRPr="008F3A3D" w:rsidRDefault="008F3A3D" w:rsidP="008F3A3D">
      <w:r w:rsidRPr="008F3A3D">
        <w:t>#NaiveBayes</w:t>
      </w:r>
    </w:p>
    <w:p w14:paraId="14692A33" w14:textId="77777777" w:rsidR="008F3A3D" w:rsidRPr="008F3A3D" w:rsidRDefault="008F3A3D" w:rsidP="008F3A3D">
      <w:r w:rsidRPr="008F3A3D">
        <w:t>NBmodelLabel &lt;- naiveBayes(Label~., data=trainLabel)</w:t>
      </w:r>
    </w:p>
    <w:p w14:paraId="2184A026" w14:textId="77777777" w:rsidR="008F3A3D" w:rsidRPr="008F3A3D" w:rsidRDefault="008F3A3D" w:rsidP="008F3A3D">
      <w:r w:rsidRPr="008F3A3D">
        <w:t>#Confusion matrix with train data</w:t>
      </w:r>
    </w:p>
    <w:p w14:paraId="78009F6D" w14:textId="77777777" w:rsidR="008F3A3D" w:rsidRPr="008F3A3D" w:rsidRDefault="008F3A3D" w:rsidP="008F3A3D">
      <w:r w:rsidRPr="008F3A3D">
        <w:t>confusionMatrix(predict(NBmodelLabel,trainLabel),trainLabel$Label)</w:t>
      </w:r>
    </w:p>
    <w:p w14:paraId="4AF11FB1" w14:textId="77777777" w:rsidR="008F3A3D" w:rsidRPr="008F3A3D" w:rsidRDefault="008F3A3D" w:rsidP="008F3A3D">
      <w:r w:rsidRPr="008F3A3D">
        <w:t>#Confusion matrix with test data</w:t>
      </w:r>
    </w:p>
    <w:p w14:paraId="1F59B653" w14:textId="77777777" w:rsidR="008F3A3D" w:rsidRPr="008F3A3D" w:rsidRDefault="008F3A3D" w:rsidP="008F3A3D">
      <w:r w:rsidRPr="008F3A3D">
        <w:t>confusionMatrix(predict(NBmodelLabel,testLabel),testLabel$Label)</w:t>
      </w:r>
    </w:p>
    <w:p w14:paraId="4FB44CA4" w14:textId="77777777" w:rsidR="008F3A3D" w:rsidRPr="008F3A3D" w:rsidRDefault="008F3A3D" w:rsidP="008F3A3D"/>
    <w:p w14:paraId="52ED1C26" w14:textId="77777777" w:rsidR="008F3A3D" w:rsidRPr="008F3A3D" w:rsidRDefault="008F3A3D" w:rsidP="008F3A3D">
      <w:r w:rsidRPr="008F3A3D">
        <w:t>#Random Forest</w:t>
      </w:r>
    </w:p>
    <w:p w14:paraId="6D5DBF36" w14:textId="77777777" w:rsidR="008F3A3D" w:rsidRPr="008F3A3D" w:rsidRDefault="008F3A3D" w:rsidP="008F3A3D">
      <w:r w:rsidRPr="008F3A3D">
        <w:t>set.seed(9943)</w:t>
      </w:r>
    </w:p>
    <w:p w14:paraId="407D598D" w14:textId="77777777" w:rsidR="008F3A3D" w:rsidRPr="008F3A3D" w:rsidRDefault="008F3A3D" w:rsidP="008F3A3D">
      <w:r w:rsidRPr="008F3A3D">
        <w:t>RFmodelLabel &lt;- randomForest(Label~., data=trainLabel)</w:t>
      </w:r>
    </w:p>
    <w:p w14:paraId="23E15575" w14:textId="77777777" w:rsidR="008F3A3D" w:rsidRPr="008F3A3D" w:rsidRDefault="008F3A3D" w:rsidP="008F3A3D">
      <w:r w:rsidRPr="008F3A3D">
        <w:t>#Confusion matrix with train data)</w:t>
      </w:r>
    </w:p>
    <w:p w14:paraId="16983E2D" w14:textId="77777777" w:rsidR="008F3A3D" w:rsidRPr="008F3A3D" w:rsidRDefault="008F3A3D" w:rsidP="008F3A3D">
      <w:r w:rsidRPr="008F3A3D">
        <w:t>confusionMatrix(predict(RFmodelLabel,trainLabel),trainLabel$Label)</w:t>
      </w:r>
    </w:p>
    <w:p w14:paraId="69960190" w14:textId="77777777" w:rsidR="008F3A3D" w:rsidRPr="008F3A3D" w:rsidRDefault="008F3A3D" w:rsidP="008F3A3D">
      <w:r w:rsidRPr="008F3A3D">
        <w:t>#Confusion matrix with test data</w:t>
      </w:r>
    </w:p>
    <w:p w14:paraId="3AC6DA83" w14:textId="77777777" w:rsidR="008F3A3D" w:rsidRPr="008F3A3D" w:rsidRDefault="008F3A3D" w:rsidP="008F3A3D">
      <w:r w:rsidRPr="008F3A3D">
        <w:t>confusionMatrix(predict(RFmodelLabel,testLabel),testLabel$Label)</w:t>
      </w:r>
    </w:p>
    <w:p w14:paraId="79B9AE53" w14:textId="77777777" w:rsidR="008F3A3D" w:rsidRPr="008F3A3D" w:rsidRDefault="008F3A3D" w:rsidP="008F3A3D">
      <w:r w:rsidRPr="008F3A3D">
        <w:t>#Plot Variables of Importance</w:t>
      </w:r>
    </w:p>
    <w:p w14:paraId="6361A514" w14:textId="77777777" w:rsidR="008F3A3D" w:rsidRPr="008F3A3D" w:rsidRDefault="008F3A3D" w:rsidP="008F3A3D">
      <w:r w:rsidRPr="008F3A3D">
        <w:t>varImpPlot(RFmodelLabel, sort = TRUE)</w:t>
      </w:r>
    </w:p>
    <w:p w14:paraId="3406E514" w14:textId="77777777" w:rsidR="008F3A3D" w:rsidRPr="008F3A3D" w:rsidRDefault="008F3A3D" w:rsidP="008F3A3D"/>
    <w:p w14:paraId="078F10ED" w14:textId="77777777" w:rsidR="008F3A3D" w:rsidRPr="008F3A3D" w:rsidRDefault="008F3A3D" w:rsidP="008F3A3D"/>
    <w:p w14:paraId="168913B7" w14:textId="77777777" w:rsidR="008F3A3D" w:rsidRPr="008F3A3D" w:rsidRDefault="008F3A3D" w:rsidP="008F3A3D">
      <w:r w:rsidRPr="008F3A3D">
        <w:t>#UNDERSAMPLING FOR PREDICTING LABEL####</w:t>
      </w:r>
    </w:p>
    <w:p w14:paraId="23C60F20" w14:textId="77777777" w:rsidR="008F3A3D" w:rsidRPr="008F3A3D" w:rsidRDefault="008F3A3D" w:rsidP="008F3A3D">
      <w:r w:rsidRPr="008F3A3D">
        <w:t>fixSample_Label &lt;- Label %&gt;%</w:t>
      </w:r>
    </w:p>
    <w:p w14:paraId="003F0895" w14:textId="77777777" w:rsidR="008F3A3D" w:rsidRPr="008F3A3D" w:rsidRDefault="008F3A3D" w:rsidP="008F3A3D">
      <w:r w:rsidRPr="008F3A3D">
        <w:t xml:space="preserve">  filter(Label=="Excellent" | Label =="Declining")</w:t>
      </w:r>
    </w:p>
    <w:p w14:paraId="0D38FA53" w14:textId="77777777" w:rsidR="008F3A3D" w:rsidRPr="008F3A3D" w:rsidRDefault="008F3A3D" w:rsidP="008F3A3D">
      <w:r w:rsidRPr="008F3A3D">
        <w:t>OtherOnly &lt;- Label %&gt;%</w:t>
      </w:r>
    </w:p>
    <w:p w14:paraId="5DE7EC7D" w14:textId="77777777" w:rsidR="008F3A3D" w:rsidRPr="008F3A3D" w:rsidRDefault="008F3A3D" w:rsidP="008F3A3D">
      <w:r w:rsidRPr="008F3A3D">
        <w:t xml:space="preserve">  filter(Label=="Other")</w:t>
      </w:r>
    </w:p>
    <w:p w14:paraId="25685151" w14:textId="77777777" w:rsidR="008F3A3D" w:rsidRPr="008F3A3D" w:rsidRDefault="008F3A3D" w:rsidP="008F3A3D">
      <w:r w:rsidRPr="008F3A3D">
        <w:t>set.seed(384)</w:t>
      </w:r>
    </w:p>
    <w:p w14:paraId="2E0459C8" w14:textId="77777777" w:rsidR="008F3A3D" w:rsidRPr="008F3A3D" w:rsidRDefault="008F3A3D" w:rsidP="008F3A3D">
      <w:r w:rsidRPr="008F3A3D">
        <w:t>pd_Other &lt;- sample(2,nrow(OtherOnly), replace = TRUE, prob = c(.75,.25))</w:t>
      </w:r>
    </w:p>
    <w:p w14:paraId="77F520D3" w14:textId="77777777" w:rsidR="008F3A3D" w:rsidRPr="008F3A3D" w:rsidRDefault="008F3A3D" w:rsidP="008F3A3D">
      <w:r w:rsidRPr="008F3A3D">
        <w:t>OtherOnly &lt;- OtherOnly[pd_Other==2,]</w:t>
      </w:r>
    </w:p>
    <w:p w14:paraId="11F93052" w14:textId="77777777" w:rsidR="008F3A3D" w:rsidRPr="008F3A3D" w:rsidRDefault="008F3A3D" w:rsidP="008F3A3D">
      <w:r w:rsidRPr="008F3A3D">
        <w:t>fixSample_Label &lt;- rbind(fixSample_Label,OtherOnly)</w:t>
      </w:r>
    </w:p>
    <w:p w14:paraId="1FBF8266" w14:textId="77777777" w:rsidR="008F3A3D" w:rsidRPr="008F3A3D" w:rsidRDefault="008F3A3D" w:rsidP="008F3A3D"/>
    <w:p w14:paraId="10FA36E9" w14:textId="77777777" w:rsidR="008F3A3D" w:rsidRPr="008F3A3D" w:rsidRDefault="008F3A3D" w:rsidP="008F3A3D">
      <w:r w:rsidRPr="008F3A3D">
        <w:t>#Setup test and train data</w:t>
      </w:r>
    </w:p>
    <w:p w14:paraId="6A19306E" w14:textId="77777777" w:rsidR="008F3A3D" w:rsidRPr="008F3A3D" w:rsidRDefault="008F3A3D" w:rsidP="008F3A3D">
      <w:r w:rsidRPr="008F3A3D">
        <w:t>pd_fixSample &lt;- sample(2,nrow(fixSample_Label), replace = TRUE, prob = c(.75,.25))</w:t>
      </w:r>
    </w:p>
    <w:p w14:paraId="6363D71B" w14:textId="77777777" w:rsidR="008F3A3D" w:rsidRPr="008F3A3D" w:rsidRDefault="008F3A3D" w:rsidP="008F3A3D">
      <w:r w:rsidRPr="008F3A3D">
        <w:t>trainLabel_fixSample &lt;- fixSample_Label[pd_fixSample==1,]</w:t>
      </w:r>
    </w:p>
    <w:p w14:paraId="08401D46" w14:textId="77777777" w:rsidR="008F3A3D" w:rsidRPr="008F3A3D" w:rsidRDefault="008F3A3D" w:rsidP="008F3A3D">
      <w:r w:rsidRPr="008F3A3D">
        <w:t>testLabel_fixSample &lt;- fixSample_Label[pd_fixSample==2,]</w:t>
      </w:r>
    </w:p>
    <w:p w14:paraId="1EAFC094" w14:textId="77777777" w:rsidR="008F3A3D" w:rsidRPr="008F3A3D" w:rsidRDefault="008F3A3D" w:rsidP="008F3A3D"/>
    <w:p w14:paraId="577B9F71" w14:textId="77777777" w:rsidR="008F3A3D" w:rsidRPr="008F3A3D" w:rsidRDefault="008F3A3D" w:rsidP="008F3A3D">
      <w:r w:rsidRPr="008F3A3D">
        <w:t>#KSVM</w:t>
      </w:r>
    </w:p>
    <w:p w14:paraId="3CA09C4D" w14:textId="77777777" w:rsidR="008F3A3D" w:rsidRPr="008F3A3D" w:rsidRDefault="008F3A3D" w:rsidP="008F3A3D">
      <w:r w:rsidRPr="008F3A3D">
        <w:t>ksvmlabelunder &lt;- ksvm(Label~., data = trainLabel_fixSample, kernel = "rbfdot",</w:t>
      </w:r>
    </w:p>
    <w:p w14:paraId="7898FF2D" w14:textId="77777777" w:rsidR="008F3A3D" w:rsidRPr="008F3A3D" w:rsidRDefault="008F3A3D" w:rsidP="008F3A3D">
      <w:r w:rsidRPr="008F3A3D">
        <w:t xml:space="preserve">                       kpar="automatic",C=10, cross=10, prob.model=TRUE)</w:t>
      </w:r>
    </w:p>
    <w:p w14:paraId="20824CF2" w14:textId="77777777" w:rsidR="008F3A3D" w:rsidRPr="008F3A3D" w:rsidRDefault="008F3A3D" w:rsidP="008F3A3D">
      <w:r w:rsidRPr="008F3A3D">
        <w:t>ksvmlabelunder</w:t>
      </w:r>
    </w:p>
    <w:p w14:paraId="41CEB376" w14:textId="77777777" w:rsidR="008F3A3D" w:rsidRPr="008F3A3D" w:rsidRDefault="008F3A3D" w:rsidP="008F3A3D">
      <w:r w:rsidRPr="008F3A3D">
        <w:t>#Confusion Matrix for Train and Test Data</w:t>
      </w:r>
    </w:p>
    <w:p w14:paraId="31C77DA6" w14:textId="77777777" w:rsidR="008F3A3D" w:rsidRPr="008F3A3D" w:rsidRDefault="008F3A3D" w:rsidP="008F3A3D">
      <w:r w:rsidRPr="008F3A3D">
        <w:t>confusionMatrix(predict(ksvmlabelunder,trainLabel_fixSample),trainLabel_fixSample$Label)</w:t>
      </w:r>
    </w:p>
    <w:p w14:paraId="4D2C2398" w14:textId="77777777" w:rsidR="008F3A3D" w:rsidRPr="008F3A3D" w:rsidRDefault="008F3A3D" w:rsidP="008F3A3D">
      <w:r w:rsidRPr="008F3A3D">
        <w:t>confusionMatrix(predict(ksvmlabelunder,testLabel_fixSample),testLabel_fixSample$Label)</w:t>
      </w:r>
    </w:p>
    <w:p w14:paraId="315E5357" w14:textId="77777777" w:rsidR="008F3A3D" w:rsidRPr="008F3A3D" w:rsidRDefault="008F3A3D" w:rsidP="008F3A3D"/>
    <w:p w14:paraId="0AAFF146" w14:textId="77777777" w:rsidR="008F3A3D" w:rsidRPr="008F3A3D" w:rsidRDefault="008F3A3D" w:rsidP="008F3A3D">
      <w:r w:rsidRPr="008F3A3D">
        <w:t>#SVM</w:t>
      </w:r>
    </w:p>
    <w:p w14:paraId="1AC7B48B" w14:textId="77777777" w:rsidR="008F3A3D" w:rsidRPr="008F3A3D" w:rsidRDefault="008F3A3D" w:rsidP="008F3A3D">
      <w:r w:rsidRPr="008F3A3D">
        <w:t>svmlabelunder &lt;- svm(Label~., data = trainLabel_fixSample, kernel = "radial",</w:t>
      </w:r>
    </w:p>
    <w:p w14:paraId="7A65EF1E" w14:textId="77777777" w:rsidR="008F3A3D" w:rsidRPr="008F3A3D" w:rsidRDefault="008F3A3D" w:rsidP="008F3A3D">
      <w:r w:rsidRPr="008F3A3D">
        <w:t xml:space="preserve">                     kpar="automatic",C=5, cross=5, prob.model=TRUE)</w:t>
      </w:r>
    </w:p>
    <w:p w14:paraId="33933BB3" w14:textId="77777777" w:rsidR="008F3A3D" w:rsidRPr="008F3A3D" w:rsidRDefault="008F3A3D" w:rsidP="008F3A3D">
      <w:r w:rsidRPr="008F3A3D">
        <w:t>svmlabelunder</w:t>
      </w:r>
    </w:p>
    <w:p w14:paraId="326607C9" w14:textId="77777777" w:rsidR="008F3A3D" w:rsidRPr="008F3A3D" w:rsidRDefault="008F3A3D" w:rsidP="008F3A3D">
      <w:r w:rsidRPr="008F3A3D">
        <w:t>#Confusion Matrix for Train and Test Data</w:t>
      </w:r>
    </w:p>
    <w:p w14:paraId="0F4587FC" w14:textId="77777777" w:rsidR="008F3A3D" w:rsidRPr="008F3A3D" w:rsidRDefault="008F3A3D" w:rsidP="008F3A3D">
      <w:r w:rsidRPr="008F3A3D">
        <w:t>confusionMatrix(predict(svmlabelunder,trainLabel_fixSample),trainLabel_fixSample$Label)</w:t>
      </w:r>
    </w:p>
    <w:p w14:paraId="797E797A" w14:textId="77777777" w:rsidR="008F3A3D" w:rsidRPr="008F3A3D" w:rsidRDefault="008F3A3D" w:rsidP="008F3A3D">
      <w:r w:rsidRPr="008F3A3D">
        <w:t>confusionMatrix(predict(svmlabelunder,testLabel_fixSample),testLabel_fixSample$Label)</w:t>
      </w:r>
    </w:p>
    <w:p w14:paraId="04074099" w14:textId="77777777" w:rsidR="008F3A3D" w:rsidRPr="008F3A3D" w:rsidRDefault="008F3A3D" w:rsidP="008F3A3D"/>
    <w:p w14:paraId="2545EA0D" w14:textId="77777777" w:rsidR="008F3A3D" w:rsidRPr="008F3A3D" w:rsidRDefault="008F3A3D" w:rsidP="008F3A3D">
      <w:r w:rsidRPr="008F3A3D">
        <w:t>#Decision Tree</w:t>
      </w:r>
    </w:p>
    <w:p w14:paraId="0630BE9B" w14:textId="77777777" w:rsidR="008F3A3D" w:rsidRPr="008F3A3D" w:rsidRDefault="008F3A3D" w:rsidP="008F3A3D">
      <w:r w:rsidRPr="008F3A3D">
        <w:t>treeLabel_fixSample &lt;- ctree (Label ~ .,trainLabel_fixSample)</w:t>
      </w:r>
    </w:p>
    <w:p w14:paraId="170CF789" w14:textId="77777777" w:rsidR="008F3A3D" w:rsidRPr="008F3A3D" w:rsidRDefault="008F3A3D" w:rsidP="008F3A3D">
      <w:r w:rsidRPr="008F3A3D">
        <w:t>(plot(treeLabel_fixSample))</w:t>
      </w:r>
    </w:p>
    <w:p w14:paraId="6780F139" w14:textId="77777777" w:rsidR="008F3A3D" w:rsidRPr="008F3A3D" w:rsidRDefault="008F3A3D" w:rsidP="008F3A3D">
      <w:r w:rsidRPr="008F3A3D">
        <w:t>#Confusion Matrix for Train and Test Data</w:t>
      </w:r>
    </w:p>
    <w:p w14:paraId="58B30939" w14:textId="77777777" w:rsidR="008F3A3D" w:rsidRPr="008F3A3D" w:rsidRDefault="008F3A3D" w:rsidP="008F3A3D">
      <w:r w:rsidRPr="008F3A3D">
        <w:t>confusionMatrix(predict(treeLabel_fixSample,trainLabel_fixSample),trainLabel_fixSample$Label)</w:t>
      </w:r>
    </w:p>
    <w:p w14:paraId="6775B0AA" w14:textId="77777777" w:rsidR="008F3A3D" w:rsidRPr="008F3A3D" w:rsidRDefault="008F3A3D" w:rsidP="008F3A3D">
      <w:r w:rsidRPr="008F3A3D">
        <w:t>confusionMatrix(predict(treeLabel_fixSample,testLabel_fixSample),testLabel_fixSample$Label)</w:t>
      </w:r>
    </w:p>
    <w:p w14:paraId="2907453F" w14:textId="77777777" w:rsidR="008F3A3D" w:rsidRPr="008F3A3D" w:rsidRDefault="008F3A3D" w:rsidP="008F3A3D"/>
    <w:p w14:paraId="16F85369" w14:textId="77777777" w:rsidR="008F3A3D" w:rsidRPr="008F3A3D" w:rsidRDefault="008F3A3D" w:rsidP="008F3A3D">
      <w:r w:rsidRPr="008F3A3D">
        <w:t>#NaiveBayes</w:t>
      </w:r>
    </w:p>
    <w:p w14:paraId="4FA4AE99" w14:textId="77777777" w:rsidR="008F3A3D" w:rsidRPr="008F3A3D" w:rsidRDefault="008F3A3D" w:rsidP="008F3A3D">
      <w:r w:rsidRPr="008F3A3D">
        <w:t>NBmodelLabel_fixSample &lt;- naiveBayes(Label~., data=trainLabel_fixSample)</w:t>
      </w:r>
    </w:p>
    <w:p w14:paraId="7BCAFA0C" w14:textId="77777777" w:rsidR="008F3A3D" w:rsidRPr="008F3A3D" w:rsidRDefault="008F3A3D" w:rsidP="008F3A3D">
      <w:r w:rsidRPr="008F3A3D">
        <w:t>#Confusion Matrix for Train and Test Data</w:t>
      </w:r>
    </w:p>
    <w:p w14:paraId="34E78FBA" w14:textId="77777777" w:rsidR="008F3A3D" w:rsidRPr="008F3A3D" w:rsidRDefault="008F3A3D" w:rsidP="008F3A3D">
      <w:r w:rsidRPr="008F3A3D">
        <w:t>confusionMatrix(predict(NBmodelLabel_fixSample,trainLabel_fixSample),trainLabel_fixSample$Label)</w:t>
      </w:r>
    </w:p>
    <w:p w14:paraId="3281A5AB" w14:textId="77777777" w:rsidR="008F3A3D" w:rsidRPr="008F3A3D" w:rsidRDefault="008F3A3D" w:rsidP="008F3A3D">
      <w:r w:rsidRPr="008F3A3D">
        <w:t>confusionMatrix(predict(NBmodelLabel_fixSample,testLabel_fixSample),testLabel_fixSample$Label)</w:t>
      </w:r>
    </w:p>
    <w:p w14:paraId="32BD5575" w14:textId="77777777" w:rsidR="008F3A3D" w:rsidRPr="008F3A3D" w:rsidRDefault="008F3A3D" w:rsidP="008F3A3D"/>
    <w:p w14:paraId="24843628" w14:textId="77777777" w:rsidR="008F3A3D" w:rsidRPr="008F3A3D" w:rsidRDefault="008F3A3D" w:rsidP="008F3A3D">
      <w:r w:rsidRPr="008F3A3D">
        <w:t>#Random Forest</w:t>
      </w:r>
    </w:p>
    <w:p w14:paraId="7F1E6F66" w14:textId="77777777" w:rsidR="008F3A3D" w:rsidRPr="008F3A3D" w:rsidRDefault="008F3A3D" w:rsidP="008F3A3D">
      <w:r w:rsidRPr="008F3A3D">
        <w:t>set.seed(9543)</w:t>
      </w:r>
    </w:p>
    <w:p w14:paraId="4DA49836" w14:textId="77777777" w:rsidR="008F3A3D" w:rsidRPr="008F3A3D" w:rsidRDefault="008F3A3D" w:rsidP="008F3A3D">
      <w:r w:rsidRPr="008F3A3D">
        <w:t>RFmodelLabel_fixSample &lt;- randomForest(Label~., data=trainLabel_fixSample)</w:t>
      </w:r>
    </w:p>
    <w:p w14:paraId="3E7028B5" w14:textId="77777777" w:rsidR="008F3A3D" w:rsidRPr="008F3A3D" w:rsidRDefault="008F3A3D" w:rsidP="008F3A3D">
      <w:r w:rsidRPr="008F3A3D">
        <w:t>#Confusion matrix with train data)</w:t>
      </w:r>
    </w:p>
    <w:p w14:paraId="6FD68077" w14:textId="77777777" w:rsidR="008F3A3D" w:rsidRPr="008F3A3D" w:rsidRDefault="008F3A3D" w:rsidP="008F3A3D">
      <w:r w:rsidRPr="008F3A3D">
        <w:t>confusionMatrix(predict(RFmodelLabel_fixSample,trainLabel_fixSample),trainLabel_fixSample$Label)</w:t>
      </w:r>
    </w:p>
    <w:p w14:paraId="130B57D5" w14:textId="77777777" w:rsidR="008F3A3D" w:rsidRPr="008F3A3D" w:rsidRDefault="008F3A3D" w:rsidP="008F3A3D">
      <w:r w:rsidRPr="008F3A3D">
        <w:t>#Confusion matrix with test data</w:t>
      </w:r>
    </w:p>
    <w:p w14:paraId="353550EF" w14:textId="77777777" w:rsidR="008F3A3D" w:rsidRPr="008F3A3D" w:rsidRDefault="008F3A3D" w:rsidP="008F3A3D">
      <w:r w:rsidRPr="008F3A3D">
        <w:t>confusionMatrix(predict(RFmodelLabel_fixSample,testLabel_fixSample),testLabel_fixSample$Label)</w:t>
      </w:r>
    </w:p>
    <w:p w14:paraId="596EB066" w14:textId="77777777" w:rsidR="008F3A3D" w:rsidRPr="008F3A3D" w:rsidRDefault="008F3A3D" w:rsidP="008F3A3D">
      <w:r w:rsidRPr="008F3A3D">
        <w:t>#Plot Variables of Importance</w:t>
      </w:r>
    </w:p>
    <w:p w14:paraId="06720F27" w14:textId="77777777" w:rsidR="008F3A3D" w:rsidRPr="008F3A3D" w:rsidRDefault="008F3A3D" w:rsidP="008F3A3D">
      <w:r w:rsidRPr="008F3A3D">
        <w:t>varImpPlot(RFmodelLabel_fixSample, sort = TRUE)</w:t>
      </w:r>
    </w:p>
    <w:p w14:paraId="60BBF354" w14:textId="77777777" w:rsidR="008F3A3D" w:rsidRPr="008F3A3D" w:rsidRDefault="008F3A3D" w:rsidP="008F3A3D"/>
    <w:p w14:paraId="2572C525" w14:textId="77777777" w:rsidR="008F3A3D" w:rsidRPr="008F3A3D" w:rsidRDefault="008F3A3D" w:rsidP="008F3A3D"/>
    <w:p w14:paraId="3F01D7EF" w14:textId="77777777" w:rsidR="008F3A3D" w:rsidRPr="008F3A3D" w:rsidRDefault="008F3A3D" w:rsidP="008F3A3D">
      <w:r w:rsidRPr="008F3A3D">
        <w:t>#VISUALIZATIONS GENERAL####</w:t>
      </w:r>
    </w:p>
    <w:p w14:paraId="44C5CE35" w14:textId="77777777" w:rsidR="008F3A3D" w:rsidRPr="008F3A3D" w:rsidRDefault="008F3A3D" w:rsidP="008F3A3D"/>
    <w:p w14:paraId="73848DAF" w14:textId="77777777" w:rsidR="008F3A3D" w:rsidRPr="008F3A3D" w:rsidRDefault="008F3A3D" w:rsidP="008F3A3D">
      <w:r w:rsidRPr="008F3A3D">
        <w:t>#Piechart for business problem</w:t>
      </w:r>
    </w:p>
    <w:p w14:paraId="3F3C68E3" w14:textId="77777777" w:rsidR="008F3A3D" w:rsidRPr="008F3A3D" w:rsidRDefault="008F3A3D" w:rsidP="008F3A3D">
      <w:r w:rsidRPr="008F3A3D">
        <w:t>myPalette &lt;- c("cadetblue3","darkblue","darkseagreen","coral1")</w:t>
      </w:r>
    </w:p>
    <w:p w14:paraId="0B909F1D" w14:textId="77777777" w:rsidR="008F3A3D" w:rsidRPr="008F3A3D" w:rsidRDefault="008F3A3D" w:rsidP="008F3A3D">
      <w:r w:rsidRPr="008F3A3D">
        <w:t xml:space="preserve">PieChartLabels &lt;- c("Building Capacity","Funds for Data-Driven Initiatives", "Performance Based Incentives", "Support for Underperforming Schools") </w:t>
      </w:r>
    </w:p>
    <w:p w14:paraId="4634DC6C" w14:textId="77777777" w:rsidR="008F3A3D" w:rsidRPr="008F3A3D" w:rsidRDefault="008F3A3D" w:rsidP="008F3A3D">
      <w:r w:rsidRPr="008F3A3D">
        <w:t xml:space="preserve">BudgetInDollars &lt;- c(31219426, 25819420, 6500000, 123750850) </w:t>
      </w:r>
    </w:p>
    <w:p w14:paraId="74F9009C" w14:textId="77777777" w:rsidR="008F3A3D" w:rsidRPr="008F3A3D" w:rsidRDefault="008F3A3D" w:rsidP="008F3A3D">
      <w:r w:rsidRPr="008F3A3D">
        <w:t>pie(BudgetInDollars , labels = PieChartLabels, border="white",col=myPalette,main="Student Performance\nSupport Budget\nTotal ~ $187M")</w:t>
      </w:r>
    </w:p>
    <w:p w14:paraId="0F9957A9" w14:textId="77777777" w:rsidR="008F3A3D" w:rsidRPr="008F3A3D" w:rsidRDefault="008F3A3D" w:rsidP="008F3A3D"/>
    <w:p w14:paraId="08C4B2F5" w14:textId="77777777" w:rsidR="008F3A3D" w:rsidRPr="008F3A3D" w:rsidRDefault="008F3A3D" w:rsidP="008F3A3D">
      <w:r w:rsidRPr="008F3A3D">
        <w:t>#Correlation Matrix for continuous variables</w:t>
      </w:r>
    </w:p>
    <w:p w14:paraId="7D121C32" w14:textId="77777777" w:rsidR="008F3A3D" w:rsidRPr="008F3A3D" w:rsidRDefault="008F3A3D" w:rsidP="008F3A3D">
      <w:r w:rsidRPr="008F3A3D">
        <w:t>corrplot(cor(Base[,-c(1:4,7:21)]))</w:t>
      </w:r>
    </w:p>
    <w:p w14:paraId="3AD09709" w14:textId="77777777" w:rsidR="008F3A3D" w:rsidRPr="008F3A3D" w:rsidRDefault="008F3A3D" w:rsidP="008F3A3D"/>
    <w:p w14:paraId="6F3F0B42" w14:textId="77777777" w:rsidR="008F3A3D" w:rsidRPr="008F3A3D" w:rsidRDefault="008F3A3D" w:rsidP="008F3A3D">
      <w:r w:rsidRPr="008F3A3D">
        <w:t>#Title I and Charter Schools viz</w:t>
      </w:r>
    </w:p>
    <w:p w14:paraId="609FDEC2" w14:textId="77777777" w:rsidR="008F3A3D" w:rsidRPr="008F3A3D" w:rsidRDefault="008F3A3D" w:rsidP="008F3A3D">
      <w:r w:rsidRPr="008F3A3D">
        <w:t>TitleI_AllSchools &lt;- ggplot(data=Base, aes(x=TitleI,fill=TitleI)) + geom_bar() + ggtitle("All Schools - Title I") + theme_fivethirtyeight()+ theme(panel.grid.major = element_blank())</w:t>
      </w:r>
    </w:p>
    <w:p w14:paraId="70319503" w14:textId="77777777" w:rsidR="008F3A3D" w:rsidRPr="008F3A3D" w:rsidRDefault="008F3A3D" w:rsidP="008F3A3D">
      <w:r w:rsidRPr="008F3A3D">
        <w:t>TitleI_AllSchools</w:t>
      </w:r>
    </w:p>
    <w:p w14:paraId="392E7A71" w14:textId="77777777" w:rsidR="008F3A3D" w:rsidRPr="008F3A3D" w:rsidRDefault="008F3A3D" w:rsidP="008F3A3D">
      <w:r w:rsidRPr="008F3A3D">
        <w:t>Charter_AllSchools &lt;- ggplot(data=Base, aes(x=Charter,fill=Charter)) + geom_bar() + ggtitle("All Schools - Charter") + theme_fivethirtyeight()+ theme(panel.grid.major = element_blank())</w:t>
      </w:r>
    </w:p>
    <w:p w14:paraId="471C1FAF" w14:textId="77777777" w:rsidR="008F3A3D" w:rsidRPr="008F3A3D" w:rsidRDefault="008F3A3D" w:rsidP="008F3A3D">
      <w:r w:rsidRPr="008F3A3D">
        <w:t>Charter_AllSchools</w:t>
      </w:r>
    </w:p>
    <w:p w14:paraId="1CF8663A" w14:textId="77777777" w:rsidR="008F3A3D" w:rsidRPr="008F3A3D" w:rsidRDefault="008F3A3D" w:rsidP="008F3A3D"/>
    <w:p w14:paraId="007676E5" w14:textId="77777777" w:rsidR="008F3A3D" w:rsidRPr="008F3A3D" w:rsidRDefault="008F3A3D" w:rsidP="008F3A3D">
      <w:r w:rsidRPr="008F3A3D">
        <w:t>#Histogram of Percent Economically Disadvantaged for Excellent Schools</w:t>
      </w:r>
    </w:p>
    <w:p w14:paraId="5BBBEF07" w14:textId="77777777" w:rsidR="008F3A3D" w:rsidRPr="008F3A3D" w:rsidRDefault="008F3A3D" w:rsidP="008F3A3D">
      <w:r w:rsidRPr="008F3A3D">
        <w:t xml:space="preserve">hist_PerEconDis_ExcellentSchools &lt;- Performance %&gt;% </w:t>
      </w:r>
    </w:p>
    <w:p w14:paraId="53CDD674" w14:textId="77777777" w:rsidR="008F3A3D" w:rsidRPr="008F3A3D" w:rsidRDefault="008F3A3D" w:rsidP="008F3A3D">
      <w:r w:rsidRPr="008F3A3D">
        <w:t xml:space="preserve">  filter(Label=="Excellent") %&gt;%</w:t>
      </w:r>
    </w:p>
    <w:p w14:paraId="1AA90F90" w14:textId="77777777" w:rsidR="008F3A3D" w:rsidRPr="008F3A3D" w:rsidRDefault="008F3A3D" w:rsidP="008F3A3D">
      <w:r w:rsidRPr="008F3A3D">
        <w:t xml:space="preserve">  ggplot(aes(x=Percent_Econ_Disadv)) + geom_histogram(bins=12) + theme_fivethirtyeight()+ theme(panel.grid.major = element_blank(),axis.text.y=element_blank()) + ggtitle("Histogram of % Economically Disadvantaged\n for Excellent Schools") + scale_x_continuous(labels = function(x) paste0(x, '%'))</w:t>
      </w:r>
    </w:p>
    <w:p w14:paraId="62C6BE9C" w14:textId="77777777" w:rsidR="008F3A3D" w:rsidRPr="008F3A3D" w:rsidRDefault="008F3A3D" w:rsidP="008F3A3D">
      <w:r w:rsidRPr="008F3A3D">
        <w:t>hist_PerEconDis_ExcellentSchools</w:t>
      </w:r>
    </w:p>
    <w:p w14:paraId="7D8B4275" w14:textId="77777777" w:rsidR="008F3A3D" w:rsidRPr="008F3A3D" w:rsidRDefault="008F3A3D" w:rsidP="008F3A3D"/>
    <w:p w14:paraId="62816FE6" w14:textId="77777777" w:rsidR="008F3A3D" w:rsidRPr="008F3A3D" w:rsidRDefault="008F3A3D" w:rsidP="008F3A3D">
      <w:r w:rsidRPr="008F3A3D">
        <w:t>#Histogram of Percent Economically Disadvantaged for Declining Schools</w:t>
      </w:r>
    </w:p>
    <w:p w14:paraId="1AAEABE4" w14:textId="77777777" w:rsidR="008F3A3D" w:rsidRPr="008F3A3D" w:rsidRDefault="008F3A3D" w:rsidP="008F3A3D">
      <w:r w:rsidRPr="008F3A3D">
        <w:t xml:space="preserve">hist_PerEconDis_DecliningSchools &lt;- Performance %&gt;% </w:t>
      </w:r>
    </w:p>
    <w:p w14:paraId="3A04FB6E" w14:textId="77777777" w:rsidR="008F3A3D" w:rsidRPr="008F3A3D" w:rsidRDefault="008F3A3D" w:rsidP="008F3A3D">
      <w:r w:rsidRPr="008F3A3D">
        <w:t xml:space="preserve">  filter(Label=="Declining") %&gt;%</w:t>
      </w:r>
    </w:p>
    <w:p w14:paraId="6C2E8E3D" w14:textId="77777777" w:rsidR="008F3A3D" w:rsidRPr="008F3A3D" w:rsidRDefault="008F3A3D" w:rsidP="008F3A3D">
      <w:r w:rsidRPr="008F3A3D">
        <w:t xml:space="preserve">  ggplot(aes(x=Percent_Econ_Disadv)) + geom_histogram(bins=12) + theme_fivethirtyeight()+ theme(panel.grid.major = element_blank(),axis.text.y=element_blank()) + ggtitle("Histogram of % Economically Disadvantaged\n for Declining Schools") + scale_x_continuous(labels = function(x) paste0(x, '%'))</w:t>
      </w:r>
    </w:p>
    <w:p w14:paraId="5113ADD9" w14:textId="77777777" w:rsidR="008F3A3D" w:rsidRPr="008F3A3D" w:rsidRDefault="008F3A3D" w:rsidP="008F3A3D">
      <w:r w:rsidRPr="008F3A3D">
        <w:t>hist_PerEconDis_DecliningSchools</w:t>
      </w:r>
    </w:p>
    <w:p w14:paraId="7B01490D" w14:textId="77777777" w:rsidR="008F3A3D" w:rsidRPr="008F3A3D" w:rsidRDefault="008F3A3D" w:rsidP="008F3A3D"/>
    <w:p w14:paraId="7B5C7526" w14:textId="77777777" w:rsidR="008F3A3D" w:rsidRPr="008F3A3D" w:rsidRDefault="008F3A3D" w:rsidP="008F3A3D">
      <w:r w:rsidRPr="008F3A3D">
        <w:t>#Bar graph showing distribution of Region</w:t>
      </w:r>
    </w:p>
    <w:p w14:paraId="250735B5" w14:textId="77777777" w:rsidR="008F3A3D" w:rsidRPr="008F3A3D" w:rsidRDefault="008F3A3D" w:rsidP="008F3A3D">
      <w:r w:rsidRPr="008F3A3D">
        <w:t>Region_Viz &lt;- ggplot(data=Base, aes(x=Region,fill=Region)) + geom_bar() + theme_fivethirtyeight() + theme(plot.title = element_text(hjust=0.5),axis.text.x = element_text(size = 15),legend.position = "none",panel.grid.major = element_blank()) + ggtitle("# of Schools in each Region")</w:t>
      </w:r>
    </w:p>
    <w:p w14:paraId="20A420D2" w14:textId="77777777" w:rsidR="008F3A3D" w:rsidRPr="008F3A3D" w:rsidRDefault="008F3A3D" w:rsidP="008F3A3D">
      <w:r w:rsidRPr="008F3A3D">
        <w:t>Region_Viz</w:t>
      </w:r>
    </w:p>
    <w:p w14:paraId="538BD761" w14:textId="77777777" w:rsidR="008F3A3D" w:rsidRPr="008F3A3D" w:rsidRDefault="008F3A3D" w:rsidP="008F3A3D"/>
    <w:p w14:paraId="36D27BD5" w14:textId="77777777" w:rsidR="008F3A3D" w:rsidRPr="008F3A3D" w:rsidRDefault="008F3A3D" w:rsidP="008F3A3D">
      <w:r w:rsidRPr="008F3A3D">
        <w:t>#Visualization for Title I schools in Excellent Schools</w:t>
      </w:r>
    </w:p>
    <w:p w14:paraId="43E55AD1" w14:textId="77777777" w:rsidR="008F3A3D" w:rsidRPr="008F3A3D" w:rsidRDefault="008F3A3D" w:rsidP="008F3A3D">
      <w:r w:rsidRPr="008F3A3D">
        <w:t>(TitleI_Excellent &lt;- ggplot(data=ExcellentSchools, aes(x=TitleI,fill=TitleI)) + geom_bar() + ggtitle("Excellent Schools - Title I") + ylab("Title I") + theme_fivethirtyeight() + theme(panel.grid.major = element_blank()))</w:t>
      </w:r>
    </w:p>
    <w:p w14:paraId="50D9E5DB" w14:textId="77777777" w:rsidR="008F3A3D" w:rsidRPr="008F3A3D" w:rsidRDefault="008F3A3D" w:rsidP="008F3A3D"/>
    <w:p w14:paraId="5253EBE8" w14:textId="77777777" w:rsidR="008F3A3D" w:rsidRPr="008F3A3D" w:rsidRDefault="008F3A3D" w:rsidP="008F3A3D">
      <w:r w:rsidRPr="008F3A3D">
        <w:t>#Bar graph showing distribution of Excellent, Declining, Other</w:t>
      </w:r>
    </w:p>
    <w:p w14:paraId="788E0BF4" w14:textId="77777777" w:rsidR="008F3A3D" w:rsidRPr="008F3A3D" w:rsidRDefault="008F3A3D" w:rsidP="008F3A3D">
      <w:r w:rsidRPr="008F3A3D">
        <w:t>Label_Viz &lt;- ggplot(data=Performance, aes(x=Label,fill=Label)) + geom_bar() + theme_fivethirtyeight() + theme(plot.title = element_text(hjust=0.5),axis.text.x = element_text(size = 20),legend.position = "none",panel.grid.major = element_blank()) + ggtitle("# of Schools in each Category")</w:t>
      </w:r>
    </w:p>
    <w:p w14:paraId="7C6D8653" w14:textId="77777777" w:rsidR="008F3A3D" w:rsidRPr="008F3A3D" w:rsidRDefault="008F3A3D" w:rsidP="008F3A3D">
      <w:r w:rsidRPr="008F3A3D">
        <w:t>Label_Viz</w:t>
      </w:r>
    </w:p>
    <w:p w14:paraId="10C71391" w14:textId="77777777" w:rsidR="008F3A3D" w:rsidRPr="008F3A3D" w:rsidRDefault="008F3A3D" w:rsidP="008F3A3D"/>
    <w:p w14:paraId="40466D6E" w14:textId="77777777" w:rsidR="008F3A3D" w:rsidRPr="008F3A3D" w:rsidRDefault="008F3A3D" w:rsidP="008F3A3D">
      <w:r w:rsidRPr="008F3A3D">
        <w:t>#Animation of District Average Grades</w:t>
      </w:r>
    </w:p>
    <w:p w14:paraId="68E0E0F0" w14:textId="77777777" w:rsidR="008F3A3D" w:rsidRPr="008F3A3D" w:rsidRDefault="008F3A3D" w:rsidP="008F3A3D"/>
    <w:p w14:paraId="16223813" w14:textId="77777777" w:rsidR="008F3A3D" w:rsidRPr="008F3A3D" w:rsidRDefault="008F3A3D" w:rsidP="008F3A3D">
      <w:r w:rsidRPr="008F3A3D">
        <w:t>#Prep data, use only Grades over years and District, average Grades by District</w:t>
      </w:r>
    </w:p>
    <w:p w14:paraId="39CDDF0F" w14:textId="77777777" w:rsidR="008F3A3D" w:rsidRPr="008F3A3D" w:rsidRDefault="008F3A3D" w:rsidP="008F3A3D">
      <w:r w:rsidRPr="008F3A3D">
        <w:t>avgscoreDistrict &lt;- Performance[,c(1,8:19)] %&gt;%</w:t>
      </w:r>
    </w:p>
    <w:p w14:paraId="29F31818" w14:textId="77777777" w:rsidR="008F3A3D" w:rsidRPr="008F3A3D" w:rsidRDefault="008F3A3D" w:rsidP="008F3A3D">
      <w:r w:rsidRPr="008F3A3D">
        <w:t xml:space="preserve">  group_by(District) %&gt;%</w:t>
      </w:r>
    </w:p>
    <w:p w14:paraId="6DF01BCB" w14:textId="77777777" w:rsidR="008F3A3D" w:rsidRPr="008F3A3D" w:rsidRDefault="008F3A3D" w:rsidP="008F3A3D">
      <w:r w:rsidRPr="008F3A3D">
        <w:t xml:space="preserve">  summarise(across(everything(),mean)) %&gt;%</w:t>
      </w:r>
    </w:p>
    <w:p w14:paraId="2F673B19" w14:textId="77777777" w:rsidR="008F3A3D" w:rsidRPr="008F3A3D" w:rsidRDefault="008F3A3D" w:rsidP="008F3A3D">
      <w:r w:rsidRPr="008F3A3D">
        <w:t xml:space="preserve">  melt(id="District")</w:t>
      </w:r>
    </w:p>
    <w:p w14:paraId="26530DC4" w14:textId="77777777" w:rsidR="008F3A3D" w:rsidRPr="008F3A3D" w:rsidRDefault="008F3A3D" w:rsidP="008F3A3D">
      <w:r w:rsidRPr="008F3A3D">
        <w:t>colnames(avgscoreDistrict) &lt;- c("District","Year","Average_Score")</w:t>
      </w:r>
    </w:p>
    <w:p w14:paraId="5B43F051" w14:textId="77777777" w:rsidR="008F3A3D" w:rsidRPr="008F3A3D" w:rsidRDefault="008F3A3D" w:rsidP="008F3A3D">
      <w:r w:rsidRPr="008F3A3D">
        <w:t>avgscoreDistrict$Year &lt;- as.integer(as.character(avgscoreDistrict$Year))</w:t>
      </w:r>
    </w:p>
    <w:p w14:paraId="586744A4" w14:textId="77777777" w:rsidR="008F3A3D" w:rsidRPr="008F3A3D" w:rsidRDefault="008F3A3D" w:rsidP="008F3A3D"/>
    <w:p w14:paraId="0CC13307" w14:textId="77777777" w:rsidR="008F3A3D" w:rsidRPr="008F3A3D" w:rsidRDefault="008F3A3D" w:rsidP="008F3A3D">
      <w:r w:rsidRPr="008F3A3D">
        <w:t>#Animated GIF to show average scores by District have movement over time</w:t>
      </w:r>
    </w:p>
    <w:p w14:paraId="6ACF5926" w14:textId="77777777" w:rsidR="008F3A3D" w:rsidRPr="008F3A3D" w:rsidRDefault="008F3A3D" w:rsidP="008F3A3D">
      <w:r w:rsidRPr="008F3A3D">
        <w:t>graph1 &lt;- ggplot(avgscoreDistrict) +</w:t>
      </w:r>
    </w:p>
    <w:p w14:paraId="2F9BFD31" w14:textId="77777777" w:rsidR="008F3A3D" w:rsidRPr="008F3A3D" w:rsidRDefault="008F3A3D" w:rsidP="008F3A3D">
      <w:r w:rsidRPr="008F3A3D">
        <w:t xml:space="preserve">  geom_point(aes(x=District, y=Average_Score, color=District)) + </w:t>
      </w:r>
    </w:p>
    <w:p w14:paraId="0E4D1A58" w14:textId="77777777" w:rsidR="008F3A3D" w:rsidRPr="008F3A3D" w:rsidRDefault="008F3A3D" w:rsidP="008F3A3D">
      <w:r w:rsidRPr="008F3A3D">
        <w:t xml:space="preserve">  theme(panel.grid.major = element_blank(),axis.text.x=element_blank(),plot.title = element_text(hjust = 0.5)) + </w:t>
      </w:r>
    </w:p>
    <w:p w14:paraId="3EF857C5" w14:textId="77777777" w:rsidR="008F3A3D" w:rsidRPr="008F3A3D" w:rsidRDefault="008F3A3D" w:rsidP="008F3A3D">
      <w:r w:rsidRPr="008F3A3D">
        <w:t xml:space="preserve">  scale_y_continuous(labels=c("0" = "F", "1" = "D","2" = "C","3"="B","4"="A")) +</w:t>
      </w:r>
    </w:p>
    <w:p w14:paraId="584BE413" w14:textId="77777777" w:rsidR="008F3A3D" w:rsidRPr="008F3A3D" w:rsidRDefault="008F3A3D" w:rsidP="008F3A3D">
      <w:r w:rsidRPr="008F3A3D">
        <w:t xml:space="preserve">  ggtitle("Average Score of Schools in District\n 2008-2019")</w:t>
      </w:r>
    </w:p>
    <w:p w14:paraId="72799FFD" w14:textId="77777777" w:rsidR="008F3A3D" w:rsidRPr="008F3A3D" w:rsidRDefault="008F3A3D" w:rsidP="008F3A3D">
      <w:r w:rsidRPr="008F3A3D">
        <w:t>graph1.animation &lt;- graph1 +</w:t>
      </w:r>
    </w:p>
    <w:p w14:paraId="3EFBAD1D" w14:textId="77777777" w:rsidR="008F3A3D" w:rsidRPr="008F3A3D" w:rsidRDefault="008F3A3D" w:rsidP="008F3A3D">
      <w:r w:rsidRPr="008F3A3D">
        <w:t xml:space="preserve">  transition_time(Year) +</w:t>
      </w:r>
    </w:p>
    <w:p w14:paraId="582D0348" w14:textId="77777777" w:rsidR="008F3A3D" w:rsidRPr="008F3A3D" w:rsidRDefault="008F3A3D" w:rsidP="008F3A3D">
      <w:r w:rsidRPr="008F3A3D">
        <w:t xml:space="preserve">  labs(subtitle = "Year: {frame_time}") +</w:t>
      </w:r>
    </w:p>
    <w:p w14:paraId="51E3C183" w14:textId="77777777" w:rsidR="008F3A3D" w:rsidRPr="008F3A3D" w:rsidRDefault="008F3A3D" w:rsidP="008F3A3D">
      <w:r w:rsidRPr="008F3A3D">
        <w:t xml:space="preserve">  shadow_wake(wake_length = 0.1) + theme(legend.position = "none")</w:t>
      </w:r>
    </w:p>
    <w:p w14:paraId="2983AF0F" w14:textId="77777777" w:rsidR="008F3A3D" w:rsidRPr="008F3A3D" w:rsidRDefault="008F3A3D" w:rsidP="008F3A3D">
      <w:r w:rsidRPr="008F3A3D">
        <w:t>graph2.animation &lt;- animate(graph1.animation, height = 500, width = 800, fps = 30, duration = 15, end_pause = 60, res =100, renderer = gifski_renderer())</w:t>
      </w:r>
    </w:p>
    <w:p w14:paraId="3BDF9E94" w14:textId="77777777" w:rsidR="008F3A3D" w:rsidRPr="008F3A3D" w:rsidRDefault="008F3A3D" w:rsidP="008F3A3D">
      <w:r w:rsidRPr="008F3A3D">
        <w:t>#This functions saves into working directory, latest animation created</w:t>
      </w:r>
    </w:p>
    <w:p w14:paraId="0CD35C3A" w14:textId="77777777" w:rsidR="008F3A3D" w:rsidRPr="008F3A3D" w:rsidRDefault="008F3A3D" w:rsidP="008F3A3D">
      <w:r w:rsidRPr="008F3A3D">
        <w:t>anim_save("district_avg_score.gif")</w:t>
      </w:r>
    </w:p>
    <w:p w14:paraId="2385C2FC" w14:textId="77777777" w:rsidR="008F3A3D" w:rsidRPr="008F3A3D" w:rsidRDefault="008F3A3D" w:rsidP="008F3A3D"/>
    <w:p w14:paraId="5D9613F0" w14:textId="77777777" w:rsidR="008F3A3D" w:rsidRPr="008F3A3D" w:rsidRDefault="008F3A3D" w:rsidP="008F3A3D">
      <w:r w:rsidRPr="008F3A3D">
        <w:t>#MAP VISUALIZATIONS####</w:t>
      </w:r>
    </w:p>
    <w:p w14:paraId="6187C895" w14:textId="77777777" w:rsidR="008F3A3D" w:rsidRPr="008F3A3D" w:rsidRDefault="008F3A3D" w:rsidP="008F3A3D"/>
    <w:p w14:paraId="3126F9A3" w14:textId="77777777" w:rsidR="008F3A3D" w:rsidRPr="008F3A3D" w:rsidRDefault="008F3A3D" w:rsidP="008F3A3D">
      <w:r w:rsidRPr="008F3A3D">
        <w:t>#Clean the "Base$ZipCode" data using "zipcode" dataset</w:t>
      </w:r>
    </w:p>
    <w:p w14:paraId="3F439F35" w14:textId="77777777" w:rsidR="008F3A3D" w:rsidRPr="008F3A3D" w:rsidRDefault="008F3A3D" w:rsidP="008F3A3D">
      <w:r w:rsidRPr="008F3A3D">
        <w:t>data(zipcode)</w:t>
      </w:r>
    </w:p>
    <w:p w14:paraId="203F888D" w14:textId="77777777" w:rsidR="008F3A3D" w:rsidRPr="008F3A3D" w:rsidRDefault="008F3A3D" w:rsidP="008F3A3D">
      <w:r w:rsidRPr="008F3A3D">
        <w:t>Base$ZipCode &lt;- clean.zipcodes(Base$ZipCode)</w:t>
      </w:r>
    </w:p>
    <w:p w14:paraId="406649F6" w14:textId="77777777" w:rsidR="008F3A3D" w:rsidRPr="008F3A3D" w:rsidRDefault="008F3A3D" w:rsidP="008F3A3D"/>
    <w:p w14:paraId="2F3039CF" w14:textId="77777777" w:rsidR="008F3A3D" w:rsidRPr="008F3A3D" w:rsidRDefault="008F3A3D" w:rsidP="008F3A3D">
      <w:r w:rsidRPr="008F3A3D">
        <w:t>#Merge the "Base" and "zipcode" datasets to obtain latlon info</w:t>
      </w:r>
    </w:p>
    <w:p w14:paraId="68269310" w14:textId="77777777" w:rsidR="008F3A3D" w:rsidRPr="008F3A3D" w:rsidRDefault="008F3A3D" w:rsidP="008F3A3D">
      <w:r w:rsidRPr="008F3A3D">
        <w:t>BaseNew &lt;- merge(Base, zipcode, by.x="ZipCode", by.y="zip", all.x=TRUE, all.y=FALSE)</w:t>
      </w:r>
    </w:p>
    <w:p w14:paraId="2AE4B6FD" w14:textId="77777777" w:rsidR="008F3A3D" w:rsidRPr="008F3A3D" w:rsidRDefault="008F3A3D" w:rsidP="008F3A3D"/>
    <w:p w14:paraId="234CCA26" w14:textId="77777777" w:rsidR="008F3A3D" w:rsidRPr="008F3A3D" w:rsidRDefault="008F3A3D" w:rsidP="008F3A3D">
      <w:r w:rsidRPr="008F3A3D">
        <w:t>#Call the FL state boundaries data for our map</w:t>
      </w:r>
    </w:p>
    <w:p w14:paraId="53F3DD29" w14:textId="77777777" w:rsidR="008F3A3D" w:rsidRPr="008F3A3D" w:rsidRDefault="008F3A3D" w:rsidP="008F3A3D">
      <w:r w:rsidRPr="008F3A3D">
        <w:t>states &lt;- map_data("state")</w:t>
      </w:r>
    </w:p>
    <w:p w14:paraId="4D784110" w14:textId="77777777" w:rsidR="008F3A3D" w:rsidRPr="008F3A3D" w:rsidRDefault="008F3A3D" w:rsidP="008F3A3D">
      <w:r w:rsidRPr="008F3A3D">
        <w:t>FLstate &lt;- subset(states, region=="florida")</w:t>
      </w:r>
    </w:p>
    <w:p w14:paraId="1964F47B" w14:textId="77777777" w:rsidR="008F3A3D" w:rsidRPr="008F3A3D" w:rsidRDefault="008F3A3D" w:rsidP="008F3A3D"/>
    <w:p w14:paraId="5103DB37" w14:textId="77777777" w:rsidR="008F3A3D" w:rsidRPr="008F3A3D" w:rsidRDefault="008F3A3D" w:rsidP="008F3A3D">
      <w:r w:rsidRPr="008F3A3D">
        <w:t>#Create a base map of FL</w:t>
      </w:r>
    </w:p>
    <w:p w14:paraId="1BFDA03A" w14:textId="77777777" w:rsidR="008F3A3D" w:rsidRPr="008F3A3D" w:rsidRDefault="008F3A3D" w:rsidP="008F3A3D">
      <w:r w:rsidRPr="008F3A3D">
        <w:t>FLbase &lt;- ggplot(data=FLstate, mapping=aes(x=long, y=lat)) + coord_fixed(1.3) + geom_polygon(color="black", fill="cornsilk2") + theme_nothing()</w:t>
      </w:r>
    </w:p>
    <w:p w14:paraId="6BF8A357" w14:textId="77777777" w:rsidR="008F3A3D" w:rsidRPr="008F3A3D" w:rsidRDefault="008F3A3D" w:rsidP="008F3A3D">
      <w:r w:rsidRPr="008F3A3D">
        <w:t>FLbase</w:t>
      </w:r>
    </w:p>
    <w:p w14:paraId="3C9F2B61" w14:textId="77777777" w:rsidR="008F3A3D" w:rsidRPr="008F3A3D" w:rsidRDefault="008F3A3D" w:rsidP="008F3A3D"/>
    <w:p w14:paraId="414FFBEF" w14:textId="77777777" w:rsidR="008F3A3D" w:rsidRPr="008F3A3D" w:rsidRDefault="008F3A3D" w:rsidP="008F3A3D">
      <w:r w:rsidRPr="008F3A3D">
        <w:t>#Plot points on the "FLbase" map for all of the schools being assessed</w:t>
      </w:r>
    </w:p>
    <w:p w14:paraId="3480D58B" w14:textId="77777777" w:rsidR="008F3A3D" w:rsidRPr="008F3A3D" w:rsidRDefault="008F3A3D" w:rsidP="008F3A3D">
      <w:r w:rsidRPr="008F3A3D">
        <w:t>map.all.schools &lt;- FLbase + geom_point(data=BaseNew, aes(x=longitude, y=latitude)) + ggtitle("title")</w:t>
      </w:r>
    </w:p>
    <w:p w14:paraId="4D8D078B" w14:textId="77777777" w:rsidR="008F3A3D" w:rsidRPr="008F3A3D" w:rsidRDefault="008F3A3D" w:rsidP="008F3A3D">
      <w:r w:rsidRPr="008F3A3D">
        <w:t>map.all.schools</w:t>
      </w:r>
    </w:p>
    <w:p w14:paraId="3667355D" w14:textId="77777777" w:rsidR="008F3A3D" w:rsidRPr="008F3A3D" w:rsidRDefault="008F3A3D" w:rsidP="008F3A3D"/>
    <w:p w14:paraId="307710C5" w14:textId="77777777" w:rsidR="008F3A3D" w:rsidRPr="008F3A3D" w:rsidRDefault="008F3A3D" w:rsidP="008F3A3D">
      <w:r w:rsidRPr="008F3A3D">
        <w:t>#Merge the "ExcellentSchools" and "zipcode" datasets to obtain latlon info</w:t>
      </w:r>
    </w:p>
    <w:p w14:paraId="62CB2331" w14:textId="77777777" w:rsidR="008F3A3D" w:rsidRPr="008F3A3D" w:rsidRDefault="008F3A3D" w:rsidP="008F3A3D">
      <w:r w:rsidRPr="008F3A3D">
        <w:t>ExcellentSchoolsNew &lt;- merge(ExcellentSchools, zipcode, by.x="ZipCode", by.y="zip", all.x=TRUE, all.y=FALSE)</w:t>
      </w:r>
    </w:p>
    <w:p w14:paraId="2611EF89" w14:textId="77777777" w:rsidR="008F3A3D" w:rsidRPr="008F3A3D" w:rsidRDefault="008F3A3D" w:rsidP="008F3A3D"/>
    <w:p w14:paraId="191F215B" w14:textId="77777777" w:rsidR="008F3A3D" w:rsidRPr="008F3A3D" w:rsidRDefault="008F3A3D" w:rsidP="008F3A3D">
      <w:r w:rsidRPr="008F3A3D">
        <w:t>#Plot points on the "FLbase" map for all of the schools that were excelling</w:t>
      </w:r>
    </w:p>
    <w:p w14:paraId="5A4F5794" w14:textId="77777777" w:rsidR="008F3A3D" w:rsidRPr="008F3A3D" w:rsidRDefault="008F3A3D" w:rsidP="008F3A3D">
      <w:r w:rsidRPr="008F3A3D">
        <w:t>map.excellent.schools &lt;- FLbase + geom_point(data=ExcellentSchoolsNew, aes(x=longitude, y=latitude))</w:t>
      </w:r>
    </w:p>
    <w:p w14:paraId="30DFB976" w14:textId="77777777" w:rsidR="008F3A3D" w:rsidRPr="008F3A3D" w:rsidRDefault="008F3A3D" w:rsidP="008F3A3D">
      <w:r w:rsidRPr="008F3A3D">
        <w:t>map.excellent.schools</w:t>
      </w:r>
    </w:p>
    <w:p w14:paraId="11DA9E8A" w14:textId="77777777" w:rsidR="008F3A3D" w:rsidRPr="008F3A3D" w:rsidRDefault="008F3A3D" w:rsidP="008F3A3D"/>
    <w:p w14:paraId="0B00D03B" w14:textId="77777777" w:rsidR="008F3A3D" w:rsidRPr="008F3A3D" w:rsidRDefault="008F3A3D" w:rsidP="008F3A3D">
      <w:r w:rsidRPr="008F3A3D">
        <w:t>#Merge the "DecliningSchools" and "zipcode" datasets to obtain latlon info</w:t>
      </w:r>
    </w:p>
    <w:p w14:paraId="39410E79" w14:textId="77777777" w:rsidR="008F3A3D" w:rsidRPr="008F3A3D" w:rsidRDefault="008F3A3D" w:rsidP="008F3A3D">
      <w:r w:rsidRPr="008F3A3D">
        <w:t>DecliningSchoolsNew &lt;- merge(DecliningSchools, zipcode, by.x="ZipCode", by.y="zip", all.x=TRUE, all.y=FALSE)</w:t>
      </w:r>
    </w:p>
    <w:p w14:paraId="0FD503CA" w14:textId="77777777" w:rsidR="008F3A3D" w:rsidRPr="008F3A3D" w:rsidRDefault="008F3A3D" w:rsidP="008F3A3D"/>
    <w:p w14:paraId="79FF08F6" w14:textId="77777777" w:rsidR="008F3A3D" w:rsidRPr="008F3A3D" w:rsidRDefault="008F3A3D" w:rsidP="008F3A3D">
      <w:r w:rsidRPr="008F3A3D">
        <w:t>#Plot points on the "FLbase" map for all of the schools that were declining</w:t>
      </w:r>
    </w:p>
    <w:p w14:paraId="4807C87E" w14:textId="77777777" w:rsidR="008F3A3D" w:rsidRPr="008F3A3D" w:rsidRDefault="008F3A3D" w:rsidP="008F3A3D">
      <w:r w:rsidRPr="008F3A3D">
        <w:t>map.declining.schools &lt;- FLbase + geom_point(data=DecliningSchoolsNew, aes(x=longitude, y=latitude))</w:t>
      </w:r>
    </w:p>
    <w:p w14:paraId="6DA35ED1" w14:textId="77777777" w:rsidR="008F3A3D" w:rsidRPr="008F3A3D" w:rsidRDefault="008F3A3D" w:rsidP="008F3A3D">
      <w:r w:rsidRPr="008F3A3D">
        <w:t>map.declining.schools</w:t>
      </w:r>
    </w:p>
    <w:p w14:paraId="2F7957FC" w14:textId="77777777" w:rsidR="008F3A3D" w:rsidRPr="008F3A3D" w:rsidRDefault="008F3A3D" w:rsidP="008F3A3D"/>
    <w:p w14:paraId="5D31334A" w14:textId="77777777" w:rsidR="008F3A3D" w:rsidRPr="008F3A3D" w:rsidRDefault="008F3A3D" w:rsidP="008F3A3D">
      <w:r w:rsidRPr="008F3A3D">
        <w:t>#Plot points on the "FLbase" map for the schools being assessed where green represents excelling and red represents declining</w:t>
      </w:r>
    </w:p>
    <w:p w14:paraId="4389886E" w14:textId="77777777" w:rsidR="008F3A3D" w:rsidRPr="008F3A3D" w:rsidRDefault="008F3A3D" w:rsidP="008F3A3D">
      <w:r w:rsidRPr="008F3A3D">
        <w:t xml:space="preserve">map.colors.schools &lt;- FLbase + geom_point(data=ExcellentSchoolsNew, aes(x=longitude, y=latitude), color="chartreuse4") + geom_point(data=DecliningSchoolsNew, aes(x=longitude, y=latitude), color="brown3") </w:t>
      </w:r>
    </w:p>
    <w:p w14:paraId="0E43C90B" w14:textId="77777777" w:rsidR="008F3A3D" w:rsidRPr="008F3A3D" w:rsidRDefault="008F3A3D" w:rsidP="008F3A3D">
      <w:r w:rsidRPr="008F3A3D">
        <w:t>map.colors.schools</w:t>
      </w:r>
    </w:p>
    <w:p w14:paraId="59845FBF" w14:textId="77777777" w:rsidR="008F3A3D" w:rsidRPr="008F3A3D" w:rsidRDefault="008F3A3D" w:rsidP="008F3A3D"/>
    <w:p w14:paraId="4659F76E" w14:textId="77777777" w:rsidR="008F3A3D" w:rsidRPr="008F3A3D" w:rsidRDefault="008F3A3D" w:rsidP="008F3A3D">
      <w:r w:rsidRPr="008F3A3D">
        <w:t>#Merge the "AllOtherSchools" and "zipcode" datasets to obtain latlon info</w:t>
      </w:r>
    </w:p>
    <w:p w14:paraId="04761706" w14:textId="77777777" w:rsidR="008F3A3D" w:rsidRPr="008F3A3D" w:rsidRDefault="008F3A3D" w:rsidP="008F3A3D">
      <w:r w:rsidRPr="008F3A3D">
        <w:t>AllOtherSchoolsNew &lt;- merge(AllOtherSchools, zipcode, by.x="ZipCode", by.y="zip", all.x=TRUE, all.y=FALSE)</w:t>
      </w:r>
    </w:p>
    <w:p w14:paraId="415DEF69" w14:textId="77777777" w:rsidR="008F3A3D" w:rsidRPr="008F3A3D" w:rsidRDefault="008F3A3D" w:rsidP="008F3A3D"/>
    <w:p w14:paraId="4BB66BC1" w14:textId="77777777" w:rsidR="008F3A3D" w:rsidRPr="008F3A3D" w:rsidRDefault="008F3A3D" w:rsidP="008F3A3D">
      <w:r w:rsidRPr="008F3A3D">
        <w:t>#Plot points on the "FLbase" map for all of the schools that were neither excelling nor declining</w:t>
      </w:r>
    </w:p>
    <w:p w14:paraId="3050B86F" w14:textId="77777777" w:rsidR="008F3A3D" w:rsidRPr="008F3A3D" w:rsidRDefault="008F3A3D" w:rsidP="008F3A3D">
      <w:r w:rsidRPr="008F3A3D">
        <w:t>map.allother.schools &lt;- FLbase+ geom_point(data=AllOtherSchoolsNew, aes(x=longitude, y=latitude))</w:t>
      </w:r>
    </w:p>
    <w:p w14:paraId="23C054B1" w14:textId="77777777" w:rsidR="008F3A3D" w:rsidRPr="008F3A3D" w:rsidRDefault="008F3A3D" w:rsidP="008F3A3D">
      <w:r w:rsidRPr="008F3A3D">
        <w:t>map.allother.schools</w:t>
      </w:r>
    </w:p>
    <w:p w14:paraId="247DC007" w14:textId="77777777" w:rsidR="008F3A3D" w:rsidRPr="008F3A3D" w:rsidRDefault="008F3A3D" w:rsidP="008F3A3D"/>
    <w:p w14:paraId="073C8917" w14:textId="77777777" w:rsidR="008F3A3D" w:rsidRPr="008F3A3D" w:rsidRDefault="008F3A3D" w:rsidP="008F3A3D">
      <w:r w:rsidRPr="008F3A3D">
        <w:t>#Show map by 2019 Grade</w:t>
      </w:r>
    </w:p>
    <w:p w14:paraId="3863E1D7" w14:textId="77777777" w:rsidR="008F3A3D" w:rsidRPr="008F3A3D" w:rsidRDefault="008F3A3D" w:rsidP="008F3A3D">
      <w:r w:rsidRPr="008F3A3D">
        <w:t>ForMap &lt;- merge(Base, zipcode, by.x="ZipCode", by.y="zip", all.x=TRUE, all.y=FALSE)</w:t>
      </w:r>
    </w:p>
    <w:p w14:paraId="6ADBCE91" w14:textId="77777777" w:rsidR="008F3A3D" w:rsidRPr="008F3A3D" w:rsidRDefault="008F3A3D" w:rsidP="008F3A3D">
      <w:r w:rsidRPr="008F3A3D">
        <w:t>FL_Map &lt;- ggplot(data=FLstate, mapping=aes(x=long, y=lat)) + coord_fixed(1.3) + geom_polygon(color="black", fill="cornsilk2") + ggtitle("title") + theme_nothing(legend=TRUE)</w:t>
      </w:r>
    </w:p>
    <w:p w14:paraId="0D908C3C" w14:textId="77777777" w:rsidR="008F3A3D" w:rsidRPr="008F3A3D" w:rsidRDefault="008F3A3D" w:rsidP="008F3A3D">
      <w:r w:rsidRPr="008F3A3D">
        <w:t>(Map_Grades &lt;- FL_Map + geom_point(data=ForMap, aes(x=longitude, y=latitude,color=`2019`)) + ggtitle("Schools labeled by their 2019 Grade") + theme(plot.title = element_text(hjust = 0.5)))</w:t>
      </w:r>
    </w:p>
    <w:p w14:paraId="7D60A180" w14:textId="77777777" w:rsidR="008F3A3D" w:rsidRPr="008F3A3D" w:rsidRDefault="008F3A3D" w:rsidP="008F3A3D"/>
    <w:p w14:paraId="7F20A52E" w14:textId="77777777" w:rsidR="008F3A3D" w:rsidRPr="008F3A3D" w:rsidRDefault="008F3A3D" w:rsidP="008F3A3D">
      <w:r w:rsidRPr="008F3A3D">
        <w:t>#DESCRIPTIVE STATISTICS ####</w:t>
      </w:r>
    </w:p>
    <w:p w14:paraId="226DD551" w14:textId="77777777" w:rsidR="008F3A3D" w:rsidRPr="008F3A3D" w:rsidRDefault="008F3A3D" w:rsidP="008F3A3D">
      <w:r w:rsidRPr="008F3A3D">
        <w:t>#Average income by region</w:t>
      </w:r>
    </w:p>
    <w:p w14:paraId="6A9D44C9" w14:textId="77777777" w:rsidR="008F3A3D" w:rsidRPr="008F3A3D" w:rsidRDefault="008F3A3D" w:rsidP="008F3A3D">
      <w:r w:rsidRPr="008F3A3D">
        <w:t>avgIncome &lt;- mean(Performance$Income)</w:t>
      </w:r>
    </w:p>
    <w:p w14:paraId="2E64D459" w14:textId="77777777" w:rsidR="008F3A3D" w:rsidRPr="008F3A3D" w:rsidRDefault="008F3A3D" w:rsidP="008F3A3D">
      <w:r w:rsidRPr="008F3A3D">
        <w:t>avgIncome</w:t>
      </w:r>
    </w:p>
    <w:p w14:paraId="6D332170" w14:textId="77777777" w:rsidR="008F3A3D" w:rsidRPr="008F3A3D" w:rsidRDefault="008F3A3D" w:rsidP="008F3A3D"/>
    <w:p w14:paraId="5D96ADFC" w14:textId="77777777" w:rsidR="008F3A3D" w:rsidRPr="008F3A3D" w:rsidRDefault="008F3A3D" w:rsidP="008F3A3D">
      <w:r w:rsidRPr="008F3A3D">
        <w:t>#Histogram of income</w:t>
      </w:r>
    </w:p>
    <w:p w14:paraId="789D96C0" w14:textId="77777777" w:rsidR="008F3A3D" w:rsidRPr="008F3A3D" w:rsidRDefault="008F3A3D" w:rsidP="008F3A3D">
      <w:r w:rsidRPr="008F3A3D">
        <w:t xml:space="preserve">incomeHist &lt;- ggplot(Performance, aes(x=Income)) + </w:t>
      </w:r>
    </w:p>
    <w:p w14:paraId="50AD4DC4" w14:textId="77777777" w:rsidR="008F3A3D" w:rsidRPr="008F3A3D" w:rsidRDefault="008F3A3D" w:rsidP="008F3A3D">
      <w:r w:rsidRPr="008F3A3D">
        <w:t xml:space="preserve">  geom_histogram(binwidth=10, color="black", fill="gray") + </w:t>
      </w:r>
    </w:p>
    <w:p w14:paraId="238D4886" w14:textId="77777777" w:rsidR="008F3A3D" w:rsidRPr="008F3A3D" w:rsidRDefault="008F3A3D" w:rsidP="008F3A3D">
      <w:r w:rsidRPr="008F3A3D">
        <w:t xml:space="preserve">  theme(plot.title = element_text(hjust=.5)) + labs(title = "Income Histogram")</w:t>
      </w:r>
    </w:p>
    <w:p w14:paraId="7E23FADE" w14:textId="77777777" w:rsidR="008F3A3D" w:rsidRPr="008F3A3D" w:rsidRDefault="008F3A3D" w:rsidP="008F3A3D">
      <w:r w:rsidRPr="008F3A3D">
        <w:t>incomeHist</w:t>
      </w:r>
    </w:p>
    <w:p w14:paraId="455C0DB6" w14:textId="77777777" w:rsidR="008F3A3D" w:rsidRPr="008F3A3D" w:rsidRDefault="008F3A3D" w:rsidP="008F3A3D"/>
    <w:p w14:paraId="7786CAB7" w14:textId="77777777" w:rsidR="008F3A3D" w:rsidRPr="008F3A3D" w:rsidRDefault="008F3A3D" w:rsidP="008F3A3D">
      <w:r w:rsidRPr="008F3A3D">
        <w:t>#Boxplot of income</w:t>
      </w:r>
    </w:p>
    <w:p w14:paraId="091BD940" w14:textId="77777777" w:rsidR="008F3A3D" w:rsidRPr="008F3A3D" w:rsidRDefault="008F3A3D" w:rsidP="008F3A3D">
      <w:r w:rsidRPr="008F3A3D">
        <w:t xml:space="preserve">incomeBoxplot &lt;- ggplot(Performance, aes(x=Income, y=Region)) + </w:t>
      </w:r>
    </w:p>
    <w:p w14:paraId="0C6A2F04" w14:textId="77777777" w:rsidR="008F3A3D" w:rsidRPr="008F3A3D" w:rsidRDefault="008F3A3D" w:rsidP="008F3A3D">
      <w:r w:rsidRPr="008F3A3D">
        <w:t xml:space="preserve">  geom_boxplot(color="black", fill="gray") + </w:t>
      </w:r>
    </w:p>
    <w:p w14:paraId="609A59DC" w14:textId="77777777" w:rsidR="008F3A3D" w:rsidRPr="008F3A3D" w:rsidRDefault="008F3A3D" w:rsidP="008F3A3D">
      <w:r w:rsidRPr="008F3A3D">
        <w:t xml:space="preserve">  theme(plot.title = element_text(hjust=.5)) + labs(title = "Income Boxplot")</w:t>
      </w:r>
    </w:p>
    <w:p w14:paraId="1C76299C" w14:textId="77777777" w:rsidR="008F3A3D" w:rsidRPr="008F3A3D" w:rsidRDefault="008F3A3D" w:rsidP="008F3A3D">
      <w:r w:rsidRPr="008F3A3D">
        <w:t>incomeBoxplot</w:t>
      </w:r>
    </w:p>
    <w:p w14:paraId="7C271398" w14:textId="77777777" w:rsidR="008F3A3D" w:rsidRPr="008F3A3D" w:rsidRDefault="008F3A3D" w:rsidP="008F3A3D"/>
    <w:p w14:paraId="0227AAD4" w14:textId="77777777" w:rsidR="008F3A3D" w:rsidRPr="008F3A3D" w:rsidRDefault="008F3A3D" w:rsidP="008F3A3D">
      <w:r w:rsidRPr="008F3A3D">
        <w:t>#Avg Income by Region</w:t>
      </w:r>
    </w:p>
    <w:p w14:paraId="46D13D30" w14:textId="77777777" w:rsidR="008F3A3D" w:rsidRPr="008F3A3D" w:rsidRDefault="008F3A3D" w:rsidP="008F3A3D">
      <w:r w:rsidRPr="008F3A3D">
        <w:t>avgIncomeByRegion &lt;- tapply(Performance$Income, Performance$Region, mean)</w:t>
      </w:r>
    </w:p>
    <w:p w14:paraId="642540CA" w14:textId="77777777" w:rsidR="008F3A3D" w:rsidRPr="008F3A3D" w:rsidRDefault="008F3A3D" w:rsidP="008F3A3D">
      <w:r w:rsidRPr="008F3A3D">
        <w:t>avgIncomeByRegion</w:t>
      </w:r>
    </w:p>
    <w:p w14:paraId="04337AE0" w14:textId="77777777" w:rsidR="008F3A3D" w:rsidRPr="008F3A3D" w:rsidRDefault="008F3A3D" w:rsidP="008F3A3D"/>
    <w:p w14:paraId="45FD8FA8" w14:textId="77777777" w:rsidR="008F3A3D" w:rsidRPr="008F3A3D" w:rsidRDefault="008F3A3D" w:rsidP="008F3A3D">
      <w:r w:rsidRPr="008F3A3D">
        <w:t>#Median Income by Region</w:t>
      </w:r>
    </w:p>
    <w:p w14:paraId="2B7D0749" w14:textId="77777777" w:rsidR="008F3A3D" w:rsidRPr="008F3A3D" w:rsidRDefault="008F3A3D" w:rsidP="008F3A3D">
      <w:r w:rsidRPr="008F3A3D">
        <w:t>medianIncomeByRegion &lt;- tapply(Performance$Income, Performance$Region, median)</w:t>
      </w:r>
    </w:p>
    <w:p w14:paraId="768D3A88" w14:textId="77777777" w:rsidR="008F3A3D" w:rsidRPr="008F3A3D" w:rsidRDefault="008F3A3D" w:rsidP="008F3A3D">
      <w:r w:rsidRPr="008F3A3D">
        <w:t>medianIncomeByRegion</w:t>
      </w:r>
    </w:p>
    <w:p w14:paraId="230B6A65" w14:textId="77777777" w:rsidR="008F3A3D" w:rsidRPr="008F3A3D" w:rsidRDefault="008F3A3D" w:rsidP="008F3A3D"/>
    <w:p w14:paraId="07FD6941" w14:textId="77777777" w:rsidR="008F3A3D" w:rsidRPr="008F3A3D" w:rsidRDefault="008F3A3D" w:rsidP="008F3A3D">
      <w:r w:rsidRPr="008F3A3D">
        <w:t>#Histogram of students</w:t>
      </w:r>
    </w:p>
    <w:p w14:paraId="1FBB9DCF" w14:textId="77777777" w:rsidR="008F3A3D" w:rsidRPr="008F3A3D" w:rsidRDefault="008F3A3D" w:rsidP="008F3A3D">
      <w:r w:rsidRPr="008F3A3D">
        <w:t xml:space="preserve">studentsHist &lt;- ggplot(Performance, aes(x=Students)) + </w:t>
      </w:r>
    </w:p>
    <w:p w14:paraId="7BA1D4B4" w14:textId="77777777" w:rsidR="008F3A3D" w:rsidRPr="008F3A3D" w:rsidRDefault="008F3A3D" w:rsidP="008F3A3D">
      <w:r w:rsidRPr="008F3A3D">
        <w:t xml:space="preserve">  geom_histogram(binwidth=50, color="black", fill="gray") + </w:t>
      </w:r>
    </w:p>
    <w:p w14:paraId="0A69FAAD" w14:textId="77777777" w:rsidR="008F3A3D" w:rsidRPr="008F3A3D" w:rsidRDefault="008F3A3D" w:rsidP="008F3A3D">
      <w:r w:rsidRPr="008F3A3D">
        <w:t xml:space="preserve">  theme(plot.title = element_text(hjust=.5)) + labs(title = "Students Histogram")</w:t>
      </w:r>
    </w:p>
    <w:p w14:paraId="1EC266F0" w14:textId="77777777" w:rsidR="008F3A3D" w:rsidRPr="008F3A3D" w:rsidRDefault="008F3A3D" w:rsidP="008F3A3D">
      <w:r w:rsidRPr="008F3A3D">
        <w:t>studentsHist</w:t>
      </w:r>
    </w:p>
    <w:p w14:paraId="22F3BF7C" w14:textId="77777777" w:rsidR="008F3A3D" w:rsidRPr="008F3A3D" w:rsidRDefault="008F3A3D" w:rsidP="008F3A3D"/>
    <w:p w14:paraId="7C05B7A8" w14:textId="77777777" w:rsidR="008F3A3D" w:rsidRPr="008F3A3D" w:rsidRDefault="008F3A3D" w:rsidP="008F3A3D">
      <w:r w:rsidRPr="008F3A3D">
        <w:t>#Boxplot of students</w:t>
      </w:r>
    </w:p>
    <w:p w14:paraId="0263B068" w14:textId="77777777" w:rsidR="008F3A3D" w:rsidRPr="008F3A3D" w:rsidRDefault="008F3A3D" w:rsidP="008F3A3D">
      <w:r w:rsidRPr="008F3A3D">
        <w:t xml:space="preserve">studentsBoxplot &lt;- ggplot(Performance, aes(x=Students, y=Region)) + </w:t>
      </w:r>
    </w:p>
    <w:p w14:paraId="4573295F" w14:textId="77777777" w:rsidR="008F3A3D" w:rsidRPr="008F3A3D" w:rsidRDefault="008F3A3D" w:rsidP="008F3A3D">
      <w:r w:rsidRPr="008F3A3D">
        <w:t xml:space="preserve">  geom_boxplot(color="black", fill="gray") + </w:t>
      </w:r>
    </w:p>
    <w:p w14:paraId="6E070611" w14:textId="77777777" w:rsidR="008F3A3D" w:rsidRPr="008F3A3D" w:rsidRDefault="008F3A3D" w:rsidP="008F3A3D">
      <w:r w:rsidRPr="008F3A3D">
        <w:t xml:space="preserve">  theme(plot.title = element_text(hjust=.5)) + labs(title = "Students Boxplot")</w:t>
      </w:r>
    </w:p>
    <w:p w14:paraId="1E80A1E1" w14:textId="77777777" w:rsidR="008F3A3D" w:rsidRPr="008F3A3D" w:rsidRDefault="008F3A3D" w:rsidP="008F3A3D">
      <w:r w:rsidRPr="008F3A3D">
        <w:t>studentsBoxplot</w:t>
      </w:r>
    </w:p>
    <w:p w14:paraId="47CEF733" w14:textId="77777777" w:rsidR="008F3A3D" w:rsidRPr="008F3A3D" w:rsidRDefault="008F3A3D" w:rsidP="008F3A3D"/>
    <w:p w14:paraId="69EE3DC9" w14:textId="77777777" w:rsidR="008F3A3D" w:rsidRPr="008F3A3D" w:rsidRDefault="008F3A3D" w:rsidP="008F3A3D">
      <w:r w:rsidRPr="008F3A3D">
        <w:t>#Avg Students by Region</w:t>
      </w:r>
    </w:p>
    <w:p w14:paraId="73C53530" w14:textId="77777777" w:rsidR="008F3A3D" w:rsidRPr="008F3A3D" w:rsidRDefault="008F3A3D" w:rsidP="008F3A3D">
      <w:r w:rsidRPr="008F3A3D">
        <w:t>avgStudentsByRegion &lt;- tapply(Performance$Students, Performance$Region, mean)</w:t>
      </w:r>
    </w:p>
    <w:p w14:paraId="6F96653A" w14:textId="77777777" w:rsidR="008F3A3D" w:rsidRPr="008F3A3D" w:rsidRDefault="008F3A3D" w:rsidP="008F3A3D">
      <w:r w:rsidRPr="008F3A3D">
        <w:t>avgStudentsByRegion</w:t>
      </w:r>
    </w:p>
    <w:p w14:paraId="77B64665" w14:textId="77777777" w:rsidR="008F3A3D" w:rsidRPr="008F3A3D" w:rsidRDefault="008F3A3D" w:rsidP="008F3A3D">
      <w:r w:rsidRPr="008F3A3D">
        <w:t>avgstureg &lt;- data.frame(Region=names(avgStudentsByRegion),Mean=avgStudentsByRegion)</w:t>
      </w:r>
    </w:p>
    <w:p w14:paraId="26B7994A" w14:textId="77777777" w:rsidR="008F3A3D" w:rsidRPr="008F3A3D" w:rsidRDefault="008F3A3D" w:rsidP="008F3A3D">
      <w:r w:rsidRPr="008F3A3D">
        <w:t>str(avgstureg)</w:t>
      </w:r>
    </w:p>
    <w:p w14:paraId="6C806474" w14:textId="77777777" w:rsidR="008F3A3D" w:rsidRPr="008F3A3D" w:rsidRDefault="008F3A3D" w:rsidP="008F3A3D">
      <w:r w:rsidRPr="008F3A3D">
        <w:t>View(avgstureg)</w:t>
      </w:r>
    </w:p>
    <w:p w14:paraId="149A954D" w14:textId="77777777" w:rsidR="008F3A3D" w:rsidRPr="008F3A3D" w:rsidRDefault="008F3A3D" w:rsidP="008F3A3D"/>
    <w:p w14:paraId="095E78D4" w14:textId="77777777" w:rsidR="008F3A3D" w:rsidRPr="008F3A3D" w:rsidRDefault="008F3A3D" w:rsidP="008F3A3D">
      <w:r w:rsidRPr="008F3A3D">
        <w:t>#Plot Avg Students by Region</w:t>
      </w:r>
    </w:p>
    <w:p w14:paraId="084E05EE" w14:textId="77777777" w:rsidR="008F3A3D" w:rsidRPr="008F3A3D" w:rsidRDefault="008F3A3D" w:rsidP="008F3A3D">
      <w:r w:rsidRPr="008F3A3D">
        <w:t xml:space="preserve">plotAvgStudentsByRegion &lt;- ggplot(avgstureg, aes(x=Region, y=Mean)) + </w:t>
      </w:r>
    </w:p>
    <w:p w14:paraId="344635AE" w14:textId="77777777" w:rsidR="008F3A3D" w:rsidRPr="008F3A3D" w:rsidRDefault="008F3A3D" w:rsidP="008F3A3D">
      <w:r w:rsidRPr="008F3A3D">
        <w:t xml:space="preserve">  geom_bar(position="stack", stat="identity") + </w:t>
      </w:r>
    </w:p>
    <w:p w14:paraId="04863339" w14:textId="77777777" w:rsidR="008F3A3D" w:rsidRPr="008F3A3D" w:rsidRDefault="008F3A3D" w:rsidP="008F3A3D">
      <w:r w:rsidRPr="008F3A3D">
        <w:t xml:space="preserve">  theme(plot.title = element_text(hjust=.5)) + labs(x="Region", y="Charter Schools", title = "Avg. of Students by Region")</w:t>
      </w:r>
    </w:p>
    <w:p w14:paraId="2B67D179" w14:textId="77777777" w:rsidR="008F3A3D" w:rsidRPr="008F3A3D" w:rsidRDefault="008F3A3D" w:rsidP="008F3A3D">
      <w:r w:rsidRPr="008F3A3D">
        <w:t>plotAvgStudentsByRegion</w:t>
      </w:r>
    </w:p>
    <w:p w14:paraId="48DBD889" w14:textId="77777777" w:rsidR="008F3A3D" w:rsidRPr="008F3A3D" w:rsidRDefault="008F3A3D" w:rsidP="008F3A3D"/>
    <w:p w14:paraId="350EE7D9" w14:textId="77777777" w:rsidR="008F3A3D" w:rsidRPr="008F3A3D" w:rsidRDefault="008F3A3D" w:rsidP="008F3A3D">
      <w:r w:rsidRPr="008F3A3D">
        <w:t>#Count Schools by Region</w:t>
      </w:r>
    </w:p>
    <w:p w14:paraId="17E12EC6" w14:textId="77777777" w:rsidR="008F3A3D" w:rsidRPr="008F3A3D" w:rsidRDefault="008F3A3D" w:rsidP="008F3A3D">
      <w:r w:rsidRPr="008F3A3D">
        <w:t>countSchoolsByRegion &lt;- tapply(Performance$School, Performance$Region, length)</w:t>
      </w:r>
    </w:p>
    <w:p w14:paraId="34CC2B96" w14:textId="77777777" w:rsidR="008F3A3D" w:rsidRPr="008F3A3D" w:rsidRDefault="008F3A3D" w:rsidP="008F3A3D">
      <w:r w:rsidRPr="008F3A3D">
        <w:t>countSchoolsByRegion</w:t>
      </w:r>
    </w:p>
    <w:p w14:paraId="17B0E22D" w14:textId="77777777" w:rsidR="008F3A3D" w:rsidRPr="008F3A3D" w:rsidRDefault="008F3A3D" w:rsidP="008F3A3D"/>
    <w:p w14:paraId="77E1932A" w14:textId="77777777" w:rsidR="008F3A3D" w:rsidRPr="008F3A3D" w:rsidRDefault="008F3A3D" w:rsidP="008F3A3D">
      <w:r w:rsidRPr="008F3A3D">
        <w:t>#Count Charter Schools by Region</w:t>
      </w:r>
    </w:p>
    <w:p w14:paraId="23D7A2A7" w14:textId="77777777" w:rsidR="008F3A3D" w:rsidRPr="008F3A3D" w:rsidRDefault="008F3A3D" w:rsidP="008F3A3D">
      <w:r w:rsidRPr="008F3A3D">
        <w:t>countCharterByRegion &lt;- tapply(Performance$School, list(Performance$Region, Performance$Charter=="YES"), length)</w:t>
      </w:r>
    </w:p>
    <w:p w14:paraId="2287A5D4" w14:textId="77777777" w:rsidR="008F3A3D" w:rsidRPr="008F3A3D" w:rsidRDefault="008F3A3D" w:rsidP="008F3A3D">
      <w:r w:rsidRPr="008F3A3D">
        <w:t>countCharterByRegion</w:t>
      </w:r>
    </w:p>
    <w:p w14:paraId="48F18298" w14:textId="77777777" w:rsidR="008F3A3D" w:rsidRPr="008F3A3D" w:rsidRDefault="008F3A3D" w:rsidP="008F3A3D"/>
    <w:p w14:paraId="742BCD1E" w14:textId="77777777" w:rsidR="008F3A3D" w:rsidRPr="008F3A3D" w:rsidRDefault="008F3A3D" w:rsidP="008F3A3D">
      <w:r w:rsidRPr="008F3A3D">
        <w:t>#Plot Charter Schools by Region</w:t>
      </w:r>
    </w:p>
    <w:p w14:paraId="4F68F82D" w14:textId="77777777" w:rsidR="008F3A3D" w:rsidRPr="008F3A3D" w:rsidRDefault="008F3A3D" w:rsidP="008F3A3D">
      <w:r w:rsidRPr="008F3A3D">
        <w:t xml:space="preserve">plotCharterByRegion &lt;- ggplot(Performance, aes(fill=Charter, x=Region, y=Charter)) + </w:t>
      </w:r>
    </w:p>
    <w:p w14:paraId="0905AEFE" w14:textId="77777777" w:rsidR="008F3A3D" w:rsidRPr="008F3A3D" w:rsidRDefault="008F3A3D" w:rsidP="008F3A3D">
      <w:r w:rsidRPr="008F3A3D">
        <w:t xml:space="preserve">  geom_bar(position="stack", stat="identity") + </w:t>
      </w:r>
    </w:p>
    <w:p w14:paraId="3A16F52E" w14:textId="77777777" w:rsidR="008F3A3D" w:rsidRPr="008F3A3D" w:rsidRDefault="008F3A3D" w:rsidP="008F3A3D">
      <w:r w:rsidRPr="008F3A3D">
        <w:t xml:space="preserve">  theme(plot.title = element_text(hjust=.5)) + labs(x="Region", y="Charter Schools", title = "Charter Schools by Region")</w:t>
      </w:r>
    </w:p>
    <w:p w14:paraId="1DC8B450" w14:textId="77777777" w:rsidR="008F3A3D" w:rsidRPr="008F3A3D" w:rsidRDefault="008F3A3D" w:rsidP="008F3A3D">
      <w:r w:rsidRPr="008F3A3D">
        <w:t>plotCharterByRegion</w:t>
      </w:r>
    </w:p>
    <w:p w14:paraId="37BA294B" w14:textId="77777777" w:rsidR="008F3A3D" w:rsidRPr="008F3A3D" w:rsidRDefault="008F3A3D" w:rsidP="008F3A3D"/>
    <w:p w14:paraId="7BCEFFFA" w14:textId="77777777" w:rsidR="008F3A3D" w:rsidRPr="008F3A3D" w:rsidRDefault="008F3A3D" w:rsidP="008F3A3D">
      <w:r w:rsidRPr="008F3A3D">
        <w:t>#Avg % Economically Disadvantaged by Region</w:t>
      </w:r>
    </w:p>
    <w:p w14:paraId="4F3F22F0" w14:textId="77777777" w:rsidR="008F3A3D" w:rsidRPr="008F3A3D" w:rsidRDefault="008F3A3D" w:rsidP="008F3A3D">
      <w:r w:rsidRPr="008F3A3D">
        <w:t>avgEconDisadvByRegion &lt;- tapply(Performance$Percent_Econ_Disadv, Performance$Region, mean)</w:t>
      </w:r>
    </w:p>
    <w:p w14:paraId="442C3A9D" w14:textId="77777777" w:rsidR="008F3A3D" w:rsidRPr="008F3A3D" w:rsidRDefault="008F3A3D" w:rsidP="008F3A3D">
      <w:r w:rsidRPr="008F3A3D">
        <w:t>avgEconDisadvByRegion</w:t>
      </w:r>
    </w:p>
    <w:p w14:paraId="6FD16250" w14:textId="77777777" w:rsidR="008F3A3D" w:rsidRPr="008F3A3D" w:rsidRDefault="008F3A3D" w:rsidP="008F3A3D"/>
    <w:p w14:paraId="4EB589A1" w14:textId="77777777" w:rsidR="008F3A3D" w:rsidRPr="008F3A3D" w:rsidRDefault="008F3A3D" w:rsidP="008F3A3D">
      <w:r w:rsidRPr="008F3A3D">
        <w:t>#Boxplot of % Economically Disadvantaged</w:t>
      </w:r>
    </w:p>
    <w:p w14:paraId="256DB4FD" w14:textId="77777777" w:rsidR="008F3A3D" w:rsidRPr="008F3A3D" w:rsidRDefault="008F3A3D" w:rsidP="008F3A3D">
      <w:r w:rsidRPr="008F3A3D">
        <w:t xml:space="preserve">disadvantagedBoxplot &lt;- ggplot(Performance, aes(x=Percent_Econ_Disadv, y=Region)) + </w:t>
      </w:r>
    </w:p>
    <w:p w14:paraId="7CC51D08" w14:textId="77777777" w:rsidR="008F3A3D" w:rsidRPr="008F3A3D" w:rsidRDefault="008F3A3D" w:rsidP="008F3A3D">
      <w:r w:rsidRPr="008F3A3D">
        <w:t xml:space="preserve">  geom_boxplot(color="black", fill="gray") + </w:t>
      </w:r>
    </w:p>
    <w:p w14:paraId="30F7B4EB" w14:textId="77777777" w:rsidR="008F3A3D" w:rsidRPr="008F3A3D" w:rsidRDefault="008F3A3D" w:rsidP="008F3A3D">
      <w:r w:rsidRPr="008F3A3D">
        <w:t xml:space="preserve">  theme(plot.title = element_text(hjust=.5)) + labs(title = "% Economically Disadvantaged Boxplot")</w:t>
      </w:r>
    </w:p>
    <w:p w14:paraId="29E45C56" w14:textId="77777777" w:rsidR="008F3A3D" w:rsidRPr="008F3A3D" w:rsidRDefault="008F3A3D" w:rsidP="008F3A3D">
      <w:r w:rsidRPr="008F3A3D">
        <w:t>disadvantagedBoxplot</w:t>
      </w:r>
    </w:p>
    <w:p w14:paraId="38B7153A" w14:textId="77777777" w:rsidR="008F3A3D" w:rsidRPr="008F3A3D" w:rsidRDefault="008F3A3D" w:rsidP="008F3A3D"/>
    <w:p w14:paraId="62B61E92" w14:textId="77777777" w:rsidR="008F3A3D" w:rsidRPr="008F3A3D" w:rsidRDefault="008F3A3D" w:rsidP="008F3A3D">
      <w:r w:rsidRPr="008F3A3D">
        <w:t>(Region2_Focus &lt;- Performance %&gt;%</w:t>
      </w:r>
    </w:p>
    <w:p w14:paraId="7FBFB255" w14:textId="77777777" w:rsidR="008F3A3D" w:rsidRPr="008F3A3D" w:rsidRDefault="008F3A3D" w:rsidP="008F3A3D">
      <w:r w:rsidRPr="008F3A3D">
        <w:t xml:space="preserve">    filter(Region=="Region_2") %&gt;%</w:t>
      </w:r>
    </w:p>
    <w:p w14:paraId="78296B46" w14:textId="77777777" w:rsidR="008F3A3D" w:rsidRPr="008F3A3D" w:rsidRDefault="008F3A3D" w:rsidP="008F3A3D">
      <w:r w:rsidRPr="008F3A3D">
        <w:t xml:space="preserve">    mutate(Excellent=case_when(Label=="Excellent"~"Excellent Schools",TRUE~"All Other Schools")) %&gt;%</w:t>
      </w:r>
    </w:p>
    <w:p w14:paraId="68055B22" w14:textId="77777777" w:rsidR="008F3A3D" w:rsidRPr="008F3A3D" w:rsidRDefault="008F3A3D" w:rsidP="008F3A3D">
      <w:r w:rsidRPr="008F3A3D">
        <w:t xml:space="preserve">    ggplot(aes(x=Percent_Econ_Disadv,y=Excellent,fill=Excellent)) + geom_boxplot() + theme_fivethirtyeight() +</w:t>
      </w:r>
    </w:p>
    <w:p w14:paraId="08492652" w14:textId="128DF3E3" w:rsidR="008F3A3D" w:rsidRDefault="008F3A3D" w:rsidP="008F3A3D">
      <w:pPr>
        <w:pBdr>
          <w:bottom w:val="single" w:sz="6" w:space="1" w:color="auto"/>
        </w:pBdr>
      </w:pPr>
      <w:r w:rsidRPr="008F3A3D">
        <w:t xml:space="preserve">    theme(plot.title = element_text(hjust=.5),axis.title.y=element_blank(),axis.text.y=element_text(size=10),legend.position = "none") + labs(title = "% Economically Disadvantaged Boxplot\nfor Region 2\nExcellent Schools v. All Other Schools"))</w:t>
      </w:r>
    </w:p>
    <w:p w14:paraId="6229119D" w14:textId="6E3587E3" w:rsidR="00F51119" w:rsidRDefault="00F51119" w:rsidP="00F51119">
      <w:pPr>
        <w:pStyle w:val="ListParagraph"/>
        <w:numPr>
          <w:ilvl w:val="0"/>
          <w:numId w:val="7"/>
        </w:numPr>
      </w:pPr>
      <w:r>
        <w:t>Executed Code</w:t>
      </w:r>
    </w:p>
    <w:tbl>
      <w:tblPr>
        <w:tblW w:w="19115" w:type="dxa"/>
        <w:tblCellSpacing w:w="0" w:type="dxa"/>
        <w:shd w:val="clear" w:color="auto" w:fill="FFFFFF"/>
        <w:tblCellMar>
          <w:left w:w="90" w:type="dxa"/>
          <w:bottom w:w="120" w:type="dxa"/>
          <w:right w:w="0" w:type="dxa"/>
        </w:tblCellMar>
        <w:tblLook w:val="04A0" w:firstRow="1" w:lastRow="0" w:firstColumn="1" w:lastColumn="0" w:noHBand="0" w:noVBand="1"/>
      </w:tblPr>
      <w:tblGrid>
        <w:gridCol w:w="19115"/>
      </w:tblGrid>
      <w:tr w:rsidR="001D4C05" w:rsidRPr="001D4C05" w14:paraId="6E1BC675" w14:textId="77777777" w:rsidTr="00A67A2D">
        <w:trPr>
          <w:tblCellSpacing w:w="0" w:type="dxa"/>
        </w:trPr>
        <w:tc>
          <w:tcPr>
            <w:tcW w:w="0" w:type="auto"/>
            <w:shd w:val="clear" w:color="auto" w:fill="FFFFFF"/>
            <w:hideMark/>
          </w:tcPr>
          <w:p w14:paraId="30275AF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#Excel file should be in working directory, named as Data_Raw.xlsx</w:t>
            </w:r>
          </w:p>
          <w:p w14:paraId="70D8674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#assumes only one sheet in Excel and there are no formulas, so copy-paste-as-values</w:t>
            </w:r>
          </w:p>
          <w:p w14:paraId="38FFE51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#ignore Warning message for expecting logical since it's not a column we'll be using</w:t>
            </w:r>
          </w:p>
          <w:p w14:paraId="4C038CD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read_excel("Data_Raw.xlsx",range = "A5:BA3342")</w:t>
            </w:r>
          </w:p>
          <w:p w14:paraId="3F3E57B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New names:</w:t>
            </w:r>
          </w:p>
          <w:p w14:paraId="55B7D1E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`61` -&gt; `61...11`</w:t>
            </w:r>
          </w:p>
          <w:p w14:paraId="07FBB31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`50` -&gt; `50...12`</w:t>
            </w:r>
          </w:p>
          <w:p w14:paraId="5E12CAC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`61` -&gt; `61...13`</w:t>
            </w:r>
          </w:p>
          <w:p w14:paraId="11FA286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`50` -&gt; `50...15`</w:t>
            </w:r>
          </w:p>
          <w:p w14:paraId="44EDF2A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 -&gt; ...17</w:t>
            </w:r>
          </w:p>
          <w:p w14:paraId="7781EF3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w:t>
            </w:r>
          </w:p>
          <w:p w14:paraId="4EC2096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Warning messages:</w:t>
            </w:r>
          </w:p>
          <w:p w14:paraId="04F0D10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1: In read_fun(path = enc2native(normalizePath(path)), sheet_i = sheet,  :</w:t>
            </w:r>
          </w:p>
          <w:p w14:paraId="25909E8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logical in AU1766 / R1766C47: got '350801359022'</w:t>
            </w:r>
          </w:p>
          <w:p w14:paraId="381DE9A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2: In read_fun(path = enc2native(normalizePath(path)), sheet_i = sheet,  :</w:t>
            </w:r>
          </w:p>
          <w:p w14:paraId="6E9A3C6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logical in AU1769 / R1769C47: got '350801359022'</w:t>
            </w:r>
          </w:p>
          <w:p w14:paraId="2E0C423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3: In read_fun(path = enc2native(normalizePath(path)), sheet_i = sheet,  :</w:t>
            </w:r>
          </w:p>
          <w:p w14:paraId="2755092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numeric in H3340 / R3340C8: got 'High'</w:t>
            </w:r>
          </w:p>
          <w:p w14:paraId="044C05F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4: In read_fun(path = enc2native(normalizePath(path)), sheet_i = sheet,  :</w:t>
            </w:r>
          </w:p>
          <w:p w14:paraId="738D997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numeric in H3341 / R3341C8: got 'MID'</w:t>
            </w:r>
          </w:p>
          <w:p w14:paraId="1A444D2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5: In read_fun(path = enc2native(normalizePath(path)), sheet_i = sheet,  :</w:t>
            </w:r>
          </w:p>
          <w:p w14:paraId="4951C25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numeric in H3342 / R3342C8: got 'LOW'</w:t>
            </w:r>
          </w:p>
          <w:p w14:paraId="60995B4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764F53D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#Keep only columns of interest, check structure</w:t>
            </w:r>
          </w:p>
          <w:p w14:paraId="5C50168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Base[,c(2,4,5,6,7,8,9,25,26,27,28,29,30,31,32,33,34,35,36,48,49,51,52,53)]</w:t>
            </w:r>
          </w:p>
          <w:p w14:paraId="077E08F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str(Base)</w:t>
            </w:r>
          </w:p>
          <w:p w14:paraId="092A111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tibble [3,337 x 24] (S3: tbl_df/tbl/data.frame)</w:t>
            </w:r>
          </w:p>
          <w:p w14:paraId="2DDD9B4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ALACHUA                     : chr [1:3337] "ALACHUA" "ALACHUA" "ALACHUA" "ALACHUA" ...</w:t>
            </w:r>
          </w:p>
          <w:p w14:paraId="299A03E7" w14:textId="1601B473"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LITTLEWOOD ELEMENTARY SCHOOL: chr [1:3337] "W. A. METCALFE ELEMENTARY SCHOOL" "JOSEPH </w:t>
            </w:r>
          </w:p>
          <w:p w14:paraId="14946EFE"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Region_2                    : chr [1:3337] "Region_2" "Region_2" "Region_2" "Region_2" ...</w:t>
            </w:r>
          </w:p>
          <w:p w14:paraId="1D72B0F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$ 32605                       : num [1:3337] 32609 32641 32641 32609 32605 ...</w:t>
            </w:r>
          </w:p>
          <w:p w14:paraId="53FC7B8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$ 66.951078519999996          : num [1:3337] 31.8 28.2 28.2 31.8 67 ...</w:t>
            </w:r>
          </w:p>
          <w:p w14:paraId="181CBF6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$ 699                         : num [1:3337] 300 565 723 733 940 NA 377 501 291 383 ...</w:t>
            </w:r>
          </w:p>
          <w:p w14:paraId="21E834A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MID                         : chr [1:3337] "LOW" "LOW" "MID" "MID" ...</w:t>
            </w:r>
          </w:p>
          <w:p w14:paraId="6437C64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B...25                      : chr [1:3337] "B" "D" "B" "B" ...</w:t>
            </w:r>
          </w:p>
          <w:p w14:paraId="4ABE57B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B...26                      : chr [1:3337] "D" "C" "B" "B" ...</w:t>
            </w:r>
          </w:p>
          <w:p w14:paraId="033759EE"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C...27                      : chr [1:3337] "D" "C" "B" "B" ...</w:t>
            </w:r>
          </w:p>
          <w:p w14:paraId="7D81A22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B...28                      : chr [1:3337] "C" "B" "B" "B" ...</w:t>
            </w:r>
          </w:p>
          <w:p w14:paraId="71368FD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B...29                      : chr [1:3337] "D" "C" "A" "B" ...</w:t>
            </w:r>
          </w:p>
          <w:p w14:paraId="5538AAE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B...30                      : chr [1:3337] "C" "C" "A" "C" ...</w:t>
            </w:r>
          </w:p>
          <w:p w14:paraId="7A00651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A...31                      : chr [1:3337] "D" "D" "B" "B" ...</w:t>
            </w:r>
          </w:p>
          <w:p w14:paraId="7C33C82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A...32                      : chr [1:3337] "F" "C" "A" "B" ...</w:t>
            </w:r>
          </w:p>
          <w:p w14:paraId="69933A7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A...33                      : chr [1:3337] "D" "C" "A" "A" ...</w:t>
            </w:r>
          </w:p>
          <w:p w14:paraId="5037CD0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A...34                      : chr [1:3337] "C" "C" "B" "A" ...</w:t>
            </w:r>
          </w:p>
          <w:p w14:paraId="07C0D2B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A...35                      : chr [1:3337] "C" "A" "A" "A" ...</w:t>
            </w:r>
          </w:p>
          <w:p w14:paraId="0B61970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A...36                      : chr [1:3337] "A" "C" "A" "A" ...</w:t>
            </w:r>
          </w:p>
          <w:p w14:paraId="39EB660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NO                          : chr [1:3337] "NO" "NO" "NO" "NO" ...</w:t>
            </w:r>
          </w:p>
          <w:p w14:paraId="16B69BE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YES                         : chr [1:3337] "YES" "YES" "NO" "NO" ...</w:t>
            </w:r>
          </w:p>
          <w:p w14:paraId="7688841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$ 01                          : chr [1:3337] "01" "01" "02" "02" ...</w:t>
            </w:r>
          </w:p>
          <w:p w14:paraId="6E40AB57" w14:textId="278570CB"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$ 59.2                        : num [1:3337] 95.7 92.3 76.7 70.4 61.8 59.6 62 48.3 49.7 </w:t>
            </w:r>
          </w:p>
          <w:p w14:paraId="41FA16FA" w14:textId="7AE53A8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$ 79.400000000000006          : num [1:3337] 100 100 77 80.1 79.1 58.4 100 79.2 100 </w:t>
            </w:r>
          </w:p>
          <w:p w14:paraId="32503DB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B5CD84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#Change column names</w:t>
            </w:r>
          </w:p>
          <w:p w14:paraId="52A62BCB" w14:textId="77777777" w:rsidR="00544CD7"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colnames(Base) &lt;- c("District","School","Region","ZipCode","Income","Students","Size",</w:t>
            </w:r>
          </w:p>
          <w:p w14:paraId="0E6CB35D" w14:textId="77777777" w:rsidR="00544CD7"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"2019","2018","2017","2016","2015","2014","2013","2012","2011","2010","2009","2008",</w:t>
            </w:r>
          </w:p>
          <w:p w14:paraId="43E29947" w14:textId="4BEAEC0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"Charter","TitleI","Type","Percent_Minority","Percent_Econ_Disadv")</w:t>
            </w:r>
          </w:p>
          <w:p w14:paraId="671EFF1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2B2C644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#Select for only elementary schools, and then remove that column</w:t>
            </w:r>
          </w:p>
          <w:p w14:paraId="610FD29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Base %&gt;%</w:t>
            </w:r>
          </w:p>
          <w:p w14:paraId="370F63D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filter(Type =="01") %&gt;%</w:t>
            </w:r>
          </w:p>
          <w:p w14:paraId="64761FA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select(-contains("Type"))</w:t>
            </w:r>
          </w:p>
          <w:p w14:paraId="22A8F66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70191C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#Use only complete cases</w:t>
            </w:r>
          </w:p>
          <w:p w14:paraId="224165C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Base %&gt;%</w:t>
            </w:r>
          </w:p>
          <w:p w14:paraId="41E9E31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filter(complete.cases(.))</w:t>
            </w:r>
          </w:p>
          <w:p w14:paraId="44B925B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0DE7F6A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 CREATE PERFORMANCE SET FOR EVALUATING SCHOOLS ####</w:t>
            </w:r>
          </w:p>
          <w:p w14:paraId="0A7DE69B" w14:textId="77777777" w:rsidR="00544CD7"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#function to convert letter grades into numbers (works specifically with Base, </w:t>
            </w:r>
          </w:p>
          <w:p w14:paraId="16EF42F6" w14:textId="7B29B7D2"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note year_index as column numbers)</w:t>
            </w:r>
          </w:p>
          <w:p w14:paraId="73E8915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recode_col &lt;- function(df){</w:t>
            </w:r>
          </w:p>
          <w:p w14:paraId="3C1D66E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 &lt;- df</w:t>
            </w:r>
          </w:p>
          <w:p w14:paraId="4F01050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year_index &lt;- 8:19</w:t>
            </w:r>
          </w:p>
          <w:p w14:paraId="752AD35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(i in year_index){</w:t>
            </w:r>
          </w:p>
          <w:p w14:paraId="06FA2C0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copydf[i] &lt;- recode(pull(df,i),"A"=4,"B"=3,"C"=2,"D"=1,"F"=0)</w:t>
            </w:r>
          </w:p>
          <w:p w14:paraId="46782C1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B411C0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 (copydf)</w:t>
            </w:r>
          </w:p>
          <w:p w14:paraId="5BDCAA3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3B7B7F0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recode_col(Base)</w:t>
            </w:r>
          </w:p>
          <w:p w14:paraId="0BC561C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str(Performance)</w:t>
            </w:r>
          </w:p>
          <w:p w14:paraId="2E45ADA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tibble [1,538 x 23] (S3: tbl_df/tbl/data.frame)</w:t>
            </w:r>
          </w:p>
          <w:p w14:paraId="42245BC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District           : chr [1:1538] "ALACHUA" "ALACHUA" "ALACHUA" "ALACHUA" ...</w:t>
            </w:r>
          </w:p>
          <w:p w14:paraId="07E2A9C8" w14:textId="1B0490C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School             : chr [1:1538] "W. A. METCALFE ELEMENTARY SCHOOL" "JOSEPH </w:t>
            </w:r>
          </w:p>
          <w:p w14:paraId="1D981D1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Region             : chr [1:1538] "Region_2" "Region_2" "Region_2" "Region_2" ...</w:t>
            </w:r>
          </w:p>
          <w:p w14:paraId="6FA2025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ZipCode            : num [1:1538] 32609 32641 32615 32618 32640 ...</w:t>
            </w:r>
          </w:p>
          <w:p w14:paraId="3540491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Income             : num [1:1538] 31.8 28.2 56.8 45.2 40.3 ...</w:t>
            </w:r>
          </w:p>
          <w:p w14:paraId="7E4041C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Students           : num [1:1538] 300 565 377 501 308 712 742 492 791 805 ...</w:t>
            </w:r>
          </w:p>
          <w:p w14:paraId="0228745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Size               : chr [1:1538] "LOW" "LOW" "LOW" "LOW" ...</w:t>
            </w:r>
          </w:p>
          <w:p w14:paraId="6505046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$ 2019               : num [1:1538] 3 1 2 2 2 2 1 2 4 3 ...</w:t>
            </w:r>
          </w:p>
          <w:p w14:paraId="0C86BD7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$ 2018               : num [1:1538] 1 2 1 3 2 1 1 2 4 2 ...</w:t>
            </w:r>
          </w:p>
          <w:p w14:paraId="2820154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$ 2017               : num [1:1538] 1 2 2 3 3 1 2 2 4 4 ...</w:t>
            </w:r>
          </w:p>
          <w:p w14:paraId="71DC95A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$ 2016               : num [1:1538] 2 3 2 3 1 1 1 2 4 4 ...</w:t>
            </w:r>
          </w:p>
          <w:p w14:paraId="36666AE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$ 2015               : num [1:1538] 1 2 2 4 2 2 2 3 4 4 ...</w:t>
            </w:r>
          </w:p>
          <w:p w14:paraId="1221141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$ 2014               : num [1:1538] 2 2 1 3 0 2 2 2 4 4 ...</w:t>
            </w:r>
          </w:p>
          <w:p w14:paraId="1A0C71D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$ 2013               : num [1:1538] 1 1 2 3 0 3 2 3 4 4 ...</w:t>
            </w:r>
          </w:p>
          <w:p w14:paraId="6A78743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$ 2012               : num [1:1538] 0 2 1 4 1 4 3 3 4 4 ...</w:t>
            </w:r>
          </w:p>
          <w:p w14:paraId="2A0F286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$ 2011               : num [1:1538] 1 2 2 4 2 4 1 4 4 4 ...</w:t>
            </w:r>
          </w:p>
          <w:p w14:paraId="228E3A7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$ 2010               : num [1:1538] 2 2 3 3 1 2 3 3 4 4 ...</w:t>
            </w:r>
          </w:p>
          <w:p w14:paraId="45656D1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$ 2009               : num [1:1538] 2 4 4 4 3 4 4 4 4 4 ...</w:t>
            </w:r>
          </w:p>
          <w:p w14:paraId="5F16522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$ 2008               : num [1:1538] 4 2 3 2 1 2 2 3 4 4 ...</w:t>
            </w:r>
          </w:p>
          <w:p w14:paraId="765BBE9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Charter            : chr [1:1538] "NO" "NO" "NO" "NO" ...</w:t>
            </w:r>
          </w:p>
          <w:p w14:paraId="38AADDA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TitleI             : chr [1:1538] "YES" "YES" "YES" "YES" ...</w:t>
            </w:r>
          </w:p>
          <w:p w14:paraId="0E0617D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Percent_Minority   : num [1:1538] 95.7 92.3 62 48.3 46.6 85.1 83.8 45.5 52.1 55.1 ...</w:t>
            </w:r>
          </w:p>
          <w:p w14:paraId="1ACCD06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Percent_Econ_Disadv: num [1:1538] 100 100 100 79.2 100 100 100 75.7 35 59.5 ...</w:t>
            </w:r>
          </w:p>
          <w:p w14:paraId="3E647FC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3085AB4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#Average Moving Range function (not generic, works just for our dataset)</w:t>
            </w:r>
          </w:p>
          <w:p w14:paraId="1308F4C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AverageMovingRange &lt;- function(df){</w:t>
            </w:r>
          </w:p>
          <w:p w14:paraId="59A22C6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difference &lt;- function(vector){</w:t>
            </w:r>
          </w:p>
          <w:p w14:paraId="3D8F917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vector &lt;- as.numeric(vector)</w:t>
            </w:r>
          </w:p>
          <w:p w14:paraId="47CD493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index &lt;- 1:length(vector)</w:t>
            </w:r>
          </w:p>
          <w:p w14:paraId="297EB6E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differences &lt;- c()</w:t>
            </w:r>
          </w:p>
          <w:p w14:paraId="7D3B48F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(i in index){</w:t>
            </w:r>
          </w:p>
          <w:p w14:paraId="666AA9B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if (i==length(vector)){</w:t>
            </w:r>
          </w:p>
          <w:p w14:paraId="24FD625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break</w:t>
            </w:r>
          </w:p>
          <w:p w14:paraId="27B2786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4C2B8C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else {</w:t>
            </w:r>
          </w:p>
          <w:p w14:paraId="3D367EB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differences[i] &lt;- abs(vector[i]-vector[i+1])</w:t>
            </w:r>
          </w:p>
          <w:p w14:paraId="6EA7C13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34AD390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74724CC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 (differences)</w:t>
            </w:r>
          </w:p>
          <w:p w14:paraId="5FF99E0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630641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 &lt;- df</w:t>
            </w:r>
          </w:p>
          <w:p w14:paraId="097B746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row_index &lt;- 1:nrow(df)</w:t>
            </w:r>
          </w:p>
          <w:p w14:paraId="602D954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movingRangeVector &lt;- c()</w:t>
            </w:r>
          </w:p>
          <w:p w14:paraId="4FC4499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(i in row_index){</w:t>
            </w:r>
          </w:p>
          <w:p w14:paraId="3847F14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currentrow &lt;- df[i,][8:19]</w:t>
            </w:r>
          </w:p>
          <w:p w14:paraId="3B013A2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movingRangeVector[i] &lt;- mean(difference(currentrow))</w:t>
            </w:r>
          </w:p>
          <w:p w14:paraId="39214EA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DD2232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copydf$AverageMovingRange &lt;- movingRangeVector</w:t>
            </w:r>
          </w:p>
          <w:p w14:paraId="119B262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 (copydf)</w:t>
            </w:r>
          </w:p>
          <w:p w14:paraId="081436C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A8582F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AverageMovingRange(Performance)</w:t>
            </w:r>
          </w:p>
          <w:p w14:paraId="3EFE63C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0466A3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#Average of Grades function (again, function specific to our dataset)</w:t>
            </w:r>
          </w:p>
          <w:p w14:paraId="6864834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AverageofGrades &lt;- function(df){</w:t>
            </w:r>
          </w:p>
          <w:p w14:paraId="730E5FA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 &lt;- df</w:t>
            </w:r>
          </w:p>
          <w:p w14:paraId="0978E12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row_index &lt;- 1:nrow(df)</w:t>
            </w:r>
          </w:p>
          <w:p w14:paraId="7D62CB0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AverageGradesVector &lt;- c()</w:t>
            </w:r>
          </w:p>
          <w:p w14:paraId="5213529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(i in row_index){</w:t>
            </w:r>
          </w:p>
          <w:p w14:paraId="4A54215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AverageGradesVector[i] &lt;- mean(as.numeric(copydf[i,][8:19]))</w:t>
            </w:r>
          </w:p>
          <w:p w14:paraId="188F6F6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51B0AA3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copydf$AverageGrade &lt;- AverageGradesVector</w:t>
            </w:r>
          </w:p>
          <w:p w14:paraId="017FC36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return(copydf)</w:t>
            </w:r>
          </w:p>
          <w:p w14:paraId="1D76EBD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7642E9F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AverageofGrades(Performance)</w:t>
            </w:r>
          </w:p>
          <w:p w14:paraId="0016203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6BDF2690" w14:textId="46408680"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#Make columns for Upper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Lower Natural Process Limit</w:t>
            </w:r>
          </w:p>
          <w:p w14:paraId="6AD745D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Performance %&gt;%</w:t>
            </w:r>
          </w:p>
          <w:p w14:paraId="5F9E52F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mutate(UNPL=(AverageGrade+(2.66*AverageMovingRange))) %&gt;%</w:t>
            </w:r>
          </w:p>
          <w:p w14:paraId="57E0D6A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mutate(LNPL=(AverageGrade-(2.66*AverageMovingRange)))</w:t>
            </w:r>
          </w:p>
          <w:p w14:paraId="6798464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57CCB15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#Function that evaluates school's performance</w:t>
            </w:r>
          </w:p>
          <w:p w14:paraId="62BC1C2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Evaluation &lt;- function(df){</w:t>
            </w:r>
          </w:p>
          <w:p w14:paraId="65905A2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 &lt;- df</w:t>
            </w:r>
          </w:p>
          <w:p w14:paraId="6DDEA80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row_index &lt;- 1:nrow(df)</w:t>
            </w:r>
          </w:p>
          <w:p w14:paraId="11E056E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EvaluationVector &lt;- c()</w:t>
            </w:r>
          </w:p>
          <w:p w14:paraId="6671BCD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(i in row_index){</w:t>
            </w:r>
          </w:p>
          <w:p w14:paraId="346692C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LNPLbreaks &lt;- 0</w:t>
            </w:r>
          </w:p>
          <w:p w14:paraId="5E19636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UNPLbreaks &lt;- 0</w:t>
            </w:r>
          </w:p>
          <w:p w14:paraId="0F0796C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year_index &lt;- 8:12</w:t>
            </w:r>
          </w:p>
          <w:p w14:paraId="3131004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(j in year_index){</w:t>
            </w:r>
          </w:p>
          <w:p w14:paraId="3FE47A6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if (df[i,][j] &gt; df[i,]$UNPL) {</w:t>
            </w:r>
          </w:p>
          <w:p w14:paraId="3B38E71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UNPLbreaks &lt;- UNPLbreaks+1</w:t>
            </w:r>
          </w:p>
          <w:p w14:paraId="110601C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2E7EC70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else if (df[i,][j] &lt; df[i,]$LNPL) {</w:t>
            </w:r>
          </w:p>
          <w:p w14:paraId="50A6E11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LNPLbreaks &lt;- LNPLbreaks+1</w:t>
            </w:r>
          </w:p>
          <w:p w14:paraId="2D15FF0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3FE4A66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1D16E0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EvaluationScore &lt;- case_when(</w:t>
            </w:r>
          </w:p>
          <w:p w14:paraId="1A75DE01" w14:textId="7DFF683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0) ~ "Stable",</w:t>
            </w:r>
          </w:p>
          <w:p w14:paraId="36D2845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52BA505" w14:textId="1BF71E2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2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0) |</w:t>
            </w:r>
          </w:p>
          <w:p w14:paraId="36667920" w14:textId="6C739116"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3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0) |</w:t>
            </w:r>
          </w:p>
          <w:p w14:paraId="14417EF8" w14:textId="0100DCB6"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4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0) |</w:t>
            </w:r>
          </w:p>
          <w:p w14:paraId="2FB0A85E" w14:textId="7758EE28"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5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0)</w:t>
            </w:r>
          </w:p>
          <w:p w14:paraId="2737E17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 ~ "Declining",</w:t>
            </w:r>
          </w:p>
          <w:p w14:paraId="25D03D8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0D48A6E" w14:textId="30565D1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2) |</w:t>
            </w:r>
          </w:p>
          <w:p w14:paraId="34CF6E83" w14:textId="4E05CEE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3) |</w:t>
            </w:r>
          </w:p>
          <w:p w14:paraId="14CF552F" w14:textId="25070A1C"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4) |</w:t>
            </w:r>
          </w:p>
          <w:p w14:paraId="7103AB63" w14:textId="2DF3342F"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5)</w:t>
            </w:r>
          </w:p>
          <w:p w14:paraId="34D2E17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 ~ "Improving",</w:t>
            </w:r>
          </w:p>
          <w:p w14:paraId="1920464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6360165" w14:textId="50C7DFA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1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0) |</w:t>
            </w:r>
          </w:p>
          <w:p w14:paraId="60E0381C" w14:textId="54743752"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(LNPLbreaks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UNPLbreaks == 1)</w:t>
            </w:r>
          </w:p>
          <w:p w14:paraId="14D581C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 ~ "Inconclusive",</w:t>
            </w:r>
          </w:p>
          <w:p w14:paraId="5DDFC56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TRUE ~ "Fluctuating"</w:t>
            </w:r>
          </w:p>
          <w:p w14:paraId="6CA580D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244BE82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EvaluationVector[i] &lt;- EvaluationScore</w:t>
            </w:r>
          </w:p>
          <w:p w14:paraId="0F1627B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5FFE618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copydf$EvaluationType &lt;- EvaluationVector</w:t>
            </w:r>
          </w:p>
          <w:p w14:paraId="3CEFA3C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return(copydf)</w:t>
            </w:r>
          </w:p>
          <w:p w14:paraId="5069C95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55D676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Evaluation(Performance)</w:t>
            </w:r>
          </w:p>
          <w:p w14:paraId="6B554DC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295F0A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#View how many schools fall into what category</w:t>
            </w:r>
          </w:p>
          <w:p w14:paraId="0D3E58BE"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EvaluationTab &lt;- Performance %&gt;%</w:t>
            </w:r>
          </w:p>
          <w:p w14:paraId="2BDF203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group_by(EvaluationType) %&gt;%</w:t>
            </w:r>
          </w:p>
          <w:p w14:paraId="29E43B8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summarise(Number_of_Schools = n()) %&gt;%</w:t>
            </w:r>
          </w:p>
          <w:p w14:paraId="33CD219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arrange(desc(Number_of_Schools))</w:t>
            </w:r>
          </w:p>
          <w:p w14:paraId="5F8F168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`summarise()` ungrouping output (override with `.groups` argument)</w:t>
            </w:r>
          </w:p>
          <w:p w14:paraId="0F60A72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09F9D9D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#Create new column called "Label" to be used for prediction along with 2019 Grades</w:t>
            </w:r>
          </w:p>
          <w:p w14:paraId="5126CFF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Performance %&gt;%</w:t>
            </w:r>
          </w:p>
          <w:p w14:paraId="59042B4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mutate(Label=case_when(</w:t>
            </w:r>
          </w:p>
          <w:p w14:paraId="0FFD8E7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EvaluationType=="Declining" ~ "Declining", </w:t>
            </w:r>
          </w:p>
          <w:p w14:paraId="0D4EA01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AverageGrade==4 ~ "Excellent", </w:t>
            </w:r>
          </w:p>
          <w:p w14:paraId="1C5FF1F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TRUE ~ "Other"))</w:t>
            </w:r>
          </w:p>
          <w:p w14:paraId="27D33EC5" w14:textId="77777777" w:rsidR="001D4C05" w:rsidRPr="001D4C05" w:rsidRDefault="001D4C05" w:rsidP="001D4C05">
            <w:pPr>
              <w:spacing w:after="0" w:line="240" w:lineRule="auto"/>
              <w:rPr>
                <w:rFonts w:ascii="Times New Roman" w:eastAsia="Times New Roman" w:hAnsi="Times New Roman" w:cs="Times New Roman"/>
                <w:sz w:val="24"/>
                <w:szCs w:val="24"/>
              </w:rPr>
            </w:pPr>
          </w:p>
        </w:tc>
      </w:tr>
      <w:tr w:rsidR="001D4C05" w:rsidRPr="001D4C05" w14:paraId="2B189EC3" w14:textId="77777777" w:rsidTr="00A67A2D">
        <w:trPr>
          <w:tblCellSpacing w:w="0" w:type="dxa"/>
        </w:trPr>
        <w:tc>
          <w:tcPr>
            <w:tcW w:w="0" w:type="auto"/>
            <w:shd w:val="clear" w:color="auto" w:fill="FFFFFF"/>
            <w:hideMark/>
          </w:tcPr>
          <w:p w14:paraId="3A996DDE" w14:textId="77777777" w:rsidR="001D4C05" w:rsidRPr="001D4C05" w:rsidRDefault="001D4C05" w:rsidP="001D4C05">
            <w:pPr>
              <w:spacing w:after="0" w:line="240" w:lineRule="auto"/>
              <w:rPr>
                <w:rFonts w:ascii="Times New Roman" w:eastAsia="Times New Roman" w:hAnsi="Times New Roman" w:cs="Times New Roman"/>
                <w:sz w:val="20"/>
                <w:szCs w:val="20"/>
              </w:rPr>
            </w:pPr>
          </w:p>
        </w:tc>
      </w:tr>
      <w:tr w:rsidR="001D4C05" w:rsidRPr="001D4C05" w14:paraId="1C1FC6FC" w14:textId="77777777" w:rsidTr="00A67A2D">
        <w:trPr>
          <w:tblCellSpacing w:w="0" w:type="dxa"/>
        </w:trPr>
        <w:tc>
          <w:tcPr>
            <w:tcW w:w="0" w:type="auto"/>
            <w:shd w:val="clear" w:color="auto" w:fill="FFFFFF"/>
            <w:hideMark/>
          </w:tcPr>
          <w:tbl>
            <w:tblPr>
              <w:tblW w:w="15875" w:type="dxa"/>
              <w:tblCellSpacing w:w="0" w:type="dxa"/>
              <w:tblCellMar>
                <w:left w:w="0" w:type="dxa"/>
                <w:right w:w="0" w:type="dxa"/>
              </w:tblCellMar>
              <w:tblLook w:val="04A0" w:firstRow="1" w:lastRow="0" w:firstColumn="1" w:lastColumn="0" w:noHBand="0" w:noVBand="1"/>
            </w:tblPr>
            <w:tblGrid>
              <w:gridCol w:w="15875"/>
            </w:tblGrid>
            <w:tr w:rsidR="001D4C05" w:rsidRPr="001D4C05" w14:paraId="1C32671A" w14:textId="77777777">
              <w:trPr>
                <w:tblCellSpacing w:w="0" w:type="dxa"/>
              </w:trPr>
              <w:tc>
                <w:tcPr>
                  <w:tcW w:w="15" w:type="dxa"/>
                  <w:hideMark/>
                </w:tcPr>
                <w:p w14:paraId="6A8F72C2" w14:textId="77777777" w:rsidR="001D4C05" w:rsidRPr="001D4C05" w:rsidRDefault="001D4C05" w:rsidP="001D4C05">
                  <w:pPr>
                    <w:spacing w:after="0" w:line="240" w:lineRule="auto"/>
                    <w:rPr>
                      <w:rFonts w:ascii="Lucida Console" w:eastAsia="Times New Roman" w:hAnsi="Lucida Console" w:cs="Times New Roman"/>
                      <w:color w:val="0000FF"/>
                      <w:sz w:val="24"/>
                      <w:szCs w:val="24"/>
                    </w:rPr>
                  </w:pPr>
                  <w:r w:rsidRPr="001D4C05">
                    <w:rPr>
                      <w:rFonts w:ascii="Lucida Console" w:eastAsia="Times New Roman" w:hAnsi="Lucida Console" w:cs="Times New Roman"/>
                      <w:color w:val="0000FF"/>
                      <w:sz w:val="24"/>
                      <w:szCs w:val="24"/>
                    </w:rPr>
                    <w:t xml:space="preserve">&gt; </w:t>
                  </w:r>
                </w:p>
              </w:tc>
            </w:tr>
          </w:tbl>
          <w:p w14:paraId="54AA1621" w14:textId="77777777" w:rsidR="001D4C05" w:rsidRPr="001D4C05" w:rsidRDefault="001D4C05" w:rsidP="001D4C05">
            <w:pPr>
              <w:spacing w:after="0" w:line="240" w:lineRule="auto"/>
              <w:rPr>
                <w:rFonts w:ascii="Lucida Console" w:eastAsia="Times New Roman" w:hAnsi="Lucida Console" w:cs="Times New Roman"/>
                <w:color w:val="000000"/>
                <w:sz w:val="24"/>
                <w:szCs w:val="24"/>
              </w:rPr>
            </w:pPr>
          </w:p>
        </w:tc>
      </w:tr>
      <w:tr w:rsidR="0078276D" w:rsidRPr="0078276D" w14:paraId="6CCA2ABA" w14:textId="77777777" w:rsidTr="00A67A2D">
        <w:trPr>
          <w:tblCellSpacing w:w="0" w:type="dxa"/>
        </w:trPr>
        <w:tc>
          <w:tcPr>
            <w:tcW w:w="0" w:type="auto"/>
            <w:shd w:val="clear" w:color="auto" w:fill="FFFFFF"/>
            <w:hideMark/>
          </w:tcPr>
          <w:p w14:paraId="14A6A19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#XMR Chart####</w:t>
            </w:r>
          </w:p>
          <w:p w14:paraId="57917C1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03514EBA"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Improving &lt;- Performance %&gt;%</w:t>
            </w:r>
          </w:p>
          <w:p w14:paraId="6145F20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filter(EvaluationType=="Improving") %&gt;%</w:t>
            </w:r>
          </w:p>
          <w:p w14:paraId="5363338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slice(3) %&gt;%</w:t>
            </w:r>
          </w:p>
          <w:p w14:paraId="1FBC1D2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select(starts_with("20")) %&gt;%</w:t>
            </w:r>
          </w:p>
          <w:p w14:paraId="0EB8397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gather(key="Year",value="Grade") %&gt;%</w:t>
            </w:r>
          </w:p>
          <w:p w14:paraId="4C81563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arrange(Year)</w:t>
            </w:r>
          </w:p>
          <w:p w14:paraId="18D510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(imp_xmr_plot &lt;-</w:t>
            </w:r>
          </w:p>
          <w:p w14:paraId="40D8E33C"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ggplot(Improving, aes(x = Year, y = Grade,group=1)) +</w:t>
            </w:r>
          </w:p>
          <w:p w14:paraId="5B924A7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geom_point() + geom_line() + ggtitle("Improving Schools") +</w:t>
            </w:r>
          </w:p>
          <w:p w14:paraId="163E9C22"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theme(plot.title = element_text(hjust = 0.5)) +</w:t>
            </w:r>
          </w:p>
          <w:p w14:paraId="7AF877F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stat_QC(method = "XmR", auto.label = T, label.digits = 2, show.1n2.sigma = T))</w:t>
            </w:r>
          </w:p>
          <w:p w14:paraId="291F916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3B1AFA1C"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Fluctuating &lt;- Performance %&gt;%</w:t>
            </w:r>
          </w:p>
          <w:p w14:paraId="14F9D326"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filter(EvaluationType=="Fluctuating") %&gt;%</w:t>
            </w:r>
          </w:p>
          <w:p w14:paraId="4F261D8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slice(2) %&gt;%</w:t>
            </w:r>
          </w:p>
          <w:p w14:paraId="04471A16"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select(starts_with("20")) %&gt;%</w:t>
            </w:r>
          </w:p>
          <w:p w14:paraId="36C07C42"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gather(key="Year",value="Grade") %&gt;%</w:t>
            </w:r>
          </w:p>
          <w:p w14:paraId="116BC7A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arrange(Year)</w:t>
            </w:r>
          </w:p>
          <w:p w14:paraId="6ED6CC5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(fluc_xmr_plot &lt;- ggplot(Fluctuating, aes(x = Year, y = Grade,group=1)) +</w:t>
            </w:r>
          </w:p>
          <w:p w14:paraId="416A50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geom_point() + geom_line() + ggtitle("Fluctuating Schools") +</w:t>
            </w:r>
          </w:p>
          <w:p w14:paraId="26915EC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theme(plot.title = element_text(hjust = 0.5)) +</w:t>
            </w:r>
          </w:p>
          <w:p w14:paraId="31EEC3A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stat_QC(method = "XmR", auto.label = T, label.digits = 2, show.1n2.sigma = T))</w:t>
            </w:r>
          </w:p>
          <w:p w14:paraId="2FD3B33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678EC92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Stable &lt;- Performance %&gt;%</w:t>
            </w:r>
          </w:p>
          <w:p w14:paraId="6BC8A3C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filter(EvaluationType=="Stable") %&gt;%</w:t>
            </w:r>
          </w:p>
          <w:p w14:paraId="0B4000BB"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slice(4) %&gt;%</w:t>
            </w:r>
          </w:p>
          <w:p w14:paraId="3168CE1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select(starts_with("20")) %&gt;%</w:t>
            </w:r>
          </w:p>
          <w:p w14:paraId="1CB71F2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gather(key="Year",value="Grade") %&gt;%</w:t>
            </w:r>
          </w:p>
          <w:p w14:paraId="3831CF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arrange(Year)</w:t>
            </w:r>
          </w:p>
          <w:p w14:paraId="69E45A9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(stab_xmr_plot &lt;- ggplot(Stable, aes(x = Year, y = Grade,group=1)) +</w:t>
            </w:r>
          </w:p>
          <w:p w14:paraId="78751E4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geom_point() + geom_line() + ggtitle("Stable Schools") +</w:t>
            </w:r>
          </w:p>
          <w:p w14:paraId="4016D96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theme(plot.title = element_text(hjust = 0.5)) +</w:t>
            </w:r>
          </w:p>
          <w:p w14:paraId="479E9E4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stat_QC(method = "XmR", auto.label = T, label.digits = 2, show.1n2.sigma = T))</w:t>
            </w:r>
          </w:p>
          <w:p w14:paraId="2B2AF88A"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2A8D8B7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Declining &lt;- Performance %&gt;%</w:t>
            </w:r>
          </w:p>
          <w:p w14:paraId="132B489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filter(EvaluationType=="Declining") %&gt;%</w:t>
            </w:r>
          </w:p>
          <w:p w14:paraId="7E8BA65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slice(2) %&gt;%</w:t>
            </w:r>
          </w:p>
          <w:p w14:paraId="4E790BE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select(starts_with("20")) %&gt;%</w:t>
            </w:r>
          </w:p>
          <w:p w14:paraId="14CA950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gather(key="Year",value="Grade") %&gt;%</w:t>
            </w:r>
          </w:p>
          <w:p w14:paraId="3AC40DE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arrange(Year)</w:t>
            </w:r>
          </w:p>
          <w:p w14:paraId="0E56210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(decl_xmr_plot &lt;- ggplot(Declining, aes(x = Year, y = Grade,group=1)) +</w:t>
            </w:r>
          </w:p>
          <w:p w14:paraId="193DAF4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geom_point() + geom_line() + ggtitle("Declining Schools") +</w:t>
            </w:r>
          </w:p>
          <w:p w14:paraId="6E7B322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theme(plot.title = element_text(hjust = 0.5)) +</w:t>
            </w:r>
          </w:p>
          <w:p w14:paraId="073FF4D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stat_QC(method = "XmR", auto.label = T, label.digits = 2, show.1n2.sigma = T))</w:t>
            </w:r>
          </w:p>
          <w:p w14:paraId="3B9F7FB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70F46DF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grid.arrange(imp_xmr_plot, fluc_xmr_plot, stab_xmr_plot, decl_xmr_plot, nrow = 2)</w:t>
            </w:r>
          </w:p>
          <w:p w14:paraId="6C2C9E8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06CAD1F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ddply(Improving, .variables = "Grade",</w:t>
            </w:r>
          </w:p>
          <w:p w14:paraId="2DE52B9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.fun = function(df)</w:t>
            </w:r>
          </w:p>
          <w:p w14:paraId="4BC567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{QC_Lines(data = Improving$Grade, method = "XmR")})</w:t>
            </w:r>
          </w:p>
          <w:p w14:paraId="6F12A78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xBar_one_LCL mean xBar_one_UCL mR_LCL        mR   mR_UCL     sigma</w:t>
            </w:r>
          </w:p>
          <w:p w14:paraId="39B1722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1     2     1.782727 2.75     3.717273      0 0.3636364 1.188364 0.3224242</w:t>
            </w:r>
          </w:p>
          <w:p w14:paraId="6776390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2     3     1.782727 2.75     3.717273      0 0.3636364 1.188364 0.3224242</w:t>
            </w:r>
          </w:p>
          <w:p w14:paraId="3D76DE7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3     4     1.782727 2.75     3.717273      0 0.3636364 1.188364 0.3224242</w:t>
            </w:r>
          </w:p>
          <w:p w14:paraId="14407C8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08F61AF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ddply(Fluctuating, .variables = "Grade",</w:t>
            </w:r>
          </w:p>
          <w:p w14:paraId="647539F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.fun = function(df)</w:t>
            </w:r>
          </w:p>
          <w:p w14:paraId="003E8AF6"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{QC_Lines(data = Fluctuating$Grade, method = "XmR")})</w:t>
            </w:r>
          </w:p>
          <w:p w14:paraId="7A65AFF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xBar_one_LCL     mean xBar_one_UCL mR_LCL        mR   mR_UCL     sigma</w:t>
            </w:r>
          </w:p>
          <w:p w14:paraId="2A1D9F0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1     0    0.3906061 2.083333     3.776061      0 0.6363636 2.079636 0.5642424</w:t>
            </w:r>
          </w:p>
          <w:p w14:paraId="4D6BC702"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2     1    0.3906061 2.083333     3.776061      0 0.6363636 2.079636 0.5642424</w:t>
            </w:r>
          </w:p>
          <w:p w14:paraId="3ABE794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3     2    0.3906061 2.083333     3.776061      0 0.6363636 2.079636 0.5642424</w:t>
            </w:r>
          </w:p>
          <w:p w14:paraId="383FAC0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4     3    0.3906061 2.083333     3.776061      0 0.6363636 2.079636 0.5642424</w:t>
            </w:r>
          </w:p>
          <w:p w14:paraId="7DB75F7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5     4    0.3906061 2.083333     3.776061      0 0.6363636 2.079636 0.5642424</w:t>
            </w:r>
          </w:p>
          <w:p w14:paraId="7ED6005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72D7042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ddply(Stable, .variables = "Grade",</w:t>
            </w:r>
          </w:p>
          <w:p w14:paraId="3DC75F8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.fun = function(df)</w:t>
            </w:r>
          </w:p>
          <w:p w14:paraId="24A9892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{QC_Lines(data = Stable$Grade, method = "XmR")})</w:t>
            </w:r>
          </w:p>
          <w:p w14:paraId="16FF6A5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xBar_one_LCL     mean xBar_one_UCL mR_LCL        mR   mR_UCL     sigma</w:t>
            </w:r>
          </w:p>
          <w:p w14:paraId="5F9F8F4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1     2     1.232121 3.166667     5.101212      0 0.7272727 2.376727 0.6448485</w:t>
            </w:r>
          </w:p>
          <w:p w14:paraId="07478FE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2     3     1.232121 3.166667     5.101212      0 0.7272727 2.376727 0.6448485</w:t>
            </w:r>
          </w:p>
          <w:p w14:paraId="5F692C5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3     4     1.232121 3.166667     5.101212      0 0.7272727 2.376727 0.6448485</w:t>
            </w:r>
          </w:p>
          <w:p w14:paraId="60D817F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5D1C6EAB"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ddply(Declining, .variables = "Grade",</w:t>
            </w:r>
          </w:p>
          <w:p w14:paraId="26CE6D5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.fun = function(df)</w:t>
            </w:r>
          </w:p>
          <w:p w14:paraId="5845669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{QC_Lines(data = Declining$Grade, method = "XmR")})</w:t>
            </w:r>
          </w:p>
          <w:p w14:paraId="797C98D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xBar_one_LCL     mean xBar_one_UCL mR_LCL        mR   mR_UCL     sigma</w:t>
            </w:r>
          </w:p>
          <w:p w14:paraId="3C00A44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1     1     1.215758 2.666667     4.117576      0 0.5454545 1.782545 0.4836364</w:t>
            </w:r>
          </w:p>
          <w:p w14:paraId="7FAC3EB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2     2     1.215758 2.666667     4.117576      0 0.5454545 1.782545 0.4836364</w:t>
            </w:r>
          </w:p>
          <w:p w14:paraId="0DEDFDE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3     3     1.215758 2.666667     4.117576      0 0.5454545 1.782545 0.4836364</w:t>
            </w:r>
          </w:p>
          <w:p w14:paraId="7E31FBC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4     4     1.215758 2.666667     4.117576      0 0.5454545 1.782545 0.4836364</w:t>
            </w:r>
          </w:p>
          <w:p w14:paraId="5E93F27A" w14:textId="77777777" w:rsidR="0078276D" w:rsidRPr="0078276D" w:rsidRDefault="0078276D" w:rsidP="0078276D">
            <w:pPr>
              <w:spacing w:after="0" w:line="240" w:lineRule="auto"/>
              <w:rPr>
                <w:rFonts w:ascii="Times New Roman" w:eastAsia="Times New Roman" w:hAnsi="Times New Roman" w:cs="Times New Roman"/>
                <w:sz w:val="24"/>
                <w:szCs w:val="24"/>
              </w:rPr>
            </w:pPr>
          </w:p>
        </w:tc>
      </w:tr>
      <w:tr w:rsidR="0078276D" w:rsidRPr="0078276D" w14:paraId="0B42219C" w14:textId="77777777" w:rsidTr="00A67A2D">
        <w:trPr>
          <w:tblCellSpacing w:w="0" w:type="dxa"/>
        </w:trPr>
        <w:tc>
          <w:tcPr>
            <w:tcW w:w="0" w:type="auto"/>
            <w:shd w:val="clear" w:color="auto" w:fill="FFFFFF"/>
            <w:hideMark/>
          </w:tcPr>
          <w:p w14:paraId="22D61DCE" w14:textId="77777777" w:rsidR="0078276D" w:rsidRPr="0078276D" w:rsidRDefault="0078276D" w:rsidP="0078276D">
            <w:pPr>
              <w:spacing w:after="0" w:line="240" w:lineRule="auto"/>
              <w:rPr>
                <w:rFonts w:ascii="Times New Roman" w:eastAsia="Times New Roman" w:hAnsi="Times New Roman" w:cs="Times New Roman"/>
                <w:sz w:val="20"/>
                <w:szCs w:val="20"/>
              </w:rPr>
            </w:pPr>
          </w:p>
        </w:tc>
      </w:tr>
      <w:tr w:rsidR="0078276D" w:rsidRPr="0078276D" w14:paraId="29108D03" w14:textId="77777777" w:rsidTr="00A67A2D">
        <w:trPr>
          <w:tblCellSpacing w:w="0" w:type="dxa"/>
        </w:trPr>
        <w:tc>
          <w:tcPr>
            <w:tcW w:w="0" w:type="auto"/>
            <w:shd w:val="clear" w:color="auto" w:fill="FFFFFF"/>
            <w:hideMark/>
          </w:tcPr>
          <w:tbl>
            <w:tblPr>
              <w:tblW w:w="19025" w:type="dxa"/>
              <w:tblCellSpacing w:w="0" w:type="dxa"/>
              <w:tblCellMar>
                <w:left w:w="0" w:type="dxa"/>
                <w:right w:w="0" w:type="dxa"/>
              </w:tblCellMar>
              <w:tblLook w:val="04A0" w:firstRow="1" w:lastRow="0" w:firstColumn="1" w:lastColumn="0" w:noHBand="0" w:noVBand="1"/>
            </w:tblPr>
            <w:tblGrid>
              <w:gridCol w:w="19025"/>
            </w:tblGrid>
            <w:tr w:rsidR="0078276D" w:rsidRPr="0078276D" w14:paraId="1AB0CD81" w14:textId="77777777">
              <w:trPr>
                <w:tblCellSpacing w:w="0" w:type="dxa"/>
              </w:trPr>
              <w:tc>
                <w:tcPr>
                  <w:tcW w:w="15" w:type="dxa"/>
                  <w:hideMark/>
                </w:tcPr>
                <w:p w14:paraId="031012E0" w14:textId="77777777" w:rsidR="0078276D" w:rsidRPr="0078276D" w:rsidRDefault="0078276D" w:rsidP="0078276D">
                  <w:pPr>
                    <w:spacing w:after="0" w:line="240" w:lineRule="auto"/>
                    <w:rPr>
                      <w:rFonts w:ascii="Lucida Console" w:eastAsia="Times New Roman" w:hAnsi="Lucida Console" w:cs="Times New Roman"/>
                      <w:color w:val="0000FF"/>
                      <w:sz w:val="24"/>
                      <w:szCs w:val="24"/>
                    </w:rPr>
                  </w:pPr>
                  <w:r w:rsidRPr="0078276D">
                    <w:rPr>
                      <w:rFonts w:ascii="Lucida Console" w:eastAsia="Times New Roman" w:hAnsi="Lucida Console" w:cs="Times New Roman"/>
                      <w:color w:val="0000FF"/>
                      <w:sz w:val="24"/>
                      <w:szCs w:val="24"/>
                    </w:rPr>
                    <w:t>&gt;</w:t>
                  </w:r>
                </w:p>
              </w:tc>
            </w:tr>
          </w:tbl>
          <w:p w14:paraId="0BC89533" w14:textId="77777777" w:rsidR="0078276D" w:rsidRPr="0078276D" w:rsidRDefault="0078276D" w:rsidP="0078276D">
            <w:pPr>
              <w:spacing w:after="0" w:line="240" w:lineRule="auto"/>
              <w:rPr>
                <w:rFonts w:ascii="Lucida Console" w:eastAsia="Times New Roman" w:hAnsi="Lucida Console" w:cs="Times New Roman"/>
                <w:color w:val="000000"/>
                <w:sz w:val="24"/>
                <w:szCs w:val="24"/>
              </w:rPr>
            </w:pPr>
          </w:p>
        </w:tc>
      </w:tr>
      <w:tr w:rsidR="00A67A2D" w:rsidRPr="00A67A2D" w14:paraId="46D8FFA2" w14:textId="77777777" w:rsidTr="00A67A2D">
        <w:trPr>
          <w:tblCellSpacing w:w="0" w:type="dxa"/>
        </w:trPr>
        <w:tc>
          <w:tcPr>
            <w:tcW w:w="0" w:type="auto"/>
            <w:shd w:val="clear" w:color="auto" w:fill="FFFFFF"/>
            <w:hideMark/>
          </w:tcPr>
          <w:p w14:paraId="066DAF6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#LINEAR MODELS FOR CLUSTERS ####</w:t>
            </w:r>
          </w:p>
          <w:p w14:paraId="38EE77E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#Isolate 3 clusters into different datasets</w:t>
            </w:r>
          </w:p>
          <w:p w14:paraId="2F7BAE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ExcellentSchools &lt;- Performance %&gt;%</w:t>
            </w:r>
          </w:p>
          <w:p w14:paraId="36EE5B1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filter(AverageGrade==4)</w:t>
            </w:r>
          </w:p>
          <w:p w14:paraId="7129996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DecliningSchools &lt;- Performance %&gt;%</w:t>
            </w:r>
          </w:p>
          <w:p w14:paraId="63EE337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filter(EvaluationType=="Declining")</w:t>
            </w:r>
          </w:p>
          <w:p w14:paraId="443A626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AllOtherSchools &lt;- Performance %&gt;%</w:t>
            </w:r>
          </w:p>
          <w:p w14:paraId="0EDD1BE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filter(!(AverageGrade==4 | EvaluationType=="Declining"))</w:t>
            </w:r>
          </w:p>
          <w:p w14:paraId="538324C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#Clean datasets to retain only columns to be used for linear models</w:t>
            </w:r>
          </w:p>
          <w:p w14:paraId="692706A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CleanforLM &lt;- function(df){</w:t>
            </w:r>
          </w:p>
          <w:p w14:paraId="1936905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removethiscolumns &lt;- c(1:2,4,7,9:19,24:29)</w:t>
            </w:r>
          </w:p>
          <w:p w14:paraId="5D4BBC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df &lt;- df[,-removethiscolumns]</w:t>
            </w:r>
          </w:p>
          <w:p w14:paraId="3D925B1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return(df)</w:t>
            </w:r>
          </w:p>
          <w:p w14:paraId="32BC7E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w:t>
            </w:r>
          </w:p>
          <w:p w14:paraId="0454BB7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ExcellentSchoolsforLM &lt;- CleanforLM(ExcellentSchools)</w:t>
            </w:r>
          </w:p>
          <w:p w14:paraId="41A7BCE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DecliningSchoolsforLM &lt;- CleanforLM(DecliningSchools)</w:t>
            </w:r>
          </w:p>
          <w:p w14:paraId="5B070ED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AllOtherSchoolsforLM &lt;- CleanforLM(AllOtherSchools)</w:t>
            </w:r>
          </w:p>
          <w:p w14:paraId="38D0F99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#create linear models</w:t>
            </w:r>
          </w:p>
          <w:p w14:paraId="4402F0A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names(ExcellentSchoolsforLM) &lt;- make.names(names(ExcellentSchoolsforLM))</w:t>
            </w:r>
          </w:p>
          <w:p w14:paraId="3FD6899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ExcellentSchools_LinearModel &lt;- lm(X2019 ~ Charter + Income + Percent_Econ_Disadv + </w:t>
            </w:r>
          </w:p>
          <w:p w14:paraId="40B7F414"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Percent_Minority + Region + Students + TitleI, </w:t>
            </w:r>
          </w:p>
          <w:p w14:paraId="246825D1" w14:textId="19327B7C"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data=ExcellentSchoolsforLM)</w:t>
            </w:r>
          </w:p>
          <w:p w14:paraId="4A7F87D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summary(ExcellentSchools_LinearModel)</w:t>
            </w:r>
          </w:p>
          <w:p w14:paraId="198BE0F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641EF4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4A8502D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lm(formula = X2019 ~ Charter + Income + Percent_Econ_Disadv + </w:t>
            </w:r>
          </w:p>
          <w:p w14:paraId="6BCB6EC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Percent_Minority + Region + Students + TitleI, data = ExcellentSchoolsforLM)</w:t>
            </w:r>
          </w:p>
          <w:p w14:paraId="76651B8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FDF2C5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4FB5EFE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11C093D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-4.873e-15 -6.640e-17 -3.700e-18  9.780e-17  5.835e-16 </w:t>
            </w:r>
          </w:p>
          <w:p w14:paraId="23F521D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E1FCA1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7498826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19D0D1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4.000e+00  2.150e-16  1.861e+16  &lt; 2e-16 ***</w:t>
            </w:r>
          </w:p>
          <w:p w14:paraId="7AFCAC2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CharterYES           7.255e-18  1.468e-16  4.900e-02  0.96065    </w:t>
            </w:r>
          </w:p>
          <w:p w14:paraId="4A647BE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Income               4.983e-19  1.050e-18  4.750e-01  0.63575    </w:t>
            </w:r>
          </w:p>
          <w:p w14:paraId="0BF227F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Percent_Econ_Disadv  7.300e-18  2.926e-18  2.495e+00  0.01366 *  </w:t>
            </w:r>
          </w:p>
          <w:p w14:paraId="63F3B01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Percent_Minority    -2.083e-18  1.915e-18 -1.088e+00  0.27849    </w:t>
            </w:r>
          </w:p>
          <w:p w14:paraId="16B6D37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RegionRegion_2      -3.538e-16  1.569e-16 -2.254e+00  0.02560 *  </w:t>
            </w:r>
          </w:p>
          <w:p w14:paraId="7EDA90A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RegionRegion_3      -3.804e-17  1.650e-16 -2.310e-01  0.81794    </w:t>
            </w:r>
          </w:p>
          <w:p w14:paraId="21EB76F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RegionRegion_4      -3.621e-17  1.291e-16 -2.800e-01  0.77949    </w:t>
            </w:r>
          </w:p>
          <w:p w14:paraId="61407D2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RegionRegion_5       2.379e-17  1.245e-16  1.910e-01  0.84870    </w:t>
            </w:r>
          </w:p>
          <w:p w14:paraId="020F538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Students            -5.807e-20  1.946e-19 -2.980e-01  0.76585    </w:t>
            </w:r>
          </w:p>
          <w:p w14:paraId="210471F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TitleIYES           -4.982e-16  1.505e-16 -3.311e+00  0.00116 ** </w:t>
            </w:r>
          </w:p>
          <w:p w14:paraId="4295816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7C92276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0DFDA1B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63185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4.256e-16 on 153 degrees of freedom</w:t>
            </w:r>
          </w:p>
          <w:p w14:paraId="44CD1DC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0.4606,</w:t>
            </w:r>
            <w:r w:rsidRPr="00A67A2D">
              <w:rPr>
                <w:rFonts w:ascii="Lucida Console" w:eastAsia="Times New Roman" w:hAnsi="Lucida Console" w:cs="Courier New"/>
                <w:color w:val="000000"/>
                <w:sz w:val="20"/>
                <w:szCs w:val="20"/>
                <w:bdr w:val="none" w:sz="0" w:space="0" w:color="auto" w:frame="1"/>
              </w:rPr>
              <w:tab/>
              <w:t xml:space="preserve">Adjusted R-squared:  0.4254 </w:t>
            </w:r>
          </w:p>
          <w:p w14:paraId="0BFD210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13.07 on 10 and 153 DF,  p-value: 2.4e-16</w:t>
            </w:r>
          </w:p>
          <w:p w14:paraId="08E813E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A507E6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Warning message:</w:t>
            </w:r>
          </w:p>
          <w:p w14:paraId="0D0D139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In summary.lm(ExcellentSchools_LinearModel) :</w:t>
            </w:r>
          </w:p>
          <w:p w14:paraId="49B4BB0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 xml:space="preserve">  essentially perfect fit: summary may be unreliable</w:t>
            </w:r>
          </w:p>
          <w:p w14:paraId="3578DAF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7874BEC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names(DecliningSchoolsforLM) &lt;- make.names(names(DecliningSchoolsforLM))</w:t>
            </w:r>
          </w:p>
          <w:p w14:paraId="31C8712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DecliningSchools_LinearModel &lt;- lm(X2019 ~ Charter + Income + Percent_Econ_Disadv + </w:t>
            </w:r>
          </w:p>
          <w:p w14:paraId="7256CC1D"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Percent_Minority + Region + Students + TitleI, </w:t>
            </w:r>
          </w:p>
          <w:p w14:paraId="71A8AA5E" w14:textId="6C1B674C"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data=DecliningSchoolsforLM)</w:t>
            </w:r>
          </w:p>
          <w:p w14:paraId="6E9CDED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summary(DecliningSchools_LinearModel)</w:t>
            </w:r>
          </w:p>
          <w:p w14:paraId="131EDB4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1CE99D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0DF0BAA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lm(formula = X2019 ~ Charter + Income + Percent_Econ_Disadv + </w:t>
            </w:r>
          </w:p>
          <w:p w14:paraId="6735619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Percent_Minority + Region + Students + TitleI, data = DecliningSchoolsforLM)</w:t>
            </w:r>
          </w:p>
          <w:p w14:paraId="05ED14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329F3A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2B753A5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4B4AF79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-1.37930 -0.42939  0.04858  0.35562  1.79349 </w:t>
            </w:r>
          </w:p>
          <w:p w14:paraId="16091E3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6DA07D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256AA7D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07B6489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4.048e+00  5.543e-01   7.303 4.24e-11 ***</w:t>
            </w:r>
          </w:p>
          <w:p w14:paraId="770C708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CharterYES           4.698e-01  3.929e-01   1.196 0.234387    </w:t>
            </w:r>
          </w:p>
          <w:p w14:paraId="3345951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Income               1.688e-03  3.192e-03   0.529 0.597972    </w:t>
            </w:r>
          </w:p>
          <w:p w14:paraId="0F74F6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Percent_Econ_Disadv -1.872e-02  5.029e-03  -3.723 0.000309 ***</w:t>
            </w:r>
          </w:p>
          <w:p w14:paraId="151BF5F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Percent_Minority     3.950e-03  3.315e-03   1.191 0.235975    </w:t>
            </w:r>
          </w:p>
          <w:p w14:paraId="6CB72C8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RegionRegion_2       1.747e-01  3.871e-01   0.451 0.652619    </w:t>
            </w:r>
          </w:p>
          <w:p w14:paraId="4A348BF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RegionRegion_3      -5.343e-01  3.829e-01  -1.395 0.165637    </w:t>
            </w:r>
          </w:p>
          <w:p w14:paraId="5CEB4B7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RegionRegion_4      -2.587e-01  3.584e-01  -0.722 0.471865    </w:t>
            </w:r>
          </w:p>
          <w:p w14:paraId="49BA026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RegionRegion_5       7.382e-02  3.508e-01   0.210 0.833725    </w:t>
            </w:r>
          </w:p>
          <w:p w14:paraId="7FFBB0F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Students            -5.731e-05  2.772e-04  -0.207 0.836612    </w:t>
            </w:r>
          </w:p>
          <w:p w14:paraId="75BFE0D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TitleIYES           -2.707e-01  2.194e-01  -1.233 0.219955    </w:t>
            </w:r>
          </w:p>
          <w:p w14:paraId="5D22A44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150411F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58327EC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436AC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0.649 on 113 degrees of freedom</w:t>
            </w:r>
          </w:p>
          <w:p w14:paraId="60762FE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0.413,</w:t>
            </w:r>
            <w:r w:rsidRPr="00A67A2D">
              <w:rPr>
                <w:rFonts w:ascii="Lucida Console" w:eastAsia="Times New Roman" w:hAnsi="Lucida Console" w:cs="Courier New"/>
                <w:color w:val="000000"/>
                <w:sz w:val="20"/>
                <w:szCs w:val="20"/>
                <w:bdr w:val="none" w:sz="0" w:space="0" w:color="auto" w:frame="1"/>
              </w:rPr>
              <w:tab/>
              <w:t xml:space="preserve">Adjusted R-squared:  0.3611 </w:t>
            </w:r>
          </w:p>
          <w:p w14:paraId="31196AF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7.951 on 10 and 113 DF,  p-value: 1.375e-09</w:t>
            </w:r>
          </w:p>
          <w:p w14:paraId="3728833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83E520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names(AllOtherSchoolsforLM) &lt;- make.names(names(AllOtherSchoolsforLM))</w:t>
            </w:r>
          </w:p>
          <w:p w14:paraId="79DEE01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AllOtherSchools_LinearModel &lt;- lm(X2019 ~ Charter + Income + Percent_Econ_Disadv + </w:t>
            </w:r>
          </w:p>
          <w:p w14:paraId="0DF87A12"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Percent_Minority + Region + Students + TitleI, </w:t>
            </w:r>
          </w:p>
          <w:p w14:paraId="7646C51D" w14:textId="06E157F8"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data=AllOtherSchoolsforLM)</w:t>
            </w:r>
          </w:p>
          <w:p w14:paraId="1404DAC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summary(AllOtherSchools_LinearModel)</w:t>
            </w:r>
          </w:p>
          <w:p w14:paraId="1948E34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C43C10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6E5035A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lm(formula = X2019 ~ Charter + Income + Percent_Econ_Disadv + </w:t>
            </w:r>
          </w:p>
          <w:p w14:paraId="16263B6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Percent_Minority + Region + Students + TitleI, data = AllOtherSchoolsforLM)</w:t>
            </w:r>
          </w:p>
          <w:p w14:paraId="53C1B70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9988FB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7CCE547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128A61A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-2.27265 -0.44052 -0.06868  0.51357  2.05142 </w:t>
            </w:r>
          </w:p>
          <w:p w14:paraId="61D0D4A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37BD39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6071A43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02B5DA0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4.5400649  0.1512158  30.024  &lt; 2e-16 ***</w:t>
            </w:r>
          </w:p>
          <w:p w14:paraId="157AF92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CharterYES           0.3788368  0.1498855   2.528 0.011611 *  </w:t>
            </w:r>
          </w:p>
          <w:p w14:paraId="29B5B54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Income               0.0021239  0.0006100   3.482 0.000515 ***</w:t>
            </w:r>
          </w:p>
          <w:p w14:paraId="3AF90AD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Percent_Econ_Disadv -0.0215686  0.0016721 -12.899  &lt; 2e-16 ***</w:t>
            </w:r>
          </w:p>
          <w:p w14:paraId="7F209E1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Percent_Minority    -0.0038362  0.0010835  -3.541 0.000414 ***</w:t>
            </w:r>
          </w:p>
          <w:p w14:paraId="215E7C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RegionRegion_2       0.0199533  0.1027190   0.194 0.846011    </w:t>
            </w:r>
          </w:p>
          <w:p w14:paraId="40CCBD7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RegionRegion_3      -0.0985030  0.0907504  -1.085 0.277943    </w:t>
            </w:r>
          </w:p>
          <w:p w14:paraId="098CDF3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RegionRegion_4      -0.2284377  0.0839970  -2.720 0.006628 ** </w:t>
            </w:r>
          </w:p>
          <w:p w14:paraId="7C5BECC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RegionRegion_5       0.1785451  0.0866085   2.062 0.039462 *  </w:t>
            </w:r>
          </w:p>
          <w:p w14:paraId="6D98CB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Students             0.0001606  0.0001064   1.509 0.131573    </w:t>
            </w:r>
          </w:p>
          <w:p w14:paraId="19BEACE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TitleIYES           -0.0546862  0.0781521  -0.700 0.484221    </w:t>
            </w:r>
          </w:p>
          <w:p w14:paraId="42FB754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43CF057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7810F2C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D3DB81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0.7194 on 1239 degrees of freedom</w:t>
            </w:r>
          </w:p>
          <w:p w14:paraId="03CD473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0.4042,</w:t>
            </w:r>
            <w:r w:rsidRPr="00A67A2D">
              <w:rPr>
                <w:rFonts w:ascii="Lucida Console" w:eastAsia="Times New Roman" w:hAnsi="Lucida Console" w:cs="Courier New"/>
                <w:color w:val="000000"/>
                <w:sz w:val="20"/>
                <w:szCs w:val="20"/>
                <w:bdr w:val="none" w:sz="0" w:space="0" w:color="auto" w:frame="1"/>
              </w:rPr>
              <w:tab/>
              <w:t xml:space="preserve">Adjusted R-squared:  0.3994 </w:t>
            </w:r>
          </w:p>
          <w:p w14:paraId="7531ED8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84.06 on 10 and 1239 DF,  p-value: &lt; 2.2e-16</w:t>
            </w:r>
          </w:p>
          <w:p w14:paraId="1772717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C77D43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3C14669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#Linear Model for all Schools</w:t>
            </w:r>
          </w:p>
          <w:p w14:paraId="75AFB1C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AllSchools_LM &lt;- CleanforLM(Performance)</w:t>
            </w:r>
          </w:p>
          <w:p w14:paraId="7044D93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names(AllSchools_LM) &lt;- make.names(names(AllSchools_LM))</w:t>
            </w:r>
          </w:p>
          <w:p w14:paraId="2B5D4752"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AllSchools_LinearModel &lt;- lm(X2019 ~ Charter + Income + Percent_Econ_Disadv + </w:t>
            </w:r>
          </w:p>
          <w:p w14:paraId="1C4EFC5D" w14:textId="106FC821"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Percent_Minority + Region + Students + TitleI, data=AllSchools_LM)</w:t>
            </w:r>
          </w:p>
          <w:p w14:paraId="1D3431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summary(AllSchools_LinearModel)</w:t>
            </w:r>
          </w:p>
          <w:p w14:paraId="76566B6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C62B46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21B045A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lm(formula = X2019 ~ Charter + Income + Percent_Econ_Disadv + </w:t>
            </w:r>
          </w:p>
          <w:p w14:paraId="026D47A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Percent_Minority + Region + Students + TitleI, data = AllSchools_LM)</w:t>
            </w:r>
          </w:p>
          <w:p w14:paraId="3563852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5F8D43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75F1E35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5BAABA7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-2.32292 -0.42301 -0.07304  0.47988  1.98856 </w:t>
            </w:r>
          </w:p>
          <w:p w14:paraId="3FC08D3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8F59D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61B42EE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5878DEF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4.515e+00  1.251e-01  36.078  &lt; 2e-16 ***</w:t>
            </w:r>
          </w:p>
          <w:p w14:paraId="300E6B4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CharterYES           3.935e-01  1.163e-01   3.384 0.000733 ***</w:t>
            </w:r>
          </w:p>
          <w:p w14:paraId="3436F39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Income               1.723e-03  5.472e-04   3.149 0.001669 ** </w:t>
            </w:r>
          </w:p>
          <w:p w14:paraId="3B2C9FE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Percent_Econ_Disadv -2.040e-02  1.376e-03 -14.826  &lt; 2e-16 ***</w:t>
            </w:r>
          </w:p>
          <w:p w14:paraId="3A005BC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Percent_Minority    -3.194e-03  9.439e-04  -3.383 0.000734 ***</w:t>
            </w:r>
          </w:p>
          <w:p w14:paraId="3ACCE35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RegionRegion_2       5.707e-03  8.968e-02   0.064 0.949263    </w:t>
            </w:r>
          </w:p>
          <w:p w14:paraId="613A4D7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RegionRegion_3      -1.306e-01  8.055e-02  -1.621 0.105194    </w:t>
            </w:r>
          </w:p>
          <w:p w14:paraId="14BB4F7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RegionRegion_4      -2.233e-01  7.382e-02  -3.025 0.002527 ** </w:t>
            </w:r>
          </w:p>
          <w:p w14:paraId="70E42B4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RegionRegion_5       1.622e-01  7.517e-02   2.157 0.031133 *  </w:t>
            </w:r>
          </w:p>
          <w:p w14:paraId="7C5DDCB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Students             7.545e-05  9.169e-05   0.823 0.410694    </w:t>
            </w:r>
          </w:p>
          <w:p w14:paraId="37EA790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TitleIYES           -8.909e-02  6.839e-02  -1.303 0.192897    </w:t>
            </w:r>
          </w:p>
          <w:p w14:paraId="393111A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2A7FEC6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089DA52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2D5B2A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0.6978 on 1527 degrees of freedom</w:t>
            </w:r>
          </w:p>
          <w:p w14:paraId="7B341A5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0.4722,</w:t>
            </w:r>
            <w:r w:rsidRPr="00A67A2D">
              <w:rPr>
                <w:rFonts w:ascii="Lucida Console" w:eastAsia="Times New Roman" w:hAnsi="Lucida Console" w:cs="Courier New"/>
                <w:color w:val="000000"/>
                <w:sz w:val="20"/>
                <w:szCs w:val="20"/>
                <w:bdr w:val="none" w:sz="0" w:space="0" w:color="auto" w:frame="1"/>
              </w:rPr>
              <w:tab/>
              <w:t xml:space="preserve">Adjusted R-squared:  0.4687 </w:t>
            </w:r>
          </w:p>
          <w:p w14:paraId="18E4769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136.6 on 10 and 1527 DF,  p-value: &lt; 2.2e-16</w:t>
            </w:r>
          </w:p>
          <w:p w14:paraId="0FA6752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FE9C53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10824F47"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#Models for 3 clusters only using significant variables from above results (except </w:t>
            </w:r>
          </w:p>
          <w:p w14:paraId="463EC915" w14:textId="3485EA82"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Region since it's a 5-level factor)</w:t>
            </w:r>
          </w:p>
          <w:p w14:paraId="04867199"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ExcellentSchools_LinearModel_sigonly &lt;- lm(X2019 ~ Percent_Econ_Disadv + TitleI, </w:t>
            </w:r>
          </w:p>
          <w:p w14:paraId="71B51433" w14:textId="7228064B"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data=ExcellentSchoolsforLM)</w:t>
            </w:r>
          </w:p>
          <w:p w14:paraId="4AD4E61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summary(ExcellentSchools_LinearModel_sigonly)</w:t>
            </w:r>
          </w:p>
          <w:p w14:paraId="648C84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DB5DC8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44D9E82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lm(formula = X2019 ~ Percent_Econ_Disadv + TitleI, data = ExcellentSchoolsforLM)</w:t>
            </w:r>
          </w:p>
          <w:p w14:paraId="76AC1A8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382784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7F4CD6F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41E0A5A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-5.161e-15 -5.110e-17  2.790e-17  9.750e-17  4.848e-16 </w:t>
            </w:r>
          </w:p>
          <w:p w14:paraId="623F569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2EB0DF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7E84A94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425E169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4.000e+00  8.193e-17  4.882e+16  &lt; 2e-16 ***</w:t>
            </w:r>
          </w:p>
          <w:p w14:paraId="2E95F2A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Percent_Econ_Disadv  7.330e-18  2.487e-18  2.948e+00 0.003677 ** </w:t>
            </w:r>
          </w:p>
          <w:p w14:paraId="498BC3C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TitleIYES           -5.654e-16  1.445e-16 -3.914e+00 0.000134 ***</w:t>
            </w:r>
          </w:p>
          <w:p w14:paraId="11E320A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5167B12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120512B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7ACE57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4.27e-16 on 161 degrees of freedom</w:t>
            </w:r>
          </w:p>
          <w:p w14:paraId="6EEC6D1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0.5101,</w:t>
            </w:r>
            <w:r w:rsidRPr="00A67A2D">
              <w:rPr>
                <w:rFonts w:ascii="Lucida Console" w:eastAsia="Times New Roman" w:hAnsi="Lucida Console" w:cs="Courier New"/>
                <w:color w:val="000000"/>
                <w:sz w:val="20"/>
                <w:szCs w:val="20"/>
                <w:bdr w:val="none" w:sz="0" w:space="0" w:color="auto" w:frame="1"/>
              </w:rPr>
              <w:tab/>
              <w:t xml:space="preserve">Adjusted R-squared:  0.5041 </w:t>
            </w:r>
          </w:p>
          <w:p w14:paraId="7F21B0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83.83 on 2 and 161 DF,  p-value: &lt; 2.2e-16</w:t>
            </w:r>
          </w:p>
          <w:p w14:paraId="4A893B3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DB249A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Warning message:</w:t>
            </w:r>
          </w:p>
          <w:p w14:paraId="0BBFA7B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In summary.lm(ExcellentSchools_LinearModel_sigonly) :</w:t>
            </w:r>
          </w:p>
          <w:p w14:paraId="5291E57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 xml:space="preserve">  essentially perfect fit: summary may be unreliable</w:t>
            </w:r>
          </w:p>
          <w:p w14:paraId="421D7CE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5D109C12"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DecliningSchools_LinearModel_sigonly &lt;- lm(X2019 ~ Percent_Econ_Disadv, </w:t>
            </w:r>
          </w:p>
          <w:p w14:paraId="004D3589" w14:textId="34C0A1EC"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data=DecliningSchoolsforLM)</w:t>
            </w:r>
          </w:p>
          <w:p w14:paraId="2D0B822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summary(DecliningSchools_LinearModel_sigonly)</w:t>
            </w:r>
          </w:p>
          <w:p w14:paraId="2D8D645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44F591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1319880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lm(formula = X2019 ~ Percent_Econ_Disadv, data = DecliningSchoolsforLM)</w:t>
            </w:r>
          </w:p>
          <w:p w14:paraId="5583F84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2D90BD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1BA92D7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44415A8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-1.3956 -0.4842 -0.1062  0.4284  1.6897 </w:t>
            </w:r>
          </w:p>
          <w:p w14:paraId="1A3B17B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80A323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6A35DE5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2F9FB8C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4.348601   0.223617  19.447  &lt; 2e-16 ***</w:t>
            </w:r>
          </w:p>
          <w:p w14:paraId="1D815A5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Percent_Econ_Disadv -0.022423   0.002891  -7.757 2.95e-12 ***</w:t>
            </w:r>
          </w:p>
          <w:p w14:paraId="06740C4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2D07FAF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263413F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6EF186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0.6672 on 122 degrees of freedom</w:t>
            </w:r>
          </w:p>
          <w:p w14:paraId="0D88760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0.3303,</w:t>
            </w:r>
            <w:r w:rsidRPr="00A67A2D">
              <w:rPr>
                <w:rFonts w:ascii="Lucida Console" w:eastAsia="Times New Roman" w:hAnsi="Lucida Console" w:cs="Courier New"/>
                <w:color w:val="000000"/>
                <w:sz w:val="20"/>
                <w:szCs w:val="20"/>
                <w:bdr w:val="none" w:sz="0" w:space="0" w:color="auto" w:frame="1"/>
              </w:rPr>
              <w:tab/>
              <w:t xml:space="preserve">Adjusted R-squared:  0.3248 </w:t>
            </w:r>
          </w:p>
          <w:p w14:paraId="4723892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60.17 on 1 and 122 DF,  p-value: 2.953e-12</w:t>
            </w:r>
          </w:p>
          <w:p w14:paraId="3951B55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EA6EDC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79FE990B"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AllOtherSchools_LinearModel_sigonly &lt;- lm(X2019 ~ Charter + Income + </w:t>
            </w:r>
          </w:p>
          <w:p w14:paraId="34FD9C7A" w14:textId="6140475D"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Percent_Econ_Disadv + Percent_Minority, data=AllOtherSchoolsforLM)</w:t>
            </w:r>
          </w:p>
          <w:p w14:paraId="0068C75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summary(AllOtherSchools_LinearModel_sigonly)</w:t>
            </w:r>
          </w:p>
          <w:p w14:paraId="4EB4385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2E20C0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64F3D65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lm(formula = X2019 ~ Charter + Income + Percent_Econ_Disadv + </w:t>
            </w:r>
          </w:p>
          <w:p w14:paraId="797275D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Percent_Minority, data = AllOtherSchoolsforLM)</w:t>
            </w:r>
          </w:p>
          <w:p w14:paraId="371F6F5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BFFBD0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2D031C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6B755A0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-2.2412 -0.4007 -0.1573  0.5742  1.8578 </w:t>
            </w:r>
          </w:p>
          <w:p w14:paraId="100B080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23E927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0586788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Pr(&gt;|t|)    </w:t>
            </w:r>
          </w:p>
          <w:p w14:paraId="12CA0EC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(Intercept)          4.6288374  0.1052271  43.989  &lt; 2e-16 ***</w:t>
            </w:r>
          </w:p>
          <w:p w14:paraId="6CA5FCA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CharterYES           0.3400559  0.1524703   2.230 0.025905 *  </w:t>
            </w:r>
          </w:p>
          <w:p w14:paraId="36DA5F0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Income               0.0022347  0.0006167   3.624 0.000302 ***</w:t>
            </w:r>
          </w:p>
          <w:p w14:paraId="727C204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Percent_Econ_Disadv -0.0239391  0.0011897 -20.122  &lt; 2e-16 ***</w:t>
            </w:r>
          </w:p>
          <w:p w14:paraId="1EEE247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Percent_Minority    -0.0016759  0.0009174  -1.827 0.067964 .  </w:t>
            </w:r>
          </w:p>
          <w:p w14:paraId="30FAEF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25C9D45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Signif. codes:  0 ‘***’ 0.001 ‘**’ 0.01 ‘*’ 0.05 ‘.’ 0.1 ‘ ’ 1</w:t>
            </w:r>
          </w:p>
          <w:p w14:paraId="4AE4815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B43087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0.7362 on 1245 degrees of freedom</w:t>
            </w:r>
          </w:p>
          <w:p w14:paraId="15A80AC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0.3732,</w:t>
            </w:r>
            <w:r w:rsidRPr="00A67A2D">
              <w:rPr>
                <w:rFonts w:ascii="Lucida Console" w:eastAsia="Times New Roman" w:hAnsi="Lucida Console" w:cs="Courier New"/>
                <w:color w:val="000000"/>
                <w:sz w:val="20"/>
                <w:szCs w:val="20"/>
                <w:bdr w:val="none" w:sz="0" w:space="0" w:color="auto" w:frame="1"/>
              </w:rPr>
              <w:tab/>
              <w:t xml:space="preserve">Adjusted R-squared:  0.3712 </w:t>
            </w:r>
          </w:p>
          <w:p w14:paraId="6AB3514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F-statistic: 185.3 on 4 and 1245 DF,  p-value: &lt; 2.2e-16</w:t>
            </w:r>
          </w:p>
          <w:p w14:paraId="7C4320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649C360" w14:textId="77777777" w:rsidR="00A67A2D" w:rsidRPr="00A67A2D" w:rsidRDefault="00A67A2D" w:rsidP="00A67A2D">
            <w:pPr>
              <w:spacing w:after="0" w:line="240" w:lineRule="auto"/>
              <w:rPr>
                <w:rFonts w:ascii="Times New Roman" w:eastAsia="Times New Roman" w:hAnsi="Times New Roman" w:cs="Times New Roman"/>
                <w:sz w:val="24"/>
                <w:szCs w:val="24"/>
              </w:rPr>
            </w:pPr>
          </w:p>
        </w:tc>
      </w:tr>
      <w:tr w:rsidR="00A67A2D" w:rsidRPr="00A67A2D" w14:paraId="10A547DD" w14:textId="77777777" w:rsidTr="00A67A2D">
        <w:trPr>
          <w:tblCellSpacing w:w="0" w:type="dxa"/>
        </w:trPr>
        <w:tc>
          <w:tcPr>
            <w:tcW w:w="0" w:type="auto"/>
            <w:shd w:val="clear" w:color="auto" w:fill="FFFFFF"/>
            <w:hideMark/>
          </w:tcPr>
          <w:p w14:paraId="0DD3C7D1" w14:textId="77777777" w:rsidR="00A67A2D" w:rsidRPr="00A67A2D" w:rsidRDefault="00A67A2D" w:rsidP="00A67A2D">
            <w:pPr>
              <w:spacing w:after="0" w:line="240" w:lineRule="auto"/>
              <w:rPr>
                <w:rFonts w:ascii="Times New Roman" w:eastAsia="Times New Roman" w:hAnsi="Times New Roman" w:cs="Times New Roman"/>
                <w:sz w:val="20"/>
                <w:szCs w:val="20"/>
              </w:rPr>
            </w:pPr>
          </w:p>
        </w:tc>
      </w:tr>
      <w:tr w:rsidR="00A67A2D" w:rsidRPr="00A67A2D" w14:paraId="2F647BB9" w14:textId="77777777" w:rsidTr="00A67A2D">
        <w:trPr>
          <w:tblCellSpacing w:w="0" w:type="dxa"/>
        </w:trPr>
        <w:tc>
          <w:tcPr>
            <w:tcW w:w="0" w:type="auto"/>
            <w:shd w:val="clear" w:color="auto" w:fill="FFFFFF"/>
            <w:hideMark/>
          </w:tcPr>
          <w:tbl>
            <w:tblPr>
              <w:tblW w:w="12725" w:type="dxa"/>
              <w:tblCellSpacing w:w="0" w:type="dxa"/>
              <w:tblCellMar>
                <w:left w:w="0" w:type="dxa"/>
                <w:right w:w="0" w:type="dxa"/>
              </w:tblCellMar>
              <w:tblLook w:val="04A0" w:firstRow="1" w:lastRow="0" w:firstColumn="1" w:lastColumn="0" w:noHBand="0" w:noVBand="1"/>
            </w:tblPr>
            <w:tblGrid>
              <w:gridCol w:w="12725"/>
            </w:tblGrid>
            <w:tr w:rsidR="00A67A2D" w:rsidRPr="00A67A2D" w14:paraId="587A9135" w14:textId="77777777">
              <w:trPr>
                <w:tblCellSpacing w:w="0" w:type="dxa"/>
              </w:trPr>
              <w:tc>
                <w:tcPr>
                  <w:tcW w:w="15" w:type="dxa"/>
                  <w:hideMark/>
                </w:tcPr>
                <w:p w14:paraId="2FC29FD6" w14:textId="77777777" w:rsidR="00A67A2D" w:rsidRPr="00A67A2D" w:rsidRDefault="00A67A2D" w:rsidP="00A67A2D">
                  <w:pPr>
                    <w:spacing w:after="0" w:line="240" w:lineRule="auto"/>
                    <w:rPr>
                      <w:rFonts w:ascii="Lucida Console" w:eastAsia="Times New Roman" w:hAnsi="Lucida Console" w:cs="Times New Roman"/>
                      <w:color w:val="0000FF"/>
                      <w:sz w:val="24"/>
                      <w:szCs w:val="24"/>
                    </w:rPr>
                  </w:pPr>
                  <w:r w:rsidRPr="00A67A2D">
                    <w:rPr>
                      <w:rFonts w:ascii="Lucida Console" w:eastAsia="Times New Roman" w:hAnsi="Lucida Console" w:cs="Times New Roman"/>
                      <w:color w:val="0000FF"/>
                      <w:sz w:val="24"/>
                      <w:szCs w:val="24"/>
                    </w:rPr>
                    <w:t xml:space="preserve">&gt; </w:t>
                  </w:r>
                </w:p>
              </w:tc>
            </w:tr>
          </w:tbl>
          <w:p w14:paraId="71218E7E" w14:textId="77777777" w:rsidR="00A67A2D" w:rsidRPr="00A67A2D" w:rsidRDefault="00A67A2D" w:rsidP="00A67A2D">
            <w:pPr>
              <w:spacing w:after="0" w:line="240" w:lineRule="auto"/>
              <w:rPr>
                <w:rFonts w:ascii="Lucida Console" w:eastAsia="Times New Roman" w:hAnsi="Lucida Console" w:cs="Times New Roman"/>
                <w:color w:val="000000"/>
                <w:sz w:val="24"/>
                <w:szCs w:val="24"/>
              </w:rPr>
            </w:pPr>
          </w:p>
        </w:tc>
      </w:tr>
      <w:tr w:rsidR="00E706CD" w:rsidRPr="00E706CD" w14:paraId="225D5260" w14:textId="77777777" w:rsidTr="00E706CD">
        <w:trPr>
          <w:tblCellSpacing w:w="0" w:type="dxa"/>
        </w:trPr>
        <w:tc>
          <w:tcPr>
            <w:tcW w:w="0" w:type="auto"/>
            <w:shd w:val="clear" w:color="auto" w:fill="FFFFFF"/>
            <w:hideMark/>
          </w:tcPr>
          <w:p w14:paraId="1CCB57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#MACHINE LEARNING FOR PREDICTING GRADES (2019)####</w:t>
            </w:r>
          </w:p>
          <w:p w14:paraId="3FF998C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MLData &lt;- Base[,-c(1:2,4,7,9:19)]</w:t>
            </w:r>
          </w:p>
          <w:p w14:paraId="65662D0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colnames(MLData)[colnames(MLData) == "2019"] &lt;- "Grade"</w:t>
            </w:r>
          </w:p>
          <w:p w14:paraId="1BD97A1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#Convert to Factor</w:t>
            </w:r>
          </w:p>
          <w:p w14:paraId="012DD8C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MLData &lt;- MLData %&gt;%</w:t>
            </w:r>
          </w:p>
          <w:p w14:paraId="56E290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mutate_at(c(1,4:6),factor)</w:t>
            </w:r>
          </w:p>
          <w:p w14:paraId="4CD622A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#Setup test and train data</w:t>
            </w:r>
          </w:p>
          <w:p w14:paraId="4DFB6C9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set.seed(5678)</w:t>
            </w:r>
          </w:p>
          <w:p w14:paraId="4182424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pd &lt;- sample(2,nrow(MLData), replace = TRUE, prob = c(.75,.25))</w:t>
            </w:r>
          </w:p>
          <w:p w14:paraId="3D35CB6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train &lt;- MLData[pd==1,]</w:t>
            </w:r>
          </w:p>
          <w:p w14:paraId="53C902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test &lt;- MLData[pd==2,]</w:t>
            </w:r>
          </w:p>
          <w:p w14:paraId="618286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677B647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#KSVM</w:t>
            </w:r>
          </w:p>
          <w:p w14:paraId="03C9B67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ksvmresults &lt;- ksvm(Grade~., data = train, kernel = "rbfdot",</w:t>
            </w:r>
          </w:p>
          <w:p w14:paraId="6C6ADF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kpar="automatic",C=10, cross=10, prob.model=TRUE)</w:t>
            </w:r>
          </w:p>
          <w:p w14:paraId="5B0883B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ksvmresults</w:t>
            </w:r>
          </w:p>
          <w:p w14:paraId="70B32BC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Support Vector Machine object of class "ksvm" </w:t>
            </w:r>
          </w:p>
          <w:p w14:paraId="24A4232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7E5545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SV type: C-svc  (classification) </w:t>
            </w:r>
          </w:p>
          <w:p w14:paraId="43E0E71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parameter : cost C = 10 </w:t>
            </w:r>
          </w:p>
          <w:p w14:paraId="260E4F9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E1160A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Gaussian Radial Basis kernel function. </w:t>
            </w:r>
          </w:p>
          <w:p w14:paraId="4BB6A57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Hyperparameter : sigma =  0.23085774923009 </w:t>
            </w:r>
          </w:p>
          <w:p w14:paraId="38F781A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A36BED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Number of Support Vectors : 910 </w:t>
            </w:r>
          </w:p>
          <w:p w14:paraId="7142F9C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00BC621" w14:textId="77777777" w:rsidR="00544CD7"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Objective Function Value : -2565.124 -1621.085 -375.5647 -76.0723 -4333.204 -1071.834 </w:t>
            </w:r>
          </w:p>
          <w:p w14:paraId="3175BE7C" w14:textId="3742282B"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-117.1747 -1357.907 -118.254 -115.6979 </w:t>
            </w:r>
          </w:p>
          <w:p w14:paraId="0D19578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Training error : 0.313609 </w:t>
            </w:r>
          </w:p>
          <w:p w14:paraId="203F2C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Cross validation error : 0.425167 </w:t>
            </w:r>
          </w:p>
          <w:p w14:paraId="32A7C4F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Probability model included. </w:t>
            </w:r>
          </w:p>
          <w:p w14:paraId="693C0C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3FBA486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confusionMatrix(predict(ksvmresults,train),train$Grade)</w:t>
            </w:r>
          </w:p>
          <w:p w14:paraId="68776B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4870A5D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498072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7757EE6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363152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302  40  10   0   0</w:t>
            </w:r>
          </w:p>
          <w:p w14:paraId="0B2F6AB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34 147  42   2   0</w:t>
            </w:r>
          </w:p>
          <w:p w14:paraId="351C9C8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35 140 355  62   6</w:t>
            </w:r>
          </w:p>
          <w:p w14:paraId="25ADE8E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8   0</w:t>
            </w:r>
          </w:p>
          <w:p w14:paraId="1BCC6AB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0C26B9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4B7DC4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C8AF43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9C90E4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0.6864          </w:t>
            </w:r>
          </w:p>
          <w:p w14:paraId="113550C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(0.6591, 0.7128)</w:t>
            </w:r>
          </w:p>
          <w:p w14:paraId="456972E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0.344           </w:t>
            </w:r>
          </w:p>
          <w:p w14:paraId="79691A9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&lt; 2.2e-16       </w:t>
            </w:r>
          </w:p>
          <w:p w14:paraId="502E38E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184996D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0.5387          </w:t>
            </w:r>
          </w:p>
          <w:p w14:paraId="5A2B796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0DE89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0445C0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2EE99A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168922B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6057CC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3B91CFC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0.8140   0.4495   0.8722 0.111111 0.000000</w:t>
            </w:r>
          </w:p>
          <w:p w14:paraId="63DC5F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0.9384   0.9089   0.6869 1.000000 1.000000</w:t>
            </w:r>
          </w:p>
          <w:p w14:paraId="1843E98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0.8580   0.6533   0.5936 1.000000      NaN</w:t>
            </w:r>
          </w:p>
          <w:p w14:paraId="006298F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0.9170   0.8121   0.9111 0.945532 0.994928</w:t>
            </w:r>
          </w:p>
          <w:p w14:paraId="6193FD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0.3136   0.2764   0.3440 0.060862 0.005072</w:t>
            </w:r>
          </w:p>
          <w:p w14:paraId="0572C35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0.2553   0.1243   0.3001 0.006762 0.000000</w:t>
            </w:r>
          </w:p>
          <w:p w14:paraId="1EBBF26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0.2975   0.1902   0.5055 0.006762 0.000000</w:t>
            </w:r>
          </w:p>
          <w:p w14:paraId="2B4E926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0.8762   0.6792   0.7795 0.555556 0.500000</w:t>
            </w:r>
          </w:p>
          <w:p w14:paraId="0052B25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7F8F727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confusionMatrix(predict(ksvmresults,test),test$Grade)</w:t>
            </w:r>
          </w:p>
          <w:p w14:paraId="3D26288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7BEE86C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8B6880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5D8CF2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351F50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75 32  7  0  0</w:t>
            </w:r>
          </w:p>
          <w:p w14:paraId="7A32CF3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14 27 27  1  0</w:t>
            </w:r>
          </w:p>
          <w:p w14:paraId="0A441C2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21 37 90 21  1</w:t>
            </w:r>
          </w:p>
          <w:p w14:paraId="71F8739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2  0  0</w:t>
            </w:r>
          </w:p>
          <w:p w14:paraId="6377FC0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0D0CF9D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5DA017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77690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A8476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0.5408          </w:t>
            </w:r>
          </w:p>
          <w:p w14:paraId="46B429D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(0.4874, 0.5936)</w:t>
            </w:r>
          </w:p>
          <w:p w14:paraId="08B658A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0.3549          </w:t>
            </w:r>
          </w:p>
          <w:p w14:paraId="5673CA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6.915e-13       </w:t>
            </w:r>
          </w:p>
          <w:p w14:paraId="333D7C4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8D6A6B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0.3224          </w:t>
            </w:r>
          </w:p>
          <w:p w14:paraId="3DC7517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228C190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73A98F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AEAF0F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322BCA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51724C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3EAAA1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0.6818  0.28125   0.7143 0.000000 0.000000</w:t>
            </w:r>
          </w:p>
          <w:p w14:paraId="0C8C900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0.8408  0.83784   0.6507 0.993994 1.000000</w:t>
            </w:r>
          </w:p>
          <w:p w14:paraId="077EE5B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0.6579  0.39130   0.5294 0.000000      NaN</w:t>
            </w:r>
          </w:p>
          <w:p w14:paraId="2A3F70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0.8548  0.75874   0.8054 0.937677 0.997183</w:t>
            </w:r>
          </w:p>
          <w:p w14:paraId="5ED181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0.3099  0.27042   0.3549 0.061972 0.002817</w:t>
            </w:r>
          </w:p>
          <w:p w14:paraId="2673F5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0.2113  0.07606   0.2535 0.000000 0.000000</w:t>
            </w:r>
          </w:p>
          <w:p w14:paraId="49B0BE2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0.3211  0.19437   0.4789 0.005634 0.000000</w:t>
            </w:r>
          </w:p>
          <w:p w14:paraId="1C7BD6C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0.7613  0.55954   0.6825 0.496997 0.500000</w:t>
            </w:r>
          </w:p>
          <w:p w14:paraId="55EC613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685B818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#SVM</w:t>
            </w:r>
          </w:p>
          <w:p w14:paraId="198426F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svmresults &lt;- svm(Grade~., data = train, kernel = "radial",</w:t>
            </w:r>
          </w:p>
          <w:p w14:paraId="7DD81AF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kpar="automatic",C=10, cross=10, prob.model=TRUE)</w:t>
            </w:r>
          </w:p>
          <w:p w14:paraId="6690316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svmresults</w:t>
            </w:r>
          </w:p>
          <w:p w14:paraId="44C41FF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30C62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Call:</w:t>
            </w:r>
          </w:p>
          <w:p w14:paraId="7D38867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svm(formula = Grade ~ ., data = train, kernel = "radial", kpar = "automatic", C = 10, </w:t>
            </w:r>
          </w:p>
          <w:p w14:paraId="7C8BF53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cross = 10, prob.model = TRUE)</w:t>
            </w:r>
          </w:p>
          <w:p w14:paraId="204C66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E0CC1C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A721C6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Parameters:</w:t>
            </w:r>
          </w:p>
          <w:p w14:paraId="46B9391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SVM-Type:  C-classification </w:t>
            </w:r>
          </w:p>
          <w:p w14:paraId="4AD1249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SVM-Kernel:  radial </w:t>
            </w:r>
          </w:p>
          <w:p w14:paraId="547595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cost:  1 </w:t>
            </w:r>
          </w:p>
          <w:p w14:paraId="3E0407E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BB0B6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Number of Support Vectors:  954</w:t>
            </w:r>
          </w:p>
          <w:p w14:paraId="054828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C482F7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3850DED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1180A67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confusionMatrix(predict(svmresults,train),train$Grade)</w:t>
            </w:r>
          </w:p>
          <w:p w14:paraId="0F7EA8A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0917DEF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3D15F3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423F286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BFF079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279  50  15   0   0</w:t>
            </w:r>
          </w:p>
          <w:p w14:paraId="51D3CAF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44  94  35   0   0</w:t>
            </w:r>
          </w:p>
          <w:p w14:paraId="451EDAD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48 183 357  72   6</w:t>
            </w:r>
          </w:p>
          <w:p w14:paraId="4BBD89B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415A4DF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406DAD9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AA9177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3F58D5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E3B1D8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0.6171          </w:t>
            </w:r>
          </w:p>
          <w:p w14:paraId="0CE90B0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(0.5887, 0.6449)</w:t>
            </w:r>
          </w:p>
          <w:p w14:paraId="6359DC5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0.344           </w:t>
            </w:r>
          </w:p>
          <w:p w14:paraId="0967080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&lt; 2.2e-16       </w:t>
            </w:r>
          </w:p>
          <w:p w14:paraId="50AB587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86CE2D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0.4324          </w:t>
            </w:r>
          </w:p>
          <w:p w14:paraId="6446E1E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E55B45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08F50BE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BD69EF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339E5C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D57247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31F5A4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0.7520  0.28746   0.8771  0.00000 0.000000</w:t>
            </w:r>
          </w:p>
          <w:p w14:paraId="14D7163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0.9200  0.90771   0.6018  1.00000 1.000000</w:t>
            </w:r>
          </w:p>
          <w:p w14:paraId="1A7CB75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0.8110  0.54335   0.5360      NaN      NaN</w:t>
            </w:r>
          </w:p>
          <w:p w14:paraId="3D9354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0.8903  0.76931   0.9033  0.93914 0.994928</w:t>
            </w:r>
          </w:p>
          <w:p w14:paraId="580F850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0.3136  0.27642   0.3440  0.06086 0.005072</w:t>
            </w:r>
          </w:p>
          <w:p w14:paraId="666F2DD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0.2358  0.07946   0.3018  0.00000 0.000000</w:t>
            </w:r>
          </w:p>
          <w:p w14:paraId="523F6CB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0.2908  0.14624   0.5630  0.00000 0.000000</w:t>
            </w:r>
          </w:p>
          <w:p w14:paraId="6639DA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0.8360  0.59759   0.7395  0.50000 0.500000</w:t>
            </w:r>
          </w:p>
          <w:p w14:paraId="548816C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03DE1BD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confusionMatrix(predict(svmresults,test),test$Grade)</w:t>
            </w:r>
          </w:p>
          <w:p w14:paraId="7ADF019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584DBD3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9602D5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39B9087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A86F2E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70  26   6   0   0</w:t>
            </w:r>
          </w:p>
          <w:p w14:paraId="762280A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16  23  14   0   0</w:t>
            </w:r>
          </w:p>
          <w:p w14:paraId="24AE91F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24  47 106  22   1</w:t>
            </w:r>
          </w:p>
          <w:p w14:paraId="5822579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38882C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5B25DDD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6BCF69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2A4C1AF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4B3BDC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0.5606          </w:t>
            </w:r>
          </w:p>
          <w:p w14:paraId="3E84C77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(0.5072, 0.6129)</w:t>
            </w:r>
          </w:p>
          <w:p w14:paraId="06E545A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0.3549          </w:t>
            </w:r>
          </w:p>
          <w:p w14:paraId="24AEB3B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2.396e-15       </w:t>
            </w:r>
          </w:p>
          <w:p w14:paraId="5D318AA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0A24A8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0.3447          </w:t>
            </w:r>
          </w:p>
          <w:p w14:paraId="7D1290B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C46644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43816FE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7AFAE2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09B95DA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74A5B5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6A9F98C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0.6364  0.23958   0.8413  0.00000 0.000000</w:t>
            </w:r>
          </w:p>
          <w:p w14:paraId="07B531F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0.8694  0.88417   0.5895  1.00000 1.000000</w:t>
            </w:r>
          </w:p>
          <w:p w14:paraId="4D4B57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0.6863  0.43396   0.5300      NaN      NaN</w:t>
            </w:r>
          </w:p>
          <w:p w14:paraId="5E6E89F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0.8419  0.75828   0.8710  0.93803 0.997183</w:t>
            </w:r>
          </w:p>
          <w:p w14:paraId="51AFC2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0.3099  0.27042   0.3549  0.06197 0.002817</w:t>
            </w:r>
          </w:p>
          <w:p w14:paraId="5ED654D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0.1972  0.06479   0.2986  0.00000 0.000000</w:t>
            </w:r>
          </w:p>
          <w:p w14:paraId="5F81AC4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0.2873  0.14930   0.5634  0.00000 0.000000</w:t>
            </w:r>
          </w:p>
          <w:p w14:paraId="0CBAD00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0.7529  0.56188   0.7154  0.50000 0.500000</w:t>
            </w:r>
          </w:p>
          <w:p w14:paraId="75CC354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362595C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#Decision Tree</w:t>
            </w:r>
          </w:p>
          <w:p w14:paraId="5AEECB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tree &lt;- ctree (Grade ~ .,train)</w:t>
            </w:r>
          </w:p>
          <w:p w14:paraId="15FD1FE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plot(tree)</w:t>
            </w:r>
          </w:p>
          <w:p w14:paraId="2ABDCE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4EAF13B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confusionMatrix(predict(tree,train),train$Grade)</w:t>
            </w:r>
          </w:p>
          <w:p w14:paraId="2D9570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58FAC75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7BD9D3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3045D7B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2718E4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253  43  10   0   0</w:t>
            </w:r>
          </w:p>
          <w:p w14:paraId="596C0AD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104 199 161   7   0</w:t>
            </w:r>
          </w:p>
          <w:p w14:paraId="20E9AEA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14  85 236  65   6</w:t>
            </w:r>
          </w:p>
          <w:p w14:paraId="3FDE42D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4CB7FE5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49A5123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CB8B42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34E5074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154FB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0.5816          </w:t>
            </w:r>
          </w:p>
          <w:p w14:paraId="445336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(0.5529, 0.6099)</w:t>
            </w:r>
          </w:p>
          <w:p w14:paraId="475A06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0.344           </w:t>
            </w:r>
          </w:p>
          <w:p w14:paraId="63BA047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&lt; 2.2e-16       </w:t>
            </w:r>
          </w:p>
          <w:p w14:paraId="724B5B9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005BFC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0.3942          </w:t>
            </w:r>
          </w:p>
          <w:p w14:paraId="079BA60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93D988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4B12985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36C0FB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03A3907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4EAB6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2B7929D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0.6819   0.6086   0.5799  0.00000 0.000000</w:t>
            </w:r>
          </w:p>
          <w:p w14:paraId="62472B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0.9347   0.6822   0.7809  1.00000 1.000000</w:t>
            </w:r>
          </w:p>
          <w:p w14:paraId="5F64188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0.8268   0.4225   0.5813      NaN      NaN</w:t>
            </w:r>
          </w:p>
          <w:p w14:paraId="1E0E4DE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0.8655   0.8202   0.7799  0.93914 0.994928</w:t>
            </w:r>
          </w:p>
          <w:p w14:paraId="25CFAD1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0.3136   0.2764   0.3440  0.06086 0.005072</w:t>
            </w:r>
          </w:p>
          <w:p w14:paraId="2B2F8C0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0.2139   0.1682   0.1995  0.00000 0.000000</w:t>
            </w:r>
          </w:p>
          <w:p w14:paraId="5A1C492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0.2587   0.3981   0.3432  0.00000 0.000000</w:t>
            </w:r>
          </w:p>
          <w:p w14:paraId="0A30329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0.8083   0.6454   0.6804  0.50000 0.500000</w:t>
            </w:r>
          </w:p>
          <w:p w14:paraId="7612A71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44A2344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confusionMatrix(predict(tree,test),test$Grade)</w:t>
            </w:r>
          </w:p>
          <w:p w14:paraId="1DBCE79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730DEE4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87B639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30A7DE6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330B49A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66 22  2  0  0</w:t>
            </w:r>
          </w:p>
          <w:p w14:paraId="5315E67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33 44 47  3  0</w:t>
            </w:r>
          </w:p>
          <w:p w14:paraId="0A36FF5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11 30 77 19  1</w:t>
            </w:r>
          </w:p>
          <w:p w14:paraId="7AEE17C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1B12F41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412B55F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68D10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CB3C5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7B26FE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0.5268          </w:t>
            </w:r>
          </w:p>
          <w:p w14:paraId="137CFC9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(0.4734, 0.5797)</w:t>
            </w:r>
          </w:p>
          <w:p w14:paraId="3CF3F65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0.3549          </w:t>
            </w:r>
          </w:p>
          <w:p w14:paraId="763D4EC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2.831e-11       </w:t>
            </w:r>
          </w:p>
          <w:p w14:paraId="290306F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42F559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0.3109          </w:t>
            </w:r>
          </w:p>
          <w:p w14:paraId="56F3B1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DFE18A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7803CD8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4F0833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59E7BB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A05F0B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40F07E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0.6000   0.4583   0.6111  0.00000 0.000000</w:t>
            </w:r>
          </w:p>
          <w:p w14:paraId="6522EC0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0.9020   0.6795   0.7336  1.00000 1.000000</w:t>
            </w:r>
          </w:p>
          <w:p w14:paraId="07C501E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0.7333   0.3465   0.5580      NaN      NaN</w:t>
            </w:r>
          </w:p>
          <w:p w14:paraId="2BE630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0.8340   0.7719   0.7742  0.93803 0.997183</w:t>
            </w:r>
          </w:p>
          <w:p w14:paraId="38D7640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0.3099   0.2704   0.3549  0.06197 0.002817</w:t>
            </w:r>
          </w:p>
          <w:p w14:paraId="3A24E53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0.1859   0.1239   0.2169  0.00000 0.000000</w:t>
            </w:r>
          </w:p>
          <w:p w14:paraId="3479465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0.2535   0.3577   0.3887  0.00000 0.000000</w:t>
            </w:r>
          </w:p>
          <w:p w14:paraId="2B8B70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0.7510   0.5689   0.6724  0.50000 0.500000</w:t>
            </w:r>
          </w:p>
          <w:p w14:paraId="1F59B8F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5019DC2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#Naive Bayes</w:t>
            </w:r>
          </w:p>
          <w:p w14:paraId="0B1FD1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NBmodel &lt;- naiveBayes(Grade~., data=train)</w:t>
            </w:r>
          </w:p>
          <w:p w14:paraId="5EA5EC3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1E632FE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confusionMatrix(predict(NBmodel,train),train$Grade)</w:t>
            </w:r>
          </w:p>
          <w:p w14:paraId="5E308BE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0774DD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974F30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069CFFC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500D6F2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250  57  15   0   0</w:t>
            </w:r>
          </w:p>
          <w:p w14:paraId="2E6D05C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52  87  43   1   0</w:t>
            </w:r>
          </w:p>
          <w:p w14:paraId="278467E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64 143 257  20   1</w:t>
            </w:r>
          </w:p>
          <w:p w14:paraId="1D921DD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4  40  84  51   5</w:t>
            </w:r>
          </w:p>
          <w:p w14:paraId="098FD20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1   0   8   0   0</w:t>
            </w:r>
          </w:p>
          <w:p w14:paraId="6D78C88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DB1E48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3C98975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4F3847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0.5452          </w:t>
            </w:r>
          </w:p>
          <w:p w14:paraId="4D2E374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(0.5163, 0.5739)</w:t>
            </w:r>
          </w:p>
          <w:p w14:paraId="010B7B6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0.344           </w:t>
            </w:r>
          </w:p>
          <w:p w14:paraId="308A0BB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&lt; 2.2e-16       </w:t>
            </w:r>
          </w:p>
          <w:p w14:paraId="3AF12C0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132C9C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0.3695          </w:t>
            </w:r>
          </w:p>
          <w:p w14:paraId="247355C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7AF34A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178481D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1765A3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4470D26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744265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4C7E98B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0.6739  0.26606   0.6314  0.70833 0.000000</w:t>
            </w:r>
          </w:p>
          <w:p w14:paraId="2FB478A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0.9113  0.88785   0.7062  0.88029 0.992353</w:t>
            </w:r>
          </w:p>
          <w:p w14:paraId="3986251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0.7764  0.47541   0.5299  0.27717 0.000000</w:t>
            </w:r>
          </w:p>
          <w:p w14:paraId="6A48DB0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0.8595  0.76000   0.7851  0.97898 0.994889</w:t>
            </w:r>
          </w:p>
          <w:p w14:paraId="0808BF2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0.3136  0.27642   0.3440  0.06086 0.005072</w:t>
            </w:r>
          </w:p>
          <w:p w14:paraId="5299A91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0.2113  0.07354   0.2172  0.04311 0.000000</w:t>
            </w:r>
          </w:p>
          <w:p w14:paraId="6BF979A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0.2722  0.15469   0.4100  0.15554 0.007608</w:t>
            </w:r>
          </w:p>
          <w:p w14:paraId="5CBBE2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0.7926  0.57695   0.6688  0.79431 0.496177</w:t>
            </w:r>
          </w:p>
          <w:p w14:paraId="2EFC10B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171AAFD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confusionMatrix(predict(NBmodel,test),test$Grade)</w:t>
            </w:r>
          </w:p>
          <w:p w14:paraId="75D8F07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1E8E273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E83AAD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2C3D107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3DAD2DF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71 22  6  0  0</w:t>
            </w:r>
          </w:p>
          <w:p w14:paraId="37CA732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10 22 16  0  0</w:t>
            </w:r>
          </w:p>
          <w:p w14:paraId="6CB00E4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25 43 72  7  0</w:t>
            </w:r>
          </w:p>
          <w:p w14:paraId="3921CB8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4  9 32 15  1</w:t>
            </w:r>
          </w:p>
          <w:p w14:paraId="608B05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5056C7A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C35BDA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24B9E97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B3F4C3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0.507           </w:t>
            </w:r>
          </w:p>
          <w:p w14:paraId="165C5B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(0.4538, 0.5602)</w:t>
            </w:r>
          </w:p>
          <w:p w14:paraId="703DCEE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0.3549          </w:t>
            </w:r>
          </w:p>
          <w:p w14:paraId="0E368F8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3.218e-09       </w:t>
            </w:r>
          </w:p>
          <w:p w14:paraId="5E2C858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6D0A9BC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0.3148          </w:t>
            </w:r>
          </w:p>
          <w:p w14:paraId="4B07DD9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7CBD24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314EB60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3A9E1E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174CB0C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426121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391C43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0.6455  0.22917   0.5714  0.68182 0.000000</w:t>
            </w:r>
          </w:p>
          <w:p w14:paraId="3A2252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0.8857  0.89961   0.6725  0.86186 1.000000</w:t>
            </w:r>
          </w:p>
          <w:p w14:paraId="51D5C2D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0.7172  0.45833   0.4898  0.24590      NaN</w:t>
            </w:r>
          </w:p>
          <w:p w14:paraId="10A0AEA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0.8477  0.75896   0.7404  0.97619 0.997183</w:t>
            </w:r>
          </w:p>
          <w:p w14:paraId="7F5878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0.3099  0.27042   0.3549  0.06197 0.002817</w:t>
            </w:r>
          </w:p>
          <w:p w14:paraId="001B9B4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0.2000  0.06197   0.2028  0.04225 0.000000</w:t>
            </w:r>
          </w:p>
          <w:p w14:paraId="3E20153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0.2789  0.13521   0.4141  0.17183 0.000000</w:t>
            </w:r>
          </w:p>
          <w:p w14:paraId="6FDA71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0.7656  0.56439   0.6220  0.77184 0.500000</w:t>
            </w:r>
          </w:p>
          <w:p w14:paraId="2A324C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669EC1A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#Random Forest</w:t>
            </w:r>
          </w:p>
          <w:p w14:paraId="7377608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set.seed(9876)</w:t>
            </w:r>
          </w:p>
          <w:p w14:paraId="45BF24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RFmodel &lt;- randomForest(Grade~., data=train)</w:t>
            </w:r>
          </w:p>
          <w:p w14:paraId="50F5011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with train data</w:t>
            </w:r>
          </w:p>
          <w:p w14:paraId="623746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confusionMatrix(predict(RFmodel,train),train$Grade)</w:t>
            </w:r>
          </w:p>
          <w:p w14:paraId="7D8D7FA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3867E59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4DEBDB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7021381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457110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367   0   0   0   0</w:t>
            </w:r>
          </w:p>
          <w:p w14:paraId="1DA1A22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0 310   0   1   0</w:t>
            </w:r>
          </w:p>
          <w:p w14:paraId="5CD70CF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4  17 407  12   3</w:t>
            </w:r>
          </w:p>
          <w:p w14:paraId="4118FB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59   0</w:t>
            </w:r>
          </w:p>
          <w:p w14:paraId="7681D24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3</w:t>
            </w:r>
          </w:p>
          <w:p w14:paraId="6D6CB49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E59447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41A3B4C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05B681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0.9687          </w:t>
            </w:r>
          </w:p>
          <w:p w14:paraId="0DB5623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(0.9571, 0.9779)</w:t>
            </w:r>
          </w:p>
          <w:p w14:paraId="0284ED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0.344           </w:t>
            </w:r>
          </w:p>
          <w:p w14:paraId="408CEA5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&lt; 2.2e-16       </w:t>
            </w:r>
          </w:p>
          <w:p w14:paraId="7905D3A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6F95C7A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0.9552          </w:t>
            </w:r>
          </w:p>
          <w:p w14:paraId="6018E94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36B9DE4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1391E87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F901BC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3686BFD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A7A826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8EAA24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0.9892   0.9480   1.0000  0.81944 0.500000</w:t>
            </w:r>
          </w:p>
          <w:p w14:paraId="5C617D3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1.0000   0.9988   0.9536  1.00000 1.000000</w:t>
            </w:r>
          </w:p>
          <w:p w14:paraId="230CF8E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1.0000   0.9968   0.9187  1.00000 1.000000</w:t>
            </w:r>
          </w:p>
          <w:p w14:paraId="43B5748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0.9951   0.9805   1.0000  0.98843 0.997458</w:t>
            </w:r>
          </w:p>
          <w:p w14:paraId="2345661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0.3136   0.2764   0.3440  0.06086 0.005072</w:t>
            </w:r>
          </w:p>
          <w:p w14:paraId="386A7FE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0.3102   0.2620   0.3440  0.04987 0.002536</w:t>
            </w:r>
          </w:p>
          <w:p w14:paraId="68B8E0C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0.3102   0.2629   0.3745  0.04987 0.002536</w:t>
            </w:r>
          </w:p>
          <w:p w14:paraId="179457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0.9946   0.9734   0.9768  0.90972 0.750000</w:t>
            </w:r>
          </w:p>
          <w:p w14:paraId="30DFA49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with test data</w:t>
            </w:r>
          </w:p>
          <w:p w14:paraId="0EB93A2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confusionMatrix(predict(RFmodel,test),test$Grade)</w:t>
            </w:r>
          </w:p>
          <w:p w14:paraId="72F7A33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213E04D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34BC5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6CF1322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7C1ED23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72 29  9  0  0</w:t>
            </w:r>
          </w:p>
          <w:p w14:paraId="4573A18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20 36 27  1  0</w:t>
            </w:r>
          </w:p>
          <w:p w14:paraId="0007D9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17 31 89 20  1</w:t>
            </w:r>
          </w:p>
          <w:p w14:paraId="4820DB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1  0  1  1  0</w:t>
            </w:r>
          </w:p>
          <w:p w14:paraId="2F98EA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187A1EA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FF5E2B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3707C40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3FF8EF5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Accuracy : 0.5577          </w:t>
            </w:r>
          </w:p>
          <w:p w14:paraId="4C0243B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CI : (0.5044, 0.6101)</w:t>
            </w:r>
          </w:p>
          <w:p w14:paraId="0DED2B1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Rate : 0.3549          </w:t>
            </w:r>
          </w:p>
          <w:p w14:paraId="5E9AAFC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 : 5.565e-15       </w:t>
            </w:r>
          </w:p>
          <w:p w14:paraId="6F56356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94B1D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Kappa : 0.3511          </w:t>
            </w:r>
          </w:p>
          <w:p w14:paraId="31C472C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8744CE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Mcnemar's Test P-Value : NA              </w:t>
            </w:r>
          </w:p>
          <w:p w14:paraId="00B7297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DBF65A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02AB3E7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E8914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6BEBB33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0.6545   0.3750   0.7063 0.045455 0.000000</w:t>
            </w:r>
          </w:p>
          <w:p w14:paraId="4C4817B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0.8449   0.8147   0.6987 0.993994 1.000000</w:t>
            </w:r>
          </w:p>
          <w:p w14:paraId="04C3426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Pos Pred Value         0.6545   0.4286   0.5633 0.333333      NaN</w:t>
            </w:r>
          </w:p>
          <w:p w14:paraId="51D7C26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0.8449   0.7786   0.8122 0.940341 0.997183</w:t>
            </w:r>
          </w:p>
          <w:p w14:paraId="5D4A112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0.3099   0.2704   0.3549 0.061972 0.002817</w:t>
            </w:r>
          </w:p>
          <w:p w14:paraId="7D82062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0.2028   0.1014   0.2507 0.002817 0.000000</w:t>
            </w:r>
          </w:p>
          <w:p w14:paraId="0032C3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0.3099   0.2366   0.4451 0.008451 0.000000</w:t>
            </w:r>
          </w:p>
          <w:p w14:paraId="36956ED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0.7497   0.5948   0.7025 0.519724 0.500000</w:t>
            </w:r>
          </w:p>
          <w:p w14:paraId="1DCA15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#Plot Variables of Importance</w:t>
            </w:r>
          </w:p>
          <w:p w14:paraId="6C9C781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varImpPlot(RFmodel, sort = TRUE)</w:t>
            </w:r>
          </w:p>
          <w:p w14:paraId="49B791B3" w14:textId="77777777" w:rsidR="00E706CD" w:rsidRPr="00E706CD" w:rsidRDefault="00E706CD" w:rsidP="00E706CD">
            <w:pPr>
              <w:spacing w:after="0" w:line="240" w:lineRule="auto"/>
              <w:rPr>
                <w:rFonts w:ascii="Times New Roman" w:eastAsia="Times New Roman" w:hAnsi="Times New Roman" w:cs="Times New Roman"/>
                <w:sz w:val="24"/>
                <w:szCs w:val="24"/>
              </w:rPr>
            </w:pPr>
          </w:p>
        </w:tc>
      </w:tr>
      <w:tr w:rsidR="00E706CD" w:rsidRPr="00E706CD" w14:paraId="0B99A51E" w14:textId="77777777" w:rsidTr="00E706CD">
        <w:trPr>
          <w:tblCellSpacing w:w="0" w:type="dxa"/>
        </w:trPr>
        <w:tc>
          <w:tcPr>
            <w:tcW w:w="0" w:type="auto"/>
            <w:shd w:val="clear" w:color="auto" w:fill="FFFFFF"/>
            <w:hideMark/>
          </w:tcPr>
          <w:p w14:paraId="712DF840" w14:textId="77777777" w:rsidR="00E706CD" w:rsidRPr="00E706CD" w:rsidRDefault="00E706CD" w:rsidP="00E706CD">
            <w:pPr>
              <w:spacing w:after="0" w:line="240" w:lineRule="auto"/>
              <w:rPr>
                <w:rFonts w:ascii="Times New Roman" w:eastAsia="Times New Roman" w:hAnsi="Times New Roman" w:cs="Times New Roman"/>
                <w:sz w:val="20"/>
                <w:szCs w:val="20"/>
              </w:rPr>
            </w:pPr>
          </w:p>
        </w:tc>
      </w:tr>
      <w:tr w:rsidR="00E706CD" w:rsidRPr="00E706CD" w14:paraId="677C6FAE" w14:textId="77777777" w:rsidTr="00E706CD">
        <w:trPr>
          <w:tblCellSpacing w:w="0" w:type="dxa"/>
        </w:trPr>
        <w:tc>
          <w:tcPr>
            <w:tcW w:w="0" w:type="auto"/>
            <w:shd w:val="clear" w:color="auto" w:fill="FFFFFF"/>
            <w:hideMark/>
          </w:tcPr>
          <w:tbl>
            <w:tblPr>
              <w:tblW w:w="12725" w:type="dxa"/>
              <w:tblCellSpacing w:w="0" w:type="dxa"/>
              <w:tblCellMar>
                <w:left w:w="0" w:type="dxa"/>
                <w:right w:w="0" w:type="dxa"/>
              </w:tblCellMar>
              <w:tblLook w:val="04A0" w:firstRow="1" w:lastRow="0" w:firstColumn="1" w:lastColumn="0" w:noHBand="0" w:noVBand="1"/>
            </w:tblPr>
            <w:tblGrid>
              <w:gridCol w:w="12725"/>
            </w:tblGrid>
            <w:tr w:rsidR="00E706CD" w:rsidRPr="00E706CD" w14:paraId="21A1BDEA" w14:textId="77777777">
              <w:trPr>
                <w:tblCellSpacing w:w="0" w:type="dxa"/>
              </w:trPr>
              <w:tc>
                <w:tcPr>
                  <w:tcW w:w="15" w:type="dxa"/>
                  <w:hideMark/>
                </w:tcPr>
                <w:p w14:paraId="206018BD" w14:textId="77777777" w:rsidR="00E706CD" w:rsidRPr="00E706CD" w:rsidRDefault="00E706CD" w:rsidP="00E706CD">
                  <w:pPr>
                    <w:spacing w:after="0" w:line="240" w:lineRule="auto"/>
                    <w:rPr>
                      <w:rFonts w:ascii="Lucida Console" w:eastAsia="Times New Roman" w:hAnsi="Lucida Console" w:cs="Times New Roman"/>
                      <w:color w:val="0000FF"/>
                      <w:sz w:val="24"/>
                      <w:szCs w:val="24"/>
                    </w:rPr>
                  </w:pPr>
                  <w:r w:rsidRPr="00E706CD">
                    <w:rPr>
                      <w:rFonts w:ascii="Lucida Console" w:eastAsia="Times New Roman" w:hAnsi="Lucida Console" w:cs="Times New Roman"/>
                      <w:color w:val="0000FF"/>
                      <w:sz w:val="24"/>
                      <w:szCs w:val="24"/>
                    </w:rPr>
                    <w:t xml:space="preserve">&gt; </w:t>
                  </w:r>
                </w:p>
              </w:tc>
            </w:tr>
          </w:tbl>
          <w:p w14:paraId="54FF76C6" w14:textId="77777777" w:rsidR="00E706CD" w:rsidRPr="00E706CD" w:rsidRDefault="00E706CD" w:rsidP="00E706CD">
            <w:pPr>
              <w:spacing w:after="0" w:line="240" w:lineRule="auto"/>
              <w:rPr>
                <w:rFonts w:ascii="Lucida Console" w:eastAsia="Times New Roman" w:hAnsi="Lucida Console" w:cs="Times New Roman"/>
                <w:color w:val="000000"/>
                <w:sz w:val="24"/>
                <w:szCs w:val="24"/>
              </w:rPr>
            </w:pPr>
          </w:p>
        </w:tc>
      </w:tr>
      <w:tr w:rsidR="00E33852" w:rsidRPr="00E33852" w14:paraId="246D4740" w14:textId="77777777" w:rsidTr="00E33852">
        <w:trPr>
          <w:tblCellSpacing w:w="0" w:type="dxa"/>
        </w:trPr>
        <w:tc>
          <w:tcPr>
            <w:tcW w:w="0" w:type="auto"/>
            <w:shd w:val="clear" w:color="auto" w:fill="FFFFFF"/>
            <w:hideMark/>
          </w:tcPr>
          <w:p w14:paraId="79192C9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#VISUALIZATIONS GENERAL####</w:t>
            </w:r>
          </w:p>
          <w:p w14:paraId="55CF843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15107EE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#Piechart for business problem</w:t>
            </w:r>
          </w:p>
          <w:p w14:paraId="34E1825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myPalette &lt;- c("cadetblue3","darkblue","darkseagreen","coral1")</w:t>
            </w:r>
          </w:p>
          <w:p w14:paraId="005011FD"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PieChartLabels &lt;- c("Building Capacity","Funds for Data-Driven Initiatives", </w:t>
            </w:r>
          </w:p>
          <w:p w14:paraId="4A5136D1" w14:textId="5EBC7E8F"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"Performance Based Incentives", "Support for Underperforming Schools") </w:t>
            </w:r>
          </w:p>
          <w:p w14:paraId="28B0BE27"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BudgetInDollars &lt;- c(31219426, 25819420, 6500000, 123750850) </w:t>
            </w:r>
          </w:p>
          <w:p w14:paraId="0C05D4D2"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pie(BudgetInDollars , labels = PieChartLabels, border="white",col=myPalette,main=</w:t>
            </w:r>
          </w:p>
          <w:p w14:paraId="1F7BA9EC" w14:textId="1ACED674"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"Student Performance\nSupport Budget\nTotal ~ $187M")</w:t>
            </w:r>
          </w:p>
          <w:p w14:paraId="66328EB6"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C99BD0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#Correlation Matrix for continuous variables</w:t>
            </w:r>
          </w:p>
          <w:p w14:paraId="70F47D84"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corrplot(cor(Base[,-c(1:4,7:21)]))</w:t>
            </w:r>
          </w:p>
          <w:p w14:paraId="6E802CF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4649A48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#Title I and Charter Schools viz</w:t>
            </w:r>
          </w:p>
          <w:p w14:paraId="7313DF59"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TitleI_AllSchools &lt;- ggplot(data=Base, aes(x=TitleI,fill=TitleI)) + geom_bar() + </w:t>
            </w:r>
          </w:p>
          <w:p w14:paraId="3F444187"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ggtitle("All Schools - Title I") + theme_fivethirtyeight()+ theme(panel.grid.major = </w:t>
            </w:r>
          </w:p>
          <w:p w14:paraId="1239635A" w14:textId="5C6C3BF0"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element_blank())</w:t>
            </w:r>
          </w:p>
          <w:p w14:paraId="3EA52FC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TitleI_AllSchools</w:t>
            </w:r>
          </w:p>
          <w:p w14:paraId="6B69432E"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Charter_AllSchools &lt;- ggplot(data=Base, aes(x=Charter,fill=Charter)) + geom_bar() + </w:t>
            </w:r>
          </w:p>
          <w:p w14:paraId="6DC038CA"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ggtitle("All Schools - Charter") + theme_fivethirtyeight()+ theme(panel.grid.major = </w:t>
            </w:r>
          </w:p>
          <w:p w14:paraId="622725C8" w14:textId="404337CB"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element_blank())</w:t>
            </w:r>
          </w:p>
          <w:p w14:paraId="12E15BD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Charter_AllSchools</w:t>
            </w:r>
          </w:p>
          <w:p w14:paraId="6A8D66C6"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4DACBD0E"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#Histogram of Percent Economically Disadvantaged for Excellent Schools</w:t>
            </w:r>
          </w:p>
          <w:p w14:paraId="76DD96F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hist_PerEconDis_ExcellentSchools &lt;- Performance %&gt;% </w:t>
            </w:r>
          </w:p>
          <w:p w14:paraId="2DF5ED4E"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filter(Label=="Excellent") %&gt;%</w:t>
            </w:r>
          </w:p>
          <w:p w14:paraId="42C4FC2B"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ggplot(aes(x=Percent_Econ_Disadv)) + geom_histogram(bins=12) + </w:t>
            </w:r>
          </w:p>
          <w:p w14:paraId="2D3ACF92"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theme_fivethirtyeight()+ theme(panel.grid.major = element_blank(),axis.text.</w:t>
            </w:r>
          </w:p>
          <w:p w14:paraId="7945D200"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y=element_blank()) + ggtitle("Histogram of % Economically Disadvantaged\n for </w:t>
            </w:r>
          </w:p>
          <w:p w14:paraId="4E9DA62C" w14:textId="4439D24E"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Excellent Schools") + scale_x_continuous(labels = function(x) paste0(x, '%'))</w:t>
            </w:r>
          </w:p>
          <w:p w14:paraId="10FCC1D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hist_PerEconDis_ExcellentSchools</w:t>
            </w:r>
          </w:p>
          <w:p w14:paraId="4BA56FD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24C01B97"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#Histogram of Percent Economically Disadvantaged for Declining Schools</w:t>
            </w:r>
          </w:p>
          <w:p w14:paraId="78EF483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hist_PerEconDis_DecliningSchools &lt;- Performance %&gt;% </w:t>
            </w:r>
          </w:p>
          <w:p w14:paraId="0EB185ED"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filter(Label=="Declining") %&gt;%</w:t>
            </w:r>
          </w:p>
          <w:p w14:paraId="4BE65E73"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ggplot(aes(x=Percent_Econ_Disadv)) + geom_histogram(bins=12) + </w:t>
            </w:r>
          </w:p>
          <w:p w14:paraId="3CE2A6A0"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theme_fivethirtyeight()+ theme(panel.grid.major = element_blank(),axis.text.</w:t>
            </w:r>
          </w:p>
          <w:p w14:paraId="6CB16387"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y=element_blank()) + ggtitle("Histogram of % Economically Disadvantaged\n for </w:t>
            </w:r>
          </w:p>
          <w:p w14:paraId="4B6B8DF8" w14:textId="5E1F2A94"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Declining Schools") + scale_x_continuous(labels = function(x) paste0(x, '%'))</w:t>
            </w:r>
          </w:p>
          <w:p w14:paraId="783237C2"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hist_PerEconDis_DecliningSchools</w:t>
            </w:r>
          </w:p>
          <w:p w14:paraId="3992176C"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4994D2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#Bar graph showing distribution of Region</w:t>
            </w:r>
          </w:p>
          <w:p w14:paraId="0D2EE4BF"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Region_Viz &lt;- ggplot(data=Base, aes(x=Region,fill=Region)) + geom_bar() + </w:t>
            </w:r>
          </w:p>
          <w:p w14:paraId="2FF4B8C9"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theme_fivethirtyeight() + theme(plot.title = element_text(hjust=0.5),axis.text.</w:t>
            </w:r>
          </w:p>
          <w:p w14:paraId="73D02E06"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x = element_text(size = 15),legend.position = "none",panel.grid.major = element_blank()) </w:t>
            </w:r>
          </w:p>
          <w:p w14:paraId="78316625" w14:textId="5A61C505"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ggtitle("# of Schools in each Region")</w:t>
            </w:r>
          </w:p>
          <w:p w14:paraId="1A28944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Region_Viz</w:t>
            </w:r>
          </w:p>
          <w:p w14:paraId="21CC2A0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074182B"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#Visualization for Title I schools in Excellent Schools</w:t>
            </w:r>
          </w:p>
          <w:p w14:paraId="717CAFEF"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(TitleI_Excellent &lt;- ggplot(data=ExcellentSchools, aes(x=TitleI,fill=TitleI)) </w:t>
            </w:r>
          </w:p>
          <w:p w14:paraId="6FFCFF7F"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geom_bar() + ggtitle("Excellent Schools - Title I") + ylab("Title I") + </w:t>
            </w:r>
          </w:p>
          <w:p w14:paraId="70CFFF1D" w14:textId="577649E0"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theme_fivethirtyeight() + theme(panel.grid.major = element_blank()))</w:t>
            </w:r>
          </w:p>
          <w:p w14:paraId="767ADF0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62CB64DD"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#Bar graph showing distribution of Excellent, Declining, Other</w:t>
            </w:r>
          </w:p>
          <w:p w14:paraId="2CEB24E7"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Label_Viz &lt;- ggplot(data=Performance, aes(x=Label,fill=Label)) + geom_bar() + </w:t>
            </w:r>
          </w:p>
          <w:p w14:paraId="4192FFA8"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theme_fivethirtyeight() + theme(plot.title = element_text(hjust=0.5),axis.text.</w:t>
            </w:r>
          </w:p>
          <w:p w14:paraId="6110FBDD"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x = element_text(size = 20),legend.position = "none",panel.grid.major = element_blank()) </w:t>
            </w:r>
          </w:p>
          <w:p w14:paraId="2FE95138" w14:textId="3F66AD3E"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ggtitle("# of Schools in each Category")</w:t>
            </w:r>
          </w:p>
          <w:p w14:paraId="24DDB08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Label_Viz</w:t>
            </w:r>
          </w:p>
          <w:p w14:paraId="67C9129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27DA0604"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#Animation of District Average Grades</w:t>
            </w:r>
          </w:p>
          <w:p w14:paraId="722589E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2528B44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#Prep data, use only Grades over years and District, average Grades by District</w:t>
            </w:r>
          </w:p>
          <w:p w14:paraId="25988207"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avgscoreDistrict &lt;- Performance[,c(1,8:19)] %&gt;%</w:t>
            </w:r>
          </w:p>
          <w:p w14:paraId="66C0FA8B"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group_by(District) %&gt;%</w:t>
            </w:r>
          </w:p>
          <w:p w14:paraId="14588296"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summarise(across(everything(),mean)) %&gt;%</w:t>
            </w:r>
          </w:p>
          <w:p w14:paraId="2296710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melt(id="District")</w:t>
            </w:r>
          </w:p>
          <w:p w14:paraId="007B371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33852">
              <w:rPr>
                <w:rFonts w:ascii="Lucida Console" w:eastAsia="Times New Roman" w:hAnsi="Lucida Console" w:cs="Courier New"/>
                <w:color w:val="000000"/>
                <w:sz w:val="20"/>
                <w:szCs w:val="20"/>
                <w:bdr w:val="none" w:sz="0" w:space="0" w:color="auto" w:frame="1"/>
              </w:rPr>
              <w:t>`summarise()` ungrouping output (override with `.groups` argument)</w:t>
            </w:r>
          </w:p>
          <w:p w14:paraId="11FE535E"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colnames(avgscoreDistrict) &lt;- c("District","Year","Average_Score")</w:t>
            </w:r>
          </w:p>
          <w:p w14:paraId="64D0EBF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avgscoreDistrict$Year &lt;- as.integer(as.character(avgscoreDistrict$Year))</w:t>
            </w:r>
          </w:p>
          <w:p w14:paraId="3DF9CF5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3933164"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#Animated GIF to show average scores by District have movement over time</w:t>
            </w:r>
          </w:p>
          <w:p w14:paraId="30DA907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graph1 &lt;- ggplot(avgscoreDistrict) +</w:t>
            </w:r>
          </w:p>
          <w:p w14:paraId="4BE3DAA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geom_point(aes(x=District, y=Average_Score, color=District)) + </w:t>
            </w:r>
          </w:p>
          <w:p w14:paraId="531BDE14"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theme(panel.grid.major = element_blank(),axis.text.x=element_blank(),plot.title</w:t>
            </w:r>
          </w:p>
          <w:p w14:paraId="7F46FFF7" w14:textId="639B2D0B"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 element_text(hjust = 0.5)) + </w:t>
            </w:r>
          </w:p>
          <w:p w14:paraId="61D6B0B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scale_y_continuous(labels=c("0" = "F", "1" = "D","2" = "C","3"="B","4"="A")) +</w:t>
            </w:r>
          </w:p>
          <w:p w14:paraId="04477FB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ggtitle("Average Score of Schools in District\n 2008-2019")</w:t>
            </w:r>
          </w:p>
          <w:p w14:paraId="45FB00F2"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graph1.animation &lt;- graph1 +</w:t>
            </w:r>
          </w:p>
          <w:p w14:paraId="4960149D"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transition_time(Year) +</w:t>
            </w:r>
          </w:p>
          <w:p w14:paraId="0603969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labs(subtitle = "Year: {frame_time}") +</w:t>
            </w:r>
          </w:p>
          <w:p w14:paraId="52B3EFB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shadow_wake(wake_length = 0.1) + theme(legend.position = "none")</w:t>
            </w:r>
          </w:p>
          <w:p w14:paraId="42B2BF3E"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graph2.animation &lt;- animate(graph1.animation, height = 500, width = 800, fps = 30, </w:t>
            </w:r>
          </w:p>
          <w:p w14:paraId="5C015FA1" w14:textId="6F23925C"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duration = 15, end_pause = 60, res =100, renderer = gifski_renderer())</w:t>
            </w:r>
          </w:p>
          <w:p w14:paraId="3BBE9D3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E33852">
              <w:rPr>
                <w:rFonts w:ascii="Lucida Console" w:eastAsia="Times New Roman" w:hAnsi="Lucida Console" w:cs="Courier New"/>
                <w:color w:val="C5060B"/>
                <w:sz w:val="20"/>
                <w:szCs w:val="20"/>
              </w:rPr>
              <w:t xml:space="preserve">                                                                                                                 </w:t>
            </w:r>
          </w:p>
          <w:p w14:paraId="1AA35A1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33852">
              <w:rPr>
                <w:rFonts w:ascii="Lucida Console" w:eastAsia="Times New Roman" w:hAnsi="Lucida Console" w:cs="Courier New"/>
                <w:color w:val="000000"/>
                <w:sz w:val="20"/>
                <w:szCs w:val="20"/>
                <w:bdr w:val="none" w:sz="0" w:space="0" w:color="auto" w:frame="1"/>
              </w:rPr>
              <w:t>Frame 450 (100%)</w:t>
            </w:r>
          </w:p>
          <w:p w14:paraId="07C42D4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33852">
              <w:rPr>
                <w:rFonts w:ascii="Lucida Console" w:eastAsia="Times New Roman" w:hAnsi="Lucida Console" w:cs="Courier New"/>
                <w:color w:val="000000"/>
                <w:sz w:val="20"/>
                <w:szCs w:val="20"/>
                <w:bdr w:val="none" w:sz="0" w:space="0" w:color="auto" w:frame="1"/>
              </w:rPr>
              <w:t>Finalizing encoding... done!</w:t>
            </w:r>
          </w:p>
          <w:p w14:paraId="0C08C49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#This functions saves into working directory, latest animation created</w:t>
            </w:r>
          </w:p>
          <w:p w14:paraId="476BCF78"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anim_save("district_avg_score.gif")</w:t>
            </w:r>
          </w:p>
          <w:p w14:paraId="0E0301EB" w14:textId="77777777" w:rsidR="00E33852" w:rsidRPr="00E33852" w:rsidRDefault="00E33852" w:rsidP="00E33852">
            <w:pPr>
              <w:spacing w:after="0" w:line="240" w:lineRule="auto"/>
              <w:rPr>
                <w:rFonts w:ascii="Times New Roman" w:eastAsia="Times New Roman" w:hAnsi="Times New Roman" w:cs="Times New Roman"/>
                <w:sz w:val="24"/>
                <w:szCs w:val="24"/>
              </w:rPr>
            </w:pPr>
          </w:p>
        </w:tc>
      </w:tr>
      <w:tr w:rsidR="00E33852" w:rsidRPr="00E33852" w14:paraId="0360DC22" w14:textId="77777777" w:rsidTr="00E33852">
        <w:trPr>
          <w:tblCellSpacing w:w="0" w:type="dxa"/>
        </w:trPr>
        <w:tc>
          <w:tcPr>
            <w:tcW w:w="0" w:type="auto"/>
            <w:shd w:val="clear" w:color="auto" w:fill="FFFFFF"/>
            <w:hideMark/>
          </w:tcPr>
          <w:p w14:paraId="0F53228B" w14:textId="77777777" w:rsidR="00E33852" w:rsidRPr="00E33852" w:rsidRDefault="00E33852" w:rsidP="00E33852">
            <w:pPr>
              <w:spacing w:after="0" w:line="240" w:lineRule="auto"/>
              <w:rPr>
                <w:rFonts w:ascii="Times New Roman" w:eastAsia="Times New Roman" w:hAnsi="Times New Roman" w:cs="Times New Roman"/>
                <w:sz w:val="20"/>
                <w:szCs w:val="20"/>
              </w:rPr>
            </w:pPr>
          </w:p>
        </w:tc>
      </w:tr>
      <w:tr w:rsidR="00E33852" w:rsidRPr="00E33852" w14:paraId="6BF65B33" w14:textId="77777777" w:rsidTr="00E33852">
        <w:trPr>
          <w:tblCellSpacing w:w="0" w:type="dxa"/>
        </w:trPr>
        <w:tc>
          <w:tcPr>
            <w:tcW w:w="0" w:type="auto"/>
            <w:shd w:val="clear" w:color="auto" w:fill="FFFFFF"/>
            <w:hideMark/>
          </w:tcPr>
          <w:tbl>
            <w:tblPr>
              <w:tblW w:w="14762" w:type="dxa"/>
              <w:tblCellSpacing w:w="0" w:type="dxa"/>
              <w:tblCellMar>
                <w:left w:w="0" w:type="dxa"/>
                <w:right w:w="0" w:type="dxa"/>
              </w:tblCellMar>
              <w:tblLook w:val="04A0" w:firstRow="1" w:lastRow="0" w:firstColumn="1" w:lastColumn="0" w:noHBand="0" w:noVBand="1"/>
            </w:tblPr>
            <w:tblGrid>
              <w:gridCol w:w="14762"/>
            </w:tblGrid>
            <w:tr w:rsidR="00E33852" w:rsidRPr="00E33852" w14:paraId="600D8AE8" w14:textId="77777777">
              <w:trPr>
                <w:tblCellSpacing w:w="0" w:type="dxa"/>
              </w:trPr>
              <w:tc>
                <w:tcPr>
                  <w:tcW w:w="15" w:type="dxa"/>
                  <w:hideMark/>
                </w:tcPr>
                <w:p w14:paraId="35E9A938" w14:textId="77777777" w:rsidR="00E33852" w:rsidRPr="00E33852" w:rsidRDefault="00E33852" w:rsidP="00E33852">
                  <w:pPr>
                    <w:spacing w:after="0" w:line="240" w:lineRule="auto"/>
                    <w:rPr>
                      <w:rFonts w:ascii="Lucida Console" w:eastAsia="Times New Roman" w:hAnsi="Lucida Console" w:cs="Times New Roman"/>
                      <w:color w:val="0000FF"/>
                      <w:sz w:val="24"/>
                      <w:szCs w:val="24"/>
                    </w:rPr>
                  </w:pPr>
                  <w:r w:rsidRPr="00E33852">
                    <w:rPr>
                      <w:rFonts w:ascii="Lucida Console" w:eastAsia="Times New Roman" w:hAnsi="Lucida Console" w:cs="Times New Roman"/>
                      <w:color w:val="0000FF"/>
                      <w:sz w:val="24"/>
                      <w:szCs w:val="24"/>
                    </w:rPr>
                    <w:t xml:space="preserve">&gt; </w:t>
                  </w:r>
                </w:p>
              </w:tc>
            </w:tr>
          </w:tbl>
          <w:p w14:paraId="0296BDA7" w14:textId="77777777" w:rsidR="00E33852" w:rsidRPr="00E33852" w:rsidRDefault="00E33852" w:rsidP="00E33852">
            <w:pPr>
              <w:spacing w:after="0" w:line="240" w:lineRule="auto"/>
              <w:rPr>
                <w:rFonts w:ascii="Lucida Console" w:eastAsia="Times New Roman" w:hAnsi="Lucida Console" w:cs="Times New Roman"/>
                <w:color w:val="000000"/>
                <w:sz w:val="24"/>
                <w:szCs w:val="24"/>
              </w:rPr>
            </w:pPr>
          </w:p>
        </w:tc>
      </w:tr>
      <w:tr w:rsidR="00151782" w:rsidRPr="00151782" w14:paraId="58570A8E" w14:textId="77777777" w:rsidTr="00151782">
        <w:trPr>
          <w:tblCellSpacing w:w="0" w:type="dxa"/>
        </w:trPr>
        <w:tc>
          <w:tcPr>
            <w:tcW w:w="0" w:type="auto"/>
            <w:shd w:val="clear" w:color="auto" w:fill="FFFFFF"/>
            <w:hideMark/>
          </w:tcPr>
          <w:p w14:paraId="2A0248A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 VISUALIZATIONS####</w:t>
            </w:r>
          </w:p>
          <w:p w14:paraId="34AA693E"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08942DF1"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#Clean the "Base$ZipCode" data using "zipcode" dataset</w:t>
            </w:r>
          </w:p>
          <w:p w14:paraId="37B335C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data(zipcode)</w:t>
            </w:r>
          </w:p>
          <w:p w14:paraId="71236BE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Base$ZipCode &lt;- clean.zipcodes(Base$ZipCode)</w:t>
            </w:r>
          </w:p>
          <w:p w14:paraId="76EFA833"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6314B5B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"Base" and "zipcode" datasets to obtain latlon info</w:t>
            </w:r>
          </w:p>
          <w:p w14:paraId="2C8C442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BaseNew &lt;- merge(Base, zipcode, by.x="ZipCode", by.y="zip", all.x=TRUE, all.y=FALSE)</w:t>
            </w:r>
          </w:p>
          <w:p w14:paraId="1C1FBD73"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08B3B57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#Call the FL state boundaries data for our map</w:t>
            </w:r>
          </w:p>
          <w:p w14:paraId="7145D4D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states &lt;- map_data("state")</w:t>
            </w:r>
          </w:p>
          <w:p w14:paraId="1F036645"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FLstate &lt;- subset(states, region=="florida")</w:t>
            </w:r>
          </w:p>
          <w:p w14:paraId="60772C06"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56E0BC8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#Create a base map of FL</w:t>
            </w:r>
          </w:p>
          <w:p w14:paraId="140C331D"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FLbase &lt;- ggplot(data=FLstate, mapping=aes(x=long, y=lat)) + coord_fixed(1.3) + </w:t>
            </w:r>
          </w:p>
          <w:p w14:paraId="06ADFC96" w14:textId="5E5F960C"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geom_polygon(color="black", fill="cornsilk2") + theme_nothing()</w:t>
            </w:r>
          </w:p>
          <w:p w14:paraId="5BBFC30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FLbase</w:t>
            </w:r>
          </w:p>
          <w:p w14:paraId="66AA011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22F9B55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"FLbase" map for all of the schools being assessed</w:t>
            </w:r>
          </w:p>
          <w:p w14:paraId="43DFF029"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map.all.schools &lt;- FLbase + geom_point(data=BaseNew, aes(x=longitude, y=latitude)) + </w:t>
            </w:r>
          </w:p>
          <w:p w14:paraId="60AF85FA" w14:textId="331190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ggtitle("title")</w:t>
            </w:r>
          </w:p>
          <w:p w14:paraId="48B3B5D1"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map.all.schools</w:t>
            </w:r>
          </w:p>
          <w:p w14:paraId="3152DF47"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534C8427"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"ExcellentSchools" and "zipcode" datasets to obtain latlon info</w:t>
            </w:r>
          </w:p>
          <w:p w14:paraId="6FB5CBC3"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ExcellentSchoolsNew &lt;- merge(ExcellentSchools, zipcode, by.x="ZipCode", by.y="zip", </w:t>
            </w:r>
          </w:p>
          <w:p w14:paraId="3976B272" w14:textId="010D20F3"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all.x=TRUE, all.y=FALSE)</w:t>
            </w:r>
          </w:p>
          <w:p w14:paraId="19A896EF"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73B3084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"FLbase" map for all of the schools that were excelling</w:t>
            </w:r>
          </w:p>
          <w:p w14:paraId="1E0C6B94"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map.excellent.schools &lt;- FLbase + geom_point(data=ExcellentSchoolsNew, aes(x=longitude, </w:t>
            </w:r>
          </w:p>
          <w:p w14:paraId="36520B4D" w14:textId="2C56EE9B"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y=latitude))</w:t>
            </w:r>
          </w:p>
          <w:p w14:paraId="04884BB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map.excellent.schools</w:t>
            </w:r>
          </w:p>
          <w:p w14:paraId="7BCE3F10"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32564BD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"DecliningSchools" and "zipcode" datasets to obtain latlon info</w:t>
            </w:r>
          </w:p>
          <w:p w14:paraId="3FCC4F52"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DecliningSchoolsNew &lt;- merge(DecliningSchools, zipcode, by.x="ZipCode", by.y="zip", </w:t>
            </w:r>
          </w:p>
          <w:p w14:paraId="33A92B49" w14:textId="5D87DA3D"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all.x=TRUE, all.y=FALSE)</w:t>
            </w:r>
          </w:p>
          <w:p w14:paraId="7BEE6CB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04CE1A47"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"FLbase" map for all of the schools that were declining</w:t>
            </w:r>
          </w:p>
          <w:p w14:paraId="0B8F232D"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map.declining.schools &lt;- FLbase + geom_point(data=DecliningSchoolsNew, aes(x=longitude, </w:t>
            </w:r>
          </w:p>
          <w:p w14:paraId="71D2CF43" w14:textId="1C0BCB9E"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y=latitude))</w:t>
            </w:r>
          </w:p>
          <w:p w14:paraId="3F662364"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map.declining.schools</w:t>
            </w:r>
          </w:p>
          <w:p w14:paraId="4C689C74"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2FF726F0"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#Plot points on the "FLbase" map for the schools being assessed where green </w:t>
            </w:r>
          </w:p>
          <w:p w14:paraId="6446E1E9" w14:textId="0D45205C"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represents excelling and red represents declining</w:t>
            </w:r>
          </w:p>
          <w:p w14:paraId="35A578CF"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map.colors.schools &lt;- FLbase + geom_point(data=ExcellentSchoolsNew, aes(x=longitude, </w:t>
            </w:r>
          </w:p>
          <w:p w14:paraId="4DA42BEB"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y=latitude), color="chartreuse4") + geom_point(data=DecliningSchoolsNew, aes(x=longitude, </w:t>
            </w:r>
          </w:p>
          <w:p w14:paraId="0E558456" w14:textId="28187744"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y=latitude), color="brown3") </w:t>
            </w:r>
          </w:p>
          <w:p w14:paraId="01C27ECF"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map.colors.schools</w:t>
            </w:r>
          </w:p>
          <w:p w14:paraId="1D877B15"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71898AB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"AllOtherSchools" and "zipcode" datasets to obtain latlon info</w:t>
            </w:r>
          </w:p>
          <w:p w14:paraId="5ACA4F67"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AllOtherSchoolsNew &lt;- merge(AllOtherSchools, zipcode, by.x="ZipCode", by.y="zip", </w:t>
            </w:r>
          </w:p>
          <w:p w14:paraId="449BF7F5" w14:textId="2E35A366"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all.x=TRUE, all.y=FALSE)</w:t>
            </w:r>
          </w:p>
          <w:p w14:paraId="2E844B8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3F6C49FB"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#Plot points on the "FLbase" map for all of the schools that were neither excelling </w:t>
            </w:r>
          </w:p>
          <w:p w14:paraId="2452EFA9" w14:textId="1E5509F9"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nor declining</w:t>
            </w:r>
          </w:p>
          <w:p w14:paraId="30DD0DFF"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map.allother.schools &lt;- FLbase+ geom_point(data=AllOtherSchoolsNew, aes(x=longitude, </w:t>
            </w:r>
          </w:p>
          <w:p w14:paraId="1CC0E9E8" w14:textId="385F08B0"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y=latitude))</w:t>
            </w:r>
          </w:p>
          <w:p w14:paraId="2FDA3602"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map.allother.schools</w:t>
            </w:r>
          </w:p>
          <w:p w14:paraId="6156C490"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58BFC059"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#Show map by 2019 Grade</w:t>
            </w:r>
          </w:p>
          <w:p w14:paraId="4F42EFB9"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ForMap &lt;- merge(Base, zipcode, by.x="ZipCode", by.y="zip", all.x=TRUE, all.y=FALSE)</w:t>
            </w:r>
          </w:p>
          <w:p w14:paraId="533FC9FC"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FL_Map &lt;- ggplot(data=FLstate, mapping=aes(x=long, y=lat)) + coord_fixed(1.3) + </w:t>
            </w:r>
          </w:p>
          <w:p w14:paraId="6BF5D9BF"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geom_polygon(color="black", fill="cornsilk2") + ggtitle("title") + </w:t>
            </w:r>
          </w:p>
          <w:p w14:paraId="55F35A6E" w14:textId="5134A6F5"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theme_nothing(legend=TRUE)</w:t>
            </w:r>
          </w:p>
          <w:p w14:paraId="4FD9DC0D"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(Map_Grades &lt;- FL_Map + geom_point(data=ForMap, aes(x=longitude, y=latitude,</w:t>
            </w:r>
          </w:p>
          <w:p w14:paraId="518BC3BB"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color=`2019`)) + ggtitle("Schools labeled by their 2019 Grade") + </w:t>
            </w:r>
          </w:p>
          <w:p w14:paraId="73E12013" w14:textId="73DBC7C5"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theme(plot.title = element_text(hjust = 0.5)))</w:t>
            </w:r>
          </w:p>
          <w:p w14:paraId="1E986B3F" w14:textId="77777777" w:rsidR="00151782" w:rsidRPr="00151782" w:rsidRDefault="00151782" w:rsidP="00151782">
            <w:pPr>
              <w:spacing w:after="0" w:line="240" w:lineRule="auto"/>
              <w:rPr>
                <w:rFonts w:ascii="Times New Roman" w:eastAsia="Times New Roman" w:hAnsi="Times New Roman" w:cs="Times New Roman"/>
                <w:sz w:val="24"/>
                <w:szCs w:val="24"/>
              </w:rPr>
            </w:pPr>
          </w:p>
        </w:tc>
      </w:tr>
      <w:tr w:rsidR="00151782" w:rsidRPr="00151782" w14:paraId="1D6C8F66" w14:textId="77777777" w:rsidTr="00151782">
        <w:trPr>
          <w:tblCellSpacing w:w="0" w:type="dxa"/>
        </w:trPr>
        <w:tc>
          <w:tcPr>
            <w:tcW w:w="0" w:type="auto"/>
            <w:shd w:val="clear" w:color="auto" w:fill="FFFFFF"/>
            <w:hideMark/>
          </w:tcPr>
          <w:p w14:paraId="1E3CCC0B" w14:textId="77777777" w:rsidR="00151782" w:rsidRPr="00151782" w:rsidRDefault="00151782" w:rsidP="00151782">
            <w:pPr>
              <w:spacing w:after="0" w:line="240" w:lineRule="auto"/>
              <w:rPr>
                <w:rFonts w:ascii="Times New Roman" w:eastAsia="Times New Roman" w:hAnsi="Times New Roman" w:cs="Times New Roman"/>
                <w:sz w:val="20"/>
                <w:szCs w:val="20"/>
              </w:rPr>
            </w:pPr>
          </w:p>
        </w:tc>
      </w:tr>
      <w:tr w:rsidR="00151782" w:rsidRPr="00151782" w14:paraId="0226FB29" w14:textId="77777777" w:rsidTr="00151782">
        <w:trPr>
          <w:tblCellSpacing w:w="0" w:type="dxa"/>
        </w:trPr>
        <w:tc>
          <w:tcPr>
            <w:tcW w:w="0" w:type="auto"/>
            <w:shd w:val="clear" w:color="auto" w:fill="FFFFFF"/>
            <w:hideMark/>
          </w:tcPr>
          <w:tbl>
            <w:tblPr>
              <w:tblW w:w="11412" w:type="dxa"/>
              <w:tblCellSpacing w:w="0" w:type="dxa"/>
              <w:tblCellMar>
                <w:left w:w="0" w:type="dxa"/>
                <w:right w:w="0" w:type="dxa"/>
              </w:tblCellMar>
              <w:tblLook w:val="04A0" w:firstRow="1" w:lastRow="0" w:firstColumn="1" w:lastColumn="0" w:noHBand="0" w:noVBand="1"/>
            </w:tblPr>
            <w:tblGrid>
              <w:gridCol w:w="11412"/>
            </w:tblGrid>
            <w:tr w:rsidR="00151782" w:rsidRPr="00151782" w14:paraId="10293C0D" w14:textId="77777777">
              <w:trPr>
                <w:tblCellSpacing w:w="0" w:type="dxa"/>
              </w:trPr>
              <w:tc>
                <w:tcPr>
                  <w:tcW w:w="15" w:type="dxa"/>
                  <w:hideMark/>
                </w:tcPr>
                <w:p w14:paraId="68C607E1" w14:textId="77777777" w:rsidR="00151782" w:rsidRPr="00151782" w:rsidRDefault="00151782" w:rsidP="00151782">
                  <w:pPr>
                    <w:spacing w:after="0" w:line="240" w:lineRule="auto"/>
                    <w:rPr>
                      <w:rFonts w:ascii="Lucida Console" w:eastAsia="Times New Roman" w:hAnsi="Lucida Console" w:cs="Times New Roman"/>
                      <w:color w:val="0000FF"/>
                      <w:sz w:val="24"/>
                      <w:szCs w:val="24"/>
                    </w:rPr>
                  </w:pPr>
                  <w:r w:rsidRPr="00151782">
                    <w:rPr>
                      <w:rFonts w:ascii="Lucida Console" w:eastAsia="Times New Roman" w:hAnsi="Lucida Console" w:cs="Times New Roman"/>
                      <w:color w:val="0000FF"/>
                      <w:sz w:val="24"/>
                      <w:szCs w:val="24"/>
                    </w:rPr>
                    <w:t xml:space="preserve">&gt; </w:t>
                  </w:r>
                </w:p>
              </w:tc>
            </w:tr>
          </w:tbl>
          <w:p w14:paraId="18F17520" w14:textId="77777777" w:rsidR="00151782" w:rsidRPr="00151782" w:rsidRDefault="00151782" w:rsidP="00151782">
            <w:pPr>
              <w:spacing w:after="0" w:line="240" w:lineRule="auto"/>
              <w:rPr>
                <w:rFonts w:ascii="Lucida Console" w:eastAsia="Times New Roman" w:hAnsi="Lucida Console" w:cs="Times New Roman"/>
                <w:color w:val="000000"/>
                <w:sz w:val="24"/>
                <w:szCs w:val="24"/>
              </w:rPr>
            </w:pPr>
          </w:p>
        </w:tc>
      </w:tr>
      <w:tr w:rsidR="00487674" w:rsidRPr="00487674" w14:paraId="0BA77FD7" w14:textId="77777777" w:rsidTr="00487674">
        <w:trPr>
          <w:tblCellSpacing w:w="0" w:type="dxa"/>
        </w:trPr>
        <w:tc>
          <w:tcPr>
            <w:tcW w:w="0" w:type="auto"/>
            <w:shd w:val="clear" w:color="auto" w:fill="FFFFFF"/>
            <w:hideMark/>
          </w:tcPr>
          <w:p w14:paraId="0E86B97E"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#DESCRIPTIVE STATISTICS ####</w:t>
            </w:r>
          </w:p>
          <w:p w14:paraId="6186CEE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#Average income by region</w:t>
            </w:r>
          </w:p>
          <w:p w14:paraId="0BBC02E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avgIncome &lt;- mean(Performance$Income)</w:t>
            </w:r>
          </w:p>
          <w:p w14:paraId="46C83E5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avgIncome</w:t>
            </w:r>
          </w:p>
          <w:p w14:paraId="0B0C9B6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[1] 54.06825</w:t>
            </w:r>
          </w:p>
          <w:p w14:paraId="7DB355D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63F0667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#Histogram of income</w:t>
            </w:r>
          </w:p>
          <w:p w14:paraId="1897521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incomeHist &lt;- ggplot(Performance, aes(x=Income)) + </w:t>
            </w:r>
          </w:p>
          <w:p w14:paraId="003465E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geom_histogram(binwidth=10, color="black", fill="gray") + </w:t>
            </w:r>
          </w:p>
          <w:p w14:paraId="75359E2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theme(plot.title = element_text(hjust=.5)) + labs(title = "Income Histogram")</w:t>
            </w:r>
          </w:p>
          <w:p w14:paraId="25009B6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incomeHist</w:t>
            </w:r>
          </w:p>
          <w:p w14:paraId="23569BD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4CA5E77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#Boxplot of income</w:t>
            </w:r>
          </w:p>
          <w:p w14:paraId="13ACAD7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incomeBoxplot &lt;- ggplot(Performance, aes(x=Income, y=Region)) + </w:t>
            </w:r>
          </w:p>
          <w:p w14:paraId="6286CE9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geom_boxplot(color="black", fill="gray") + </w:t>
            </w:r>
          </w:p>
          <w:p w14:paraId="68B18C4A"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theme(plot.title = element_text(hjust=.5)) + labs(title = "Income Boxplot")</w:t>
            </w:r>
          </w:p>
          <w:p w14:paraId="7E5FED9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incomeBoxplot</w:t>
            </w:r>
          </w:p>
          <w:p w14:paraId="412B8E1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3EF7753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 Income by Region</w:t>
            </w:r>
          </w:p>
          <w:p w14:paraId="36582C1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avgIncomeByRegion &lt;- tapply(Performance$Income, Performance$Region, mean)</w:t>
            </w:r>
          </w:p>
          <w:p w14:paraId="6FA09D9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avgIncomeByRegion</w:t>
            </w:r>
          </w:p>
          <w:p w14:paraId="7FCB646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38D7B1A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51.99250 52.34426 49.92849 55.05422 55.76911 </w:t>
            </w:r>
          </w:p>
          <w:p w14:paraId="45C69B8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6F4A21D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#Median Income by Region</w:t>
            </w:r>
          </w:p>
          <w:p w14:paraId="0A007EF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medianIncomeByRegion &lt;- tapply(Performance$Income, Performance$Region, median)</w:t>
            </w:r>
          </w:p>
          <w:p w14:paraId="5012643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medianIncomeByRegion</w:t>
            </w:r>
          </w:p>
          <w:p w14:paraId="6C9BD0E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30A9DA8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46.98012 44.57479 43.67994 47.13404 45.83178 </w:t>
            </w:r>
          </w:p>
          <w:p w14:paraId="7F303D5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78ADE81A"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#Histogram of students</w:t>
            </w:r>
          </w:p>
          <w:p w14:paraId="42AE21F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studentsHist &lt;- ggplot(Performance, aes(x=Students)) + </w:t>
            </w:r>
          </w:p>
          <w:p w14:paraId="2D599F3A"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geom_histogram(binwidth=50, color="black", fill="gray") + </w:t>
            </w:r>
          </w:p>
          <w:p w14:paraId="623E4B2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theme(plot.title = element_text(hjust=.5)) + labs(title = "Students Histogram")</w:t>
            </w:r>
          </w:p>
          <w:p w14:paraId="0AD55A1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studentsHist</w:t>
            </w:r>
          </w:p>
          <w:p w14:paraId="35EE6FD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174631A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#Boxplot of students</w:t>
            </w:r>
          </w:p>
          <w:p w14:paraId="7AEB884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studentsBoxplot &lt;- ggplot(Performance, aes(x=Students, y=Region)) + </w:t>
            </w:r>
          </w:p>
          <w:p w14:paraId="38D7862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geom_boxplot(color="black", fill="gray") + </w:t>
            </w:r>
          </w:p>
          <w:p w14:paraId="3F432E5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theme(plot.title = element_text(hjust=.5)) + labs(title = "Students Boxplot")</w:t>
            </w:r>
          </w:p>
          <w:p w14:paraId="0F565A3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studentsBoxplot</w:t>
            </w:r>
          </w:p>
          <w:p w14:paraId="7ED08F5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22177A0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 Students by Region</w:t>
            </w:r>
          </w:p>
          <w:p w14:paraId="79B264B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avgStudentsByRegion &lt;- tapply(Performance$Students, Performance$Region, mean)</w:t>
            </w:r>
          </w:p>
          <w:p w14:paraId="4BCDD2E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avgStudentsByRegion</w:t>
            </w:r>
          </w:p>
          <w:p w14:paraId="322205C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5E4351F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636.1345 635.4094 679.2273 649.2584 668.3355 </w:t>
            </w:r>
          </w:p>
          <w:p w14:paraId="57AB776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avgstureg &lt;- data.frame(Region=names(avgStudentsByRegion),Mean=avgStudentsByRegion)</w:t>
            </w:r>
          </w:p>
          <w:p w14:paraId="68114126"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str(avgstureg)</w:t>
            </w:r>
          </w:p>
          <w:p w14:paraId="78FD439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'data.frame':</w:t>
            </w:r>
            <w:r w:rsidRPr="00487674">
              <w:rPr>
                <w:rFonts w:ascii="Lucida Console" w:eastAsia="Times New Roman" w:hAnsi="Lucida Console" w:cs="Courier New"/>
                <w:color w:val="000000"/>
                <w:sz w:val="20"/>
                <w:szCs w:val="20"/>
                <w:bdr w:val="none" w:sz="0" w:space="0" w:color="auto" w:frame="1"/>
              </w:rPr>
              <w:tab/>
              <w:t>5 obs. of  2 variables:</w:t>
            </w:r>
          </w:p>
          <w:p w14:paraId="2717E50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 Region: Factor w/ 5 levels "Region_1","Region_2",..: 1 2 3 4 5</w:t>
            </w:r>
          </w:p>
          <w:p w14:paraId="5ABB3036"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 Mean  : num  636 635 679 649 668</w:t>
            </w:r>
          </w:p>
          <w:p w14:paraId="5A35778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View(avgstureg)</w:t>
            </w:r>
          </w:p>
          <w:p w14:paraId="50389106"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2520787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#Plot Avg Students by Region</w:t>
            </w:r>
          </w:p>
          <w:p w14:paraId="69BAF6B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plotAvgStudentsByRegion &lt;- ggplot(avgstureg, aes(x=Region, y=Mean)) + </w:t>
            </w:r>
          </w:p>
          <w:p w14:paraId="4497201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geom_bar(position="stack", stat="identity") + </w:t>
            </w:r>
          </w:p>
          <w:p w14:paraId="3DDECF72"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theme(plot.title = element_text(hjust=.5)) + labs(x="Region", y="Charter Schools", </w:t>
            </w:r>
          </w:p>
          <w:p w14:paraId="74B633B8" w14:textId="79E0BDD0"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title = "Avg. of Students by Region")</w:t>
            </w:r>
          </w:p>
          <w:p w14:paraId="0CEB0A3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plotAvgStudentsByRegion</w:t>
            </w:r>
          </w:p>
          <w:p w14:paraId="2FF48B5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5391955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 Schools by Region</w:t>
            </w:r>
          </w:p>
          <w:p w14:paraId="131C030E"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countSchoolsByRegion &lt;- tapply(Performance$School, Performance$Region, length)</w:t>
            </w:r>
          </w:p>
          <w:p w14:paraId="34ADE3A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countSchoolsByRegion</w:t>
            </w:r>
          </w:p>
          <w:p w14:paraId="0E02BCD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1A13F2D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119      127      242      445      605 </w:t>
            </w:r>
          </w:p>
          <w:p w14:paraId="0A577D9E"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597ADEA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 Charter Schools by Region</w:t>
            </w:r>
          </w:p>
          <w:p w14:paraId="6992F086"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countCharterByRegion &lt;- tapply(Performance$School, list(Performance$Region, </w:t>
            </w:r>
          </w:p>
          <w:p w14:paraId="59BBA439" w14:textId="27C91E0F"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Performance$Charter=="YES"), length)</w:t>
            </w:r>
          </w:p>
          <w:p w14:paraId="0E98017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countCharterByRegion</w:t>
            </w:r>
          </w:p>
          <w:p w14:paraId="787CF52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FALSE TRUE</w:t>
            </w:r>
          </w:p>
          <w:p w14:paraId="6CD547C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Region_1   117    2</w:t>
            </w:r>
          </w:p>
          <w:p w14:paraId="4D2FBE7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Region_2   125    2</w:t>
            </w:r>
          </w:p>
          <w:p w14:paraId="3BAAA9F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Region_3   239    3</w:t>
            </w:r>
          </w:p>
          <w:p w14:paraId="1D47D85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Region_4   434   11</w:t>
            </w:r>
          </w:p>
          <w:p w14:paraId="6843CA3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Region_5   585   20</w:t>
            </w:r>
          </w:p>
          <w:p w14:paraId="0BB076F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0BCFDDC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#Plot Charter Schools by Region</w:t>
            </w:r>
          </w:p>
          <w:p w14:paraId="407C208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plotCharterByRegion &lt;- ggplot(Performance, aes(fill=Charter, x=Region, y=Charter)) + </w:t>
            </w:r>
          </w:p>
          <w:p w14:paraId="74F8402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geom_bar(position="stack", stat="identity") + </w:t>
            </w:r>
          </w:p>
          <w:p w14:paraId="4EBF2384"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theme(plot.title = element_text(hjust=.5)) + labs(x="Region", y="Charter Schools", </w:t>
            </w:r>
          </w:p>
          <w:p w14:paraId="72C19D43" w14:textId="45224508"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title = "Charter Schools by Region")</w:t>
            </w:r>
          </w:p>
          <w:p w14:paraId="08BAFAA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plotCharterByRegion</w:t>
            </w:r>
          </w:p>
          <w:p w14:paraId="082F382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168B102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 % Economically Disadvantaged by Region</w:t>
            </w:r>
          </w:p>
          <w:p w14:paraId="6FF89BE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avgEconDisadvByRegion &lt;- tapply(Performance$Percent_Econ_Disadv, Performance$Region, mean)</w:t>
            </w:r>
          </w:p>
          <w:p w14:paraId="2F8131E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avgEconDisadvByRegion</w:t>
            </w:r>
          </w:p>
          <w:p w14:paraId="0A63331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1AACF07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74.42689 79.03150 79.31942 75.64562 74.35686 </w:t>
            </w:r>
          </w:p>
          <w:p w14:paraId="77912A7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1717FEE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#Boxplot of % Economically Disadvantaged</w:t>
            </w:r>
          </w:p>
          <w:p w14:paraId="0E9A1F8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disadvantagedBoxplot &lt;- ggplot(Performance, aes(x=Percent_Econ_Disadv, y=Region)) + </w:t>
            </w:r>
          </w:p>
          <w:p w14:paraId="49B79E4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geom_boxplot(color="black", fill="gray") + </w:t>
            </w:r>
          </w:p>
          <w:p w14:paraId="5A87C46B"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theme(plot.title = element_text(hjust=.5)) + labs(title = "% Economically </w:t>
            </w:r>
          </w:p>
          <w:p w14:paraId="24402B1E" w14:textId="15C2501A"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Disadvantaged Boxplot")</w:t>
            </w:r>
          </w:p>
          <w:p w14:paraId="4CC2D42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disadvantagedBoxplot</w:t>
            </w:r>
          </w:p>
          <w:p w14:paraId="69517CC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762C1F3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(Region2_Focus &lt;- Performance %&gt;%</w:t>
            </w:r>
          </w:p>
          <w:p w14:paraId="15B5E9F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filter(Region=="Region_2") %&gt;%</w:t>
            </w:r>
          </w:p>
          <w:p w14:paraId="4D14380B"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mutate(Excellent=case_when(Label=="Excellent"~"Excellent Schools",TRUE~"All Other </w:t>
            </w:r>
          </w:p>
          <w:p w14:paraId="7EDDFECC" w14:textId="258727F2"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Schools")) %&gt;%</w:t>
            </w:r>
          </w:p>
          <w:p w14:paraId="5220EBCA"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ggplot(aes(x=Percent_Econ_Disadv,y=Excellent,fill=Excellent)) + geom_boxplot() + </w:t>
            </w:r>
          </w:p>
          <w:p w14:paraId="2584D64A" w14:textId="1BB6E2A1"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theme_fivethirtyeight() +</w:t>
            </w:r>
          </w:p>
          <w:p w14:paraId="01ADBFFB"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theme(plot.title = element_text(hjust=.5),axis.title.y=element_blank(),</w:t>
            </w:r>
          </w:p>
          <w:p w14:paraId="0F1C90A8"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axis.text.y=element_text(size=10),legend.position = "none") + labs(title = </w:t>
            </w:r>
          </w:p>
          <w:p w14:paraId="79CE7B32"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Economically Disadvantaged Boxplot\nfor Region 2\nExcellent Schools v. </w:t>
            </w:r>
          </w:p>
          <w:p w14:paraId="741DAA39" w14:textId="55E62962"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All Other Schools"))</w:t>
            </w:r>
          </w:p>
          <w:p w14:paraId="311848A4" w14:textId="77777777" w:rsidR="00487674" w:rsidRPr="00487674" w:rsidRDefault="00487674" w:rsidP="00487674">
            <w:pPr>
              <w:spacing w:after="0" w:line="240" w:lineRule="auto"/>
              <w:rPr>
                <w:rFonts w:ascii="Times New Roman" w:eastAsia="Times New Roman" w:hAnsi="Times New Roman" w:cs="Times New Roman"/>
                <w:sz w:val="24"/>
                <w:szCs w:val="24"/>
              </w:rPr>
            </w:pPr>
          </w:p>
        </w:tc>
      </w:tr>
      <w:tr w:rsidR="00487674" w:rsidRPr="00487674" w14:paraId="3856BC60" w14:textId="77777777" w:rsidTr="00487674">
        <w:trPr>
          <w:tblCellSpacing w:w="0" w:type="dxa"/>
        </w:trPr>
        <w:tc>
          <w:tcPr>
            <w:tcW w:w="0" w:type="auto"/>
            <w:shd w:val="clear" w:color="auto" w:fill="FFFFFF"/>
            <w:hideMark/>
          </w:tcPr>
          <w:p w14:paraId="33E020CA" w14:textId="77777777" w:rsidR="00487674" w:rsidRPr="00487674" w:rsidRDefault="00487674" w:rsidP="00487674">
            <w:pPr>
              <w:spacing w:after="0" w:line="240" w:lineRule="auto"/>
              <w:rPr>
                <w:rFonts w:ascii="Times New Roman" w:eastAsia="Times New Roman" w:hAnsi="Times New Roman" w:cs="Times New Roman"/>
                <w:sz w:val="20"/>
                <w:szCs w:val="20"/>
              </w:rPr>
            </w:pPr>
          </w:p>
        </w:tc>
      </w:tr>
      <w:tr w:rsidR="00487674" w:rsidRPr="00487674" w14:paraId="65D94314" w14:textId="77777777" w:rsidTr="00487674">
        <w:trPr>
          <w:tblCellSpacing w:w="0" w:type="dxa"/>
        </w:trPr>
        <w:tc>
          <w:tcPr>
            <w:tcW w:w="0" w:type="auto"/>
            <w:shd w:val="clear" w:color="auto" w:fill="FFFFFF"/>
            <w:hideMark/>
          </w:tcPr>
          <w:tbl>
            <w:tblPr>
              <w:tblW w:w="11412" w:type="dxa"/>
              <w:tblCellSpacing w:w="0" w:type="dxa"/>
              <w:tblCellMar>
                <w:left w:w="0" w:type="dxa"/>
                <w:right w:w="0" w:type="dxa"/>
              </w:tblCellMar>
              <w:tblLook w:val="04A0" w:firstRow="1" w:lastRow="0" w:firstColumn="1" w:lastColumn="0" w:noHBand="0" w:noVBand="1"/>
            </w:tblPr>
            <w:tblGrid>
              <w:gridCol w:w="11412"/>
            </w:tblGrid>
            <w:tr w:rsidR="00487674" w:rsidRPr="00487674" w14:paraId="07310DC9" w14:textId="77777777">
              <w:trPr>
                <w:tblCellSpacing w:w="0" w:type="dxa"/>
              </w:trPr>
              <w:tc>
                <w:tcPr>
                  <w:tcW w:w="15" w:type="dxa"/>
                  <w:hideMark/>
                </w:tcPr>
                <w:p w14:paraId="7285844A" w14:textId="77777777" w:rsidR="00487674" w:rsidRPr="00487674" w:rsidRDefault="00487674" w:rsidP="00487674">
                  <w:pPr>
                    <w:spacing w:after="0" w:line="240" w:lineRule="auto"/>
                    <w:rPr>
                      <w:rFonts w:ascii="Lucida Console" w:eastAsia="Times New Roman" w:hAnsi="Lucida Console" w:cs="Times New Roman"/>
                      <w:color w:val="0000FF"/>
                      <w:sz w:val="24"/>
                      <w:szCs w:val="24"/>
                    </w:rPr>
                  </w:pPr>
                  <w:r w:rsidRPr="00487674">
                    <w:rPr>
                      <w:rFonts w:ascii="Lucida Console" w:eastAsia="Times New Roman" w:hAnsi="Lucida Console" w:cs="Times New Roman"/>
                      <w:color w:val="0000FF"/>
                      <w:sz w:val="24"/>
                      <w:szCs w:val="24"/>
                    </w:rPr>
                    <w:t xml:space="preserve">&gt; </w:t>
                  </w:r>
                </w:p>
              </w:tc>
            </w:tr>
          </w:tbl>
          <w:p w14:paraId="7FEA9814" w14:textId="77777777" w:rsidR="00487674" w:rsidRPr="00487674" w:rsidRDefault="00487674" w:rsidP="00487674">
            <w:pPr>
              <w:spacing w:after="0" w:line="240" w:lineRule="auto"/>
              <w:rPr>
                <w:rFonts w:ascii="Lucida Console" w:eastAsia="Times New Roman" w:hAnsi="Lucida Console" w:cs="Times New Roman"/>
                <w:color w:val="000000"/>
                <w:sz w:val="24"/>
                <w:szCs w:val="24"/>
              </w:rPr>
            </w:pPr>
          </w:p>
        </w:tc>
      </w:tr>
    </w:tbl>
    <w:p w14:paraId="16AB1404" w14:textId="77777777" w:rsidR="00F51119" w:rsidRPr="008F3A3D" w:rsidRDefault="00F51119" w:rsidP="00F51119"/>
    <w:sectPr w:rsidR="00F51119" w:rsidRPr="008F3A3D" w:rsidSect="00140A7A">
      <w:footerReference w:type="defaul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58827" w14:textId="77777777" w:rsidR="00925871" w:rsidRDefault="00925871" w:rsidP="00FC02B0">
      <w:pPr>
        <w:spacing w:after="0" w:line="240" w:lineRule="auto"/>
      </w:pPr>
      <w:r>
        <w:separator/>
      </w:r>
    </w:p>
  </w:endnote>
  <w:endnote w:type="continuationSeparator" w:id="0">
    <w:p w14:paraId="1C3A1750" w14:textId="77777777" w:rsidR="00925871" w:rsidRDefault="00925871" w:rsidP="00FC02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554739"/>
      <w:docPartObj>
        <w:docPartGallery w:val="Page Numbers (Bottom of Page)"/>
        <w:docPartUnique/>
      </w:docPartObj>
    </w:sdtPr>
    <w:sdtEndPr>
      <w:rPr>
        <w:noProof/>
      </w:rPr>
    </w:sdtEndPr>
    <w:sdtContent>
      <w:p w14:paraId="2412BA11" w14:textId="20DE9085" w:rsidR="00FC02B0" w:rsidRDefault="00FC02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EE00D4" w14:textId="77777777" w:rsidR="00FC02B0" w:rsidRDefault="00FC0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FB5AB" w14:textId="77777777" w:rsidR="00925871" w:rsidRDefault="00925871" w:rsidP="00FC02B0">
      <w:pPr>
        <w:spacing w:after="0" w:line="240" w:lineRule="auto"/>
      </w:pPr>
      <w:r>
        <w:separator/>
      </w:r>
    </w:p>
  </w:footnote>
  <w:footnote w:type="continuationSeparator" w:id="0">
    <w:p w14:paraId="696B1D49" w14:textId="77777777" w:rsidR="00925871" w:rsidRDefault="00925871" w:rsidP="00FC02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D2216"/>
    <w:multiLevelType w:val="hybridMultilevel"/>
    <w:tmpl w:val="ABE84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A4E23"/>
    <w:multiLevelType w:val="hybridMultilevel"/>
    <w:tmpl w:val="A0B0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6A12AB"/>
    <w:multiLevelType w:val="hybridMultilevel"/>
    <w:tmpl w:val="A28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D1644E"/>
    <w:multiLevelType w:val="hybridMultilevel"/>
    <w:tmpl w:val="BF06C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9C621B"/>
    <w:multiLevelType w:val="hybridMultilevel"/>
    <w:tmpl w:val="D6842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DE361F"/>
    <w:multiLevelType w:val="hybridMultilevel"/>
    <w:tmpl w:val="E5B29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0574AA"/>
    <w:multiLevelType w:val="hybridMultilevel"/>
    <w:tmpl w:val="7D047CC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F0E79"/>
    <w:multiLevelType w:val="hybridMultilevel"/>
    <w:tmpl w:val="F0101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524F9E"/>
    <w:multiLevelType w:val="hybridMultilevel"/>
    <w:tmpl w:val="3FCC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2C63B1"/>
    <w:multiLevelType w:val="hybridMultilevel"/>
    <w:tmpl w:val="ABE84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B326D1"/>
    <w:multiLevelType w:val="hybridMultilevel"/>
    <w:tmpl w:val="D2965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4"/>
  </w:num>
  <w:num w:numId="4">
    <w:abstractNumId w:val="3"/>
  </w:num>
  <w:num w:numId="5">
    <w:abstractNumId w:val="6"/>
  </w:num>
  <w:num w:numId="6">
    <w:abstractNumId w:val="1"/>
  </w:num>
  <w:num w:numId="7">
    <w:abstractNumId w:val="10"/>
  </w:num>
  <w:num w:numId="8">
    <w:abstractNumId w:val="2"/>
  </w:num>
  <w:num w:numId="9">
    <w:abstractNumId w:val="5"/>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B0"/>
    <w:rsid w:val="000510DA"/>
    <w:rsid w:val="00054841"/>
    <w:rsid w:val="0006200C"/>
    <w:rsid w:val="00084600"/>
    <w:rsid w:val="00097977"/>
    <w:rsid w:val="00097F9A"/>
    <w:rsid w:val="000A2F30"/>
    <w:rsid w:val="000A43B0"/>
    <w:rsid w:val="000C61F4"/>
    <w:rsid w:val="000C6C22"/>
    <w:rsid w:val="000E69F2"/>
    <w:rsid w:val="0011404D"/>
    <w:rsid w:val="001160F2"/>
    <w:rsid w:val="00140A7A"/>
    <w:rsid w:val="00151782"/>
    <w:rsid w:val="00151E92"/>
    <w:rsid w:val="00155A26"/>
    <w:rsid w:val="00161128"/>
    <w:rsid w:val="00161C1C"/>
    <w:rsid w:val="0016691A"/>
    <w:rsid w:val="00177BA5"/>
    <w:rsid w:val="001877CD"/>
    <w:rsid w:val="001A5494"/>
    <w:rsid w:val="001B1D78"/>
    <w:rsid w:val="001B781C"/>
    <w:rsid w:val="001C07A8"/>
    <w:rsid w:val="001C6C16"/>
    <w:rsid w:val="001D4C05"/>
    <w:rsid w:val="001F1C5A"/>
    <w:rsid w:val="001F4671"/>
    <w:rsid w:val="002362DF"/>
    <w:rsid w:val="00246009"/>
    <w:rsid w:val="00251425"/>
    <w:rsid w:val="00252460"/>
    <w:rsid w:val="00254454"/>
    <w:rsid w:val="00262F55"/>
    <w:rsid w:val="002642EC"/>
    <w:rsid w:val="00267EC1"/>
    <w:rsid w:val="0029284A"/>
    <w:rsid w:val="00296FA6"/>
    <w:rsid w:val="002A3132"/>
    <w:rsid w:val="002C3B42"/>
    <w:rsid w:val="002CED4A"/>
    <w:rsid w:val="002D5336"/>
    <w:rsid w:val="002E5330"/>
    <w:rsid w:val="002F6719"/>
    <w:rsid w:val="00305277"/>
    <w:rsid w:val="00314C01"/>
    <w:rsid w:val="00315DD8"/>
    <w:rsid w:val="00326234"/>
    <w:rsid w:val="00330510"/>
    <w:rsid w:val="00331657"/>
    <w:rsid w:val="00333E36"/>
    <w:rsid w:val="00334796"/>
    <w:rsid w:val="00337982"/>
    <w:rsid w:val="0034137A"/>
    <w:rsid w:val="00345048"/>
    <w:rsid w:val="0036139C"/>
    <w:rsid w:val="0036199C"/>
    <w:rsid w:val="00387EF8"/>
    <w:rsid w:val="003A115F"/>
    <w:rsid w:val="003A78EA"/>
    <w:rsid w:val="003C3399"/>
    <w:rsid w:val="003D75A2"/>
    <w:rsid w:val="003F6CDE"/>
    <w:rsid w:val="00405D5C"/>
    <w:rsid w:val="00413598"/>
    <w:rsid w:val="00416839"/>
    <w:rsid w:val="00426CD0"/>
    <w:rsid w:val="00434B16"/>
    <w:rsid w:val="00435C3A"/>
    <w:rsid w:val="0047116B"/>
    <w:rsid w:val="00487674"/>
    <w:rsid w:val="00493684"/>
    <w:rsid w:val="00495DF4"/>
    <w:rsid w:val="004A7416"/>
    <w:rsid w:val="004B1A36"/>
    <w:rsid w:val="004E16B1"/>
    <w:rsid w:val="004E2BE2"/>
    <w:rsid w:val="004E473F"/>
    <w:rsid w:val="004E5B8F"/>
    <w:rsid w:val="004F2082"/>
    <w:rsid w:val="004F232F"/>
    <w:rsid w:val="00503972"/>
    <w:rsid w:val="0050397E"/>
    <w:rsid w:val="0051261E"/>
    <w:rsid w:val="00516891"/>
    <w:rsid w:val="00521F31"/>
    <w:rsid w:val="005250C1"/>
    <w:rsid w:val="005252F4"/>
    <w:rsid w:val="00544CD7"/>
    <w:rsid w:val="0055487A"/>
    <w:rsid w:val="0056165C"/>
    <w:rsid w:val="00576221"/>
    <w:rsid w:val="005A407E"/>
    <w:rsid w:val="005C2B06"/>
    <w:rsid w:val="005D2BD0"/>
    <w:rsid w:val="005E0D9A"/>
    <w:rsid w:val="005F4129"/>
    <w:rsid w:val="00602C9F"/>
    <w:rsid w:val="00636064"/>
    <w:rsid w:val="0064675E"/>
    <w:rsid w:val="00651EFC"/>
    <w:rsid w:val="00672DC5"/>
    <w:rsid w:val="00675585"/>
    <w:rsid w:val="006A0201"/>
    <w:rsid w:val="006E33A4"/>
    <w:rsid w:val="006E4F4E"/>
    <w:rsid w:val="006F0AF5"/>
    <w:rsid w:val="006F4F72"/>
    <w:rsid w:val="00704BAF"/>
    <w:rsid w:val="00751116"/>
    <w:rsid w:val="00752C50"/>
    <w:rsid w:val="0078190F"/>
    <w:rsid w:val="0078276D"/>
    <w:rsid w:val="00785F08"/>
    <w:rsid w:val="007913C6"/>
    <w:rsid w:val="00792BF1"/>
    <w:rsid w:val="00797970"/>
    <w:rsid w:val="007A6334"/>
    <w:rsid w:val="007B546B"/>
    <w:rsid w:val="007B5EEF"/>
    <w:rsid w:val="007B5FBB"/>
    <w:rsid w:val="007E3340"/>
    <w:rsid w:val="007E7ADA"/>
    <w:rsid w:val="007F393A"/>
    <w:rsid w:val="008141BF"/>
    <w:rsid w:val="00814F64"/>
    <w:rsid w:val="0084319E"/>
    <w:rsid w:val="0084651D"/>
    <w:rsid w:val="00863F6D"/>
    <w:rsid w:val="008C6877"/>
    <w:rsid w:val="008D2842"/>
    <w:rsid w:val="008F3A3D"/>
    <w:rsid w:val="00903D8C"/>
    <w:rsid w:val="00916106"/>
    <w:rsid w:val="00920EAE"/>
    <w:rsid w:val="009234D4"/>
    <w:rsid w:val="009234D6"/>
    <w:rsid w:val="00925871"/>
    <w:rsid w:val="00930C2D"/>
    <w:rsid w:val="00935661"/>
    <w:rsid w:val="00936296"/>
    <w:rsid w:val="00951A82"/>
    <w:rsid w:val="009911C3"/>
    <w:rsid w:val="009A0891"/>
    <w:rsid w:val="009A0A03"/>
    <w:rsid w:val="009A4BB6"/>
    <w:rsid w:val="009B1D57"/>
    <w:rsid w:val="009C1C05"/>
    <w:rsid w:val="009D3B03"/>
    <w:rsid w:val="009D6980"/>
    <w:rsid w:val="00A03251"/>
    <w:rsid w:val="00A10B4F"/>
    <w:rsid w:val="00A14D8F"/>
    <w:rsid w:val="00A4D53C"/>
    <w:rsid w:val="00A50228"/>
    <w:rsid w:val="00A51B2F"/>
    <w:rsid w:val="00A60D77"/>
    <w:rsid w:val="00A67A2D"/>
    <w:rsid w:val="00A71691"/>
    <w:rsid w:val="00A737CF"/>
    <w:rsid w:val="00A73DE1"/>
    <w:rsid w:val="00AB1C86"/>
    <w:rsid w:val="00AC427D"/>
    <w:rsid w:val="00AC60DF"/>
    <w:rsid w:val="00AD1358"/>
    <w:rsid w:val="00AE5064"/>
    <w:rsid w:val="00AE6E01"/>
    <w:rsid w:val="00B3372E"/>
    <w:rsid w:val="00B414E6"/>
    <w:rsid w:val="00B545A7"/>
    <w:rsid w:val="00B551D4"/>
    <w:rsid w:val="00B56718"/>
    <w:rsid w:val="00B6792D"/>
    <w:rsid w:val="00BA50D6"/>
    <w:rsid w:val="00BB143D"/>
    <w:rsid w:val="00BC2287"/>
    <w:rsid w:val="00BD016F"/>
    <w:rsid w:val="00BD4E9E"/>
    <w:rsid w:val="00BD57BE"/>
    <w:rsid w:val="00BD6D1F"/>
    <w:rsid w:val="00BE57C2"/>
    <w:rsid w:val="00BF0360"/>
    <w:rsid w:val="00BF10E1"/>
    <w:rsid w:val="00C25C7D"/>
    <w:rsid w:val="00C33239"/>
    <w:rsid w:val="00C51D66"/>
    <w:rsid w:val="00C52B03"/>
    <w:rsid w:val="00C53A7F"/>
    <w:rsid w:val="00C562C3"/>
    <w:rsid w:val="00C70C46"/>
    <w:rsid w:val="00C87411"/>
    <w:rsid w:val="00C95690"/>
    <w:rsid w:val="00CB078C"/>
    <w:rsid w:val="00CB3C6F"/>
    <w:rsid w:val="00CB7E1E"/>
    <w:rsid w:val="00CC40EB"/>
    <w:rsid w:val="00CCF049"/>
    <w:rsid w:val="00CD07D5"/>
    <w:rsid w:val="00CD3ECF"/>
    <w:rsid w:val="00CD3F9E"/>
    <w:rsid w:val="00CD53EA"/>
    <w:rsid w:val="00CE4656"/>
    <w:rsid w:val="00CF0574"/>
    <w:rsid w:val="00CF3F9D"/>
    <w:rsid w:val="00D138A7"/>
    <w:rsid w:val="00D213A6"/>
    <w:rsid w:val="00D214F0"/>
    <w:rsid w:val="00D2214F"/>
    <w:rsid w:val="00D231F3"/>
    <w:rsid w:val="00D47162"/>
    <w:rsid w:val="00D510ED"/>
    <w:rsid w:val="00D553A6"/>
    <w:rsid w:val="00D55F99"/>
    <w:rsid w:val="00D77F7F"/>
    <w:rsid w:val="00D83CF8"/>
    <w:rsid w:val="00D86751"/>
    <w:rsid w:val="00DB6321"/>
    <w:rsid w:val="00DD1EF2"/>
    <w:rsid w:val="00DD3D08"/>
    <w:rsid w:val="00DF2DB2"/>
    <w:rsid w:val="00E00E0E"/>
    <w:rsid w:val="00E07C2A"/>
    <w:rsid w:val="00E16E00"/>
    <w:rsid w:val="00E225DD"/>
    <w:rsid w:val="00E255E0"/>
    <w:rsid w:val="00E33852"/>
    <w:rsid w:val="00E57E2B"/>
    <w:rsid w:val="00E64CD7"/>
    <w:rsid w:val="00E64DC3"/>
    <w:rsid w:val="00E706CD"/>
    <w:rsid w:val="00E77B4B"/>
    <w:rsid w:val="00EA11FC"/>
    <w:rsid w:val="00EA3EF3"/>
    <w:rsid w:val="00EB02B5"/>
    <w:rsid w:val="00EC1A26"/>
    <w:rsid w:val="00EC22CF"/>
    <w:rsid w:val="00ED5E31"/>
    <w:rsid w:val="00ED6CF2"/>
    <w:rsid w:val="00EE5834"/>
    <w:rsid w:val="00EF6CC4"/>
    <w:rsid w:val="00F373B5"/>
    <w:rsid w:val="00F374AD"/>
    <w:rsid w:val="00F41712"/>
    <w:rsid w:val="00F425CD"/>
    <w:rsid w:val="00F43802"/>
    <w:rsid w:val="00F438BA"/>
    <w:rsid w:val="00F50A64"/>
    <w:rsid w:val="00F50AA8"/>
    <w:rsid w:val="00F50D83"/>
    <w:rsid w:val="00F51119"/>
    <w:rsid w:val="00F656BB"/>
    <w:rsid w:val="00F70FA0"/>
    <w:rsid w:val="00F9604A"/>
    <w:rsid w:val="00F977F3"/>
    <w:rsid w:val="00FA13E5"/>
    <w:rsid w:val="00FB18E8"/>
    <w:rsid w:val="00FC02B0"/>
    <w:rsid w:val="00FC63AC"/>
    <w:rsid w:val="00FE4FCA"/>
    <w:rsid w:val="00FF6B70"/>
    <w:rsid w:val="010284BE"/>
    <w:rsid w:val="010F1843"/>
    <w:rsid w:val="0127AD5C"/>
    <w:rsid w:val="012BE06C"/>
    <w:rsid w:val="01838764"/>
    <w:rsid w:val="01FD46EF"/>
    <w:rsid w:val="024BDC17"/>
    <w:rsid w:val="026C6A1A"/>
    <w:rsid w:val="02A75C86"/>
    <w:rsid w:val="02B80584"/>
    <w:rsid w:val="02D7FA39"/>
    <w:rsid w:val="02DAFF8E"/>
    <w:rsid w:val="0307EB78"/>
    <w:rsid w:val="0333D3CE"/>
    <w:rsid w:val="034ADC28"/>
    <w:rsid w:val="038C9DA1"/>
    <w:rsid w:val="038DA795"/>
    <w:rsid w:val="0420C559"/>
    <w:rsid w:val="0432A1E5"/>
    <w:rsid w:val="043D2F95"/>
    <w:rsid w:val="04464F6A"/>
    <w:rsid w:val="04809564"/>
    <w:rsid w:val="048725CC"/>
    <w:rsid w:val="04C6BB2D"/>
    <w:rsid w:val="04DDDAFA"/>
    <w:rsid w:val="050650C9"/>
    <w:rsid w:val="05322B03"/>
    <w:rsid w:val="05A57785"/>
    <w:rsid w:val="05DF0BF0"/>
    <w:rsid w:val="06005F46"/>
    <w:rsid w:val="0661299A"/>
    <w:rsid w:val="067C46BB"/>
    <w:rsid w:val="06B58F7C"/>
    <w:rsid w:val="06E17ED3"/>
    <w:rsid w:val="075CB280"/>
    <w:rsid w:val="082A6E84"/>
    <w:rsid w:val="084EB4A4"/>
    <w:rsid w:val="0866AA51"/>
    <w:rsid w:val="087B1275"/>
    <w:rsid w:val="08D9EEF4"/>
    <w:rsid w:val="08DE171D"/>
    <w:rsid w:val="0925976A"/>
    <w:rsid w:val="0987A554"/>
    <w:rsid w:val="099247FC"/>
    <w:rsid w:val="09F679E1"/>
    <w:rsid w:val="0A45FBCE"/>
    <w:rsid w:val="0A7EFEBD"/>
    <w:rsid w:val="0AAB3B5D"/>
    <w:rsid w:val="0AF132AF"/>
    <w:rsid w:val="0BC56DC0"/>
    <w:rsid w:val="0BDAB0EC"/>
    <w:rsid w:val="0CA3ABEE"/>
    <w:rsid w:val="0CB7BF8D"/>
    <w:rsid w:val="0CFF5289"/>
    <w:rsid w:val="0DE259A7"/>
    <w:rsid w:val="0E1211D4"/>
    <w:rsid w:val="0E315CD6"/>
    <w:rsid w:val="0E7744E9"/>
    <w:rsid w:val="0EF89658"/>
    <w:rsid w:val="0F1F921E"/>
    <w:rsid w:val="0F2F9F73"/>
    <w:rsid w:val="0F401C84"/>
    <w:rsid w:val="1018F10E"/>
    <w:rsid w:val="101F7A84"/>
    <w:rsid w:val="103D9383"/>
    <w:rsid w:val="107425F5"/>
    <w:rsid w:val="107A7404"/>
    <w:rsid w:val="10A45282"/>
    <w:rsid w:val="1131D277"/>
    <w:rsid w:val="1134DD2D"/>
    <w:rsid w:val="1192D51E"/>
    <w:rsid w:val="11B0BB0B"/>
    <w:rsid w:val="11DEE15C"/>
    <w:rsid w:val="122D757A"/>
    <w:rsid w:val="1239BD30"/>
    <w:rsid w:val="127D369D"/>
    <w:rsid w:val="12952A66"/>
    <w:rsid w:val="12DE3D9E"/>
    <w:rsid w:val="137110E1"/>
    <w:rsid w:val="1386C092"/>
    <w:rsid w:val="14183918"/>
    <w:rsid w:val="14485BF5"/>
    <w:rsid w:val="1478D6AD"/>
    <w:rsid w:val="14A6BA7D"/>
    <w:rsid w:val="14D70D0E"/>
    <w:rsid w:val="14D7692E"/>
    <w:rsid w:val="14E4B339"/>
    <w:rsid w:val="159C698D"/>
    <w:rsid w:val="15D573B7"/>
    <w:rsid w:val="15E1DA47"/>
    <w:rsid w:val="15EBB16F"/>
    <w:rsid w:val="15F4557D"/>
    <w:rsid w:val="1635C2AC"/>
    <w:rsid w:val="165EA7DA"/>
    <w:rsid w:val="16612123"/>
    <w:rsid w:val="16FA5182"/>
    <w:rsid w:val="17639DA3"/>
    <w:rsid w:val="17F8E4C3"/>
    <w:rsid w:val="17FFE624"/>
    <w:rsid w:val="1828F899"/>
    <w:rsid w:val="1829ECA8"/>
    <w:rsid w:val="185EAF0D"/>
    <w:rsid w:val="18CDAC59"/>
    <w:rsid w:val="18E5F7B7"/>
    <w:rsid w:val="192440D7"/>
    <w:rsid w:val="19383488"/>
    <w:rsid w:val="19E4EAE4"/>
    <w:rsid w:val="1A1A9D44"/>
    <w:rsid w:val="1A4D05BC"/>
    <w:rsid w:val="1B4D43EE"/>
    <w:rsid w:val="1B6DED58"/>
    <w:rsid w:val="1BB4F293"/>
    <w:rsid w:val="1BD93835"/>
    <w:rsid w:val="1BDB3F31"/>
    <w:rsid w:val="1CF56D4D"/>
    <w:rsid w:val="1CF69A4F"/>
    <w:rsid w:val="1D1CCF6C"/>
    <w:rsid w:val="1D399CF0"/>
    <w:rsid w:val="1D68A770"/>
    <w:rsid w:val="1DB237FD"/>
    <w:rsid w:val="1DE059CD"/>
    <w:rsid w:val="1E69673B"/>
    <w:rsid w:val="1EC7FD29"/>
    <w:rsid w:val="1EE13571"/>
    <w:rsid w:val="1EE83D81"/>
    <w:rsid w:val="1EF564E2"/>
    <w:rsid w:val="1EF7F210"/>
    <w:rsid w:val="1F50577B"/>
    <w:rsid w:val="1F62429A"/>
    <w:rsid w:val="1F9170EF"/>
    <w:rsid w:val="1FC6015C"/>
    <w:rsid w:val="1FEE16A4"/>
    <w:rsid w:val="20048D39"/>
    <w:rsid w:val="202625DE"/>
    <w:rsid w:val="20F735BC"/>
    <w:rsid w:val="21094A0B"/>
    <w:rsid w:val="2138AD2A"/>
    <w:rsid w:val="21E97C79"/>
    <w:rsid w:val="22545F6B"/>
    <w:rsid w:val="225A7484"/>
    <w:rsid w:val="22C216F1"/>
    <w:rsid w:val="22C23E59"/>
    <w:rsid w:val="22E9E95D"/>
    <w:rsid w:val="2339A6EC"/>
    <w:rsid w:val="2359C415"/>
    <w:rsid w:val="239CFB73"/>
    <w:rsid w:val="23CC21DE"/>
    <w:rsid w:val="23E7A201"/>
    <w:rsid w:val="2476F0C9"/>
    <w:rsid w:val="24945A5E"/>
    <w:rsid w:val="24B133CC"/>
    <w:rsid w:val="24B49DB6"/>
    <w:rsid w:val="24C4206F"/>
    <w:rsid w:val="24F0059F"/>
    <w:rsid w:val="251B5978"/>
    <w:rsid w:val="25A65AD1"/>
    <w:rsid w:val="262B7C3A"/>
    <w:rsid w:val="269DA10E"/>
    <w:rsid w:val="26A38D89"/>
    <w:rsid w:val="26BA708E"/>
    <w:rsid w:val="26E46736"/>
    <w:rsid w:val="26E590AC"/>
    <w:rsid w:val="26EA2E3C"/>
    <w:rsid w:val="27193A0E"/>
    <w:rsid w:val="272169E8"/>
    <w:rsid w:val="27302F75"/>
    <w:rsid w:val="273D8D71"/>
    <w:rsid w:val="276F3F24"/>
    <w:rsid w:val="2775B01B"/>
    <w:rsid w:val="27A630FD"/>
    <w:rsid w:val="2809029A"/>
    <w:rsid w:val="285AE302"/>
    <w:rsid w:val="2861901F"/>
    <w:rsid w:val="28935D31"/>
    <w:rsid w:val="28E1E34F"/>
    <w:rsid w:val="28E3AC41"/>
    <w:rsid w:val="290C313C"/>
    <w:rsid w:val="292EC390"/>
    <w:rsid w:val="29600EAE"/>
    <w:rsid w:val="29CB1BC0"/>
    <w:rsid w:val="29F66965"/>
    <w:rsid w:val="2A96E393"/>
    <w:rsid w:val="2AD7F690"/>
    <w:rsid w:val="2AEB5211"/>
    <w:rsid w:val="2B921017"/>
    <w:rsid w:val="2BBBE6B3"/>
    <w:rsid w:val="2BC119AC"/>
    <w:rsid w:val="2C21A610"/>
    <w:rsid w:val="2CB52893"/>
    <w:rsid w:val="2D76B5C0"/>
    <w:rsid w:val="2DC50992"/>
    <w:rsid w:val="2DF9C466"/>
    <w:rsid w:val="2EB91196"/>
    <w:rsid w:val="2EC1ACAC"/>
    <w:rsid w:val="2F212C23"/>
    <w:rsid w:val="2F3528B7"/>
    <w:rsid w:val="2F3D3093"/>
    <w:rsid w:val="2FA86125"/>
    <w:rsid w:val="300E75B2"/>
    <w:rsid w:val="3052564D"/>
    <w:rsid w:val="30675516"/>
    <w:rsid w:val="309501C4"/>
    <w:rsid w:val="30B1A0F7"/>
    <w:rsid w:val="30BB6AB1"/>
    <w:rsid w:val="31A6F85A"/>
    <w:rsid w:val="32280449"/>
    <w:rsid w:val="3248341A"/>
    <w:rsid w:val="325BAB12"/>
    <w:rsid w:val="3268FEA3"/>
    <w:rsid w:val="327594B2"/>
    <w:rsid w:val="3282ECAA"/>
    <w:rsid w:val="33859DCD"/>
    <w:rsid w:val="33BEE11E"/>
    <w:rsid w:val="34445955"/>
    <w:rsid w:val="3458144B"/>
    <w:rsid w:val="345A6995"/>
    <w:rsid w:val="34F35E1F"/>
    <w:rsid w:val="34FB2AE0"/>
    <w:rsid w:val="3534D913"/>
    <w:rsid w:val="359FE2CA"/>
    <w:rsid w:val="365B52D1"/>
    <w:rsid w:val="36786B5F"/>
    <w:rsid w:val="3678C078"/>
    <w:rsid w:val="36983399"/>
    <w:rsid w:val="36DBD9E8"/>
    <w:rsid w:val="36F953D2"/>
    <w:rsid w:val="373CEC9D"/>
    <w:rsid w:val="376F648B"/>
    <w:rsid w:val="377E4999"/>
    <w:rsid w:val="3784D225"/>
    <w:rsid w:val="378515AB"/>
    <w:rsid w:val="378B7A05"/>
    <w:rsid w:val="379BE0DE"/>
    <w:rsid w:val="379ED7A4"/>
    <w:rsid w:val="37B63189"/>
    <w:rsid w:val="37CD2828"/>
    <w:rsid w:val="37D16EA3"/>
    <w:rsid w:val="37E05D62"/>
    <w:rsid w:val="37F7E0FF"/>
    <w:rsid w:val="38501B39"/>
    <w:rsid w:val="386FB474"/>
    <w:rsid w:val="38CA8B4D"/>
    <w:rsid w:val="39515CB8"/>
    <w:rsid w:val="39860D6A"/>
    <w:rsid w:val="39D72B26"/>
    <w:rsid w:val="3A0C76CF"/>
    <w:rsid w:val="3A3D724B"/>
    <w:rsid w:val="3A45D112"/>
    <w:rsid w:val="3A6AA27F"/>
    <w:rsid w:val="3A759AC0"/>
    <w:rsid w:val="3A877F2E"/>
    <w:rsid w:val="3AB6F805"/>
    <w:rsid w:val="3ACAE41E"/>
    <w:rsid w:val="3ACC6820"/>
    <w:rsid w:val="3B0E7EA4"/>
    <w:rsid w:val="3B1748E9"/>
    <w:rsid w:val="3B6DFF53"/>
    <w:rsid w:val="3BBA7B12"/>
    <w:rsid w:val="3C3D7816"/>
    <w:rsid w:val="3C5AE7B3"/>
    <w:rsid w:val="3C62D139"/>
    <w:rsid w:val="3CBCA36D"/>
    <w:rsid w:val="3CFA7E07"/>
    <w:rsid w:val="3D5B3BDA"/>
    <w:rsid w:val="3D693DD1"/>
    <w:rsid w:val="3D69DBC4"/>
    <w:rsid w:val="3D6AA1BD"/>
    <w:rsid w:val="3E88DF80"/>
    <w:rsid w:val="3ECB937F"/>
    <w:rsid w:val="3EED7792"/>
    <w:rsid w:val="3F0FCA77"/>
    <w:rsid w:val="3F1EFC6D"/>
    <w:rsid w:val="3F1F94CA"/>
    <w:rsid w:val="3F728D6D"/>
    <w:rsid w:val="3F91FB57"/>
    <w:rsid w:val="400ADBA7"/>
    <w:rsid w:val="40446FE0"/>
    <w:rsid w:val="4072961A"/>
    <w:rsid w:val="4099D691"/>
    <w:rsid w:val="412B1ED2"/>
    <w:rsid w:val="415628DA"/>
    <w:rsid w:val="41E51564"/>
    <w:rsid w:val="41F96CBB"/>
    <w:rsid w:val="426BFDF2"/>
    <w:rsid w:val="428163BE"/>
    <w:rsid w:val="42F2AA19"/>
    <w:rsid w:val="430A31A2"/>
    <w:rsid w:val="434C5FD6"/>
    <w:rsid w:val="43799080"/>
    <w:rsid w:val="438319F4"/>
    <w:rsid w:val="4398442C"/>
    <w:rsid w:val="43A51C7D"/>
    <w:rsid w:val="43B86BE4"/>
    <w:rsid w:val="43D59263"/>
    <w:rsid w:val="43E19C78"/>
    <w:rsid w:val="44E5A22B"/>
    <w:rsid w:val="4565AE77"/>
    <w:rsid w:val="45AC8FA5"/>
    <w:rsid w:val="4759865A"/>
    <w:rsid w:val="47B0011B"/>
    <w:rsid w:val="481094DB"/>
    <w:rsid w:val="48246884"/>
    <w:rsid w:val="483D4C5E"/>
    <w:rsid w:val="4877ABC9"/>
    <w:rsid w:val="4877B4CA"/>
    <w:rsid w:val="4886D87A"/>
    <w:rsid w:val="48D67E38"/>
    <w:rsid w:val="48F5CB9E"/>
    <w:rsid w:val="498676D1"/>
    <w:rsid w:val="498F2620"/>
    <w:rsid w:val="49AFB38E"/>
    <w:rsid w:val="49C29953"/>
    <w:rsid w:val="49CB60CF"/>
    <w:rsid w:val="49DF2172"/>
    <w:rsid w:val="4A207751"/>
    <w:rsid w:val="4A3AD5E8"/>
    <w:rsid w:val="4A615D57"/>
    <w:rsid w:val="4A7D9566"/>
    <w:rsid w:val="4A916AD2"/>
    <w:rsid w:val="4AB2A78C"/>
    <w:rsid w:val="4AE34BC0"/>
    <w:rsid w:val="4AFD6BD8"/>
    <w:rsid w:val="4B25ED09"/>
    <w:rsid w:val="4B27E629"/>
    <w:rsid w:val="4B736060"/>
    <w:rsid w:val="4C091ACD"/>
    <w:rsid w:val="4C2480D4"/>
    <w:rsid w:val="4C7A2563"/>
    <w:rsid w:val="4C87C58D"/>
    <w:rsid w:val="4C9DEC71"/>
    <w:rsid w:val="4CC21CFE"/>
    <w:rsid w:val="4CC25029"/>
    <w:rsid w:val="4CF8387E"/>
    <w:rsid w:val="4D1E3797"/>
    <w:rsid w:val="4DC85FF3"/>
    <w:rsid w:val="4DD5B9E9"/>
    <w:rsid w:val="4E23E0E9"/>
    <w:rsid w:val="4E245A44"/>
    <w:rsid w:val="4E294E26"/>
    <w:rsid w:val="4E30AA0B"/>
    <w:rsid w:val="4E6B63D3"/>
    <w:rsid w:val="4E72F864"/>
    <w:rsid w:val="4EE1253D"/>
    <w:rsid w:val="4F36ED76"/>
    <w:rsid w:val="4F72D167"/>
    <w:rsid w:val="504145FA"/>
    <w:rsid w:val="50F08CD0"/>
    <w:rsid w:val="510F4F2E"/>
    <w:rsid w:val="5117CEF5"/>
    <w:rsid w:val="511C729F"/>
    <w:rsid w:val="51A265D5"/>
    <w:rsid w:val="51ABC55C"/>
    <w:rsid w:val="5202C906"/>
    <w:rsid w:val="52200126"/>
    <w:rsid w:val="5252EDF5"/>
    <w:rsid w:val="52D1EB7F"/>
    <w:rsid w:val="52FE2339"/>
    <w:rsid w:val="5376CF7A"/>
    <w:rsid w:val="53867770"/>
    <w:rsid w:val="5436D12C"/>
    <w:rsid w:val="544EECA7"/>
    <w:rsid w:val="5456007B"/>
    <w:rsid w:val="5468BE70"/>
    <w:rsid w:val="54EAC8C9"/>
    <w:rsid w:val="5513F56A"/>
    <w:rsid w:val="551CA79D"/>
    <w:rsid w:val="551F7824"/>
    <w:rsid w:val="5521086A"/>
    <w:rsid w:val="555B08DD"/>
    <w:rsid w:val="55911960"/>
    <w:rsid w:val="55D7F044"/>
    <w:rsid w:val="565A4B9F"/>
    <w:rsid w:val="569EEE05"/>
    <w:rsid w:val="569EFD73"/>
    <w:rsid w:val="56B7AB00"/>
    <w:rsid w:val="56FE771D"/>
    <w:rsid w:val="570D313C"/>
    <w:rsid w:val="571D7BE2"/>
    <w:rsid w:val="57439309"/>
    <w:rsid w:val="57C84D53"/>
    <w:rsid w:val="57E3EA67"/>
    <w:rsid w:val="58166716"/>
    <w:rsid w:val="58DC81A0"/>
    <w:rsid w:val="5994DDE1"/>
    <w:rsid w:val="59B5CF4C"/>
    <w:rsid w:val="5A2E08A6"/>
    <w:rsid w:val="5A3B7D7D"/>
    <w:rsid w:val="5A497D87"/>
    <w:rsid w:val="5AA1B0A8"/>
    <w:rsid w:val="5AB33E2E"/>
    <w:rsid w:val="5AD75C35"/>
    <w:rsid w:val="5B16B68F"/>
    <w:rsid w:val="5B902B08"/>
    <w:rsid w:val="5BA50751"/>
    <w:rsid w:val="5BEFF667"/>
    <w:rsid w:val="5C4C67EB"/>
    <w:rsid w:val="5C4E5561"/>
    <w:rsid w:val="5D174D2A"/>
    <w:rsid w:val="5D245C4F"/>
    <w:rsid w:val="5E22B56B"/>
    <w:rsid w:val="5E627086"/>
    <w:rsid w:val="5EA0DFE6"/>
    <w:rsid w:val="5ED79B0C"/>
    <w:rsid w:val="5F47FCF2"/>
    <w:rsid w:val="5F6428AA"/>
    <w:rsid w:val="5F68A3A2"/>
    <w:rsid w:val="5F998674"/>
    <w:rsid w:val="607402E5"/>
    <w:rsid w:val="610C8B52"/>
    <w:rsid w:val="612BBD4F"/>
    <w:rsid w:val="615BB049"/>
    <w:rsid w:val="61AFFDA1"/>
    <w:rsid w:val="61BB542C"/>
    <w:rsid w:val="61C16C0F"/>
    <w:rsid w:val="621F1766"/>
    <w:rsid w:val="622361C9"/>
    <w:rsid w:val="62319EBB"/>
    <w:rsid w:val="625DB183"/>
    <w:rsid w:val="628AC11D"/>
    <w:rsid w:val="628F6E90"/>
    <w:rsid w:val="62DCC438"/>
    <w:rsid w:val="62E9E0E8"/>
    <w:rsid w:val="63068BE5"/>
    <w:rsid w:val="6406AAA4"/>
    <w:rsid w:val="641BBCAA"/>
    <w:rsid w:val="6476B020"/>
    <w:rsid w:val="649DDFC4"/>
    <w:rsid w:val="64C2EC3E"/>
    <w:rsid w:val="64CD613B"/>
    <w:rsid w:val="64E941FB"/>
    <w:rsid w:val="650DE0F9"/>
    <w:rsid w:val="6548DFC5"/>
    <w:rsid w:val="65FD4323"/>
    <w:rsid w:val="66102998"/>
    <w:rsid w:val="663821EC"/>
    <w:rsid w:val="6695B8F5"/>
    <w:rsid w:val="66DBCF43"/>
    <w:rsid w:val="66FC89D9"/>
    <w:rsid w:val="6717E850"/>
    <w:rsid w:val="672645B9"/>
    <w:rsid w:val="6745894B"/>
    <w:rsid w:val="6762E320"/>
    <w:rsid w:val="67C52EF4"/>
    <w:rsid w:val="67CCF9DE"/>
    <w:rsid w:val="683104D2"/>
    <w:rsid w:val="68F2123A"/>
    <w:rsid w:val="693BCDD6"/>
    <w:rsid w:val="694B149F"/>
    <w:rsid w:val="6954CED9"/>
    <w:rsid w:val="6983B60D"/>
    <w:rsid w:val="6984EB40"/>
    <w:rsid w:val="69E4B782"/>
    <w:rsid w:val="6A22ADAB"/>
    <w:rsid w:val="6A516251"/>
    <w:rsid w:val="6AB17BD5"/>
    <w:rsid w:val="6AD1FFDC"/>
    <w:rsid w:val="6B357F08"/>
    <w:rsid w:val="6B69E339"/>
    <w:rsid w:val="6BA616D1"/>
    <w:rsid w:val="6C2CB32C"/>
    <w:rsid w:val="6C5F4097"/>
    <w:rsid w:val="6CB40488"/>
    <w:rsid w:val="6CF40442"/>
    <w:rsid w:val="6CFDAF15"/>
    <w:rsid w:val="6D08762D"/>
    <w:rsid w:val="6D42F10F"/>
    <w:rsid w:val="6D5E0875"/>
    <w:rsid w:val="6D93941A"/>
    <w:rsid w:val="6E0C0A77"/>
    <w:rsid w:val="6EC14853"/>
    <w:rsid w:val="6F06244D"/>
    <w:rsid w:val="7008F581"/>
    <w:rsid w:val="70C3D503"/>
    <w:rsid w:val="70C56AAB"/>
    <w:rsid w:val="7102645D"/>
    <w:rsid w:val="7145568C"/>
    <w:rsid w:val="7147E2C4"/>
    <w:rsid w:val="716FC0B0"/>
    <w:rsid w:val="71925A30"/>
    <w:rsid w:val="7206A523"/>
    <w:rsid w:val="7271360A"/>
    <w:rsid w:val="72BE86EC"/>
    <w:rsid w:val="730EAD2E"/>
    <w:rsid w:val="731FC789"/>
    <w:rsid w:val="7370E41F"/>
    <w:rsid w:val="73A8AB70"/>
    <w:rsid w:val="73FE5E71"/>
    <w:rsid w:val="74E2A09E"/>
    <w:rsid w:val="751F0D64"/>
    <w:rsid w:val="75419ACC"/>
    <w:rsid w:val="755D97EB"/>
    <w:rsid w:val="757C16B3"/>
    <w:rsid w:val="759D9244"/>
    <w:rsid w:val="75D2B8CA"/>
    <w:rsid w:val="763B5996"/>
    <w:rsid w:val="76484B31"/>
    <w:rsid w:val="768897D2"/>
    <w:rsid w:val="76BCA751"/>
    <w:rsid w:val="7710448C"/>
    <w:rsid w:val="77144811"/>
    <w:rsid w:val="77361E64"/>
    <w:rsid w:val="775FD172"/>
    <w:rsid w:val="778E9EC7"/>
    <w:rsid w:val="77F20979"/>
    <w:rsid w:val="77FB1D26"/>
    <w:rsid w:val="7822CAE8"/>
    <w:rsid w:val="7858BFF3"/>
    <w:rsid w:val="789D0F67"/>
    <w:rsid w:val="78AFBA93"/>
    <w:rsid w:val="78B6B7A8"/>
    <w:rsid w:val="7908605E"/>
    <w:rsid w:val="79492755"/>
    <w:rsid w:val="79751FFB"/>
    <w:rsid w:val="799027AE"/>
    <w:rsid w:val="799674D7"/>
    <w:rsid w:val="7A612201"/>
    <w:rsid w:val="7A71644D"/>
    <w:rsid w:val="7A9E1921"/>
    <w:rsid w:val="7AC6E85D"/>
    <w:rsid w:val="7B22EFB1"/>
    <w:rsid w:val="7B25B7D4"/>
    <w:rsid w:val="7B58CD63"/>
    <w:rsid w:val="7B9098CD"/>
    <w:rsid w:val="7B93F916"/>
    <w:rsid w:val="7BA588D0"/>
    <w:rsid w:val="7BD91BF7"/>
    <w:rsid w:val="7C9B55A0"/>
    <w:rsid w:val="7D099F4B"/>
    <w:rsid w:val="7D10DA5F"/>
    <w:rsid w:val="7D4AF835"/>
    <w:rsid w:val="7DAD1733"/>
    <w:rsid w:val="7E39FDA4"/>
    <w:rsid w:val="7E729E38"/>
    <w:rsid w:val="7F85FE4C"/>
    <w:rsid w:val="7F92BD78"/>
    <w:rsid w:val="7F960B71"/>
    <w:rsid w:val="7FA30FCB"/>
    <w:rsid w:val="7FD25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C2566"/>
  <w15:chartTrackingRefBased/>
  <w15:docId w15:val="{746F2A6C-0CB7-4F5C-AC91-F5C2FEEC1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53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4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02B0"/>
    <w:pPr>
      <w:ind w:left="720"/>
      <w:contextualSpacing/>
    </w:pPr>
  </w:style>
  <w:style w:type="paragraph" w:styleId="Header">
    <w:name w:val="header"/>
    <w:basedOn w:val="Normal"/>
    <w:link w:val="HeaderChar"/>
    <w:uiPriority w:val="99"/>
    <w:unhideWhenUsed/>
    <w:rsid w:val="00FC02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2B0"/>
  </w:style>
  <w:style w:type="paragraph" w:styleId="Footer">
    <w:name w:val="footer"/>
    <w:basedOn w:val="Normal"/>
    <w:link w:val="FooterChar"/>
    <w:uiPriority w:val="99"/>
    <w:unhideWhenUsed/>
    <w:rsid w:val="00FC02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2B0"/>
  </w:style>
  <w:style w:type="character" w:customStyle="1" w:styleId="normaltextrun">
    <w:name w:val="normaltextrun"/>
    <w:basedOn w:val="DefaultParagraphFont"/>
    <w:rsid w:val="00E64CD7"/>
  </w:style>
  <w:style w:type="character" w:customStyle="1" w:styleId="eop">
    <w:name w:val="eop"/>
    <w:basedOn w:val="DefaultParagraphFont"/>
    <w:rsid w:val="00E64CD7"/>
  </w:style>
  <w:style w:type="paragraph" w:styleId="HTMLPreformatted">
    <w:name w:val="HTML Preformatted"/>
    <w:basedOn w:val="Normal"/>
    <w:link w:val="HTMLPreformattedChar"/>
    <w:uiPriority w:val="99"/>
    <w:semiHidden/>
    <w:unhideWhenUsed/>
    <w:rsid w:val="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4C05"/>
    <w:rPr>
      <w:rFonts w:ascii="Courier New" w:eastAsia="Times New Roman" w:hAnsi="Courier New" w:cs="Courier New"/>
      <w:sz w:val="20"/>
      <w:szCs w:val="20"/>
    </w:rPr>
  </w:style>
  <w:style w:type="character" w:customStyle="1" w:styleId="gnkrckgcmsb">
    <w:name w:val="gnkrckgcmsb"/>
    <w:basedOn w:val="DefaultParagraphFont"/>
    <w:rsid w:val="001D4C05"/>
  </w:style>
  <w:style w:type="character" w:customStyle="1" w:styleId="gnkrckgcmrb">
    <w:name w:val="gnkrckgcmrb"/>
    <w:basedOn w:val="DefaultParagraphFont"/>
    <w:rsid w:val="001D4C05"/>
  </w:style>
  <w:style w:type="character" w:customStyle="1" w:styleId="gnkrckgcasb">
    <w:name w:val="gnkrckgcasb"/>
    <w:basedOn w:val="DefaultParagraphFont"/>
    <w:rsid w:val="001D4C05"/>
  </w:style>
  <w:style w:type="character" w:customStyle="1" w:styleId="gnkrckgcgsb">
    <w:name w:val="gnkrckgcgsb"/>
    <w:basedOn w:val="DefaultParagraphFont"/>
    <w:rsid w:val="001D4C05"/>
  </w:style>
  <w:style w:type="character" w:customStyle="1" w:styleId="Heading1Char">
    <w:name w:val="Heading 1 Char"/>
    <w:basedOn w:val="DefaultParagraphFont"/>
    <w:link w:val="Heading1"/>
    <w:uiPriority w:val="9"/>
    <w:rsid w:val="002D53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5336"/>
    <w:pPr>
      <w:outlineLvl w:val="9"/>
    </w:pPr>
  </w:style>
  <w:style w:type="paragraph" w:styleId="TOC1">
    <w:name w:val="toc 1"/>
    <w:basedOn w:val="Normal"/>
    <w:next w:val="Normal"/>
    <w:autoRedefine/>
    <w:uiPriority w:val="39"/>
    <w:unhideWhenUsed/>
    <w:rsid w:val="002D5336"/>
    <w:pPr>
      <w:spacing w:after="100"/>
    </w:pPr>
  </w:style>
  <w:style w:type="character" w:styleId="Hyperlink">
    <w:name w:val="Hyperlink"/>
    <w:basedOn w:val="DefaultParagraphFont"/>
    <w:uiPriority w:val="99"/>
    <w:unhideWhenUsed/>
    <w:rsid w:val="002D5336"/>
    <w:rPr>
      <w:color w:val="0563C1" w:themeColor="hyperlink"/>
      <w:u w:val="single"/>
    </w:rPr>
  </w:style>
  <w:style w:type="character" w:customStyle="1" w:styleId="Heading2Char">
    <w:name w:val="Heading 2 Char"/>
    <w:basedOn w:val="DefaultParagraphFont"/>
    <w:link w:val="Heading2"/>
    <w:uiPriority w:val="9"/>
    <w:semiHidden/>
    <w:rsid w:val="000A43B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A43B0"/>
    <w:pPr>
      <w:spacing w:after="100"/>
      <w:ind w:left="220"/>
    </w:pPr>
  </w:style>
  <w:style w:type="paragraph" w:styleId="BalloonText">
    <w:name w:val="Balloon Text"/>
    <w:basedOn w:val="Normal"/>
    <w:link w:val="BalloonTextChar"/>
    <w:uiPriority w:val="99"/>
    <w:semiHidden/>
    <w:unhideWhenUsed/>
    <w:rsid w:val="002928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284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836">
      <w:bodyDiv w:val="1"/>
      <w:marLeft w:val="0"/>
      <w:marRight w:val="0"/>
      <w:marTop w:val="0"/>
      <w:marBottom w:val="0"/>
      <w:divBdr>
        <w:top w:val="none" w:sz="0" w:space="0" w:color="auto"/>
        <w:left w:val="none" w:sz="0" w:space="0" w:color="auto"/>
        <w:bottom w:val="none" w:sz="0" w:space="0" w:color="auto"/>
        <w:right w:val="none" w:sz="0" w:space="0" w:color="auto"/>
      </w:divBdr>
      <w:divsChild>
        <w:div w:id="341206492">
          <w:marLeft w:val="0"/>
          <w:marRight w:val="0"/>
          <w:marTop w:val="0"/>
          <w:marBottom w:val="0"/>
          <w:divBdr>
            <w:top w:val="none" w:sz="0" w:space="0" w:color="auto"/>
            <w:left w:val="none" w:sz="0" w:space="0" w:color="auto"/>
            <w:bottom w:val="none" w:sz="0" w:space="0" w:color="auto"/>
            <w:right w:val="none" w:sz="0" w:space="0" w:color="auto"/>
          </w:divBdr>
        </w:div>
      </w:divsChild>
    </w:div>
    <w:div w:id="63456469">
      <w:bodyDiv w:val="1"/>
      <w:marLeft w:val="0"/>
      <w:marRight w:val="0"/>
      <w:marTop w:val="0"/>
      <w:marBottom w:val="0"/>
      <w:divBdr>
        <w:top w:val="none" w:sz="0" w:space="0" w:color="auto"/>
        <w:left w:val="none" w:sz="0" w:space="0" w:color="auto"/>
        <w:bottom w:val="none" w:sz="0" w:space="0" w:color="auto"/>
        <w:right w:val="none" w:sz="0" w:space="0" w:color="auto"/>
      </w:divBdr>
      <w:divsChild>
        <w:div w:id="278343676">
          <w:marLeft w:val="0"/>
          <w:marRight w:val="0"/>
          <w:marTop w:val="0"/>
          <w:marBottom w:val="0"/>
          <w:divBdr>
            <w:top w:val="none" w:sz="0" w:space="0" w:color="auto"/>
            <w:left w:val="none" w:sz="0" w:space="0" w:color="auto"/>
            <w:bottom w:val="none" w:sz="0" w:space="0" w:color="auto"/>
            <w:right w:val="none" w:sz="0" w:space="0" w:color="auto"/>
          </w:divBdr>
        </w:div>
      </w:divsChild>
    </w:div>
    <w:div w:id="169951188">
      <w:bodyDiv w:val="1"/>
      <w:marLeft w:val="0"/>
      <w:marRight w:val="0"/>
      <w:marTop w:val="0"/>
      <w:marBottom w:val="0"/>
      <w:divBdr>
        <w:top w:val="none" w:sz="0" w:space="0" w:color="auto"/>
        <w:left w:val="none" w:sz="0" w:space="0" w:color="auto"/>
        <w:bottom w:val="none" w:sz="0" w:space="0" w:color="auto"/>
        <w:right w:val="none" w:sz="0" w:space="0" w:color="auto"/>
      </w:divBdr>
      <w:divsChild>
        <w:div w:id="573204330">
          <w:marLeft w:val="0"/>
          <w:marRight w:val="0"/>
          <w:marTop w:val="0"/>
          <w:marBottom w:val="0"/>
          <w:divBdr>
            <w:top w:val="none" w:sz="0" w:space="0" w:color="auto"/>
            <w:left w:val="none" w:sz="0" w:space="0" w:color="auto"/>
            <w:bottom w:val="none" w:sz="0" w:space="0" w:color="auto"/>
            <w:right w:val="none" w:sz="0" w:space="0" w:color="auto"/>
          </w:divBdr>
        </w:div>
      </w:divsChild>
    </w:div>
    <w:div w:id="379289500">
      <w:bodyDiv w:val="1"/>
      <w:marLeft w:val="0"/>
      <w:marRight w:val="0"/>
      <w:marTop w:val="0"/>
      <w:marBottom w:val="0"/>
      <w:divBdr>
        <w:top w:val="none" w:sz="0" w:space="0" w:color="auto"/>
        <w:left w:val="none" w:sz="0" w:space="0" w:color="auto"/>
        <w:bottom w:val="none" w:sz="0" w:space="0" w:color="auto"/>
        <w:right w:val="none" w:sz="0" w:space="0" w:color="auto"/>
      </w:divBdr>
      <w:divsChild>
        <w:div w:id="558328390">
          <w:marLeft w:val="0"/>
          <w:marRight w:val="0"/>
          <w:marTop w:val="0"/>
          <w:marBottom w:val="0"/>
          <w:divBdr>
            <w:top w:val="none" w:sz="0" w:space="0" w:color="auto"/>
            <w:left w:val="none" w:sz="0" w:space="0" w:color="auto"/>
            <w:bottom w:val="none" w:sz="0" w:space="0" w:color="auto"/>
            <w:right w:val="none" w:sz="0" w:space="0" w:color="auto"/>
          </w:divBdr>
        </w:div>
      </w:divsChild>
    </w:div>
    <w:div w:id="389964616">
      <w:bodyDiv w:val="1"/>
      <w:marLeft w:val="0"/>
      <w:marRight w:val="0"/>
      <w:marTop w:val="0"/>
      <w:marBottom w:val="0"/>
      <w:divBdr>
        <w:top w:val="none" w:sz="0" w:space="0" w:color="auto"/>
        <w:left w:val="none" w:sz="0" w:space="0" w:color="auto"/>
        <w:bottom w:val="none" w:sz="0" w:space="0" w:color="auto"/>
        <w:right w:val="none" w:sz="0" w:space="0" w:color="auto"/>
      </w:divBdr>
      <w:divsChild>
        <w:div w:id="1017971881">
          <w:marLeft w:val="0"/>
          <w:marRight w:val="0"/>
          <w:marTop w:val="0"/>
          <w:marBottom w:val="0"/>
          <w:divBdr>
            <w:top w:val="none" w:sz="0" w:space="0" w:color="auto"/>
            <w:left w:val="none" w:sz="0" w:space="0" w:color="auto"/>
            <w:bottom w:val="none" w:sz="0" w:space="0" w:color="auto"/>
            <w:right w:val="none" w:sz="0" w:space="0" w:color="auto"/>
          </w:divBdr>
        </w:div>
      </w:divsChild>
    </w:div>
    <w:div w:id="709308123">
      <w:bodyDiv w:val="1"/>
      <w:marLeft w:val="0"/>
      <w:marRight w:val="0"/>
      <w:marTop w:val="0"/>
      <w:marBottom w:val="0"/>
      <w:divBdr>
        <w:top w:val="none" w:sz="0" w:space="0" w:color="auto"/>
        <w:left w:val="none" w:sz="0" w:space="0" w:color="auto"/>
        <w:bottom w:val="none" w:sz="0" w:space="0" w:color="auto"/>
        <w:right w:val="none" w:sz="0" w:space="0" w:color="auto"/>
      </w:divBdr>
      <w:divsChild>
        <w:div w:id="2028482459">
          <w:marLeft w:val="0"/>
          <w:marRight w:val="0"/>
          <w:marTop w:val="0"/>
          <w:marBottom w:val="0"/>
          <w:divBdr>
            <w:top w:val="none" w:sz="0" w:space="0" w:color="auto"/>
            <w:left w:val="none" w:sz="0" w:space="0" w:color="auto"/>
            <w:bottom w:val="none" w:sz="0" w:space="0" w:color="auto"/>
            <w:right w:val="none" w:sz="0" w:space="0" w:color="auto"/>
          </w:divBdr>
        </w:div>
      </w:divsChild>
    </w:div>
    <w:div w:id="1256093955">
      <w:bodyDiv w:val="1"/>
      <w:marLeft w:val="0"/>
      <w:marRight w:val="0"/>
      <w:marTop w:val="0"/>
      <w:marBottom w:val="0"/>
      <w:divBdr>
        <w:top w:val="none" w:sz="0" w:space="0" w:color="auto"/>
        <w:left w:val="none" w:sz="0" w:space="0" w:color="auto"/>
        <w:bottom w:val="none" w:sz="0" w:space="0" w:color="auto"/>
        <w:right w:val="none" w:sz="0" w:space="0" w:color="auto"/>
      </w:divBdr>
      <w:divsChild>
        <w:div w:id="44378870">
          <w:marLeft w:val="0"/>
          <w:marRight w:val="0"/>
          <w:marTop w:val="0"/>
          <w:marBottom w:val="0"/>
          <w:divBdr>
            <w:top w:val="none" w:sz="0" w:space="0" w:color="auto"/>
            <w:left w:val="none" w:sz="0" w:space="0" w:color="auto"/>
            <w:bottom w:val="none" w:sz="0" w:space="0" w:color="auto"/>
            <w:right w:val="none" w:sz="0" w:space="0" w:color="auto"/>
          </w:divBdr>
        </w:div>
      </w:divsChild>
    </w:div>
    <w:div w:id="1436095019">
      <w:bodyDiv w:val="1"/>
      <w:marLeft w:val="0"/>
      <w:marRight w:val="0"/>
      <w:marTop w:val="0"/>
      <w:marBottom w:val="0"/>
      <w:divBdr>
        <w:top w:val="none" w:sz="0" w:space="0" w:color="auto"/>
        <w:left w:val="none" w:sz="0" w:space="0" w:color="auto"/>
        <w:bottom w:val="none" w:sz="0" w:space="0" w:color="auto"/>
        <w:right w:val="none" w:sz="0" w:space="0" w:color="auto"/>
      </w:divBdr>
      <w:divsChild>
        <w:div w:id="946234104">
          <w:marLeft w:val="0"/>
          <w:marRight w:val="0"/>
          <w:marTop w:val="0"/>
          <w:marBottom w:val="0"/>
          <w:divBdr>
            <w:top w:val="none" w:sz="0" w:space="0" w:color="auto"/>
            <w:left w:val="none" w:sz="0" w:space="0" w:color="auto"/>
            <w:bottom w:val="none" w:sz="0" w:space="0" w:color="auto"/>
            <w:right w:val="none" w:sz="0" w:space="0" w:color="auto"/>
          </w:divBdr>
        </w:div>
      </w:divsChild>
    </w:div>
    <w:div w:id="1549487792">
      <w:bodyDiv w:val="1"/>
      <w:marLeft w:val="0"/>
      <w:marRight w:val="0"/>
      <w:marTop w:val="0"/>
      <w:marBottom w:val="0"/>
      <w:divBdr>
        <w:top w:val="none" w:sz="0" w:space="0" w:color="auto"/>
        <w:left w:val="none" w:sz="0" w:space="0" w:color="auto"/>
        <w:bottom w:val="none" w:sz="0" w:space="0" w:color="auto"/>
        <w:right w:val="none" w:sz="0" w:space="0" w:color="auto"/>
      </w:divBdr>
      <w:divsChild>
        <w:div w:id="1311834415">
          <w:marLeft w:val="0"/>
          <w:marRight w:val="0"/>
          <w:marTop w:val="0"/>
          <w:marBottom w:val="0"/>
          <w:divBdr>
            <w:top w:val="none" w:sz="0" w:space="0" w:color="auto"/>
            <w:left w:val="none" w:sz="0" w:space="0" w:color="auto"/>
            <w:bottom w:val="none" w:sz="0" w:space="0" w:color="auto"/>
            <w:right w:val="none" w:sz="0" w:space="0" w:color="auto"/>
          </w:divBdr>
        </w:div>
        <w:div w:id="1940094590">
          <w:marLeft w:val="0"/>
          <w:marRight w:val="0"/>
          <w:marTop w:val="0"/>
          <w:marBottom w:val="0"/>
          <w:divBdr>
            <w:top w:val="none" w:sz="0" w:space="0" w:color="auto"/>
            <w:left w:val="none" w:sz="0" w:space="0" w:color="auto"/>
            <w:bottom w:val="none" w:sz="0" w:space="0" w:color="auto"/>
            <w:right w:val="none" w:sz="0" w:space="0" w:color="auto"/>
          </w:divBdr>
        </w:div>
        <w:div w:id="1239828921">
          <w:marLeft w:val="0"/>
          <w:marRight w:val="0"/>
          <w:marTop w:val="0"/>
          <w:marBottom w:val="0"/>
          <w:divBdr>
            <w:top w:val="none" w:sz="0" w:space="0" w:color="auto"/>
            <w:left w:val="none" w:sz="0" w:space="0" w:color="auto"/>
            <w:bottom w:val="none" w:sz="0" w:space="0" w:color="auto"/>
            <w:right w:val="none" w:sz="0" w:space="0" w:color="auto"/>
          </w:divBdr>
        </w:div>
      </w:divsChild>
    </w:div>
    <w:div w:id="207180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A74C1A7A52874F8E6B2A0BC944B0B7" ma:contentTypeVersion="4" ma:contentTypeDescription="Create a new document." ma:contentTypeScope="" ma:versionID="db00fc42c3c91057ee9459ffe02e011d">
  <xsd:schema xmlns:xsd="http://www.w3.org/2001/XMLSchema" xmlns:xs="http://www.w3.org/2001/XMLSchema" xmlns:p="http://schemas.microsoft.com/office/2006/metadata/properties" xmlns:ns2="a08d3db7-45b6-41e1-830c-081ce0e5fecb" targetNamespace="http://schemas.microsoft.com/office/2006/metadata/properties" ma:root="true" ma:fieldsID="283ad70311d794ed245613049d01710e" ns2:_="">
    <xsd:import namespace="a08d3db7-45b6-41e1-830c-081ce0e5fe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8d3db7-45b6-41e1-830c-081ce0e5fe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AC3C-562D-43FB-82B6-2A8EAEE378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7A3DAF-EC43-4CB1-8D9D-C7E284829301}">
  <ds:schemaRefs>
    <ds:schemaRef ds:uri="http://schemas.microsoft.com/sharepoint/v3/contenttype/forms"/>
  </ds:schemaRefs>
</ds:datastoreItem>
</file>

<file path=customXml/itemProps3.xml><?xml version="1.0" encoding="utf-8"?>
<ds:datastoreItem xmlns:ds="http://schemas.openxmlformats.org/officeDocument/2006/customXml" ds:itemID="{6C6C7095-C13B-4B6F-BE90-7B17508D68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8d3db7-45b6-41e1-830c-081ce0e5fe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033FB4-11AF-4ADD-89FC-D56FC65DC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15186</Words>
  <Characters>86564</Characters>
  <Application>Microsoft Office Word</Application>
  <DocSecurity>0</DocSecurity>
  <Lines>721</Lines>
  <Paragraphs>203</Paragraphs>
  <ScaleCrop>false</ScaleCrop>
  <Company/>
  <LinksUpToDate>false</LinksUpToDate>
  <CharactersWithSpaces>101547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 Stockhaus</dc:creator>
  <cp:keywords/>
  <dc:description/>
  <cp:lastModifiedBy>keeley ables</cp:lastModifiedBy>
  <cp:revision>2</cp:revision>
  <dcterms:created xsi:type="dcterms:W3CDTF">2022-02-06T20:10:00Z</dcterms:created>
  <dcterms:modified xsi:type="dcterms:W3CDTF">2022-02-06T20:10:00Z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0x01010072A74C1A7A52874F8E6B2A0BC944B0B7</vt:lpwstr>
  </property>
</Properties>
</file>